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9B2E4" w14:textId="4073F3A3" w:rsidR="00AE1429" w:rsidRDefault="00AE1429"/>
    <w:p w14:paraId="3B568F41" w14:textId="6FACB147" w:rsidR="001D072F" w:rsidRPr="00D37074" w:rsidRDefault="00D37074" w:rsidP="00156C5C">
      <w:pPr>
        <w:jc w:val="center"/>
        <w:rPr>
          <w:b/>
          <w:bCs/>
          <w:sz w:val="48"/>
          <w:szCs w:val="48"/>
        </w:rPr>
      </w:pPr>
      <w:r w:rsidRPr="00D37074">
        <w:rPr>
          <w:b/>
          <w:bCs/>
          <w:sz w:val="48"/>
          <w:szCs w:val="48"/>
        </w:rPr>
        <w:t>Documentación</w:t>
      </w:r>
      <w:r w:rsidR="001D072F" w:rsidRPr="00D37074">
        <w:rPr>
          <w:b/>
          <w:bCs/>
          <w:sz w:val="48"/>
          <w:szCs w:val="48"/>
        </w:rPr>
        <w:t xml:space="preserve"> Proyecto Breakout</w:t>
      </w:r>
    </w:p>
    <w:p w14:paraId="0404FA97" w14:textId="3A16278C" w:rsidR="001D072F" w:rsidRPr="00156C5C" w:rsidRDefault="001D072F">
      <w:pPr>
        <w:rPr>
          <w:b/>
          <w:bCs/>
          <w:sz w:val="32"/>
          <w:szCs w:val="32"/>
        </w:rPr>
      </w:pPr>
      <w:r w:rsidRPr="00156C5C">
        <w:rPr>
          <w:b/>
          <w:bCs/>
          <w:sz w:val="32"/>
          <w:szCs w:val="32"/>
        </w:rPr>
        <w:t>ESCENAS</w:t>
      </w:r>
    </w:p>
    <w:p w14:paraId="7EF804F1" w14:textId="2C226167" w:rsidR="001D072F" w:rsidRPr="00156C5C" w:rsidRDefault="001D072F">
      <w:pPr>
        <w:rPr>
          <w:b/>
          <w:bCs/>
          <w:sz w:val="28"/>
          <w:szCs w:val="28"/>
        </w:rPr>
      </w:pPr>
      <w:r w:rsidRPr="00156C5C">
        <w:rPr>
          <w:b/>
          <w:bCs/>
          <w:sz w:val="28"/>
          <w:szCs w:val="28"/>
        </w:rPr>
        <w:t>MenuInicio</w:t>
      </w:r>
    </w:p>
    <w:p w14:paraId="3DFF7C5E" w14:textId="3D0DA209" w:rsidR="001D072F" w:rsidRPr="00156C5C" w:rsidRDefault="001D072F">
      <w:pPr>
        <w:rPr>
          <w:sz w:val="24"/>
          <w:szCs w:val="24"/>
        </w:rPr>
      </w:pPr>
      <w:r w:rsidRPr="00156C5C">
        <w:rPr>
          <w:sz w:val="24"/>
          <w:szCs w:val="24"/>
        </w:rPr>
        <w:t xml:space="preserve">Tiene un canvas con dos botones y un Texto los botones utilizan un </w:t>
      </w:r>
      <w:r w:rsidR="00980008">
        <w:rPr>
          <w:sz w:val="24"/>
          <w:szCs w:val="24"/>
        </w:rPr>
        <w:t>objeto Boton</w:t>
      </w:r>
      <w:r w:rsidRPr="00156C5C">
        <w:rPr>
          <w:sz w:val="24"/>
          <w:szCs w:val="24"/>
        </w:rPr>
        <w:t>Manager para realizar las acciones</w:t>
      </w:r>
    </w:p>
    <w:p w14:paraId="29EF7ED4" w14:textId="025FD39A" w:rsidR="001D072F" w:rsidRPr="00D83B8B" w:rsidRDefault="00D83B8B">
      <w:r>
        <w:rPr>
          <w:noProof/>
        </w:rPr>
        <w:drawing>
          <wp:inline distT="0" distB="0" distL="0" distR="0" wp14:anchorId="31456B6D" wp14:editId="22403E8C">
            <wp:extent cx="5400040" cy="20320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2B6C" w14:textId="41A8E780" w:rsidR="001D072F" w:rsidRPr="00156C5C" w:rsidRDefault="001D072F">
      <w:pPr>
        <w:rPr>
          <w:b/>
          <w:bCs/>
          <w:sz w:val="28"/>
          <w:szCs w:val="28"/>
        </w:rPr>
      </w:pPr>
      <w:r w:rsidRPr="00156C5C">
        <w:rPr>
          <w:b/>
          <w:bCs/>
          <w:sz w:val="28"/>
          <w:szCs w:val="28"/>
        </w:rPr>
        <w:t>Juego</w:t>
      </w:r>
    </w:p>
    <w:p w14:paraId="07C5F6DD" w14:textId="0C0FFA3B" w:rsidR="001D072F" w:rsidRPr="00156C5C" w:rsidRDefault="001D072F">
      <w:pPr>
        <w:rPr>
          <w:sz w:val="24"/>
          <w:szCs w:val="24"/>
        </w:rPr>
      </w:pPr>
      <w:r w:rsidRPr="00156C5C">
        <w:rPr>
          <w:sz w:val="24"/>
          <w:szCs w:val="24"/>
        </w:rPr>
        <w:t>Es la escena en la que se lleva a cabo el juego</w:t>
      </w:r>
    </w:p>
    <w:p w14:paraId="1B2747BC" w14:textId="1A9F8E1B" w:rsidR="001D072F" w:rsidRPr="00156C5C" w:rsidRDefault="001D072F">
      <w:pPr>
        <w:rPr>
          <w:sz w:val="24"/>
          <w:szCs w:val="24"/>
        </w:rPr>
      </w:pPr>
      <w:r w:rsidRPr="00156C5C">
        <w:rPr>
          <w:sz w:val="24"/>
          <w:szCs w:val="24"/>
        </w:rPr>
        <w:t>Para esto contiene un GameManager el cual manejara el juego, y todos los demás objetos como la pala, las bolas, el apuntador, la zona de destrucción, Textos para mostrar información y puntos de Spawn de enemigos</w:t>
      </w:r>
    </w:p>
    <w:p w14:paraId="761B6517" w14:textId="4FA406FE" w:rsidR="001D072F" w:rsidRDefault="001D072F">
      <w:r>
        <w:rPr>
          <w:noProof/>
        </w:rPr>
        <w:drawing>
          <wp:inline distT="0" distB="0" distL="0" distR="0" wp14:anchorId="48D3B62F" wp14:editId="7D8E1AB8">
            <wp:extent cx="5400040" cy="212534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2BBE" w14:textId="5F09D2A2" w:rsidR="001D072F" w:rsidRPr="00156C5C" w:rsidRDefault="001D072F">
      <w:pPr>
        <w:rPr>
          <w:b/>
          <w:bCs/>
          <w:sz w:val="28"/>
          <w:szCs w:val="28"/>
        </w:rPr>
      </w:pPr>
      <w:r w:rsidRPr="00156C5C">
        <w:rPr>
          <w:b/>
          <w:bCs/>
          <w:sz w:val="28"/>
          <w:szCs w:val="28"/>
        </w:rPr>
        <w:t>MenuDerrota</w:t>
      </w:r>
    </w:p>
    <w:p w14:paraId="16E27F86" w14:textId="7A1CB5AF" w:rsidR="001D072F" w:rsidRPr="00156C5C" w:rsidRDefault="001D072F">
      <w:pPr>
        <w:rPr>
          <w:sz w:val="24"/>
          <w:szCs w:val="24"/>
        </w:rPr>
      </w:pPr>
      <w:r w:rsidRPr="00156C5C">
        <w:rPr>
          <w:sz w:val="24"/>
          <w:szCs w:val="24"/>
        </w:rPr>
        <w:t>Es la escena después de perder todas las vidas en la cual hay dos botones los botones utilizan botonManager para funcionar un texto con el tiempo y otro con el puntaje de la partida</w:t>
      </w:r>
      <w:r w:rsidR="00F1245B" w:rsidRPr="00156C5C">
        <w:rPr>
          <w:sz w:val="24"/>
          <w:szCs w:val="24"/>
        </w:rPr>
        <w:t>.</w:t>
      </w:r>
    </w:p>
    <w:p w14:paraId="3A72E50C" w14:textId="3233BC36" w:rsidR="00F1245B" w:rsidRDefault="00F1245B">
      <w:r>
        <w:rPr>
          <w:noProof/>
        </w:rPr>
        <w:lastRenderedPageBreak/>
        <w:drawing>
          <wp:inline distT="0" distB="0" distL="0" distR="0" wp14:anchorId="554BF32D" wp14:editId="766F9854">
            <wp:extent cx="5400040" cy="207327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3A77" w14:textId="4189C754" w:rsidR="00F1245B" w:rsidRDefault="00F1245B"/>
    <w:p w14:paraId="5DB0BBF4" w14:textId="3AF0DD2F" w:rsidR="00F1245B" w:rsidRPr="00156C5C" w:rsidRDefault="00554E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SCRIPTS</w:t>
      </w:r>
    </w:p>
    <w:p w14:paraId="0719AFB8" w14:textId="038CAA5E" w:rsidR="00F1245B" w:rsidRPr="00156C5C" w:rsidRDefault="00F1245B">
      <w:pPr>
        <w:rPr>
          <w:sz w:val="24"/>
          <w:szCs w:val="24"/>
        </w:rPr>
      </w:pPr>
      <w:r w:rsidRPr="00156C5C">
        <w:rPr>
          <w:b/>
          <w:bCs/>
          <w:sz w:val="24"/>
          <w:szCs w:val="24"/>
        </w:rPr>
        <w:t>Bola</w:t>
      </w:r>
      <w:r w:rsidR="00156C5C" w:rsidRPr="00156C5C">
        <w:rPr>
          <w:b/>
          <w:bCs/>
          <w:sz w:val="24"/>
          <w:szCs w:val="24"/>
        </w:rPr>
        <w:t>:</w:t>
      </w:r>
      <w:r w:rsidRPr="00156C5C">
        <w:rPr>
          <w:sz w:val="24"/>
          <w:szCs w:val="24"/>
        </w:rPr>
        <w:t xml:space="preserve"> es el script que maneja el movimiento de la bola y las colisiones.</w:t>
      </w:r>
    </w:p>
    <w:p w14:paraId="4391BF8E" w14:textId="38C08413" w:rsidR="00F1245B" w:rsidRPr="00156C5C" w:rsidRDefault="00F1245B">
      <w:pPr>
        <w:rPr>
          <w:sz w:val="24"/>
          <w:szCs w:val="24"/>
        </w:rPr>
      </w:pPr>
      <w:r w:rsidRPr="00156C5C">
        <w:rPr>
          <w:b/>
          <w:bCs/>
          <w:sz w:val="24"/>
          <w:szCs w:val="24"/>
        </w:rPr>
        <w:t>BolaManager:</w:t>
      </w:r>
      <w:r w:rsidRPr="00156C5C">
        <w:rPr>
          <w:sz w:val="24"/>
          <w:szCs w:val="24"/>
        </w:rPr>
        <w:t xml:space="preserve"> Controla el lanzamiento de las bolas y la posición del puntero.</w:t>
      </w:r>
    </w:p>
    <w:p w14:paraId="4C979F9F" w14:textId="6D783ADB" w:rsidR="00F1245B" w:rsidRPr="00156C5C" w:rsidRDefault="00F1245B">
      <w:pPr>
        <w:rPr>
          <w:sz w:val="24"/>
          <w:szCs w:val="24"/>
        </w:rPr>
      </w:pPr>
      <w:r w:rsidRPr="00156C5C">
        <w:rPr>
          <w:b/>
          <w:bCs/>
          <w:sz w:val="24"/>
          <w:szCs w:val="24"/>
        </w:rPr>
        <w:t>Botones:</w:t>
      </w:r>
      <w:r w:rsidRPr="00156C5C">
        <w:rPr>
          <w:sz w:val="24"/>
          <w:szCs w:val="24"/>
        </w:rPr>
        <w:t xml:space="preserve"> Son Eventos para viajar entre las escenas</w:t>
      </w:r>
    </w:p>
    <w:p w14:paraId="3876D633" w14:textId="6A8E137A" w:rsidR="00F1245B" w:rsidRPr="00156C5C" w:rsidRDefault="00F1245B">
      <w:pPr>
        <w:rPr>
          <w:sz w:val="24"/>
          <w:szCs w:val="24"/>
        </w:rPr>
      </w:pPr>
      <w:r w:rsidRPr="00156C5C">
        <w:rPr>
          <w:b/>
          <w:bCs/>
          <w:sz w:val="24"/>
          <w:szCs w:val="24"/>
        </w:rPr>
        <w:t xml:space="preserve">Enemigo: </w:t>
      </w:r>
      <w:r w:rsidRPr="00156C5C">
        <w:rPr>
          <w:sz w:val="24"/>
          <w:szCs w:val="24"/>
        </w:rPr>
        <w:t>Maneja las estadísticas de los enemigos sus propiedades, movimiento, destrucción y puntuación.</w:t>
      </w:r>
    </w:p>
    <w:p w14:paraId="678E16CB" w14:textId="313D6AC0" w:rsidR="00F1245B" w:rsidRPr="00156C5C" w:rsidRDefault="00F1245B">
      <w:pPr>
        <w:rPr>
          <w:sz w:val="24"/>
          <w:szCs w:val="24"/>
        </w:rPr>
      </w:pPr>
      <w:r w:rsidRPr="00156C5C">
        <w:rPr>
          <w:b/>
          <w:bCs/>
          <w:sz w:val="24"/>
          <w:szCs w:val="24"/>
        </w:rPr>
        <w:t>GameManager:</w:t>
      </w:r>
      <w:r w:rsidRPr="00156C5C">
        <w:rPr>
          <w:sz w:val="24"/>
          <w:szCs w:val="24"/>
        </w:rPr>
        <w:t xml:space="preserve"> es el script que controla el flujo de juego y contiene los datos.</w:t>
      </w:r>
    </w:p>
    <w:p w14:paraId="1C352484" w14:textId="3E7C2049" w:rsidR="00F1245B" w:rsidRPr="00156C5C" w:rsidRDefault="00F1245B">
      <w:pPr>
        <w:rPr>
          <w:sz w:val="24"/>
          <w:szCs w:val="24"/>
        </w:rPr>
      </w:pPr>
      <w:r w:rsidRPr="00156C5C">
        <w:rPr>
          <w:sz w:val="24"/>
          <w:szCs w:val="24"/>
        </w:rPr>
        <w:t>Se encarga de la gestión de los textos activación de powerUps y cambio de escena cuando el juego acaba.</w:t>
      </w:r>
    </w:p>
    <w:p w14:paraId="3AEF6B09" w14:textId="694B099C" w:rsidR="00F1245B" w:rsidRPr="00156C5C" w:rsidRDefault="00F1245B">
      <w:pPr>
        <w:rPr>
          <w:sz w:val="24"/>
          <w:szCs w:val="24"/>
        </w:rPr>
      </w:pPr>
      <w:r w:rsidRPr="00156C5C">
        <w:rPr>
          <w:b/>
          <w:bCs/>
          <w:sz w:val="24"/>
          <w:szCs w:val="24"/>
        </w:rPr>
        <w:t>Move:</w:t>
      </w:r>
      <w:r w:rsidRPr="00156C5C">
        <w:rPr>
          <w:sz w:val="24"/>
          <w:szCs w:val="24"/>
        </w:rPr>
        <w:t xml:space="preserve"> Controla el movimiento de la pala y los controles además </w:t>
      </w:r>
      <w:r w:rsidR="00AB73F7" w:rsidRPr="00156C5C">
        <w:rPr>
          <w:sz w:val="24"/>
          <w:szCs w:val="24"/>
        </w:rPr>
        <w:t>actualiza</w:t>
      </w:r>
      <w:r w:rsidRPr="00156C5C">
        <w:rPr>
          <w:sz w:val="24"/>
          <w:szCs w:val="24"/>
        </w:rPr>
        <w:t xml:space="preserve"> los </w:t>
      </w:r>
      <w:r w:rsidR="00AB73F7" w:rsidRPr="00156C5C">
        <w:rPr>
          <w:sz w:val="24"/>
          <w:szCs w:val="24"/>
        </w:rPr>
        <w:t>límites</w:t>
      </w:r>
      <w:r w:rsidRPr="00156C5C">
        <w:rPr>
          <w:sz w:val="24"/>
          <w:szCs w:val="24"/>
        </w:rPr>
        <w:t xml:space="preserve"> de movimiento de la pala.</w:t>
      </w:r>
    </w:p>
    <w:p w14:paraId="50B0F1A7" w14:textId="38D4483C" w:rsidR="00F1245B" w:rsidRPr="00156C5C" w:rsidRDefault="00F1245B">
      <w:pPr>
        <w:rPr>
          <w:sz w:val="24"/>
          <w:szCs w:val="24"/>
        </w:rPr>
      </w:pPr>
      <w:r w:rsidRPr="00156C5C">
        <w:rPr>
          <w:b/>
          <w:bCs/>
          <w:sz w:val="24"/>
          <w:szCs w:val="24"/>
        </w:rPr>
        <w:t>PowerUps:</w:t>
      </w:r>
      <w:r w:rsidRPr="00156C5C">
        <w:rPr>
          <w:sz w:val="24"/>
          <w:szCs w:val="24"/>
        </w:rPr>
        <w:t xml:space="preserve"> Es la script base de los powerUps en el que se condiciona el tipo de powerup, duración y velocidad</w:t>
      </w:r>
      <w:r w:rsidR="00156C5C" w:rsidRPr="00156C5C">
        <w:rPr>
          <w:sz w:val="24"/>
          <w:szCs w:val="24"/>
        </w:rPr>
        <w:t xml:space="preserve">. </w:t>
      </w:r>
    </w:p>
    <w:p w14:paraId="05CE39C1" w14:textId="432E1194" w:rsidR="00156C5C" w:rsidRPr="00156C5C" w:rsidRDefault="00156C5C">
      <w:pPr>
        <w:rPr>
          <w:sz w:val="24"/>
          <w:szCs w:val="24"/>
        </w:rPr>
      </w:pPr>
      <w:r w:rsidRPr="00156C5C">
        <w:rPr>
          <w:sz w:val="24"/>
          <w:szCs w:val="24"/>
        </w:rPr>
        <w:t>También controla el movimiento y colisión del powerup.</w:t>
      </w:r>
    </w:p>
    <w:p w14:paraId="3D26C0AB" w14:textId="24D830E8" w:rsidR="00156C5C" w:rsidRPr="00156C5C" w:rsidRDefault="00156C5C">
      <w:pPr>
        <w:rPr>
          <w:sz w:val="24"/>
          <w:szCs w:val="24"/>
        </w:rPr>
      </w:pPr>
      <w:r w:rsidRPr="00156C5C">
        <w:rPr>
          <w:b/>
          <w:bCs/>
          <w:sz w:val="24"/>
          <w:szCs w:val="24"/>
        </w:rPr>
        <w:t>ResultadoUI:</w:t>
      </w:r>
      <w:r w:rsidRPr="00156C5C">
        <w:rPr>
          <w:sz w:val="24"/>
          <w:szCs w:val="24"/>
        </w:rPr>
        <w:t xml:space="preserve"> Maneja los Textos de la escena MenuDerrota.</w:t>
      </w:r>
    </w:p>
    <w:p w14:paraId="14D8E776" w14:textId="078A279D" w:rsidR="00156C5C" w:rsidRPr="00156C5C" w:rsidRDefault="00156C5C">
      <w:pPr>
        <w:rPr>
          <w:sz w:val="24"/>
          <w:szCs w:val="24"/>
        </w:rPr>
      </w:pPr>
      <w:r w:rsidRPr="00156C5C">
        <w:rPr>
          <w:b/>
          <w:bCs/>
          <w:sz w:val="24"/>
          <w:szCs w:val="24"/>
        </w:rPr>
        <w:t>SpawnerEnemigo:</w:t>
      </w:r>
      <w:r w:rsidRPr="00156C5C">
        <w:rPr>
          <w:sz w:val="24"/>
          <w:szCs w:val="24"/>
        </w:rPr>
        <w:t xml:space="preserve"> Controla la Instanciación de enemigos en oleadas desde los puntos específicos de la escena mediante patrones prefabricados y control de los prefabs a instanciar de enemigos aleatorios</w:t>
      </w:r>
      <w:r w:rsidR="00AB73F7">
        <w:rPr>
          <w:sz w:val="24"/>
          <w:szCs w:val="24"/>
        </w:rPr>
        <w:t xml:space="preserve"> y controla dificultad de enemigos</w:t>
      </w:r>
      <w:r w:rsidRPr="00156C5C">
        <w:rPr>
          <w:sz w:val="24"/>
          <w:szCs w:val="24"/>
        </w:rPr>
        <w:t>.</w:t>
      </w:r>
    </w:p>
    <w:p w14:paraId="0B256592" w14:textId="34B64298" w:rsidR="00156C5C" w:rsidRDefault="00156C5C"/>
    <w:p w14:paraId="4F258FAB" w14:textId="24B0F298" w:rsidR="00156C5C" w:rsidRPr="00554E69" w:rsidRDefault="00554E69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PREFABS</w:t>
      </w:r>
    </w:p>
    <w:p w14:paraId="1FFAE6F7" w14:textId="2A2540C0" w:rsidR="00156C5C" w:rsidRPr="00156C5C" w:rsidRDefault="00156C5C">
      <w:pPr>
        <w:rPr>
          <w:sz w:val="24"/>
          <w:szCs w:val="24"/>
        </w:rPr>
      </w:pPr>
      <w:r w:rsidRPr="00156C5C">
        <w:rPr>
          <w:b/>
          <w:bCs/>
          <w:sz w:val="24"/>
          <w:szCs w:val="24"/>
        </w:rPr>
        <w:t>Bola:</w:t>
      </w:r>
      <w:r w:rsidRPr="00156C5C">
        <w:rPr>
          <w:sz w:val="24"/>
          <w:szCs w:val="24"/>
        </w:rPr>
        <w:t xml:space="preserve"> Prefab de las bolas extras a generar mediante powerUps</w:t>
      </w:r>
    </w:p>
    <w:p w14:paraId="1AA64F6A" w14:textId="54A9893F" w:rsidR="00156C5C" w:rsidRPr="00156C5C" w:rsidRDefault="00156C5C">
      <w:pPr>
        <w:rPr>
          <w:sz w:val="24"/>
          <w:szCs w:val="24"/>
        </w:rPr>
      </w:pPr>
      <w:r w:rsidRPr="00156C5C">
        <w:rPr>
          <w:b/>
          <w:bCs/>
          <w:sz w:val="24"/>
          <w:szCs w:val="24"/>
        </w:rPr>
        <w:t>Enemigo:</w:t>
      </w:r>
      <w:r w:rsidRPr="00156C5C">
        <w:rPr>
          <w:sz w:val="24"/>
          <w:szCs w:val="24"/>
        </w:rPr>
        <w:t xml:space="preserve"> Prefab de enemigo genérico.</w:t>
      </w:r>
    </w:p>
    <w:p w14:paraId="612AB516" w14:textId="73F702BD" w:rsidR="00156C5C" w:rsidRPr="00156C5C" w:rsidRDefault="00156C5C">
      <w:pPr>
        <w:rPr>
          <w:sz w:val="24"/>
          <w:szCs w:val="24"/>
        </w:rPr>
      </w:pPr>
      <w:r w:rsidRPr="00156C5C">
        <w:rPr>
          <w:b/>
          <w:bCs/>
          <w:sz w:val="24"/>
          <w:szCs w:val="24"/>
        </w:rPr>
        <w:t>EnemigoEspecial1:</w:t>
      </w:r>
      <w:r w:rsidRPr="00156C5C">
        <w:rPr>
          <w:sz w:val="24"/>
          <w:szCs w:val="24"/>
        </w:rPr>
        <w:t xml:space="preserve"> Prefab de enemigo que suelta Powerup1.</w:t>
      </w:r>
    </w:p>
    <w:p w14:paraId="34529CAC" w14:textId="33AD29D1" w:rsidR="00156C5C" w:rsidRPr="00156C5C" w:rsidRDefault="00156C5C" w:rsidP="00156C5C">
      <w:pPr>
        <w:rPr>
          <w:sz w:val="24"/>
          <w:szCs w:val="24"/>
        </w:rPr>
      </w:pPr>
      <w:r w:rsidRPr="00156C5C">
        <w:rPr>
          <w:b/>
          <w:bCs/>
          <w:sz w:val="24"/>
          <w:szCs w:val="24"/>
        </w:rPr>
        <w:lastRenderedPageBreak/>
        <w:t>EnemigoEspecial2:</w:t>
      </w:r>
      <w:r w:rsidRPr="00156C5C">
        <w:rPr>
          <w:sz w:val="24"/>
          <w:szCs w:val="24"/>
        </w:rPr>
        <w:t xml:space="preserve"> Prefab de enemigo que suelta Powerup2.</w:t>
      </w:r>
    </w:p>
    <w:p w14:paraId="6B0A0F81" w14:textId="3AA837F5" w:rsidR="00156C5C" w:rsidRPr="00156C5C" w:rsidRDefault="00156C5C">
      <w:pPr>
        <w:rPr>
          <w:sz w:val="24"/>
          <w:szCs w:val="24"/>
        </w:rPr>
      </w:pPr>
      <w:r w:rsidRPr="00156C5C">
        <w:rPr>
          <w:b/>
          <w:bCs/>
          <w:sz w:val="24"/>
          <w:szCs w:val="24"/>
        </w:rPr>
        <w:t>Powerup1:</w:t>
      </w:r>
      <w:r w:rsidRPr="00156C5C">
        <w:rPr>
          <w:sz w:val="24"/>
          <w:szCs w:val="24"/>
        </w:rPr>
        <w:t xml:space="preserve"> Prefab de powerup que aumenta el número de bolas.</w:t>
      </w:r>
    </w:p>
    <w:p w14:paraId="66B8CA2D" w14:textId="5362E2BD" w:rsidR="00156C5C" w:rsidRDefault="00156C5C">
      <w:pPr>
        <w:rPr>
          <w:sz w:val="24"/>
          <w:szCs w:val="24"/>
        </w:rPr>
      </w:pPr>
      <w:r w:rsidRPr="00156C5C">
        <w:rPr>
          <w:b/>
          <w:bCs/>
          <w:sz w:val="24"/>
          <w:szCs w:val="24"/>
        </w:rPr>
        <w:t>Powerup2:</w:t>
      </w:r>
      <w:r w:rsidRPr="00156C5C">
        <w:rPr>
          <w:sz w:val="24"/>
          <w:szCs w:val="24"/>
        </w:rPr>
        <w:t xml:space="preserve"> Prefab de powerup que aumenta en 1 el número de vidas hasta 5.</w:t>
      </w:r>
    </w:p>
    <w:p w14:paraId="13A15F74" w14:textId="04742489" w:rsidR="00156C5C" w:rsidRPr="00156C5C" w:rsidRDefault="00554E6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6AA5024" wp14:editId="22BB2637">
            <wp:extent cx="5400040" cy="191770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7DC3" w14:textId="71D25720" w:rsidR="00156C5C" w:rsidRPr="00156C5C" w:rsidRDefault="00156C5C">
      <w:pPr>
        <w:rPr>
          <w:b/>
          <w:bCs/>
          <w:sz w:val="32"/>
          <w:szCs w:val="32"/>
        </w:rPr>
      </w:pPr>
      <w:r w:rsidRPr="00156C5C">
        <w:rPr>
          <w:b/>
          <w:bCs/>
          <w:sz w:val="32"/>
          <w:szCs w:val="32"/>
        </w:rPr>
        <w:t>Materiales</w:t>
      </w:r>
    </w:p>
    <w:p w14:paraId="09F9520D" w14:textId="59718863" w:rsidR="00156C5C" w:rsidRPr="00980008" w:rsidRDefault="00156C5C">
      <w:pPr>
        <w:rPr>
          <w:sz w:val="24"/>
          <w:szCs w:val="24"/>
        </w:rPr>
      </w:pPr>
      <w:r w:rsidRPr="00156C5C">
        <w:rPr>
          <w:b/>
          <w:bCs/>
          <w:sz w:val="24"/>
          <w:szCs w:val="24"/>
        </w:rPr>
        <w:t>BolaMaterial:</w:t>
      </w:r>
      <w:r w:rsidRPr="00156C5C">
        <w:rPr>
          <w:sz w:val="24"/>
          <w:szCs w:val="24"/>
        </w:rPr>
        <w:t xml:space="preserve"> Material de las bolas</w:t>
      </w:r>
      <w:r w:rsidR="00554E69">
        <w:rPr>
          <w:sz w:val="24"/>
          <w:szCs w:val="24"/>
        </w:rPr>
        <w:t xml:space="preserve"> para que reboten indefinidamente</w:t>
      </w:r>
    </w:p>
    <w:p w14:paraId="78A8BE6A" w14:textId="396BBA7B" w:rsidR="00156C5C" w:rsidRDefault="00980008">
      <w:r>
        <w:rPr>
          <w:noProof/>
        </w:rPr>
        <w:drawing>
          <wp:inline distT="0" distB="0" distL="0" distR="0" wp14:anchorId="74DDCCA8" wp14:editId="7C015046">
            <wp:extent cx="3133725" cy="196215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C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2F"/>
    <w:rsid w:val="00156C5C"/>
    <w:rsid w:val="001D072F"/>
    <w:rsid w:val="005467BE"/>
    <w:rsid w:val="00554E69"/>
    <w:rsid w:val="00771A54"/>
    <w:rsid w:val="00980008"/>
    <w:rsid w:val="00AB73F7"/>
    <w:rsid w:val="00AE1429"/>
    <w:rsid w:val="00CB3127"/>
    <w:rsid w:val="00D37074"/>
    <w:rsid w:val="00D83B8B"/>
    <w:rsid w:val="00ED5FEE"/>
    <w:rsid w:val="00F1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86AF"/>
  <w15:chartTrackingRefBased/>
  <w15:docId w15:val="{CECEC46F-B519-4A16-9DD2-B0F12093B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328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Espí</dc:creator>
  <cp:keywords/>
  <dc:description/>
  <cp:lastModifiedBy>Álvaro Espí</cp:lastModifiedBy>
  <cp:revision>7</cp:revision>
  <dcterms:created xsi:type="dcterms:W3CDTF">2025-11-25T19:28:00Z</dcterms:created>
  <dcterms:modified xsi:type="dcterms:W3CDTF">2025-11-26T16:47:00Z</dcterms:modified>
</cp:coreProperties>
</file>