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ECAI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Madrid, España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06/03/2026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750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Dra. Paola Fernanda Ruiz      Departamento de Electrónica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