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436" w:rsidRDefault="006720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5205730</wp:posOffset>
                </wp:positionV>
                <wp:extent cx="9525" cy="590550"/>
                <wp:effectExtent l="95250" t="38100" r="66675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05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96.9pt;margin-top:409.9pt;width:.75pt;height:4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1142FC" wp14:editId="7FE2A823">
            <wp:extent cx="4133850" cy="526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0D" w:rsidRDefault="0067200D" w:rsidP="0067200D">
      <w:pPr>
        <w:ind w:left="1416"/>
      </w:pPr>
      <w:bookmarkStart w:id="0" w:name="_GoBack"/>
      <w:bookmarkEnd w:id="0"/>
      <w:r>
        <w:t>C’est cette colonne :</w:t>
      </w:r>
    </w:p>
    <w:sectPr w:rsidR="00672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D"/>
    <w:rsid w:val="00014436"/>
    <w:rsid w:val="006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3FA7"/>
  <w15:chartTrackingRefBased/>
  <w15:docId w15:val="{A7B267E1-4F24-4108-BEAE-90A697E9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f48na</dc:creator>
  <cp:keywords/>
  <dc:description/>
  <cp:lastModifiedBy>f48na</cp:lastModifiedBy>
  <cp:revision>1</cp:revision>
  <dcterms:created xsi:type="dcterms:W3CDTF">2022-04-06T12:56:00Z</dcterms:created>
  <dcterms:modified xsi:type="dcterms:W3CDTF">2022-04-06T12:58:00Z</dcterms:modified>
</cp:coreProperties>
</file>