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E8" w:rsidRDefault="000F75F1">
      <w:r>
        <w:t>¿En qué hemos fallado?</w:t>
      </w:r>
    </w:p>
    <w:p w:rsidR="000F75F1" w:rsidRDefault="000F75F1">
      <w:r>
        <w:t>-Nos ha faltado tiempo este último fin de semana.</w:t>
      </w:r>
    </w:p>
    <w:p w:rsidR="000F75F1" w:rsidRDefault="000F75F1">
      <w:r>
        <w:t>¿Cómo se podría mejorar?</w:t>
      </w:r>
    </w:p>
    <w:p w:rsidR="000F75F1" w:rsidRDefault="000F75F1">
      <w:r>
        <w:t>-Yo creo que nos podríamos haber repartido el trabajo de una manera mejor e ir comparando lo que cada uno hacia.</w:t>
      </w:r>
      <w:bookmarkStart w:id="0" w:name="_GoBack"/>
      <w:bookmarkEnd w:id="0"/>
    </w:p>
    <w:sectPr w:rsidR="000F7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F1"/>
    <w:rsid w:val="000F75F1"/>
    <w:rsid w:val="004D0B11"/>
    <w:rsid w:val="004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2</cp:revision>
  <dcterms:created xsi:type="dcterms:W3CDTF">2019-01-30T15:06:00Z</dcterms:created>
  <dcterms:modified xsi:type="dcterms:W3CDTF">2019-01-30T15:06:00Z</dcterms:modified>
</cp:coreProperties>
</file>