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C86E2" w14:textId="23D0ADCA" w:rsidR="004874BB" w:rsidRDefault="005730FA" w:rsidP="005730FA">
      <w:pPr>
        <w:pStyle w:val="berschrift1"/>
        <w:tabs>
          <w:tab w:val="left" w:pos="1418"/>
        </w:tabs>
      </w:pPr>
      <w:r>
        <w:t>Ostern 2021</w:t>
      </w:r>
    </w:p>
    <w:p w14:paraId="17A7E3D8" w14:textId="77777777" w:rsidR="005730FA" w:rsidRPr="005730FA" w:rsidRDefault="005730FA" w:rsidP="005730FA"/>
    <w:p w14:paraId="643B168D" w14:textId="250A42D9" w:rsidR="005730FA" w:rsidRDefault="005730FA" w:rsidP="005730FA">
      <w:pPr>
        <w:pStyle w:val="berschrift2"/>
        <w:tabs>
          <w:tab w:val="left" w:pos="1418"/>
        </w:tabs>
      </w:pPr>
      <w:r>
        <w:t>Karfreitag 1.4.21</w:t>
      </w:r>
    </w:p>
    <w:p w14:paraId="15B34378" w14:textId="4CD4BFE2" w:rsidR="005730FA" w:rsidRDefault="005730FA" w:rsidP="005730FA">
      <w:pPr>
        <w:tabs>
          <w:tab w:val="left" w:pos="1418"/>
        </w:tabs>
      </w:pPr>
      <w:r>
        <w:t>Zmorge</w:t>
      </w:r>
      <w:r w:rsidR="006865D9">
        <w:t>:</w:t>
      </w:r>
      <w:r>
        <w:tab/>
        <w:t>Müesli/Brot/</w:t>
      </w:r>
      <w:proofErr w:type="spellStart"/>
      <w:r>
        <w:t>Gipfeli</w:t>
      </w:r>
      <w:proofErr w:type="spellEnd"/>
      <w:r>
        <w:t xml:space="preserve">, </w:t>
      </w:r>
      <w:proofErr w:type="spellStart"/>
      <w:r>
        <w:t>Gonfi</w:t>
      </w:r>
      <w:proofErr w:type="spellEnd"/>
    </w:p>
    <w:p w14:paraId="24A59D6D" w14:textId="3077A1DC" w:rsidR="005730FA" w:rsidRDefault="005730FA" w:rsidP="005730FA">
      <w:pPr>
        <w:tabs>
          <w:tab w:val="left" w:pos="1418"/>
        </w:tabs>
      </w:pPr>
      <w:r>
        <w:t xml:space="preserve">Zvieri: </w:t>
      </w:r>
      <w:r>
        <w:tab/>
        <w:t>Osterkuchen à la Marquise</w:t>
      </w:r>
    </w:p>
    <w:p w14:paraId="78894697" w14:textId="62C79F90" w:rsidR="005730FA" w:rsidRDefault="005730FA" w:rsidP="005730FA">
      <w:pPr>
        <w:tabs>
          <w:tab w:val="left" w:pos="1418"/>
        </w:tabs>
        <w:rPr>
          <w:lang w:val="fr-CH"/>
        </w:rPr>
      </w:pPr>
      <w:proofErr w:type="spellStart"/>
      <w:r w:rsidRPr="005730FA">
        <w:rPr>
          <w:lang w:val="fr-CH"/>
        </w:rPr>
        <w:t>Znacht</w:t>
      </w:r>
      <w:proofErr w:type="spellEnd"/>
      <w:r w:rsidRPr="005730FA">
        <w:rPr>
          <w:lang w:val="fr-CH"/>
        </w:rPr>
        <w:t>:</w:t>
      </w:r>
      <w:r w:rsidRPr="005730FA">
        <w:rPr>
          <w:lang w:val="fr-CH"/>
        </w:rPr>
        <w:tab/>
        <w:t>Toast mit Champignons/Poulet;</w:t>
      </w:r>
      <w:r>
        <w:rPr>
          <w:lang w:val="fr-CH"/>
        </w:rPr>
        <w:t xml:space="preserve"> Salat</w:t>
      </w:r>
    </w:p>
    <w:p w14:paraId="1F413666" w14:textId="77777777" w:rsidR="005730FA" w:rsidRPr="005730FA" w:rsidRDefault="005730FA" w:rsidP="005730FA">
      <w:pPr>
        <w:tabs>
          <w:tab w:val="left" w:pos="1418"/>
        </w:tabs>
        <w:rPr>
          <w:lang w:val="fr-CH"/>
        </w:rPr>
      </w:pPr>
    </w:p>
    <w:p w14:paraId="53949B91" w14:textId="7E807270" w:rsidR="005730FA" w:rsidRDefault="005730FA" w:rsidP="005730FA">
      <w:pPr>
        <w:pStyle w:val="berschrift2"/>
      </w:pPr>
      <w:r>
        <w:t>Samstag 2.4.21</w:t>
      </w:r>
    </w:p>
    <w:p w14:paraId="20B32DDF" w14:textId="090ECD03" w:rsidR="005730FA" w:rsidRDefault="005730FA" w:rsidP="005730FA">
      <w:pPr>
        <w:tabs>
          <w:tab w:val="left" w:pos="1418"/>
        </w:tabs>
      </w:pPr>
      <w:r>
        <w:t>Zmorge:</w:t>
      </w:r>
      <w:r>
        <w:tab/>
      </w:r>
      <w:r w:rsidR="00EA3686">
        <w:t xml:space="preserve">Müesli/Brot, </w:t>
      </w:r>
      <w:proofErr w:type="spellStart"/>
      <w:r w:rsidR="00EA3686">
        <w:t>Gonfi</w:t>
      </w:r>
      <w:proofErr w:type="spellEnd"/>
    </w:p>
    <w:p w14:paraId="77321608" w14:textId="3348F451" w:rsidR="005730FA" w:rsidRDefault="005730FA" w:rsidP="005730FA">
      <w:pPr>
        <w:tabs>
          <w:tab w:val="left" w:pos="1418"/>
        </w:tabs>
      </w:pPr>
      <w:proofErr w:type="spellStart"/>
      <w:r>
        <w:t>Znacht</w:t>
      </w:r>
      <w:proofErr w:type="spellEnd"/>
      <w:r>
        <w:t>:</w:t>
      </w:r>
      <w:r w:rsidR="00EA3686">
        <w:tab/>
      </w:r>
      <w:proofErr w:type="spellStart"/>
      <w:r w:rsidR="00D4593F">
        <w:t>Lachscanneloni</w:t>
      </w:r>
      <w:proofErr w:type="spellEnd"/>
      <w:r w:rsidR="00D4593F">
        <w:t xml:space="preserve"> Wildeisen</w:t>
      </w:r>
      <w:r w:rsidR="00940155">
        <w:t xml:space="preserve"> -  </w:t>
      </w:r>
      <w:r w:rsidR="00940155" w:rsidRPr="00940155">
        <w:t>https://www.wildeisen.ch/rezepte/lachs-cannelloni</w:t>
      </w:r>
    </w:p>
    <w:p w14:paraId="15FA7FF2" w14:textId="460B1226" w:rsidR="006865D9" w:rsidRDefault="006865D9" w:rsidP="005730FA">
      <w:pPr>
        <w:tabs>
          <w:tab w:val="left" w:pos="1418"/>
        </w:tabs>
      </w:pPr>
    </w:p>
    <w:p w14:paraId="31C40E3A" w14:textId="36D84117" w:rsidR="006865D9" w:rsidRDefault="006865D9" w:rsidP="006865D9">
      <w:pPr>
        <w:pStyle w:val="berschrift2"/>
      </w:pPr>
      <w:r>
        <w:t>Ostersonntag</w:t>
      </w:r>
    </w:p>
    <w:p w14:paraId="2145EE24" w14:textId="4E93097A" w:rsidR="006865D9" w:rsidRDefault="006865D9" w:rsidP="005730FA">
      <w:pPr>
        <w:tabs>
          <w:tab w:val="left" w:pos="1418"/>
        </w:tabs>
      </w:pPr>
      <w:r>
        <w:t>Zmorge:</w:t>
      </w:r>
      <w:r>
        <w:tab/>
        <w:t>Brunch - Zopf/</w:t>
      </w:r>
      <w:r w:rsidR="008701D1">
        <w:t>Müesli selber gemacht</w:t>
      </w:r>
    </w:p>
    <w:p w14:paraId="0FF25506" w14:textId="5EB48FDC" w:rsidR="006865D9" w:rsidRDefault="006865D9" w:rsidP="005730FA">
      <w:pPr>
        <w:tabs>
          <w:tab w:val="left" w:pos="1418"/>
        </w:tabs>
      </w:pPr>
    </w:p>
    <w:p w14:paraId="4FFFD79B" w14:textId="79DB4BD4" w:rsidR="006865D9" w:rsidRDefault="006865D9" w:rsidP="006865D9">
      <w:pPr>
        <w:pStyle w:val="berschrift2"/>
      </w:pPr>
      <w:r>
        <w:t>Ostermontag</w:t>
      </w:r>
    </w:p>
    <w:p w14:paraId="6CF901D1" w14:textId="77777777" w:rsidR="006865D9" w:rsidRPr="005730FA" w:rsidRDefault="006865D9" w:rsidP="005730FA">
      <w:pPr>
        <w:tabs>
          <w:tab w:val="left" w:pos="1418"/>
        </w:tabs>
      </w:pPr>
    </w:p>
    <w:sectPr w:rsidR="006865D9" w:rsidRPr="005730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0FA"/>
    <w:rsid w:val="002745D9"/>
    <w:rsid w:val="004874BB"/>
    <w:rsid w:val="005730FA"/>
    <w:rsid w:val="006865D9"/>
    <w:rsid w:val="008701D1"/>
    <w:rsid w:val="00940155"/>
    <w:rsid w:val="00C04104"/>
    <w:rsid w:val="00C30AA7"/>
    <w:rsid w:val="00D4593F"/>
    <w:rsid w:val="00EA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4B2B25"/>
  <w15:chartTrackingRefBased/>
  <w15:docId w15:val="{C2BB7B05-A660-40DE-A526-532440864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730FA"/>
    <w:pPr>
      <w:spacing w:after="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5730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730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730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730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</dc:creator>
  <cp:keywords/>
  <dc:description/>
  <cp:lastModifiedBy>Sonja</cp:lastModifiedBy>
  <cp:revision>8</cp:revision>
  <dcterms:created xsi:type="dcterms:W3CDTF">2021-03-29T15:21:00Z</dcterms:created>
  <dcterms:modified xsi:type="dcterms:W3CDTF">2021-04-01T06:51:00Z</dcterms:modified>
</cp:coreProperties>
</file>