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46E8" w14:textId="77777777" w:rsidR="00275623" w:rsidRPr="00275623" w:rsidRDefault="00275623"/>
    <w:tbl>
      <w:tblPr>
        <w:tblStyle w:val="TableGrid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1056"/>
      </w:tblGrid>
      <w:tr w:rsidR="00275623" w:rsidRPr="00275623" w14:paraId="640286CD" w14:textId="77777777" w:rsidTr="00275623">
        <w:tc>
          <w:tcPr>
            <w:tcW w:w="11056" w:type="dxa"/>
          </w:tcPr>
          <w:p w14:paraId="3CB27C37" w14:textId="77777777" w:rsidR="00275623" w:rsidRPr="00275623" w:rsidRDefault="00275623" w:rsidP="00275623">
            <w:pPr>
              <w:rPr>
                <w:rFonts w:ascii="Arial Black" w:hAnsi="Arial Black"/>
                <w:sz w:val="24"/>
                <w:szCs w:val="24"/>
              </w:rPr>
            </w:pPr>
          </w:p>
          <w:p w14:paraId="26542133" w14:textId="77777777" w:rsidR="00275623" w:rsidRPr="00275623" w:rsidRDefault="00275623" w:rsidP="0027562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275623">
              <w:rPr>
                <w:rFonts w:ascii="Georgia" w:hAnsi="Georgia"/>
                <w:sz w:val="24"/>
                <w:szCs w:val="24"/>
              </w:rPr>
              <w:t>PART A</w:t>
            </w:r>
          </w:p>
          <w:p w14:paraId="048A657E" w14:textId="77777777" w:rsidR="00275623" w:rsidRPr="00275623" w:rsidRDefault="00275623" w:rsidP="00275623">
            <w:pPr>
              <w:rPr>
                <w:rFonts w:ascii="Georgia" w:hAnsi="Georgia"/>
                <w:sz w:val="24"/>
                <w:szCs w:val="24"/>
              </w:rPr>
            </w:pPr>
            <w:r w:rsidRPr="00275623">
              <w:rPr>
                <w:rFonts w:ascii="Georgia" w:hAnsi="Georgia"/>
                <w:sz w:val="24"/>
                <w:szCs w:val="24"/>
              </w:rPr>
              <w:t>CODE</w:t>
            </w:r>
          </w:p>
          <w:p w14:paraId="4C643C95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package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com.selenium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.project1.selenium1;</w:t>
            </w:r>
          </w:p>
          <w:p w14:paraId="3C75079B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org.testng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.annotations.Test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70B1993A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io.github.bonigarcia.wdm.WebDriverManager</w:t>
            </w:r>
            <w:proofErr w:type="spellEnd"/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685030B1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  <w:u w:val="single"/>
              </w:rPr>
              <w:t>org.testng</w:t>
            </w:r>
            <w:proofErr w:type="spellEnd"/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.*;</w:t>
            </w:r>
          </w:p>
          <w:p w14:paraId="6768E26C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3F7F5F"/>
                <w:sz w:val="24"/>
                <w:szCs w:val="24"/>
              </w:rPr>
              <w:t xml:space="preserve">//import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3F7F5F"/>
                <w:sz w:val="24"/>
                <w:szCs w:val="24"/>
              </w:rPr>
              <w:t>org.testng</w:t>
            </w:r>
            <w:proofErr w:type="gramEnd"/>
            <w:r w:rsidRPr="00275623">
              <w:rPr>
                <w:rFonts w:ascii="Georgia" w:hAnsi="Georgia" w:cs="Consolas"/>
                <w:color w:val="3F7F5F"/>
                <w:sz w:val="24"/>
                <w:szCs w:val="24"/>
              </w:rPr>
              <w:t>.annotations.BeforeMethod</w:t>
            </w:r>
            <w:proofErr w:type="spellEnd"/>
            <w:r w:rsidRPr="00275623">
              <w:rPr>
                <w:rFonts w:ascii="Georgia" w:hAnsi="Georgia" w:cs="Consolas"/>
                <w:color w:val="3F7F5F"/>
                <w:sz w:val="24"/>
                <w:szCs w:val="24"/>
              </w:rPr>
              <w:t>;</w:t>
            </w:r>
          </w:p>
          <w:p w14:paraId="3DC32732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org.openqa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.selenium.By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02C37A77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org.openqa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.selenium.WebDriver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203DDDC8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org.openqa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.selenium.WebElement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0071FE21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org.openqa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.selenium.chrome.ChromeDriver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302EF282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org.openqa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.selenium.chrome.ChromeOptions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141A39C0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3F7F5F"/>
                <w:sz w:val="24"/>
                <w:szCs w:val="24"/>
              </w:rPr>
              <w:t xml:space="preserve">//import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3F7F5F"/>
                <w:sz w:val="24"/>
                <w:szCs w:val="24"/>
              </w:rPr>
              <w:t>org.testng</w:t>
            </w:r>
            <w:proofErr w:type="gramEnd"/>
            <w:r w:rsidRPr="00275623">
              <w:rPr>
                <w:rFonts w:ascii="Georgia" w:hAnsi="Georgia" w:cs="Consolas"/>
                <w:color w:val="3F7F5F"/>
                <w:sz w:val="24"/>
                <w:szCs w:val="24"/>
              </w:rPr>
              <w:t>.annotations.AfterMethod</w:t>
            </w:r>
            <w:proofErr w:type="spellEnd"/>
            <w:r w:rsidRPr="00275623">
              <w:rPr>
                <w:rFonts w:ascii="Georgia" w:hAnsi="Georgia" w:cs="Consolas"/>
                <w:color w:val="3F7F5F"/>
                <w:sz w:val="24"/>
                <w:szCs w:val="24"/>
              </w:rPr>
              <w:t>;</w:t>
            </w:r>
          </w:p>
          <w:p w14:paraId="4D263588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</w:p>
          <w:p w14:paraId="4DE07C22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public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class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CC {</w:t>
            </w:r>
          </w:p>
          <w:p w14:paraId="3806FEB7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WebDriver  </w:t>
            </w:r>
            <w:r w:rsidRPr="00275623">
              <w:rPr>
                <w:rFonts w:ascii="Georgia" w:hAnsi="Georgia" w:cs="Consolas"/>
                <w:color w:val="0000C0"/>
                <w:sz w:val="24"/>
                <w:szCs w:val="24"/>
              </w:rPr>
              <w:t>driver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7F668E90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 </w:t>
            </w:r>
            <w:r w:rsidRPr="00275623">
              <w:rPr>
                <w:rFonts w:ascii="Georgia" w:hAnsi="Georgia" w:cs="Consolas"/>
                <w:color w:val="646464"/>
                <w:sz w:val="24"/>
                <w:szCs w:val="24"/>
              </w:rPr>
              <w:t>@Test</w:t>
            </w:r>
          </w:p>
          <w:p w14:paraId="1C783395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 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public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void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) 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throws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InterruptedException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{</w:t>
            </w:r>
          </w:p>
          <w:p w14:paraId="4A5FABFA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WebDriverManager.</w:t>
            </w:r>
            <w:r w:rsidRPr="00275623">
              <w:rPr>
                <w:rFonts w:ascii="Georgia" w:hAnsi="Georgia" w:cs="Consolas"/>
                <w:i/>
                <w:iCs/>
                <w:color w:val="000000"/>
                <w:sz w:val="24"/>
                <w:szCs w:val="24"/>
              </w:rPr>
              <w:t>chromedriver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).setup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();</w:t>
            </w:r>
          </w:p>
          <w:p w14:paraId="53556F49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WebDriver  </w:t>
            </w:r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driver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0F9B18B7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ChromeOptions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co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= 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new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ChromeOptions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</w:p>
          <w:p w14:paraId="4C0FEC1D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co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.addArguments</w:t>
            </w:r>
            <w:proofErr w:type="spellEnd"/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"--remote-allow-origins=*"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</w:p>
          <w:p w14:paraId="19E1E0E4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driver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=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new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ChromeDriver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co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097D41D4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driver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.manage</w:t>
            </w:r>
            <w:proofErr w:type="spellEnd"/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().window().maximize();</w:t>
            </w:r>
          </w:p>
          <w:p w14:paraId="255321EE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proofErr w:type="spellStart"/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driver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.get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"https://www.yatra.com/hotels"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01497EFB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WebElement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flight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=</w:t>
            </w:r>
            <w:proofErr w:type="gramStart"/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driver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.findElement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(By.</w:t>
            </w:r>
            <w:r w:rsidRPr="00275623">
              <w:rPr>
                <w:rFonts w:ascii="Georgia" w:hAnsi="Georgia" w:cs="Consolas"/>
                <w:i/>
                <w:iCs/>
                <w:color w:val="000000"/>
                <w:sz w:val="24"/>
                <w:szCs w:val="24"/>
              </w:rPr>
              <w:t>xpath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"//*[@id=\"booking_engine_flights\"]"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));</w:t>
            </w:r>
          </w:p>
          <w:p w14:paraId="7B991CA6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flight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.click</w:t>
            </w:r>
            <w:proofErr w:type="spellEnd"/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();</w:t>
            </w:r>
          </w:p>
          <w:p w14:paraId="3BED18B9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WebElement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trip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=</w:t>
            </w:r>
            <w:proofErr w:type="gramStart"/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driver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.findElement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(By.</w:t>
            </w:r>
            <w:r w:rsidRPr="00275623">
              <w:rPr>
                <w:rFonts w:ascii="Georgia" w:hAnsi="Georgia" w:cs="Consolas"/>
                <w:i/>
                <w:iCs/>
                <w:color w:val="000000"/>
                <w:sz w:val="24"/>
                <w:szCs w:val="24"/>
              </w:rPr>
              <w:t>xpath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"//*[@id=\"BE_flight_form_wrapper\"]/div[1]/div[1]/ul[1]/li[2]/a"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));</w:t>
            </w:r>
          </w:p>
          <w:p w14:paraId="11DA3F5C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trip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.click</w:t>
            </w:r>
            <w:proofErr w:type="spellEnd"/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();</w:t>
            </w:r>
          </w:p>
          <w:p w14:paraId="7CBD7134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</w:p>
          <w:p w14:paraId="0AACCE5B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 }</w:t>
            </w:r>
          </w:p>
          <w:p w14:paraId="22753348" w14:textId="77777777" w:rsidR="00275623" w:rsidRPr="00275623" w:rsidRDefault="00275623" w:rsidP="00275623">
            <w:pPr>
              <w:rPr>
                <w:rFonts w:ascii="Georgia" w:hAnsi="Georgia" w:cs="Consolas"/>
                <w:color w:val="000000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}</w:t>
            </w:r>
          </w:p>
          <w:p w14:paraId="053D09CE" w14:textId="77777777" w:rsidR="00275623" w:rsidRPr="00275623" w:rsidRDefault="00275623" w:rsidP="00275623">
            <w:pPr>
              <w:rPr>
                <w:rFonts w:ascii="Georgia" w:hAnsi="Georgia" w:cs="Consolas"/>
                <w:color w:val="000000"/>
                <w:sz w:val="24"/>
                <w:szCs w:val="24"/>
              </w:rPr>
            </w:pPr>
          </w:p>
          <w:p w14:paraId="11ADE39A" w14:textId="77777777" w:rsidR="00275623" w:rsidRPr="00275623" w:rsidRDefault="00275623" w:rsidP="00275623">
            <w:pPr>
              <w:rPr>
                <w:rFonts w:ascii="Georgia" w:hAnsi="Georgia" w:cs="Consolas"/>
                <w:color w:val="000000"/>
                <w:sz w:val="24"/>
                <w:szCs w:val="24"/>
              </w:rPr>
            </w:pPr>
          </w:p>
          <w:p w14:paraId="57015486" w14:textId="77777777" w:rsidR="00275623" w:rsidRP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691480C1" w14:textId="77777777" w:rsidR="00275623" w:rsidRP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529C516A" w14:textId="77777777" w:rsidR="00275623" w:rsidRP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51EC3F86" w14:textId="77777777" w:rsidR="00275623" w:rsidRP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6F4DE6B9" w14:textId="77777777" w:rsidR="00275623" w:rsidRP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1A992864" w14:textId="77777777" w:rsid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6B538E1B" w14:textId="77777777" w:rsid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5A6F2D30" w14:textId="77777777" w:rsid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16B524BD" w14:textId="77777777" w:rsid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7E73624F" w14:textId="77777777" w:rsid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3AEAC8A5" w14:textId="77777777" w:rsid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5BEA1618" w14:textId="77777777" w:rsid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49CE7B93" w14:textId="77777777" w:rsidR="00275623" w:rsidRP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00AF4E70" w14:textId="77777777" w:rsid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3B4C927F" w14:textId="77777777" w:rsid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37B394DF" w14:textId="77777777" w:rsidR="00275623" w:rsidRP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6060C473" w14:textId="77777777" w:rsidR="00275623" w:rsidRPr="00275623" w:rsidRDefault="00275623" w:rsidP="00275623">
            <w:pPr>
              <w:rPr>
                <w:rFonts w:ascii="Georgia" w:hAnsi="Georgia" w:cs="Consolas"/>
                <w:color w:val="000000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OUTPUT:</w:t>
            </w:r>
          </w:p>
          <w:p w14:paraId="7B5D5E98" w14:textId="77777777" w:rsidR="00275623" w:rsidRP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  <w:r w:rsidRPr="00275623">
              <w:rPr>
                <w:rFonts w:ascii="Arial Black" w:hAnsi="Arial Black" w:cs="Consolas"/>
                <w:noProof/>
                <w:color w:val="000000"/>
                <w:sz w:val="24"/>
                <w:szCs w:val="24"/>
              </w:rPr>
              <w:drawing>
                <wp:inline distT="0" distB="0" distL="0" distR="0" wp14:anchorId="7C58DBF7" wp14:editId="77FB8B36">
                  <wp:extent cx="6667500" cy="36290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362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02EB53" w14:textId="77777777" w:rsidR="00275623" w:rsidRPr="00275623" w:rsidRDefault="00275623" w:rsidP="00275623">
            <w:pPr>
              <w:rPr>
                <w:rFonts w:ascii="Arial Black" w:hAnsi="Arial Black"/>
                <w:sz w:val="24"/>
                <w:szCs w:val="24"/>
              </w:rPr>
            </w:pPr>
          </w:p>
          <w:p w14:paraId="330A9D9A" w14:textId="77777777" w:rsidR="00275623" w:rsidRPr="00275623" w:rsidRDefault="00275623" w:rsidP="00275623">
            <w:pPr>
              <w:rPr>
                <w:rFonts w:ascii="Georgia" w:hAnsi="Georgia"/>
                <w:sz w:val="24"/>
                <w:szCs w:val="24"/>
              </w:rPr>
            </w:pPr>
            <w:r w:rsidRPr="00275623">
              <w:rPr>
                <w:rFonts w:ascii="Georgia" w:hAnsi="Georgia"/>
                <w:sz w:val="24"/>
                <w:szCs w:val="24"/>
              </w:rPr>
              <w:t>PART B</w:t>
            </w:r>
          </w:p>
          <w:p w14:paraId="394CFD9B" w14:textId="77777777" w:rsidR="00275623" w:rsidRPr="00275623" w:rsidRDefault="00275623" w:rsidP="00275623">
            <w:pPr>
              <w:rPr>
                <w:rFonts w:ascii="Georgia" w:hAnsi="Georgia"/>
                <w:sz w:val="24"/>
                <w:szCs w:val="24"/>
              </w:rPr>
            </w:pPr>
            <w:r w:rsidRPr="00275623">
              <w:rPr>
                <w:rFonts w:ascii="Georgia" w:hAnsi="Georgia"/>
                <w:sz w:val="24"/>
                <w:szCs w:val="24"/>
              </w:rPr>
              <w:t>CODE:</w:t>
            </w:r>
          </w:p>
          <w:p w14:paraId="59A9E2EC" w14:textId="77777777" w:rsidR="00275623" w:rsidRPr="00275623" w:rsidRDefault="00275623" w:rsidP="00275623">
            <w:pPr>
              <w:rPr>
                <w:rFonts w:ascii="Georgia" w:hAnsi="Georgia"/>
                <w:sz w:val="24"/>
                <w:szCs w:val="24"/>
              </w:rPr>
            </w:pPr>
          </w:p>
          <w:p w14:paraId="657359BD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package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com.selenium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.project1.selenium1;</w:t>
            </w:r>
          </w:p>
          <w:p w14:paraId="154697FB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</w:p>
          <w:p w14:paraId="50413660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org.openqa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.selenium.By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70CFD192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org.openqa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.selenium.WebDriver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6FA7BFED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org.openqa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.selenium.chrome.ChromeDriver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117AEAE6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org.openqa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.selenium.chrome.ChromeOptions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33924083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org.testng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.annotations.Test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0CC1BBF5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</w:p>
          <w:p w14:paraId="7F545BB9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io.github.bonigarcia.wdm.WebDriverManager</w:t>
            </w:r>
            <w:proofErr w:type="spellEnd"/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624FD179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</w:p>
          <w:p w14:paraId="2B24062B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public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class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CC {</w:t>
            </w:r>
          </w:p>
          <w:p w14:paraId="200D7916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 WebDriver </w:t>
            </w:r>
            <w:proofErr w:type="gramStart"/>
            <w:r w:rsidRPr="00275623">
              <w:rPr>
                <w:rFonts w:ascii="Georgia" w:hAnsi="Georgia" w:cs="Consolas"/>
                <w:color w:val="0000C0"/>
                <w:sz w:val="24"/>
                <w:szCs w:val="24"/>
              </w:rPr>
              <w:t>d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  <w:proofErr w:type="gramEnd"/>
          </w:p>
          <w:p w14:paraId="3FEB1630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 </w:t>
            </w:r>
            <w:r w:rsidRPr="00275623">
              <w:rPr>
                <w:rFonts w:ascii="Georgia" w:hAnsi="Georgia" w:cs="Consolas"/>
                <w:color w:val="646464"/>
                <w:sz w:val="24"/>
                <w:szCs w:val="24"/>
              </w:rPr>
              <w:t>@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Test</w:t>
            </w:r>
          </w:p>
          <w:p w14:paraId="38BEF712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 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public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void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) 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throws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InterruptedException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{</w:t>
            </w:r>
          </w:p>
          <w:p w14:paraId="111939E5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ChromeOptions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co=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new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ChromeOptions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</w:p>
          <w:p w14:paraId="0FCEBD31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co.addArguments</w:t>
            </w:r>
            <w:proofErr w:type="spellEnd"/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"--remote-allow-origins=*"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</w:p>
          <w:p w14:paraId="093CC0B8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WebDriverManager.chromedriver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).setup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();</w:t>
            </w:r>
          </w:p>
          <w:p w14:paraId="7ABA03FE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d=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new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ChromeDriver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(co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4D382D78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d.get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"https://www.yatra.com/flights"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7F353AB8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d.manage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).window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().maximize();</w:t>
            </w:r>
          </w:p>
          <w:p w14:paraId="381A94CA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(4000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6ECACB3E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"//*[@id=\"booking_engine_flights\"]"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74E3FCC3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6964ACC3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"//*[@id=\"BE_flight_form_wrapper\"]/div[1]/div[1]/ul[1]/li[2]/a"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5644B2A5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lastRenderedPageBreak/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24863CCF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"//*[@id=\"BE_flight_origin_city\"]"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4CD79502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057C5655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"//*[@id=\"BE_flight_form_wrapper\"]/div[1]/div[2]/ul/li[1]/ul/li[1]/div/div/ul/div/div/div/li[3]"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0E089DE0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7B9D472E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"//*[@id=\"BE_flight_form_wrapper\"]/div[1]/div[2]/ul/li[1]/ul/li[3]/div/div/ul/div/div/div/li[4]"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5BC0A160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07FBCED9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"//*[@id=\"BE_flight_origin_date\"]"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623B0EAE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0EAF1DBA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"//*[@id=\"20/04/2023\"]"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6F142D5A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741CCC27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"//*[@id=\"BE_flight_arrival_date\"]"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0FD0FB1E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5F3E669E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"//*[@id=\"24/04/2023\"]"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77F3A87E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5993D598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"//*[@id=\"BE_flight_paxInfoBox\"]/i"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177610BF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276D31C6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"//*[@id=\"BE_flight_passengerBox\"]/div[1]/div[1]/div/div/span[2]"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231B5039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69E165A2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"//*[@id=\"flight_class_select_child\"]/ul/li[3]"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0704EA45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629C1A8D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"//*[@id=\"BE_flight_form_wrapper\"]/div[3]/div[1]/div[1]/a/i"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19B389FD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17C15E91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"//*[@id=\"BE_flight_flsearch_btn\"]"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  <w:u w:val="single"/>
              </w:rPr>
              <w:t>)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7055A83B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>  </w:t>
            </w:r>
          </w:p>
          <w:p w14:paraId="2123CB2F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  }</w:t>
            </w:r>
          </w:p>
          <w:p w14:paraId="75368557" w14:textId="77777777" w:rsidR="00275623" w:rsidRPr="00275623" w:rsidRDefault="00275623" w:rsidP="00275623">
            <w:pPr>
              <w:rPr>
                <w:rFonts w:ascii="Georgia" w:hAnsi="Georgia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}</w:t>
            </w:r>
          </w:p>
          <w:p w14:paraId="47A64E72" w14:textId="77777777" w:rsidR="00275623" w:rsidRPr="00275623" w:rsidRDefault="00275623" w:rsidP="00275623">
            <w:pPr>
              <w:rPr>
                <w:rFonts w:ascii="Georgia" w:hAnsi="Georgia"/>
                <w:sz w:val="24"/>
                <w:szCs w:val="24"/>
              </w:rPr>
            </w:pPr>
            <w:r w:rsidRPr="00275623">
              <w:rPr>
                <w:rFonts w:ascii="Georgia" w:hAnsi="Georgia"/>
                <w:sz w:val="24"/>
                <w:szCs w:val="24"/>
              </w:rPr>
              <w:t>OUTPUT:</w:t>
            </w:r>
          </w:p>
          <w:p w14:paraId="521C3E5C" w14:textId="77777777" w:rsidR="00275623" w:rsidRPr="00275623" w:rsidRDefault="00275623" w:rsidP="00275623">
            <w:pPr>
              <w:rPr>
                <w:rFonts w:ascii="Arial Black" w:hAnsi="Arial Black"/>
                <w:sz w:val="24"/>
                <w:szCs w:val="24"/>
              </w:rPr>
            </w:pPr>
          </w:p>
          <w:p w14:paraId="20912C2F" w14:textId="77777777" w:rsidR="00275623" w:rsidRPr="00275623" w:rsidRDefault="00275623" w:rsidP="00275623">
            <w:pPr>
              <w:rPr>
                <w:rFonts w:ascii="Arial Black" w:hAnsi="Arial Black"/>
                <w:sz w:val="24"/>
                <w:szCs w:val="24"/>
              </w:rPr>
            </w:pPr>
            <w:r w:rsidRPr="00275623"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 wp14:anchorId="081899D2" wp14:editId="32D1C2DD">
                  <wp:extent cx="5943600" cy="30988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2BF8D" w14:textId="77777777" w:rsidR="00275623" w:rsidRPr="00275623" w:rsidRDefault="00275623"/>
          <w:p w14:paraId="3EEB4D55" w14:textId="0E3CE4D0" w:rsidR="00275623" w:rsidRPr="00275623" w:rsidRDefault="00275623"/>
        </w:tc>
      </w:tr>
    </w:tbl>
    <w:p w14:paraId="5D90B233" w14:textId="77777777" w:rsidR="00ED7B91" w:rsidRPr="00275623" w:rsidRDefault="00ED7B91"/>
    <w:sectPr w:rsidR="00ED7B91" w:rsidRPr="00275623" w:rsidSect="00D84544">
      <w:headerReference w:type="default" r:id="rId8"/>
      <w:pgSz w:w="11906" w:h="16838"/>
      <w:pgMar w:top="142" w:right="142" w:bottom="142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4E0D4" w14:textId="77777777" w:rsidR="00B73702" w:rsidRDefault="00B73702" w:rsidP="00275623">
      <w:pPr>
        <w:spacing w:after="0" w:line="240" w:lineRule="auto"/>
      </w:pPr>
      <w:r>
        <w:separator/>
      </w:r>
    </w:p>
  </w:endnote>
  <w:endnote w:type="continuationSeparator" w:id="0">
    <w:p w14:paraId="2D16DF18" w14:textId="77777777" w:rsidR="00B73702" w:rsidRDefault="00B73702" w:rsidP="00275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E96DE" w14:textId="77777777" w:rsidR="00B73702" w:rsidRDefault="00B73702" w:rsidP="00275623">
      <w:pPr>
        <w:spacing w:after="0" w:line="240" w:lineRule="auto"/>
      </w:pPr>
      <w:r>
        <w:separator/>
      </w:r>
    </w:p>
  </w:footnote>
  <w:footnote w:type="continuationSeparator" w:id="0">
    <w:p w14:paraId="7A811513" w14:textId="77777777" w:rsidR="00B73702" w:rsidRDefault="00B73702" w:rsidP="00275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3A491" w14:textId="1A523BDF" w:rsidR="00275623" w:rsidRPr="00345FEA" w:rsidRDefault="00275623">
    <w:pPr>
      <w:pStyle w:val="Header"/>
      <w:rPr>
        <w:rFonts w:ascii="Georgia" w:hAnsi="Georgia" w:cstheme="minorHAnsi"/>
        <w:b/>
        <w:bCs/>
        <w:sz w:val="24"/>
        <w:szCs w:val="24"/>
      </w:rPr>
    </w:pPr>
    <w:r w:rsidRPr="00345FEA">
      <w:rPr>
        <w:rFonts w:ascii="Georgia" w:hAnsi="Georgia" w:cstheme="minorHAnsi"/>
        <w:b/>
        <w:bCs/>
        <w:sz w:val="24"/>
        <w:szCs w:val="24"/>
      </w:rPr>
      <w:t>19.04.2023</w:t>
    </w:r>
    <w:r w:rsidRPr="00345FEA">
      <w:rPr>
        <w:rFonts w:ascii="Georgia" w:hAnsi="Georgia" w:cstheme="minorHAnsi"/>
        <w:b/>
        <w:bCs/>
        <w:sz w:val="24"/>
        <w:szCs w:val="24"/>
      </w:rPr>
      <w:ptab w:relativeTo="margin" w:alignment="center" w:leader="none"/>
    </w:r>
    <w:r w:rsidRPr="00345FEA">
      <w:rPr>
        <w:rFonts w:ascii="Georgia" w:hAnsi="Georgia" w:cstheme="minorHAnsi"/>
        <w:b/>
        <w:bCs/>
        <w:sz w:val="24"/>
        <w:szCs w:val="24"/>
      </w:rPr>
      <w:t>SOFTWARE TESTING CC2</w:t>
    </w:r>
    <w:r w:rsidRPr="00345FEA">
      <w:rPr>
        <w:rFonts w:ascii="Georgia" w:hAnsi="Georgia" w:cstheme="minorHAnsi"/>
        <w:b/>
        <w:bCs/>
        <w:sz w:val="24"/>
        <w:szCs w:val="24"/>
      </w:rPr>
      <w:ptab w:relativeTo="margin" w:alignment="right" w:leader="none"/>
    </w:r>
    <w:r w:rsidR="00345FEA" w:rsidRPr="00345FEA">
      <w:rPr>
        <w:rFonts w:ascii="Georgia" w:hAnsi="Georgia" w:cstheme="minorHAnsi"/>
        <w:b/>
        <w:bCs/>
        <w:sz w:val="24"/>
        <w:szCs w:val="24"/>
      </w:rPr>
      <w:t>GOVARTHAN RT</w:t>
    </w:r>
    <w:r w:rsidRPr="00345FEA">
      <w:rPr>
        <w:rFonts w:ascii="Georgia" w:hAnsi="Georgia" w:cstheme="minorHAnsi"/>
        <w:b/>
        <w:bCs/>
        <w:sz w:val="24"/>
        <w:szCs w:val="24"/>
      </w:rPr>
      <w:t xml:space="preserve"> (EUIT0</w:t>
    </w:r>
    <w:r w:rsidR="00345FEA" w:rsidRPr="00345FEA">
      <w:rPr>
        <w:rFonts w:ascii="Georgia" w:hAnsi="Georgia" w:cstheme="minorHAnsi"/>
        <w:b/>
        <w:bCs/>
        <w:sz w:val="24"/>
        <w:szCs w:val="24"/>
      </w:rPr>
      <w:t>41</w:t>
    </w:r>
    <w:r w:rsidRPr="00345FEA">
      <w:rPr>
        <w:rFonts w:ascii="Georgia" w:hAnsi="Georgia" w:cstheme="minorHAnsi"/>
        <w:b/>
        <w:bCs/>
        <w:sz w:val="24"/>
        <w:szCs w:val="24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23"/>
    <w:rsid w:val="00275623"/>
    <w:rsid w:val="00345FEA"/>
    <w:rsid w:val="0077291E"/>
    <w:rsid w:val="00B73702"/>
    <w:rsid w:val="00D84544"/>
    <w:rsid w:val="00ED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6DC1"/>
  <w15:chartTrackingRefBased/>
  <w15:docId w15:val="{3D80EB68-1165-454E-BE71-BF68F733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623"/>
    <w:rPr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5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623"/>
    <w:rPr>
      <w:kern w:val="0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75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623"/>
    <w:rPr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 SURESH</dc:creator>
  <cp:keywords/>
  <dc:description/>
  <cp:lastModifiedBy>ELANGOVAN SURESH</cp:lastModifiedBy>
  <cp:revision>3</cp:revision>
  <dcterms:created xsi:type="dcterms:W3CDTF">2023-04-19T07:19:00Z</dcterms:created>
  <dcterms:modified xsi:type="dcterms:W3CDTF">2023-04-19T07:20:00Z</dcterms:modified>
</cp:coreProperties>
</file>