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D74EF" w14:textId="3AD3DEBF" w:rsidR="0063435D" w:rsidRDefault="00E009CF" w:rsidP="00B53C10">
      <w:pPr>
        <w:rPr>
          <w:lang w:val="en-US"/>
        </w:rPr>
      </w:pPr>
      <w:r>
        <w:rPr>
          <w:lang w:val="en-US"/>
        </w:rPr>
        <w:t xml:space="preserve">Learn English </w:t>
      </w:r>
      <w:proofErr w:type="gramStart"/>
      <w:r>
        <w:rPr>
          <w:lang w:val="en-US"/>
        </w:rPr>
        <w:t>step by step</w:t>
      </w:r>
      <w:proofErr w:type="gramEnd"/>
    </w:p>
    <w:p w14:paraId="6D152225" w14:textId="4495BB28" w:rsidR="00E009CF" w:rsidRDefault="006C132A" w:rsidP="00B53C10">
      <w:pPr>
        <w:rPr>
          <w:lang w:val="en-US"/>
        </w:rPr>
      </w:pPr>
      <w:r>
        <w:rPr>
          <w:lang w:val="en-US"/>
        </w:rPr>
        <w:t>Make pauses</w:t>
      </w:r>
    </w:p>
    <w:p w14:paraId="3F39D1EF" w14:textId="2ED41700" w:rsidR="006C132A" w:rsidRDefault="006427AD" w:rsidP="00B53C10">
      <w:pPr>
        <w:rPr>
          <w:lang w:val="en-US"/>
        </w:rPr>
      </w:pPr>
      <w:r>
        <w:rPr>
          <w:lang w:val="en-US"/>
        </w:rPr>
        <w:t>Take notes</w:t>
      </w:r>
    </w:p>
    <w:p w14:paraId="19832A0D" w14:textId="65EBA59B" w:rsidR="006427AD" w:rsidRDefault="004C329B" w:rsidP="00B53C10">
      <w:pPr>
        <w:rPr>
          <w:lang w:val="en-US"/>
        </w:rPr>
      </w:pPr>
      <w:r>
        <w:rPr>
          <w:lang w:val="en-US"/>
        </w:rPr>
        <w:t>Listen to it when you do other things</w:t>
      </w:r>
    </w:p>
    <w:p w14:paraId="1C3D260B" w14:textId="15AC3FE6" w:rsidR="004C329B" w:rsidRDefault="009360C8" w:rsidP="00B53C10">
      <w:pPr>
        <w:rPr>
          <w:lang w:val="en-US"/>
        </w:rPr>
      </w:pPr>
      <w:r>
        <w:rPr>
          <w:lang w:val="en-US"/>
        </w:rPr>
        <w:t xml:space="preserve">Do it again see your </w:t>
      </w:r>
      <w:proofErr w:type="gramStart"/>
      <w:r>
        <w:rPr>
          <w:lang w:val="en-US"/>
        </w:rPr>
        <w:t>progress</w:t>
      </w:r>
      <w:proofErr w:type="gramEnd"/>
    </w:p>
    <w:p w14:paraId="3A3D975C" w14:textId="5BA151B7" w:rsidR="009360C8" w:rsidRDefault="009360C8" w:rsidP="00B53C10">
      <w:pPr>
        <w:rPr>
          <w:lang w:val="en-US"/>
        </w:rPr>
      </w:pPr>
      <w:r>
        <w:rPr>
          <w:lang w:val="en-US"/>
        </w:rPr>
        <w:t>Revise notes</w:t>
      </w:r>
    </w:p>
    <w:p w14:paraId="56C8B2B8" w14:textId="13AE5385" w:rsidR="009360C8" w:rsidRDefault="00634890" w:rsidP="00B53C10">
      <w:pPr>
        <w:rPr>
          <w:lang w:val="en-US"/>
        </w:rPr>
      </w:pPr>
      <w:r>
        <w:rPr>
          <w:lang w:val="en-US"/>
        </w:rPr>
        <w:t>You can do several times to show even better results.</w:t>
      </w:r>
    </w:p>
    <w:p w14:paraId="21C6C845" w14:textId="2675B8CD" w:rsidR="00634890" w:rsidRDefault="002806E1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It’ll be a standard procedure.</w:t>
      </w:r>
    </w:p>
    <w:p w14:paraId="0D3F5B08" w14:textId="53EB51FB" w:rsidR="002806E1" w:rsidRDefault="00981EB4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wore a belt.</w:t>
      </w:r>
    </w:p>
    <w:p w14:paraId="05B4DFD5" w14:textId="0BCF32A4" w:rsidR="00981EB4" w:rsidRDefault="001A3151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330CA3" w:rsidRPr="007F2401">
        <w:rPr>
          <w:b/>
          <w:color w:val="FF0000"/>
          <w:lang w:val="en-US"/>
        </w:rPr>
        <w:t>would</w:t>
      </w:r>
      <w:r w:rsidRPr="007F2401">
        <w:rPr>
          <w:color w:val="FF0000"/>
          <w:lang w:val="en-US"/>
        </w:rPr>
        <w:t xml:space="preserve"> </w:t>
      </w:r>
      <w:r>
        <w:rPr>
          <w:lang w:val="en-US"/>
        </w:rPr>
        <w:t>you do in this situation?</w:t>
      </w:r>
    </w:p>
    <w:p w14:paraId="6F9BD946" w14:textId="073DD396" w:rsidR="001A3151" w:rsidRDefault="00920440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 read it in this article.</w:t>
      </w:r>
    </w:p>
    <w:p w14:paraId="69EADE1B" w14:textId="3541BA93" w:rsidR="00920440" w:rsidRDefault="00EB1865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 should learn English more intensive</w:t>
      </w:r>
      <w:r w:rsidR="005E7992" w:rsidRPr="005E7992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746B6DEE" w14:textId="68017BEF" w:rsidR="00EB1865" w:rsidRDefault="0064048D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They’re so lucky.</w:t>
      </w:r>
    </w:p>
    <w:p w14:paraId="1BFC7C95" w14:textId="77418237" w:rsidR="0064048D" w:rsidRDefault="002E0C74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It’ll be your last chance.</w:t>
      </w:r>
    </w:p>
    <w:p w14:paraId="272D79D5" w14:textId="5DE1B0FF" w:rsidR="002E0C74" w:rsidRDefault="0087024D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controlled it</w:t>
      </w:r>
      <w:r w:rsidR="0053426F">
        <w:rPr>
          <w:lang w:val="en-US"/>
        </w:rPr>
        <w:t>/him</w:t>
      </w:r>
      <w:r>
        <w:rPr>
          <w:lang w:val="en-US"/>
        </w:rPr>
        <w:t>.</w:t>
      </w:r>
    </w:p>
    <w:p w14:paraId="1D6D6D7C" w14:textId="6F7BBC3B" w:rsidR="0087024D" w:rsidRDefault="00467160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Was it a </w:t>
      </w:r>
      <w:proofErr w:type="gramStart"/>
      <w:r>
        <w:rPr>
          <w:lang w:val="en-US"/>
        </w:rPr>
        <w:t>serious crisis</w:t>
      </w:r>
      <w:proofErr w:type="gramEnd"/>
      <w:r>
        <w:rPr>
          <w:lang w:val="en-US"/>
        </w:rPr>
        <w:t>?</w:t>
      </w:r>
    </w:p>
    <w:p w14:paraId="78F11B77" w14:textId="42FAAF38" w:rsidR="00E84154" w:rsidRDefault="00E84154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He thinks so.</w:t>
      </w:r>
    </w:p>
    <w:p w14:paraId="2620BE27" w14:textId="61CC6CDA" w:rsidR="00E84154" w:rsidRDefault="00430713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Who controls it?</w:t>
      </w:r>
    </w:p>
    <w:p w14:paraId="7A78D63C" w14:textId="5CA4A3C0" w:rsidR="00430713" w:rsidRDefault="00227248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usually do it.</w:t>
      </w:r>
    </w:p>
    <w:p w14:paraId="332AF383" w14:textId="042A28C1" w:rsidR="00227248" w:rsidRDefault="002E6788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calculated it incorrectly</w:t>
      </w:r>
      <w:r w:rsidR="00F00660">
        <w:rPr>
          <w:lang w:val="en-US"/>
        </w:rPr>
        <w:t>/wrong</w:t>
      </w:r>
      <w:r>
        <w:rPr>
          <w:lang w:val="en-US"/>
        </w:rPr>
        <w:t>.</w:t>
      </w:r>
    </w:p>
    <w:p w14:paraId="76DFA375" w14:textId="3C31C993" w:rsidR="002E6788" w:rsidRDefault="00DB328D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 need to call their employees.</w:t>
      </w:r>
    </w:p>
    <w:p w14:paraId="5D0EDBAD" w14:textId="15871B66" w:rsidR="00DB328D" w:rsidRDefault="0069284A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Is she from Italy?</w:t>
      </w:r>
    </w:p>
    <w:p w14:paraId="7B32CE1D" w14:textId="29E3C113" w:rsidR="0069284A" w:rsidRDefault="001223C6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Will the temperature be below zero?</w:t>
      </w:r>
    </w:p>
    <w:p w14:paraId="2172CEC5" w14:textId="75897F07" w:rsidR="001223C6" w:rsidRDefault="006C261A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teacher explained it to us.</w:t>
      </w:r>
    </w:p>
    <w:p w14:paraId="36DB3105" w14:textId="76E250C9" w:rsidR="006C261A" w:rsidRDefault="00404989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long is it?</w:t>
      </w:r>
    </w:p>
    <w:p w14:paraId="63421AEA" w14:textId="5BD1E4A1" w:rsidR="00404989" w:rsidRDefault="008E21BE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 spoke</w:t>
      </w:r>
      <w:r w:rsidR="00DF2209">
        <w:rPr>
          <w:lang w:val="en-US"/>
        </w:rPr>
        <w:t xml:space="preserve"> only</w:t>
      </w:r>
      <w:r>
        <w:rPr>
          <w:lang w:val="en-US"/>
        </w:rPr>
        <w:t xml:space="preserve"> English.</w:t>
      </w:r>
    </w:p>
    <w:p w14:paraId="113EDFC0" w14:textId="1CC38DE2" w:rsidR="008E21BE" w:rsidRDefault="00DF2209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video is much longer.</w:t>
      </w:r>
    </w:p>
    <w:p w14:paraId="47C3A8A0" w14:textId="607CDBF7" w:rsidR="00DF2209" w:rsidRDefault="00D201EA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so effective.</w:t>
      </w:r>
    </w:p>
    <w:p w14:paraId="42B5007D" w14:textId="19A5875B" w:rsidR="00D201EA" w:rsidRDefault="00E26E6C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manage to enter this university.</w:t>
      </w:r>
    </w:p>
    <w:p w14:paraId="7E467084" w14:textId="3FB1CCEB" w:rsidR="00E26E6C" w:rsidRDefault="004F60DF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students guessed the right </w:t>
      </w:r>
      <w:r w:rsidR="00DF66C0">
        <w:rPr>
          <w:lang w:val="en-US"/>
        </w:rPr>
        <w:t>answer</w:t>
      </w:r>
      <w:r>
        <w:rPr>
          <w:lang w:val="en-US"/>
        </w:rPr>
        <w:t>.</w:t>
      </w:r>
    </w:p>
    <w:p w14:paraId="097E2574" w14:textId="5ACE9F26" w:rsidR="004F60DF" w:rsidRDefault="00DF66C0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answered </w:t>
      </w:r>
      <w:r w:rsidR="00696C67">
        <w:rPr>
          <w:lang w:val="en-US"/>
        </w:rPr>
        <w:t xml:space="preserve">the following </w:t>
      </w:r>
      <w:r>
        <w:rPr>
          <w:lang w:val="en-US"/>
        </w:rPr>
        <w:t>questions.</w:t>
      </w:r>
    </w:p>
    <w:p w14:paraId="29E7279E" w14:textId="27D99EF2" w:rsidR="00DF66C0" w:rsidRDefault="00935CC3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As for ‘usually’, we put it in the middle.</w:t>
      </w:r>
    </w:p>
    <w:p w14:paraId="62B37909" w14:textId="4E201FB4" w:rsidR="00935CC3" w:rsidRPr="009917DF" w:rsidRDefault="00AC2F5C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like </w:t>
      </w:r>
      <w:r w:rsidR="00D71D12">
        <w:rPr>
          <w:lang w:val="en-US"/>
        </w:rPr>
        <w:t>swimming</w:t>
      </w:r>
      <w:r>
        <w:rPr>
          <w:lang w:val="en-US"/>
        </w:rPr>
        <w:t>.</w:t>
      </w:r>
    </w:p>
    <w:p w14:paraId="416D0871" w14:textId="476AE671" w:rsidR="009917DF" w:rsidRDefault="009917DF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 mentioned differen</w:t>
      </w:r>
      <w:r w:rsidR="001621C3">
        <w:rPr>
          <w:lang w:val="en-US"/>
        </w:rPr>
        <w:t>t</w:t>
      </w:r>
      <w:r>
        <w:rPr>
          <w:lang w:val="en-US"/>
        </w:rPr>
        <w:t xml:space="preserve"> things including this </w:t>
      </w:r>
      <w:r w:rsidR="00126956">
        <w:rPr>
          <w:lang w:val="en-US"/>
        </w:rPr>
        <w:t>one</w:t>
      </w:r>
      <w:r w:rsidR="001621C3">
        <w:rPr>
          <w:lang w:val="en-US"/>
        </w:rPr>
        <w:t>.</w:t>
      </w:r>
    </w:p>
    <w:p w14:paraId="30B0E8C8" w14:textId="5CED51BF" w:rsidR="00AC2F5C" w:rsidRDefault="004E6657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We took his offer</w:t>
      </w:r>
      <w:r w:rsidR="00810B58">
        <w:rPr>
          <w:lang w:val="en-US"/>
        </w:rPr>
        <w:t>.</w:t>
      </w:r>
    </w:p>
    <w:p w14:paraId="64CA4FDD" w14:textId="57277F72" w:rsidR="004E6657" w:rsidRDefault="007810B7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inconvenient for me.</w:t>
      </w:r>
    </w:p>
    <w:p w14:paraId="2151134E" w14:textId="48E8AB25" w:rsidR="007810B7" w:rsidRDefault="00C44F47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suggests </w:t>
      </w:r>
      <w:r w:rsidR="006714EB">
        <w:rPr>
          <w:lang w:val="en-US"/>
        </w:rPr>
        <w:t>going</w:t>
      </w:r>
      <w:r>
        <w:rPr>
          <w:lang w:val="en-US"/>
        </w:rPr>
        <w:t xml:space="preserve"> to the cinema.</w:t>
      </w:r>
    </w:p>
    <w:p w14:paraId="76C5DE59" w14:textId="43DB7E48" w:rsidR="00C44F47" w:rsidRDefault="006714EB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He tries to help me.</w:t>
      </w:r>
    </w:p>
    <w:p w14:paraId="56887AC7" w14:textId="2580ED4F" w:rsidR="00C55997" w:rsidRDefault="00991C74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She’s so clever.</w:t>
      </w:r>
    </w:p>
    <w:p w14:paraId="5E1CB6A8" w14:textId="3A086C73" w:rsidR="00991C74" w:rsidRDefault="00CF6AD6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wasted time.</w:t>
      </w:r>
    </w:p>
    <w:p w14:paraId="70354EC4" w14:textId="02937BE5" w:rsidR="00CF6AD6" w:rsidRDefault="00BE3BC3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has an offer.</w:t>
      </w:r>
    </w:p>
    <w:p w14:paraId="6F04A2BB" w14:textId="0F88EF16" w:rsidR="00BE3BC3" w:rsidRDefault="00A94D0D" w:rsidP="002806E1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My progress is so big.</w:t>
      </w:r>
    </w:p>
    <w:p w14:paraId="1348D05F" w14:textId="77777777" w:rsidR="00A94D0D" w:rsidRPr="002806E1" w:rsidRDefault="00A94D0D" w:rsidP="002806E1">
      <w:pPr>
        <w:pStyle w:val="a4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A94D0D" w:rsidRPr="002806E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04"/>
    <w:rsid w:val="005107B9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DA0"/>
    <w:rsid w:val="00D44DEF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11A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16986</cp:revision>
  <dcterms:created xsi:type="dcterms:W3CDTF">2023-09-21T00:55:00Z</dcterms:created>
  <dcterms:modified xsi:type="dcterms:W3CDTF">2024-02-22T00:51:00Z</dcterms:modified>
</cp:coreProperties>
</file>