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D4E03" w14:textId="2EA0964E" w:rsidR="005A5DD4" w:rsidRPr="00BD47F7" w:rsidRDefault="009830CD" w:rsidP="00BD47F7">
      <w:pPr>
        <w:pStyle w:val="a4"/>
        <w:numPr>
          <w:ilvl w:val="0"/>
          <w:numId w:val="11"/>
        </w:numPr>
        <w:rPr>
          <w:lang w:val="en-US"/>
        </w:rPr>
      </w:pPr>
      <w:r w:rsidRPr="00BD47F7">
        <w:rPr>
          <w:lang w:val="en-US"/>
        </w:rPr>
        <w:t>Is she in Italy now?</w:t>
      </w:r>
    </w:p>
    <w:p w14:paraId="744B57A3" w14:textId="64ACB444" w:rsidR="009830CD" w:rsidRPr="00BD47F7" w:rsidRDefault="005C5017" w:rsidP="00BD47F7">
      <w:pPr>
        <w:pStyle w:val="a4"/>
        <w:numPr>
          <w:ilvl w:val="0"/>
          <w:numId w:val="11"/>
        </w:numPr>
        <w:rPr>
          <w:lang w:val="en-US"/>
        </w:rPr>
      </w:pPr>
      <w:r w:rsidRPr="00BD47F7">
        <w:rPr>
          <w:lang w:val="en-US"/>
        </w:rPr>
        <w:t>Where was it?</w:t>
      </w:r>
    </w:p>
    <w:p w14:paraId="7050DA85" w14:textId="421F2356" w:rsidR="005C5017" w:rsidRPr="00BD47F7" w:rsidRDefault="00FD6638" w:rsidP="00BD47F7">
      <w:pPr>
        <w:pStyle w:val="a4"/>
        <w:numPr>
          <w:ilvl w:val="0"/>
          <w:numId w:val="11"/>
        </w:numPr>
        <w:rPr>
          <w:lang w:val="en-US"/>
        </w:rPr>
      </w:pPr>
      <w:r w:rsidRPr="00BD47F7">
        <w:rPr>
          <w:lang w:val="en-US"/>
        </w:rPr>
        <w:t>Does his girlfriend understand it?</w:t>
      </w:r>
    </w:p>
    <w:p w14:paraId="16D7C949" w14:textId="3D831A7B" w:rsidR="00FD6638" w:rsidRPr="00BD47F7" w:rsidRDefault="00083214" w:rsidP="00BD47F7">
      <w:pPr>
        <w:pStyle w:val="a4"/>
        <w:numPr>
          <w:ilvl w:val="0"/>
          <w:numId w:val="11"/>
        </w:numPr>
        <w:rPr>
          <w:lang w:val="en-US"/>
        </w:rPr>
      </w:pPr>
      <w:r w:rsidRPr="00BD47F7">
        <w:rPr>
          <w:lang w:val="en-US"/>
        </w:rPr>
        <w:t>I disapprove</w:t>
      </w:r>
      <w:r w:rsidR="00045AFE" w:rsidRPr="00BD47F7">
        <w:rPr>
          <w:lang w:val="en-US"/>
        </w:rPr>
        <w:t xml:space="preserve"> </w:t>
      </w:r>
      <w:r w:rsidR="00045AFE" w:rsidRPr="00BD47F7">
        <w:rPr>
          <w:b/>
          <w:color w:val="FF0000"/>
          <w:lang w:val="en-US"/>
        </w:rPr>
        <w:t>of</w:t>
      </w:r>
      <w:r w:rsidRPr="00BD47F7">
        <w:rPr>
          <w:lang w:val="en-US"/>
        </w:rPr>
        <w:t xml:space="preserve"> this choice.</w:t>
      </w:r>
    </w:p>
    <w:p w14:paraId="1C8C2086" w14:textId="5BB9D5AE" w:rsidR="00DC60AF" w:rsidRDefault="00DC60AF" w:rsidP="00BD47F7">
      <w:pPr>
        <w:pStyle w:val="a4"/>
        <w:numPr>
          <w:ilvl w:val="0"/>
          <w:numId w:val="11"/>
        </w:numPr>
        <w:rPr>
          <w:lang w:val="en-US"/>
        </w:rPr>
      </w:pPr>
      <w:r w:rsidRPr="00BD47F7">
        <w:rPr>
          <w:lang w:val="en-US"/>
        </w:rPr>
        <w:t>I saved money.</w:t>
      </w:r>
    </w:p>
    <w:p w14:paraId="03474DFB" w14:textId="009FF735" w:rsidR="00BD47F7" w:rsidRDefault="00BD47F7" w:rsidP="00BD47F7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don’t need to analyze all the data.</w:t>
      </w:r>
    </w:p>
    <w:p w14:paraId="13DB4E0D" w14:textId="41C94082" w:rsidR="00BD47F7" w:rsidRDefault="00C079C4" w:rsidP="00BD47F7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tried to do it.</w:t>
      </w:r>
    </w:p>
    <w:p w14:paraId="1A7D4A2E" w14:textId="4E591144" w:rsidR="007E44D6" w:rsidRDefault="007E44D6" w:rsidP="007E44D6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gave this thing to me.</w:t>
      </w:r>
    </w:p>
    <w:p w14:paraId="49F82A94" w14:textId="5764D93A" w:rsidR="007E44D6" w:rsidRDefault="00692680" w:rsidP="007E44D6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has such a big choice.</w:t>
      </w:r>
    </w:p>
    <w:p w14:paraId="7EEF2019" w14:textId="6B220056" w:rsidR="00E54993" w:rsidRDefault="00E54993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fin</w:t>
      </w:r>
      <w:r w:rsidR="00F52C55">
        <w:rPr>
          <w:lang w:val="en-US"/>
        </w:rPr>
        <w:t>ished watching this video.</w:t>
      </w:r>
    </w:p>
    <w:p w14:paraId="1273C0FB" w14:textId="356C5AFD" w:rsidR="00F52C55" w:rsidRDefault="003D4302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difficult are these exercises?</w:t>
      </w:r>
    </w:p>
    <w:p w14:paraId="18EB6E7C" w14:textId="068586AA" w:rsidR="003D4302" w:rsidRDefault="001949FD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a very poor person.</w:t>
      </w:r>
    </w:p>
    <w:p w14:paraId="4B8BC8CD" w14:textId="3B1B7A1A" w:rsidR="001949FD" w:rsidRDefault="004D59A7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We’ll eat fresh fruit and vegetables there.</w:t>
      </w:r>
    </w:p>
    <w:p w14:paraId="282816D5" w14:textId="35951D96" w:rsidR="004D59A7" w:rsidRDefault="00B0181C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tore the papers.</w:t>
      </w:r>
    </w:p>
    <w:p w14:paraId="349CDBD5" w14:textId="60AABCA8" w:rsidR="00B0181C" w:rsidRDefault="00407A00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saw it in the end.</w:t>
      </w:r>
    </w:p>
    <w:p w14:paraId="111469BA" w14:textId="5C5ED1ED" w:rsidR="00407A00" w:rsidRDefault="00095843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My pronunciation will become better.</w:t>
      </w:r>
    </w:p>
    <w:p w14:paraId="3CA85BB9" w14:textId="5E4C2FAF" w:rsidR="00095843" w:rsidRDefault="00977E9B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also like this idea.</w:t>
      </w:r>
    </w:p>
    <w:p w14:paraId="2BCE334D" w14:textId="6781095F" w:rsidR="00977E9B" w:rsidRDefault="00DA3B66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try not to mention it.</w:t>
      </w:r>
    </w:p>
    <w:p w14:paraId="5C5173DA" w14:textId="0B652417" w:rsidR="00DA3B66" w:rsidRDefault="00C93A33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he like it?</w:t>
      </w:r>
    </w:p>
    <w:p w14:paraId="42262A65" w14:textId="0D391582" w:rsidR="00C93A33" w:rsidRDefault="00404A80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Money is unimportant.</w:t>
      </w:r>
      <w:r w:rsidR="001D4431">
        <w:rPr>
          <w:lang w:val="en-US"/>
        </w:rPr>
        <w:t xml:space="preserve"> Do you agree?</w:t>
      </w:r>
    </w:p>
    <w:p w14:paraId="67698A72" w14:textId="1556391A" w:rsidR="00404A80" w:rsidRDefault="00B27F33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see you preferred not to mention it.</w:t>
      </w:r>
    </w:p>
    <w:p w14:paraId="27D9502C" w14:textId="511761C0" w:rsidR="00B27F33" w:rsidRDefault="00C1316F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does she usually try to change it?</w:t>
      </w:r>
    </w:p>
    <w:p w14:paraId="090DD4E0" w14:textId="2B98D3A2" w:rsidR="00C1316F" w:rsidRDefault="00887414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disagree with you.</w:t>
      </w:r>
    </w:p>
    <w:p w14:paraId="20FBA5D3" w14:textId="07279270" w:rsidR="00887414" w:rsidRDefault="003F0DE1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was such an innovati</w:t>
      </w:r>
      <w:r w:rsidR="00A17BCE" w:rsidRPr="00A17BCE">
        <w:rPr>
          <w:b/>
          <w:color w:val="FF0000"/>
          <w:lang w:val="en-US"/>
        </w:rPr>
        <w:t>ve</w:t>
      </w:r>
      <w:r>
        <w:rPr>
          <w:lang w:val="en-US"/>
        </w:rPr>
        <w:t xml:space="preserve"> approach.</w:t>
      </w:r>
    </w:p>
    <w:p w14:paraId="433D63C7" w14:textId="2C1A3523" w:rsidR="003F0DE1" w:rsidRDefault="005E42F0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 tried not to say it.</w:t>
      </w:r>
    </w:p>
    <w:p w14:paraId="04753DD6" w14:textId="7FD6C6E4" w:rsidR="005E42F0" w:rsidRDefault="002C2F72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will they behave?</w:t>
      </w:r>
    </w:p>
    <w:p w14:paraId="6D9907A5" w14:textId="14A882AE" w:rsidR="002C2F72" w:rsidRDefault="00710833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was in the same group?</w:t>
      </w:r>
    </w:p>
    <w:p w14:paraId="1FAA003D" w14:textId="1D6F4973" w:rsidR="00710833" w:rsidRDefault="004E26A0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kept her money in this bank.</w:t>
      </w:r>
    </w:p>
    <w:p w14:paraId="516194B2" w14:textId="6588CF4B" w:rsidR="004E26A0" w:rsidRDefault="008D3D56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will you solve your financial problems?</w:t>
      </w:r>
    </w:p>
    <w:p w14:paraId="4C856D00" w14:textId="13E6C8B0" w:rsidR="008D3D56" w:rsidRPr="000C2A5B" w:rsidRDefault="00B4287C" w:rsidP="00F52C55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 it your </w:t>
      </w:r>
      <w:r w:rsidR="005D1DDE">
        <w:rPr>
          <w:lang w:val="en-US"/>
        </w:rPr>
        <w:t xml:space="preserve">final </w:t>
      </w:r>
      <w:r>
        <w:rPr>
          <w:lang w:val="en-US"/>
        </w:rPr>
        <w:t>decision?</w:t>
      </w:r>
    </w:p>
    <w:p w14:paraId="12CCCD64" w14:textId="19B185E8" w:rsidR="00083214" w:rsidRDefault="000C2A5B" w:rsidP="00DB7CFF">
      <w:pPr>
        <w:pStyle w:val="a4"/>
        <w:numPr>
          <w:ilvl w:val="0"/>
          <w:numId w:val="11"/>
        </w:numPr>
        <w:rPr>
          <w:lang w:val="en-US"/>
        </w:rPr>
      </w:pPr>
      <w:r w:rsidRPr="005E7663">
        <w:rPr>
          <w:lang w:val="en-US"/>
        </w:rPr>
        <w:t xml:space="preserve">I </w:t>
      </w:r>
      <w:r w:rsidRPr="005E7663">
        <w:rPr>
          <w:b/>
          <w:color w:val="FF0000"/>
          <w:lang w:val="en-US"/>
        </w:rPr>
        <w:t>succeeded in</w:t>
      </w:r>
      <w:r w:rsidRPr="005E7663">
        <w:rPr>
          <w:lang w:val="en-US"/>
        </w:rPr>
        <w:t xml:space="preserve"> find</w:t>
      </w:r>
      <w:r w:rsidRPr="005E7663">
        <w:rPr>
          <w:b/>
          <w:color w:val="FF0000"/>
          <w:lang w:val="en-US"/>
        </w:rPr>
        <w:t>ing</w:t>
      </w:r>
      <w:r w:rsidRPr="005E7663">
        <w:rPr>
          <w:lang w:val="en-US"/>
        </w:rPr>
        <w:t xml:space="preserve"> better </w:t>
      </w:r>
      <w:r w:rsidR="00524196" w:rsidRPr="005E7663">
        <w:rPr>
          <w:lang w:val="en-US"/>
        </w:rPr>
        <w:t>suppliers</w:t>
      </w:r>
      <w:r w:rsidRPr="005E7663">
        <w:rPr>
          <w:lang w:val="en-US"/>
        </w:rPr>
        <w:t>.</w:t>
      </w:r>
    </w:p>
    <w:p w14:paraId="4A6AC503" w14:textId="03845A6D" w:rsidR="005E7663" w:rsidRDefault="005E7663" w:rsidP="00DB7CFF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we show good results?</w:t>
      </w:r>
    </w:p>
    <w:p w14:paraId="0CA726B3" w14:textId="5D52F6FD" w:rsidR="005E7663" w:rsidRDefault="00A7319F" w:rsidP="00DB7CFF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I’ll be able to improve my knowledge significantly/considerabl</w:t>
      </w:r>
      <w:r w:rsidRPr="00A7319F">
        <w:rPr>
          <w:b/>
          <w:color w:val="FF0000"/>
          <w:lang w:val="en-US"/>
        </w:rPr>
        <w:t>y</w:t>
      </w:r>
      <w:r>
        <w:rPr>
          <w:lang w:val="en-US"/>
        </w:rPr>
        <w:t>.</w:t>
      </w:r>
      <w:bookmarkStart w:id="0" w:name="_GoBack"/>
      <w:bookmarkEnd w:id="0"/>
    </w:p>
    <w:p w14:paraId="3EA04B5C" w14:textId="600CCEFA" w:rsidR="00A7319F" w:rsidRDefault="00A7319F" w:rsidP="00DB7CFF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music do you prefer?</w:t>
      </w:r>
    </w:p>
    <w:p w14:paraId="666D3FD5" w14:textId="5DB0DA59" w:rsidR="00A7319F" w:rsidRDefault="00F65EB8" w:rsidP="00DB7CFF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often laugh</w:t>
      </w:r>
      <w:r w:rsidR="00C62FC2" w:rsidRPr="00C62FC2">
        <w:rPr>
          <w:b/>
          <w:color w:val="FF0000"/>
          <w:lang w:val="en-US"/>
        </w:rPr>
        <w:t>s</w:t>
      </w:r>
      <w:r>
        <w:rPr>
          <w:lang w:val="en-US"/>
        </w:rPr>
        <w:t xml:space="preserve"> at </w:t>
      </w:r>
      <w:r w:rsidR="00900CCE">
        <w:rPr>
          <w:lang w:val="en-US"/>
        </w:rPr>
        <w:t>it</w:t>
      </w:r>
      <w:r>
        <w:rPr>
          <w:lang w:val="en-US"/>
        </w:rPr>
        <w:t>.</w:t>
      </w:r>
    </w:p>
    <w:p w14:paraId="151A10A6" w14:textId="77777777" w:rsidR="00F65EB8" w:rsidRPr="005E7663" w:rsidRDefault="00F65EB8" w:rsidP="00DB7CFF">
      <w:pPr>
        <w:pStyle w:val="a4"/>
        <w:numPr>
          <w:ilvl w:val="0"/>
          <w:numId w:val="11"/>
        </w:numPr>
        <w:rPr>
          <w:lang w:val="en-US"/>
        </w:rPr>
      </w:pPr>
    </w:p>
    <w:sectPr w:rsidR="00F65EB8" w:rsidRPr="005E766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17318</cp:revision>
  <dcterms:created xsi:type="dcterms:W3CDTF">2023-09-21T00:55:00Z</dcterms:created>
  <dcterms:modified xsi:type="dcterms:W3CDTF">2024-02-27T01:50:00Z</dcterms:modified>
</cp:coreProperties>
</file>