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0BC01" w14:textId="1DF116CF" w:rsidR="00467D0F" w:rsidRDefault="003B5746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you ever flown to the United States?</w:t>
      </w:r>
    </w:p>
    <w:p w14:paraId="4504CF1A" w14:textId="0F9CB193" w:rsidR="003B5746" w:rsidRDefault="00AF3E02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There are so many interesting examples in this course.</w:t>
      </w:r>
    </w:p>
    <w:p w14:paraId="09550BEE" w14:textId="15B28F55" w:rsidR="00AF3E02" w:rsidRDefault="00895F77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As far as I remember, it happened two weeks ago.</w:t>
      </w:r>
    </w:p>
    <w:p w14:paraId="7E31740F" w14:textId="1228A3B9" w:rsidR="00895F77" w:rsidRDefault="009232E9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I’d like to emphasize how important it is.</w:t>
      </w:r>
    </w:p>
    <w:p w14:paraId="3C1DAD59" w14:textId="6EE127CF" w:rsidR="009232E9" w:rsidRDefault="00522DCE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His car has just broken</w:t>
      </w:r>
      <w:r w:rsidR="00001013">
        <w:rPr>
          <w:lang w:val="en-US"/>
        </w:rPr>
        <w:t xml:space="preserve"> down</w:t>
      </w:r>
      <w:r>
        <w:rPr>
          <w:lang w:val="en-US"/>
        </w:rPr>
        <w:t>.</w:t>
      </w:r>
    </w:p>
    <w:p w14:paraId="7B564FFF" w14:textId="03001781" w:rsidR="00522DCE" w:rsidRDefault="00323FF7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He’s isolated from the reality.</w:t>
      </w:r>
    </w:p>
    <w:p w14:paraId="35925195" w14:textId="34383373" w:rsidR="00323FF7" w:rsidRDefault="00261CB8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h</w:t>
      </w:r>
      <w:r w:rsidR="00095FC1">
        <w:rPr>
          <w:lang w:val="en-US"/>
        </w:rPr>
        <w:t>u</w:t>
      </w:r>
      <w:r>
        <w:rPr>
          <w:lang w:val="en-US"/>
        </w:rPr>
        <w:t>ng it on the wall.</w:t>
      </w:r>
    </w:p>
    <w:p w14:paraId="1C8E065E" w14:textId="1D14BCAC" w:rsidR="00261CB8" w:rsidRDefault="002B0348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</w:t>
      </w:r>
      <w:proofErr w:type="gramStart"/>
      <w:r>
        <w:rPr>
          <w:lang w:val="en-US"/>
        </w:rPr>
        <w:t xml:space="preserve">’ll </w:t>
      </w:r>
      <w:r w:rsidR="00E7007B">
        <w:rPr>
          <w:lang w:val="en-US"/>
        </w:rPr>
        <w:t>be forced</w:t>
      </w:r>
      <w:proofErr w:type="gramEnd"/>
      <w:r>
        <w:rPr>
          <w:lang w:val="en-US"/>
        </w:rPr>
        <w:t xml:space="preserve"> to do it.</w:t>
      </w:r>
    </w:p>
    <w:p w14:paraId="1E221FD9" w14:textId="2338C4E8" w:rsidR="002B0348" w:rsidRDefault="002F2542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We’re </w:t>
      </w:r>
      <w:r w:rsidR="007539F5">
        <w:rPr>
          <w:lang w:val="en-US"/>
        </w:rPr>
        <w:t>having a great</w:t>
      </w:r>
      <w:r>
        <w:rPr>
          <w:lang w:val="en-US"/>
        </w:rPr>
        <w:t xml:space="preserve"> time </w:t>
      </w:r>
      <w:r w:rsidR="00EC059E">
        <w:rPr>
          <w:lang w:val="en-US"/>
        </w:rPr>
        <w:t xml:space="preserve">together </w:t>
      </w:r>
      <w:r>
        <w:rPr>
          <w:lang w:val="en-US"/>
        </w:rPr>
        <w:t>learning English.</w:t>
      </w:r>
    </w:p>
    <w:p w14:paraId="6D5D5E36" w14:textId="763C8AF9" w:rsidR="002F2542" w:rsidRDefault="00F25EA6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They’ll try to prevent this disease from spre</w:t>
      </w:r>
      <w:r w:rsidR="00951619">
        <w:rPr>
          <w:lang w:val="en-US"/>
        </w:rPr>
        <w:t>a</w:t>
      </w:r>
      <w:r>
        <w:rPr>
          <w:lang w:val="en-US"/>
        </w:rPr>
        <w:t>ding.</w:t>
      </w:r>
    </w:p>
    <w:p w14:paraId="3BC79068" w14:textId="10DE366F" w:rsidR="00F25EA6" w:rsidRDefault="00785017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I’d like to know all the pros and cons.</w:t>
      </w:r>
    </w:p>
    <w:p w14:paraId="37DAFC7E" w14:textId="3DCB3E71" w:rsidR="00785017" w:rsidRDefault="00776B2D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English is much better.</w:t>
      </w:r>
    </w:p>
    <w:p w14:paraId="3927563C" w14:textId="7B6E4BC3" w:rsidR="00776B2D" w:rsidRDefault="00B6523B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lon</w:t>
      </w:r>
      <w:r w:rsidR="00156CA6">
        <w:rPr>
          <w:lang w:val="en-US"/>
        </w:rPr>
        <w:t>g have you been staying at home?</w:t>
      </w:r>
    </w:p>
    <w:p w14:paraId="1927A3A4" w14:textId="7A3F29AD" w:rsidR="00B6523B" w:rsidRDefault="00181661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course </w:t>
      </w:r>
      <w:r w:rsidR="00FA0900">
        <w:rPr>
          <w:lang w:val="en-US"/>
        </w:rPr>
        <w:t xml:space="preserve">consists of </w:t>
      </w:r>
      <w:r>
        <w:rPr>
          <w:lang w:val="en-US"/>
        </w:rPr>
        <w:t>two parts.</w:t>
      </w:r>
    </w:p>
    <w:p w14:paraId="199A1BD4" w14:textId="5E462147" w:rsidR="00181661" w:rsidRDefault="002D6FCB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 can </w:t>
      </w:r>
      <w:r w:rsidR="00F335BB" w:rsidRPr="007D5EAA">
        <w:rPr>
          <w:b/>
          <w:color w:val="FF0000"/>
          <w:lang w:val="en-US"/>
        </w:rPr>
        <w:t>attend</w:t>
      </w:r>
      <w:r w:rsidRPr="007D5EAA">
        <w:rPr>
          <w:color w:val="FF0000"/>
          <w:lang w:val="en-US"/>
        </w:rPr>
        <w:t xml:space="preserve"> </w:t>
      </w:r>
      <w:r>
        <w:rPr>
          <w:lang w:val="en-US"/>
        </w:rPr>
        <w:t xml:space="preserve">different courses and compare </w:t>
      </w:r>
      <w:r w:rsidR="00767CDB">
        <w:rPr>
          <w:lang w:val="en-US"/>
        </w:rPr>
        <w:t xml:space="preserve">your </w:t>
      </w:r>
      <w:r>
        <w:rPr>
          <w:lang w:val="en-US"/>
        </w:rPr>
        <w:t>results.</w:t>
      </w:r>
    </w:p>
    <w:p w14:paraId="6DEE5750" w14:textId="4781B6EA" w:rsidR="002D6FCB" w:rsidRDefault="001F2C35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set a very clear aim.</w:t>
      </w:r>
    </w:p>
    <w:p w14:paraId="56530BEB" w14:textId="6B6B2D82" w:rsidR="001F2C35" w:rsidRDefault="00C9720F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haven’t adapted to these new conditions</w:t>
      </w:r>
      <w:r w:rsidR="001C146F">
        <w:rPr>
          <w:lang w:val="en-US"/>
        </w:rPr>
        <w:t xml:space="preserve"> yet</w:t>
      </w:r>
      <w:r>
        <w:rPr>
          <w:lang w:val="en-US"/>
        </w:rPr>
        <w:t>.</w:t>
      </w:r>
    </w:p>
    <w:p w14:paraId="12BC565C" w14:textId="2F6E803E" w:rsidR="00C9720F" w:rsidRDefault="00964B4C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I studied at school, our teacher explained everything very clearly.</w:t>
      </w:r>
    </w:p>
    <w:p w14:paraId="3D3A9168" w14:textId="7FC42CC7" w:rsidR="00964B4C" w:rsidRDefault="00F61A80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These words saddened me </w:t>
      </w:r>
      <w:r w:rsidR="00735748">
        <w:rPr>
          <w:lang w:val="en-US"/>
        </w:rPr>
        <w:t>a lot</w:t>
      </w:r>
      <w:r>
        <w:rPr>
          <w:lang w:val="en-US"/>
        </w:rPr>
        <w:t>.</w:t>
      </w:r>
    </w:p>
    <w:p w14:paraId="6925A54D" w14:textId="06B71C2F" w:rsidR="00F61A80" w:rsidRDefault="00AE3CE7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won at last.</w:t>
      </w:r>
    </w:p>
    <w:p w14:paraId="39C0EE4C" w14:textId="2AF02331" w:rsidR="00AE3CE7" w:rsidRDefault="004E00BC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need to transfer this money to my partner’s account.</w:t>
      </w:r>
    </w:p>
    <w:p w14:paraId="5982E830" w14:textId="5E323D44" w:rsidR="004E00BC" w:rsidRDefault="00DD7E88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lesson usually lasts for about forty minutes.</w:t>
      </w:r>
    </w:p>
    <w:p w14:paraId="48655290" w14:textId="1740EC08" w:rsidR="00DD7E88" w:rsidRDefault="006669AE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can destroy</w:t>
      </w:r>
      <w:r w:rsidR="00576737">
        <w:rPr>
          <w:lang w:val="en-US"/>
        </w:rPr>
        <w:t>/ruin</w:t>
      </w:r>
      <w:r>
        <w:rPr>
          <w:lang w:val="en-US"/>
        </w:rPr>
        <w:t xml:space="preserve"> your health.</w:t>
      </w:r>
    </w:p>
    <w:p w14:paraId="1FA9606E" w14:textId="1DAAE095" w:rsidR="006669AE" w:rsidRDefault="00612C87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you already read it?</w:t>
      </w:r>
    </w:p>
    <w:p w14:paraId="3F7685BA" w14:textId="322EAF0C" w:rsidR="00612C87" w:rsidRDefault="0004451F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He’s ready to </w:t>
      </w:r>
      <w:r w:rsidR="004C334D">
        <w:rPr>
          <w:lang w:val="en-US"/>
        </w:rPr>
        <w:t>donate</w:t>
      </w:r>
      <w:r>
        <w:rPr>
          <w:lang w:val="en-US"/>
        </w:rPr>
        <w:t xml:space="preserve"> this money right now.</w:t>
      </w:r>
    </w:p>
    <w:p w14:paraId="1234C9F9" w14:textId="7896C824" w:rsidR="0004451F" w:rsidRDefault="00FD1A64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not to confuse these things.</w:t>
      </w:r>
    </w:p>
    <w:p w14:paraId="4B891107" w14:textId="6B7AE4FB" w:rsidR="00FD1A64" w:rsidRDefault="00C04B45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can try to do it.</w:t>
      </w:r>
    </w:p>
    <w:p w14:paraId="64AF6386" w14:textId="1290D893" w:rsidR="00C04B45" w:rsidRDefault="002E4C6B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 can </w:t>
      </w:r>
      <w:r w:rsidR="008E5610" w:rsidRPr="008E5610">
        <w:rPr>
          <w:b/>
          <w:color w:val="FF0000"/>
          <w:lang w:val="en-US"/>
        </w:rPr>
        <w:t>taste</w:t>
      </w:r>
      <w:r w:rsidRPr="008E5610">
        <w:rPr>
          <w:color w:val="FF0000"/>
          <w:lang w:val="en-US"/>
        </w:rPr>
        <w:t xml:space="preserve"> </w:t>
      </w:r>
      <w:r>
        <w:rPr>
          <w:lang w:val="en-US"/>
        </w:rPr>
        <w:t>this food.</w:t>
      </w:r>
    </w:p>
    <w:p w14:paraId="7148C101" w14:textId="5E40CE93" w:rsidR="002E4C6B" w:rsidRDefault="00581433" w:rsidP="003B574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you ever hunted?</w:t>
      </w:r>
    </w:p>
    <w:p w14:paraId="4BFB66F0" w14:textId="426E86D2" w:rsidR="00DA25D1" w:rsidRPr="00C945A2" w:rsidRDefault="00DA25D1" w:rsidP="009561CF">
      <w:pPr>
        <w:pStyle w:val="a3"/>
        <w:numPr>
          <w:ilvl w:val="0"/>
          <w:numId w:val="7"/>
        </w:numPr>
        <w:rPr>
          <w:lang w:val="en-US"/>
        </w:rPr>
      </w:pPr>
      <w:r w:rsidRPr="00C945A2">
        <w:rPr>
          <w:lang w:val="en-US"/>
        </w:rPr>
        <w:t>I’ve already chosen the first answer.</w:t>
      </w:r>
      <w:bookmarkStart w:id="0" w:name="_GoBack"/>
      <w:bookmarkEnd w:id="0"/>
    </w:p>
    <w:sectPr w:rsidR="00DA25D1" w:rsidRPr="00C945A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013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5EB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C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90B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88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0E"/>
    <w:rsid w:val="00E00F78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FAF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92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B"/>
    <w:rsid w:val="00FF5C83"/>
    <w:rsid w:val="00FF5E04"/>
    <w:rsid w:val="00FF5E31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13983</cp:revision>
  <dcterms:created xsi:type="dcterms:W3CDTF">2024-02-23T03:49:00Z</dcterms:created>
  <dcterms:modified xsi:type="dcterms:W3CDTF">2024-09-02T06:48:00Z</dcterms:modified>
</cp:coreProperties>
</file>