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9BCB9" w14:textId="71028C26" w:rsidR="00D83555" w:rsidRDefault="00A119AA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734EC0">
        <w:rPr>
          <w:lang w:val="en-US"/>
        </w:rPr>
        <w:t>s</w:t>
      </w:r>
      <w:r>
        <w:rPr>
          <w:lang w:val="en-US"/>
        </w:rPr>
        <w:t xml:space="preserve"> there</w:t>
      </w:r>
      <w:r w:rsidR="00734EC0">
        <w:rPr>
          <w:lang w:val="en-US"/>
        </w:rPr>
        <w:t xml:space="preserve"> an armchair in </w:t>
      </w:r>
      <w:r w:rsidR="00E34F91">
        <w:rPr>
          <w:lang w:val="en-US"/>
        </w:rPr>
        <w:t>the room?</w:t>
      </w:r>
    </w:p>
    <w:p w14:paraId="7DE4F9AB" w14:textId="0B174D09" w:rsidR="00734EC0" w:rsidRDefault="00350A9C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make fewer mistakes.</w:t>
      </w:r>
    </w:p>
    <w:p w14:paraId="17F30958" w14:textId="4142E0A1" w:rsidR="00350A9C" w:rsidRDefault="00243293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it like </w:t>
      </w:r>
      <w:proofErr w:type="gramStart"/>
      <w:r w:rsidR="00FE2ED8">
        <w:rPr>
          <w:lang w:val="en-US"/>
        </w:rPr>
        <w:t>her</w:t>
      </w:r>
      <w:r>
        <w:rPr>
          <w:lang w:val="en-US"/>
        </w:rPr>
        <w:t>.</w:t>
      </w:r>
      <w:proofErr w:type="gramEnd"/>
    </w:p>
    <w:p w14:paraId="102591EE" w14:textId="02972E5B" w:rsidR="00243293" w:rsidRDefault="00FE2ED8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know what his job is?</w:t>
      </w:r>
    </w:p>
    <w:p w14:paraId="7CDA0DE1" w14:textId="1E6381A4" w:rsidR="00FE2ED8" w:rsidRDefault="00F81B09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his</w:t>
      </w:r>
      <w:proofErr w:type="gramEnd"/>
      <w:r>
        <w:rPr>
          <w:lang w:val="en-US"/>
        </w:rPr>
        <w:t>.</w:t>
      </w:r>
    </w:p>
    <w:p w14:paraId="6A713DD4" w14:textId="6BCCB667" w:rsidR="00F81B09" w:rsidRDefault="00A34D15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He’s the same age as us.</w:t>
      </w:r>
    </w:p>
    <w:p w14:paraId="277E751F" w14:textId="77476D42" w:rsidR="00A34D15" w:rsidRDefault="00DB3D8D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the longest way.</w:t>
      </w:r>
    </w:p>
    <w:p w14:paraId="0A377FE1" w14:textId="1275D2A8" w:rsidR="00DB3D8D" w:rsidRDefault="00FA49A9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want to speak English like you.</w:t>
      </w:r>
    </w:p>
    <w:p w14:paraId="4D1F20EA" w14:textId="35D45709" w:rsidR="00FA49A9" w:rsidRDefault="00FC11B4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thing is more important than </w:t>
      </w:r>
      <w:r w:rsidR="001539C4">
        <w:rPr>
          <w:lang w:val="en-US"/>
        </w:rPr>
        <w:t>this</w:t>
      </w:r>
      <w:r>
        <w:rPr>
          <w:lang w:val="en-US"/>
        </w:rPr>
        <w:t xml:space="preserve"> one.</w:t>
      </w:r>
    </w:p>
    <w:p w14:paraId="0AF8A5A7" w14:textId="51A15DDA" w:rsidR="00FC11B4" w:rsidRDefault="008C1E41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his worst decision.</w:t>
      </w:r>
    </w:p>
    <w:p w14:paraId="369A5D52" w14:textId="30397013" w:rsidR="008C1E41" w:rsidRDefault="00622F7E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nothing to do.</w:t>
      </w:r>
    </w:p>
    <w:p w14:paraId="268D5495" w14:textId="32BEC7AD" w:rsidR="00622F7E" w:rsidRDefault="00561E7D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his best result.</w:t>
      </w:r>
    </w:p>
    <w:p w14:paraId="5BFF0DB7" w14:textId="707B2DE8" w:rsidR="00561E7D" w:rsidRDefault="003D0A62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doesn’t agree, does he?</w:t>
      </w:r>
    </w:p>
    <w:p w14:paraId="409D1E4F" w14:textId="06292651" w:rsidR="003D0A62" w:rsidRDefault="004F7477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</w:t>
      </w:r>
      <w:r w:rsidR="00EC5528">
        <w:rPr>
          <w:lang w:val="en-US"/>
        </w:rPr>
        <w:t xml:space="preserve"> </w:t>
      </w:r>
      <w:r w:rsidR="00EC5528" w:rsidRPr="00EC5528">
        <w:rPr>
          <w:b/>
          <w:color w:val="FF0000"/>
          <w:lang w:val="en-US"/>
        </w:rPr>
        <w:t xml:space="preserve">a </w:t>
      </w:r>
      <w:r>
        <w:rPr>
          <w:lang w:val="en-US"/>
        </w:rPr>
        <w:t>better decision.</w:t>
      </w:r>
    </w:p>
    <w:p w14:paraId="19CB17A5" w14:textId="30CF69C4" w:rsidR="004F7477" w:rsidRDefault="00361CA2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It’ll be so, won’t it?</w:t>
      </w:r>
    </w:p>
    <w:p w14:paraId="201959C6" w14:textId="24E5EE0D" w:rsidR="00361CA2" w:rsidRDefault="00375EEF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 far as I remember.</w:t>
      </w:r>
    </w:p>
    <w:p w14:paraId="23EA214C" w14:textId="005940E9" w:rsidR="00375EEF" w:rsidRDefault="00154E66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by far the best decision.</w:t>
      </w:r>
    </w:p>
    <w:p w14:paraId="7B1BCBFC" w14:textId="06293768" w:rsidR="00154E66" w:rsidRDefault="00D10499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has a lower level.</w:t>
      </w:r>
    </w:p>
    <w:p w14:paraId="763F5410" w14:textId="0274EE7D" w:rsidR="00D10499" w:rsidRDefault="000B5C8B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have a much higher level.</w:t>
      </w:r>
    </w:p>
    <w:p w14:paraId="5AEDF55E" w14:textId="67F77799" w:rsidR="000B5C8B" w:rsidRDefault="00C45A2C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know English a bit better</w:t>
      </w:r>
      <w:r w:rsidR="00B814CB">
        <w:rPr>
          <w:lang w:val="en-US"/>
        </w:rPr>
        <w:t>.</w:t>
      </w:r>
    </w:p>
    <w:p w14:paraId="0432703B" w14:textId="45B8D6CF" w:rsidR="00B814CB" w:rsidRDefault="00844D24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they live together?</w:t>
      </w:r>
    </w:p>
    <w:p w14:paraId="5F158BE1" w14:textId="72B34490" w:rsidR="00844D24" w:rsidRDefault="00431B87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don’t want to make any mistakes at all.</w:t>
      </w:r>
    </w:p>
    <w:p w14:paraId="625A4478" w14:textId="6E923146" w:rsidR="00431B87" w:rsidRDefault="00900F15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were five mistakes.</w:t>
      </w:r>
    </w:p>
    <w:p w14:paraId="79793A98" w14:textId="5A58D35B" w:rsidR="00900F15" w:rsidRDefault="00DD55BF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the most effective </w:t>
      </w:r>
      <w:r w:rsidR="006C7F40">
        <w:rPr>
          <w:lang w:val="en-US"/>
        </w:rPr>
        <w:t>way</w:t>
      </w:r>
      <w:r>
        <w:rPr>
          <w:lang w:val="en-US"/>
        </w:rPr>
        <w:t>.</w:t>
      </w:r>
    </w:p>
    <w:p w14:paraId="2EB464D6" w14:textId="6412F77E" w:rsidR="00DD55BF" w:rsidRDefault="00AD29F9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video is</w:t>
      </w:r>
      <w:r w:rsidR="00C310F4">
        <w:rPr>
          <w:lang w:val="en-US"/>
        </w:rPr>
        <w:t xml:space="preserve"> </w:t>
      </w:r>
      <w:r w:rsidR="00C310F4" w:rsidRPr="00EC7120">
        <w:rPr>
          <w:b/>
          <w:color w:val="FF0000"/>
          <w:lang w:val="en-US"/>
        </w:rPr>
        <w:t>as</w:t>
      </w:r>
      <w:r w:rsidRPr="00EC7120">
        <w:rPr>
          <w:color w:val="FF0000"/>
          <w:lang w:val="en-US"/>
        </w:rPr>
        <w:t xml:space="preserve"> </w:t>
      </w:r>
      <w:r>
        <w:rPr>
          <w:lang w:val="en-US"/>
        </w:rPr>
        <w:t>interesting as this one.</w:t>
      </w:r>
    </w:p>
    <w:p w14:paraId="243716B1" w14:textId="3CC2F3BE" w:rsidR="00AD29F9" w:rsidRDefault="00DB4065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Tell me where they live.</w:t>
      </w:r>
    </w:p>
    <w:p w14:paraId="1E0D8197" w14:textId="1E7E2FBF" w:rsidR="00DB4065" w:rsidRDefault="003720E6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want to see </w:t>
      </w:r>
      <w:r w:rsidR="0098781E" w:rsidRPr="0098781E">
        <w:rPr>
          <w:b/>
          <w:color w:val="FF0000"/>
          <w:lang w:val="en-US"/>
        </w:rPr>
        <w:t>the</w:t>
      </w:r>
      <w:r w:rsidR="0098781E">
        <w:rPr>
          <w:lang w:val="en-US"/>
        </w:rPr>
        <w:t xml:space="preserve"> </w:t>
      </w:r>
      <w:r>
        <w:rPr>
          <w:lang w:val="en-US"/>
        </w:rPr>
        <w:t>girl’s result.</w:t>
      </w:r>
    </w:p>
    <w:p w14:paraId="08E7DD5F" w14:textId="7B0A0559" w:rsidR="003720E6" w:rsidRDefault="001B221B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prefer to learn English </w:t>
      </w:r>
      <w:r w:rsidR="002E6FD2" w:rsidRPr="002E6FD2">
        <w:rPr>
          <w:b/>
          <w:lang w:val="en-US"/>
        </w:rPr>
        <w:t>by</w:t>
      </w:r>
      <w:r w:rsidR="002E6FD2">
        <w:rPr>
          <w:lang w:val="en-US"/>
        </w:rPr>
        <w:t xml:space="preserve"> </w:t>
      </w:r>
      <w:r>
        <w:rPr>
          <w:lang w:val="en-US"/>
        </w:rPr>
        <w:t>ourselves</w:t>
      </w:r>
      <w:r w:rsidR="002E6FD2">
        <w:rPr>
          <w:lang w:val="en-US"/>
        </w:rPr>
        <w:t xml:space="preserve"> (on our own)</w:t>
      </w:r>
      <w:r>
        <w:rPr>
          <w:lang w:val="en-US"/>
        </w:rPr>
        <w:t>.</w:t>
      </w:r>
    </w:p>
    <w:p w14:paraId="3065840B" w14:textId="766AEDE4" w:rsidR="001B221B" w:rsidRDefault="0015540B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two books on the table.</w:t>
      </w:r>
    </w:p>
    <w:p w14:paraId="7F353531" w14:textId="50B4FD76" w:rsidR="0015540B" w:rsidRDefault="00387F5B" w:rsidP="00734EC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a bag on the floor.</w:t>
      </w:r>
    </w:p>
    <w:p w14:paraId="4A6C657E" w14:textId="77777777" w:rsidR="00387F5B" w:rsidRPr="00734EC0" w:rsidRDefault="00387F5B" w:rsidP="00734EC0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387F5B" w:rsidRPr="00734E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33B96"/>
    <w:rsid w:val="000543C1"/>
    <w:rsid w:val="000B5C8B"/>
    <w:rsid w:val="000E554F"/>
    <w:rsid w:val="000F72EA"/>
    <w:rsid w:val="0010485F"/>
    <w:rsid w:val="001539C4"/>
    <w:rsid w:val="00154E66"/>
    <w:rsid w:val="0015540B"/>
    <w:rsid w:val="00163DFC"/>
    <w:rsid w:val="001929C5"/>
    <w:rsid w:val="0019544F"/>
    <w:rsid w:val="001B221B"/>
    <w:rsid w:val="001B4366"/>
    <w:rsid w:val="00200C85"/>
    <w:rsid w:val="00235E2F"/>
    <w:rsid w:val="00243293"/>
    <w:rsid w:val="002503CB"/>
    <w:rsid w:val="00287B63"/>
    <w:rsid w:val="00295C54"/>
    <w:rsid w:val="002A3FA1"/>
    <w:rsid w:val="002E6FD2"/>
    <w:rsid w:val="00333308"/>
    <w:rsid w:val="00350A9C"/>
    <w:rsid w:val="00361CA2"/>
    <w:rsid w:val="003720E6"/>
    <w:rsid w:val="00375EEF"/>
    <w:rsid w:val="0038555D"/>
    <w:rsid w:val="00387F5B"/>
    <w:rsid w:val="003D0A62"/>
    <w:rsid w:val="003F3370"/>
    <w:rsid w:val="00431B87"/>
    <w:rsid w:val="004777F5"/>
    <w:rsid w:val="00491BF5"/>
    <w:rsid w:val="004B4FAB"/>
    <w:rsid w:val="004F7477"/>
    <w:rsid w:val="0050238C"/>
    <w:rsid w:val="00505E75"/>
    <w:rsid w:val="005069CC"/>
    <w:rsid w:val="0051761E"/>
    <w:rsid w:val="00540FE2"/>
    <w:rsid w:val="00545EB5"/>
    <w:rsid w:val="00561E7D"/>
    <w:rsid w:val="005861EF"/>
    <w:rsid w:val="005D761E"/>
    <w:rsid w:val="00622F7E"/>
    <w:rsid w:val="006428A4"/>
    <w:rsid w:val="006540F6"/>
    <w:rsid w:val="00654483"/>
    <w:rsid w:val="0068242C"/>
    <w:rsid w:val="00695794"/>
    <w:rsid w:val="006C7F40"/>
    <w:rsid w:val="006F3320"/>
    <w:rsid w:val="00734EC0"/>
    <w:rsid w:val="00777605"/>
    <w:rsid w:val="007C2A9C"/>
    <w:rsid w:val="00811B1F"/>
    <w:rsid w:val="00817820"/>
    <w:rsid w:val="008443EB"/>
    <w:rsid w:val="00844D24"/>
    <w:rsid w:val="00845C12"/>
    <w:rsid w:val="00853A4A"/>
    <w:rsid w:val="00864F0E"/>
    <w:rsid w:val="008C1E41"/>
    <w:rsid w:val="008D2C7F"/>
    <w:rsid w:val="00900F15"/>
    <w:rsid w:val="009038B4"/>
    <w:rsid w:val="00962CC0"/>
    <w:rsid w:val="0098781E"/>
    <w:rsid w:val="00991520"/>
    <w:rsid w:val="009D6462"/>
    <w:rsid w:val="00A119AA"/>
    <w:rsid w:val="00A34D15"/>
    <w:rsid w:val="00A50DF7"/>
    <w:rsid w:val="00A81A1F"/>
    <w:rsid w:val="00A828AC"/>
    <w:rsid w:val="00AB02B5"/>
    <w:rsid w:val="00AD29F9"/>
    <w:rsid w:val="00B30713"/>
    <w:rsid w:val="00B62A35"/>
    <w:rsid w:val="00B814CB"/>
    <w:rsid w:val="00B901DC"/>
    <w:rsid w:val="00C03796"/>
    <w:rsid w:val="00C310F4"/>
    <w:rsid w:val="00C45A2C"/>
    <w:rsid w:val="00C70C89"/>
    <w:rsid w:val="00C7442E"/>
    <w:rsid w:val="00C74783"/>
    <w:rsid w:val="00CE1B0C"/>
    <w:rsid w:val="00D10499"/>
    <w:rsid w:val="00D1740B"/>
    <w:rsid w:val="00D22639"/>
    <w:rsid w:val="00D57C77"/>
    <w:rsid w:val="00D82D27"/>
    <w:rsid w:val="00D83555"/>
    <w:rsid w:val="00D909B6"/>
    <w:rsid w:val="00D91310"/>
    <w:rsid w:val="00DB3D8D"/>
    <w:rsid w:val="00DB4065"/>
    <w:rsid w:val="00DC03B2"/>
    <w:rsid w:val="00DC7676"/>
    <w:rsid w:val="00DD55BF"/>
    <w:rsid w:val="00E04858"/>
    <w:rsid w:val="00E34F91"/>
    <w:rsid w:val="00E40794"/>
    <w:rsid w:val="00E93A12"/>
    <w:rsid w:val="00EB47FD"/>
    <w:rsid w:val="00EC5528"/>
    <w:rsid w:val="00EC7120"/>
    <w:rsid w:val="00EC78E4"/>
    <w:rsid w:val="00F43463"/>
    <w:rsid w:val="00F7002A"/>
    <w:rsid w:val="00F7447B"/>
    <w:rsid w:val="00F81B09"/>
    <w:rsid w:val="00FA49A9"/>
    <w:rsid w:val="00FA6ADF"/>
    <w:rsid w:val="00FB4F79"/>
    <w:rsid w:val="00FC11B4"/>
    <w:rsid w:val="00FE014A"/>
    <w:rsid w:val="00FE2ED8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133</cp:revision>
  <dcterms:created xsi:type="dcterms:W3CDTF">2024-10-07T11:26:00Z</dcterms:created>
  <dcterms:modified xsi:type="dcterms:W3CDTF">2024-10-07T22:58:00Z</dcterms:modified>
</cp:coreProperties>
</file>