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3835" w14:textId="3FEB894E" w:rsidR="00243080" w:rsidRDefault="00246009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Pr="00F938E3">
        <w:rPr>
          <w:b/>
          <w:color w:val="FF0000"/>
          <w:lang w:val="en-US"/>
        </w:rPr>
        <w:t>made up my mind</w:t>
      </w:r>
      <w:r>
        <w:rPr>
          <w:lang w:val="en-US"/>
        </w:rPr>
        <w:t xml:space="preserve"> to </w:t>
      </w:r>
      <w:r w:rsidRPr="00F938E3">
        <w:rPr>
          <w:b/>
          <w:color w:val="FF0000"/>
          <w:lang w:val="en-US"/>
        </w:rPr>
        <w:t>take up</w:t>
      </w:r>
      <w:r>
        <w:rPr>
          <w:lang w:val="en-US"/>
        </w:rPr>
        <w:t xml:space="preserve"> learning English really seriously.</w:t>
      </w:r>
    </w:p>
    <w:p w14:paraId="49FF38C5" w14:textId="6D3C1E70" w:rsidR="00246009" w:rsidRDefault="00C17340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so happy that I ran across this channel.</w:t>
      </w:r>
    </w:p>
    <w:p w14:paraId="3668B243" w14:textId="50E299CA" w:rsidR="00C17340" w:rsidRDefault="003002EE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know I </w:t>
      </w:r>
      <w:r w:rsidR="00B50D16">
        <w:rPr>
          <w:lang w:val="en-US"/>
        </w:rPr>
        <w:t>go on making mistakes but my aim to get rid of them completely.</w:t>
      </w:r>
    </w:p>
    <w:p w14:paraId="2032AD7B" w14:textId="77B9134D" w:rsidR="00B50D16" w:rsidRDefault="001D774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4C1070">
        <w:rPr>
          <w:lang w:val="en-US"/>
        </w:rPr>
        <w:t>also</w:t>
      </w:r>
      <w:r>
        <w:rPr>
          <w:lang w:val="en-US"/>
        </w:rPr>
        <w:t xml:space="preserve"> come across new words.</w:t>
      </w:r>
    </w:p>
    <w:p w14:paraId="549057EA" w14:textId="0A44B5CB" w:rsidR="003002EE" w:rsidRDefault="00BF1FE2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I come across </w:t>
      </w:r>
      <w:r w:rsidR="00D470B4" w:rsidRPr="00D470B4">
        <w:rPr>
          <w:b/>
          <w:color w:val="FF0000"/>
          <w:lang w:val="en-US"/>
        </w:rPr>
        <w:t>a</w:t>
      </w:r>
      <w:r w:rsidR="00D470B4">
        <w:rPr>
          <w:lang w:val="en-US"/>
        </w:rPr>
        <w:t xml:space="preserve"> </w:t>
      </w:r>
      <w:r>
        <w:rPr>
          <w:lang w:val="en-US"/>
        </w:rPr>
        <w:t xml:space="preserve">new word, I </w:t>
      </w:r>
      <w:r w:rsidR="007102E9">
        <w:rPr>
          <w:lang w:val="en-US"/>
        </w:rPr>
        <w:t xml:space="preserve">usually </w:t>
      </w:r>
      <w:r>
        <w:rPr>
          <w:lang w:val="en-US"/>
        </w:rPr>
        <w:t>look it up in a dictionary</w:t>
      </w:r>
      <w:r w:rsidR="00FD64F9">
        <w:rPr>
          <w:lang w:val="en-US"/>
        </w:rPr>
        <w:t xml:space="preserve"> but not always</w:t>
      </w:r>
      <w:r>
        <w:rPr>
          <w:lang w:val="en-US"/>
        </w:rPr>
        <w:t>.</w:t>
      </w:r>
    </w:p>
    <w:p w14:paraId="5C14941E" w14:textId="06BEE27F" w:rsidR="00BF1FE2" w:rsidRDefault="00E36FC2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Looking </w:t>
      </w:r>
      <w:r w:rsidR="00A8788A">
        <w:rPr>
          <w:lang w:val="en-US"/>
        </w:rPr>
        <w:t xml:space="preserve">back, a lot was done and a lot </w:t>
      </w:r>
      <w:r w:rsidR="00AB0282">
        <w:rPr>
          <w:lang w:val="en-US"/>
        </w:rPr>
        <w:t>st</w:t>
      </w:r>
      <w:r w:rsidR="00A8788A">
        <w:rPr>
          <w:lang w:val="en-US"/>
        </w:rPr>
        <w:t>ill need</w:t>
      </w:r>
      <w:r w:rsidR="00AB0282">
        <w:rPr>
          <w:lang w:val="en-US"/>
        </w:rPr>
        <w:t>s</w:t>
      </w:r>
      <w:r w:rsidR="00A8788A">
        <w:rPr>
          <w:lang w:val="en-US"/>
        </w:rPr>
        <w:t xml:space="preserve"> to be done.</w:t>
      </w:r>
    </w:p>
    <w:p w14:paraId="1A241459" w14:textId="01F90CB5" w:rsidR="00A8788A" w:rsidRDefault="005775B4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fed up with my laziness.</w:t>
      </w:r>
    </w:p>
    <w:p w14:paraId="3E29BB9D" w14:textId="6941FEAF" w:rsidR="00E36FC2" w:rsidRDefault="003D3FE7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often feel that I can do nothing </w:t>
      </w:r>
      <w:r w:rsidRPr="00724AD3">
        <w:rPr>
          <w:b/>
          <w:color w:val="FF0000"/>
          <w:lang w:val="en-US"/>
        </w:rPr>
        <w:t>about</w:t>
      </w:r>
      <w:r w:rsidRPr="00724AD3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14:paraId="23D47105" w14:textId="02525C33" w:rsidR="003D3FE7" w:rsidRDefault="002607E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Unsurprisingly, </w:t>
      </w:r>
      <w:r w:rsidR="00E340DB">
        <w:rPr>
          <w:lang w:val="en-US"/>
        </w:rPr>
        <w:t>I look up to very hard-</w:t>
      </w:r>
      <w:r w:rsidR="007B64A9">
        <w:rPr>
          <w:lang w:val="en-US"/>
        </w:rPr>
        <w:t>work</w:t>
      </w:r>
      <w:r w:rsidR="00E340DB">
        <w:rPr>
          <w:lang w:val="en-US"/>
        </w:rPr>
        <w:t>ing</w:t>
      </w:r>
      <w:r w:rsidR="007B64A9">
        <w:rPr>
          <w:lang w:val="en-US"/>
        </w:rPr>
        <w:t xml:space="preserve"> people.</w:t>
      </w:r>
    </w:p>
    <w:p w14:paraId="650D39C4" w14:textId="42B966E0" w:rsidR="007B64A9" w:rsidRDefault="009A6689" w:rsidP="00246009">
      <w:pPr>
        <w:pStyle w:val="a3"/>
        <w:numPr>
          <w:ilvl w:val="0"/>
          <w:numId w:val="3"/>
        </w:numPr>
        <w:rPr>
          <w:lang w:val="en-US"/>
        </w:rPr>
      </w:pPr>
      <w:r w:rsidRPr="00210A94">
        <w:rPr>
          <w:b/>
          <w:color w:val="FF0000"/>
          <w:lang w:val="en-US"/>
        </w:rPr>
        <w:t>At</w:t>
      </w:r>
      <w:r w:rsidR="00B957B4" w:rsidRPr="00210A94">
        <w:rPr>
          <w:color w:val="FF0000"/>
          <w:lang w:val="en-US"/>
        </w:rPr>
        <w:t xml:space="preserve"> </w:t>
      </w:r>
      <w:r w:rsidR="00B957B4">
        <w:rPr>
          <w:lang w:val="en-US"/>
        </w:rPr>
        <w:t xml:space="preserve">the same time, I </w:t>
      </w:r>
      <w:r w:rsidR="00414DAB">
        <w:rPr>
          <w:lang w:val="en-US"/>
        </w:rPr>
        <w:t xml:space="preserve">also </w:t>
      </w:r>
      <w:r w:rsidR="00B957B4">
        <w:rPr>
          <w:lang w:val="en-US"/>
        </w:rPr>
        <w:t xml:space="preserve">know that I need to </w:t>
      </w:r>
      <w:r w:rsidR="00414DAB">
        <w:rPr>
          <w:lang w:val="en-US"/>
        </w:rPr>
        <w:t>hurry</w:t>
      </w:r>
      <w:r w:rsidR="00B957B4">
        <w:rPr>
          <w:lang w:val="en-US"/>
        </w:rPr>
        <w:t xml:space="preserve"> up</w:t>
      </w:r>
      <w:r w:rsidR="00FC42EB">
        <w:rPr>
          <w:lang w:val="en-US"/>
        </w:rPr>
        <w:t xml:space="preserve"> to get real knowledge here</w:t>
      </w:r>
      <w:r w:rsidR="00DD2C40">
        <w:rPr>
          <w:lang w:val="en-US"/>
        </w:rPr>
        <w:t xml:space="preserve"> or I can </w:t>
      </w:r>
      <w:r w:rsidR="002D2701">
        <w:rPr>
          <w:lang w:val="en-US"/>
        </w:rPr>
        <w:t>fall</w:t>
      </w:r>
      <w:r w:rsidR="00DD2C40">
        <w:rPr>
          <w:lang w:val="en-US"/>
        </w:rPr>
        <w:t xml:space="preserve"> behind</w:t>
      </w:r>
      <w:r w:rsidR="00B957B4">
        <w:rPr>
          <w:lang w:val="en-US"/>
        </w:rPr>
        <w:t>.</w:t>
      </w:r>
    </w:p>
    <w:p w14:paraId="7BDD68A3" w14:textId="53CE44D5" w:rsidR="00B957B4" w:rsidRDefault="00883C81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often run out of the time</w:t>
      </w:r>
      <w:r w:rsidR="00B56CA8">
        <w:rPr>
          <w:lang w:val="en-US"/>
        </w:rPr>
        <w:t xml:space="preserve"> so I try to plan ahead</w:t>
      </w:r>
      <w:r>
        <w:rPr>
          <w:lang w:val="en-US"/>
        </w:rPr>
        <w:t>.</w:t>
      </w:r>
    </w:p>
    <w:p w14:paraId="0F14898E" w14:textId="796699C5" w:rsidR="00883C81" w:rsidRDefault="00DA33A1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Despite </w:t>
      </w:r>
      <w:r w:rsidR="00C410B9">
        <w:rPr>
          <w:lang w:val="en-US"/>
        </w:rPr>
        <w:t xml:space="preserve">the fact that </w:t>
      </w:r>
      <w:r>
        <w:rPr>
          <w:lang w:val="en-US"/>
        </w:rPr>
        <w:t>I grew up in Russia</w:t>
      </w:r>
      <w:r w:rsidR="00673AC4">
        <w:rPr>
          <w:lang w:val="en-US"/>
        </w:rPr>
        <w:t>, I believe that I can learn English without paying</w:t>
      </w:r>
      <w:r w:rsidR="00EE202F">
        <w:rPr>
          <w:lang w:val="en-US"/>
        </w:rPr>
        <w:t xml:space="preserve"> any money</w:t>
      </w:r>
      <w:r w:rsidR="00673AC4">
        <w:rPr>
          <w:lang w:val="en-US"/>
        </w:rPr>
        <w:t>.</w:t>
      </w:r>
    </w:p>
    <w:p w14:paraId="70260CFB" w14:textId="73D77136" w:rsidR="0000275B" w:rsidRDefault="00A3654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all know that so many things come down to money</w:t>
      </w:r>
      <w:r w:rsidR="0034303B">
        <w:rPr>
          <w:lang w:val="en-US"/>
        </w:rPr>
        <w:t xml:space="preserve"> and it doesn’t seem so good</w:t>
      </w:r>
      <w:r>
        <w:rPr>
          <w:lang w:val="en-US"/>
        </w:rPr>
        <w:t>.</w:t>
      </w:r>
    </w:p>
    <w:p w14:paraId="2B1F14DD" w14:textId="1FFD27F4" w:rsidR="002540E6" w:rsidRDefault="002540E6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don’t want to </w:t>
      </w:r>
      <w:r w:rsidRPr="002540E6">
        <w:rPr>
          <w:b/>
          <w:color w:val="FF0000"/>
          <w:lang w:val="en-US"/>
        </w:rPr>
        <w:t>put up with</w:t>
      </w:r>
      <w:r>
        <w:rPr>
          <w:lang w:val="en-US"/>
        </w:rPr>
        <w:t xml:space="preserve"> it.</w:t>
      </w:r>
    </w:p>
    <w:p w14:paraId="0523A7E2" w14:textId="408E55C5" w:rsidR="00A3654F" w:rsidRDefault="000100FD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never give up.</w:t>
      </w:r>
    </w:p>
    <w:p w14:paraId="2F7D4487" w14:textId="25CEC546" w:rsidR="000100FD" w:rsidRDefault="00455AD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 course, I </w:t>
      </w:r>
      <w:r w:rsidRPr="00DF3B16">
        <w:rPr>
          <w:b/>
          <w:color w:val="FF0000"/>
          <w:lang w:val="en-US"/>
        </w:rPr>
        <w:t>come up</w:t>
      </w:r>
      <w:r w:rsidR="00B22AF2">
        <w:rPr>
          <w:lang w:val="en-US"/>
        </w:rPr>
        <w:t xml:space="preserve"> </w:t>
      </w:r>
      <w:r w:rsidR="00B22AF2" w:rsidRPr="00B22AF2">
        <w:rPr>
          <w:b/>
          <w:color w:val="FF0000"/>
          <w:lang w:val="en-US"/>
        </w:rPr>
        <w:t>against</w:t>
      </w:r>
      <w:r w:rsidR="00B22AF2" w:rsidRPr="00B22AF2">
        <w:rPr>
          <w:color w:val="FF0000"/>
          <w:lang w:val="en-US"/>
        </w:rPr>
        <w:t xml:space="preserve"> </w:t>
      </w:r>
      <w:r>
        <w:rPr>
          <w:lang w:val="en-US"/>
        </w:rPr>
        <w:t>different difficulties on my way.</w:t>
      </w:r>
    </w:p>
    <w:p w14:paraId="22003563" w14:textId="4F9323DF" w:rsidR="00455ADF" w:rsidRDefault="00622D3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know that the time goes by very </w:t>
      </w:r>
      <w:r w:rsidR="00AC61BB">
        <w:rPr>
          <w:lang w:val="en-US"/>
        </w:rPr>
        <w:t>quickly</w:t>
      </w:r>
      <w:r>
        <w:rPr>
          <w:lang w:val="en-US"/>
        </w:rPr>
        <w:t>.</w:t>
      </w:r>
    </w:p>
    <w:p w14:paraId="59874C99" w14:textId="28002C94" w:rsidR="00622D3F" w:rsidRDefault="00185EB1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can’t figure out why it happens.</w:t>
      </w:r>
    </w:p>
    <w:p w14:paraId="29BAEE2D" w14:textId="013BF4DA" w:rsidR="00185EB1" w:rsidRDefault="002451A4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make up different sentences in English for more practice.</w:t>
      </w:r>
    </w:p>
    <w:p w14:paraId="742D0A29" w14:textId="62134AC8" w:rsidR="002451A4" w:rsidRDefault="00724DD8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really need to think it over.</w:t>
      </w:r>
    </w:p>
    <w:p w14:paraId="1928C090" w14:textId="6BFA825B" w:rsidR="00724DD8" w:rsidRDefault="00A66DB5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watch this channel on a regular basis and I want to tell you that this method lived up</w:t>
      </w:r>
      <w:r w:rsidR="00401B20">
        <w:rPr>
          <w:lang w:val="en-US"/>
        </w:rPr>
        <w:t xml:space="preserve"> </w:t>
      </w:r>
      <w:r w:rsidR="00401B20" w:rsidRPr="00401B20">
        <w:rPr>
          <w:b/>
          <w:color w:val="FF0000"/>
          <w:lang w:val="en-US"/>
        </w:rPr>
        <w:t>to</w:t>
      </w:r>
      <w:r>
        <w:rPr>
          <w:lang w:val="en-US"/>
        </w:rPr>
        <w:t xml:space="preserve"> my expectations.</w:t>
      </w:r>
    </w:p>
    <w:p w14:paraId="298EAF8F" w14:textId="6794B83C" w:rsidR="00A66DB5" w:rsidRDefault="001F65DB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sum up, I</w:t>
      </w:r>
      <w:r w:rsidR="00A439C0">
        <w:rPr>
          <w:lang w:val="en-US"/>
        </w:rPr>
        <w:t xml:space="preserve"> made the</w:t>
      </w:r>
      <w:r>
        <w:rPr>
          <w:lang w:val="en-US"/>
        </w:rPr>
        <w:t xml:space="preserve"> right choice.</w:t>
      </w:r>
      <w:r w:rsidR="00B67340">
        <w:rPr>
          <w:lang w:val="en-US"/>
        </w:rPr>
        <w:t xml:space="preserve"> </w:t>
      </w:r>
    </w:p>
    <w:p w14:paraId="4F6CB8DA" w14:textId="22BE6748" w:rsidR="00B67340" w:rsidRDefault="00B67340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also come down to con</w:t>
      </w:r>
      <w:r w:rsidR="00BE3C9B">
        <w:rPr>
          <w:lang w:val="en-US"/>
        </w:rPr>
        <w:t>c</w:t>
      </w:r>
      <w:r w:rsidR="00FB3A2B">
        <w:rPr>
          <w:lang w:val="en-US"/>
        </w:rPr>
        <w:t xml:space="preserve">lusion that </w:t>
      </w:r>
      <w:r w:rsidR="008F0980">
        <w:rPr>
          <w:lang w:val="en-US"/>
        </w:rPr>
        <w:t xml:space="preserve">it’s </w:t>
      </w:r>
      <w:r w:rsidR="00FB3A2B">
        <w:rPr>
          <w:lang w:val="en-US"/>
        </w:rPr>
        <w:t>never</w:t>
      </w:r>
      <w:r w:rsidR="008F0980">
        <w:rPr>
          <w:lang w:val="en-US"/>
        </w:rPr>
        <w:t xml:space="preserve"> too</w:t>
      </w:r>
      <w:r w:rsidR="00FB3A2B">
        <w:rPr>
          <w:lang w:val="en-US"/>
        </w:rPr>
        <w:t xml:space="preserve"> late to learn.</w:t>
      </w:r>
    </w:p>
    <w:p w14:paraId="4989B993" w14:textId="0E17FDD1" w:rsidR="00FB3A2B" w:rsidRDefault="002079D3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I’m also sure that my hard-work </w:t>
      </w:r>
      <w:r w:rsidR="008E7877">
        <w:rPr>
          <w:lang w:val="en-US"/>
        </w:rPr>
        <w:t xml:space="preserve">will </w:t>
      </w:r>
      <w:r>
        <w:rPr>
          <w:lang w:val="en-US"/>
        </w:rPr>
        <w:t>pay off in the end.</w:t>
      </w:r>
    </w:p>
    <w:p w14:paraId="77905FC2" w14:textId="3A361546" w:rsidR="002079D3" w:rsidRDefault="00630E59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just come up with </w:t>
      </w:r>
      <w:r w:rsidR="006925F8">
        <w:rPr>
          <w:lang w:val="en-US"/>
        </w:rPr>
        <w:t>an absolutely brilliant idea.</w:t>
      </w:r>
    </w:p>
    <w:p w14:paraId="47DB0229" w14:textId="7570A338" w:rsidR="006925F8" w:rsidRDefault="00A1720A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me </w:t>
      </w:r>
      <w:r w:rsidR="00476C53">
        <w:rPr>
          <w:lang w:val="en-US"/>
        </w:rPr>
        <w:t>get</w:t>
      </w:r>
      <w:r>
        <w:rPr>
          <w:lang w:val="en-US"/>
        </w:rPr>
        <w:t xml:space="preserve"> my message across.</w:t>
      </w:r>
    </w:p>
    <w:p w14:paraId="3AAA985A" w14:textId="74CF0D23" w:rsidR="00A1720A" w:rsidRDefault="001E6542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stick to the idea that you can really do it</w:t>
      </w:r>
      <w:r w:rsidR="004A5BE5">
        <w:rPr>
          <w:lang w:val="en-US"/>
        </w:rPr>
        <w:t xml:space="preserve"> no matter where you live and what income you have.</w:t>
      </w:r>
    </w:p>
    <w:p w14:paraId="0F4F5B9A" w14:textId="02AA7CDC" w:rsidR="001E6542" w:rsidRDefault="007D5D43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really look forward </w:t>
      </w:r>
      <w:r w:rsidR="00983732">
        <w:rPr>
          <w:lang w:val="en-US"/>
        </w:rPr>
        <w:t xml:space="preserve">to </w:t>
      </w:r>
      <w:r w:rsidRPr="00983732">
        <w:rPr>
          <w:lang w:val="en-US"/>
        </w:rPr>
        <w:t>the</w:t>
      </w:r>
      <w:r w:rsidRPr="00983732">
        <w:rPr>
          <w:b/>
          <w:bCs/>
          <w:lang w:val="en-US"/>
        </w:rPr>
        <w:t xml:space="preserve"> </w:t>
      </w:r>
      <w:r w:rsidR="00983732" w:rsidRPr="00983732">
        <w:rPr>
          <w:b/>
          <w:bCs/>
          <w:color w:val="FF0000"/>
          <w:lang w:val="en-US"/>
        </w:rPr>
        <w:t>next</w:t>
      </w:r>
      <w:r w:rsidR="00983732" w:rsidRPr="00983732">
        <w:rPr>
          <w:color w:val="FF0000"/>
          <w:lang w:val="en-US"/>
        </w:rPr>
        <w:t xml:space="preserve"> </w:t>
      </w:r>
      <w:r>
        <w:rPr>
          <w:lang w:val="en-US"/>
        </w:rPr>
        <w:t>videos.</w:t>
      </w:r>
    </w:p>
    <w:p w14:paraId="695C5C11" w14:textId="591643B5" w:rsidR="007D5D43" w:rsidRDefault="00983732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really want to learn English more intensively</w:t>
      </w:r>
      <w:r w:rsidR="00ED1BCF">
        <w:rPr>
          <w:lang w:val="en-US"/>
        </w:rPr>
        <w:t xml:space="preserve"> and</w:t>
      </w:r>
      <w:r>
        <w:rPr>
          <w:lang w:val="en-US"/>
        </w:rPr>
        <w:t xml:space="preserve"> I’m not going to put it off.</w:t>
      </w:r>
    </w:p>
    <w:p w14:paraId="32D40A9F" w14:textId="2C8E4676" w:rsidR="00983732" w:rsidRDefault="0010352B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sometimes work out at home.</w:t>
      </w:r>
    </w:p>
    <w:p w14:paraId="6931D669" w14:textId="3A599885" w:rsidR="0010352B" w:rsidRDefault="00981CB6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Looking ahead, I also </w:t>
      </w:r>
      <w:r w:rsidR="006A0436">
        <w:rPr>
          <w:lang w:val="en-US"/>
        </w:rPr>
        <w:t>need to look after my health.</w:t>
      </w:r>
    </w:p>
    <w:p w14:paraId="1A3D021B" w14:textId="0C191174" w:rsidR="006A0436" w:rsidRDefault="00341C87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go in </w:t>
      </w:r>
      <w:r w:rsidR="008A3DD7" w:rsidRPr="008A3DD7">
        <w:rPr>
          <w:b/>
          <w:bCs/>
          <w:color w:val="FF0000"/>
          <w:lang w:val="en-US"/>
        </w:rPr>
        <w:t>for</w:t>
      </w:r>
      <w:r w:rsidR="008A3DD7">
        <w:rPr>
          <w:lang w:val="en-US"/>
        </w:rPr>
        <w:t xml:space="preserve"> </w:t>
      </w:r>
      <w:r>
        <w:rPr>
          <w:lang w:val="en-US"/>
        </w:rPr>
        <w:t>sports</w:t>
      </w:r>
      <w:r w:rsidR="00493ECB">
        <w:rPr>
          <w:lang w:val="en-US"/>
        </w:rPr>
        <w:t xml:space="preserve"> and you may guess that I wouldn’t like to be </w:t>
      </w:r>
      <w:r w:rsidR="002C0F8B">
        <w:rPr>
          <w:lang w:val="en-US"/>
        </w:rPr>
        <w:t>completely</w:t>
      </w:r>
      <w:r w:rsidR="00493ECB">
        <w:rPr>
          <w:lang w:val="en-US"/>
        </w:rPr>
        <w:t xml:space="preserve"> worn-out</w:t>
      </w:r>
      <w:r w:rsidR="002C0F8B">
        <w:rPr>
          <w:lang w:val="en-US"/>
        </w:rPr>
        <w:t xml:space="preserve"> learning only English all day.</w:t>
      </w:r>
    </w:p>
    <w:p w14:paraId="19A67DE5" w14:textId="11772A5A" w:rsidR="00341C87" w:rsidRDefault="00D04F29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My best friend doesn’t think so</w:t>
      </w:r>
      <w:r w:rsidR="00995593">
        <w:rPr>
          <w:lang w:val="en-US"/>
        </w:rPr>
        <w:t xml:space="preserve"> but our life will show us who</w:t>
      </w:r>
      <w:r w:rsidR="00A36EAD">
        <w:rPr>
          <w:lang w:val="en-US"/>
        </w:rPr>
        <w:t xml:space="preserve"> will</w:t>
      </w:r>
      <w:r w:rsidR="00995593">
        <w:rPr>
          <w:lang w:val="en-US"/>
        </w:rPr>
        <w:t xml:space="preserve"> turn out to be right.</w:t>
      </w:r>
    </w:p>
    <w:p w14:paraId="785DD477" w14:textId="49A03EB2" w:rsidR="00995593" w:rsidRDefault="00073BC7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also go on working </w:t>
      </w:r>
      <w:r w:rsidR="00C15DC7">
        <w:rPr>
          <w:lang w:val="en-US"/>
        </w:rPr>
        <w:t>very hard</w:t>
      </w:r>
      <w:r>
        <w:rPr>
          <w:lang w:val="en-US"/>
        </w:rPr>
        <w:t>.</w:t>
      </w:r>
    </w:p>
    <w:p w14:paraId="405B394E" w14:textId="111387FC" w:rsidR="00073BC7" w:rsidRDefault="00C15DC7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work little</w:t>
      </w:r>
      <w:r w:rsidR="007B5E44">
        <w:rPr>
          <w:lang w:val="en-US"/>
        </w:rPr>
        <w:t>,</w:t>
      </w:r>
      <w:r>
        <w:rPr>
          <w:lang w:val="en-US"/>
        </w:rPr>
        <w:t xml:space="preserve"> it isn’t </w:t>
      </w:r>
      <w:r w:rsidR="000F4CE8">
        <w:rPr>
          <w:lang w:val="en-US"/>
        </w:rPr>
        <w:t xml:space="preserve">so </w:t>
      </w:r>
      <w:r>
        <w:rPr>
          <w:lang w:val="en-US"/>
        </w:rPr>
        <w:t>easy to get by</w:t>
      </w:r>
      <w:r w:rsidR="00DE5314">
        <w:rPr>
          <w:lang w:val="en-US"/>
        </w:rPr>
        <w:t xml:space="preserve"> </w:t>
      </w:r>
      <w:r w:rsidR="00DE5314" w:rsidRPr="00DE5314">
        <w:rPr>
          <w:b/>
          <w:bCs/>
          <w:color w:val="FF0000"/>
          <w:lang w:val="en-US"/>
        </w:rPr>
        <w:t>on</w:t>
      </w:r>
      <w:r>
        <w:rPr>
          <w:lang w:val="en-US"/>
        </w:rPr>
        <w:t xml:space="preserve"> this money</w:t>
      </w:r>
      <w:r w:rsidR="005C40ED">
        <w:rPr>
          <w:lang w:val="en-US"/>
        </w:rPr>
        <w:t xml:space="preserve"> [which]</w:t>
      </w:r>
      <w:r w:rsidR="00B15B5F">
        <w:rPr>
          <w:lang w:val="en-US"/>
        </w:rPr>
        <w:t xml:space="preserve"> you earn</w:t>
      </w:r>
      <w:r w:rsidR="001B43AE">
        <w:rPr>
          <w:lang w:val="en-US"/>
        </w:rPr>
        <w:t xml:space="preserve"> so</w:t>
      </w:r>
      <w:r w:rsidR="00794FE2">
        <w:rPr>
          <w:lang w:val="en-US"/>
        </w:rPr>
        <w:t xml:space="preserve"> I have to </w:t>
      </w:r>
      <w:r w:rsidR="007E5104">
        <w:rPr>
          <w:lang w:val="en-US"/>
        </w:rPr>
        <w:t>carry</w:t>
      </w:r>
      <w:r w:rsidR="00794FE2">
        <w:rPr>
          <w:lang w:val="en-US"/>
        </w:rPr>
        <w:t xml:space="preserve"> on doing it.</w:t>
      </w:r>
    </w:p>
    <w:p w14:paraId="4A3138EF" w14:textId="13468C7E" w:rsidR="00794FE2" w:rsidRDefault="00594E60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Our life is </w:t>
      </w:r>
      <w:r w:rsidR="00453CF5">
        <w:rPr>
          <w:lang w:val="en-US"/>
        </w:rPr>
        <w:t>amazing</w:t>
      </w:r>
      <w:r>
        <w:rPr>
          <w:lang w:val="en-US"/>
        </w:rPr>
        <w:t xml:space="preserve"> and it opens up so many</w:t>
      </w:r>
      <w:r w:rsidR="001D2AC3">
        <w:rPr>
          <w:lang w:val="en-US"/>
        </w:rPr>
        <w:t xml:space="preserve"> uniq</w:t>
      </w:r>
      <w:r w:rsidR="006E494C">
        <w:rPr>
          <w:lang w:val="en-US"/>
        </w:rPr>
        <w:t>ue</w:t>
      </w:r>
      <w:r>
        <w:rPr>
          <w:lang w:val="en-US"/>
        </w:rPr>
        <w:t xml:space="preserve"> opportunities.</w:t>
      </w:r>
    </w:p>
    <w:p w14:paraId="1E4A34E2" w14:textId="463C1796" w:rsidR="00594E60" w:rsidRDefault="006B3A42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need to leap at this chance.</w:t>
      </w:r>
    </w:p>
    <w:p w14:paraId="0A61A957" w14:textId="6C0821DC" w:rsidR="006B3A42" w:rsidRDefault="0045627B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 mean is that</w:t>
      </w:r>
      <w:r w:rsidR="00726409">
        <w:rPr>
          <w:lang w:val="en-US"/>
        </w:rPr>
        <w:t xml:space="preserve"> you need to leap at the chance to learn English here.</w:t>
      </w:r>
    </w:p>
    <w:p w14:paraId="5B0DB69D" w14:textId="67FA3827" w:rsidR="00D04F29" w:rsidRDefault="00F875F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I’d like to point out that my aim is to polish up my English and get rid of these unnecessary mistakes completely what</w:t>
      </w:r>
      <w:r w:rsidR="00C6600A">
        <w:rPr>
          <w:lang w:val="en-US"/>
        </w:rPr>
        <w:t>’</w:t>
      </w:r>
      <w:r>
        <w:rPr>
          <w:lang w:val="en-US"/>
        </w:rPr>
        <w:t>s possible thanks to this channel.</w:t>
      </w:r>
    </w:p>
    <w:p w14:paraId="05491EC4" w14:textId="687E245E" w:rsidR="00E86322" w:rsidRDefault="00E86322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ask my friends’ opinion, we all come to the conclusion that </w:t>
      </w:r>
      <w:r w:rsidR="00B659AE">
        <w:rPr>
          <w:lang w:val="en-US"/>
        </w:rPr>
        <w:t>we should</w:t>
      </w:r>
      <w:r w:rsidR="003268F8">
        <w:rPr>
          <w:lang w:val="en-US"/>
        </w:rPr>
        <w:t xml:space="preserve"> have found</w:t>
      </w:r>
      <w:r w:rsidR="00B659AE">
        <w:rPr>
          <w:lang w:val="en-US"/>
        </w:rPr>
        <w:t xml:space="preserve"> this channel much earl</w:t>
      </w:r>
      <w:r w:rsidR="003268F8">
        <w:rPr>
          <w:lang w:val="en-US"/>
        </w:rPr>
        <w:t>ier</w:t>
      </w:r>
      <w:r w:rsidR="00B87AE1">
        <w:rPr>
          <w:lang w:val="en-US"/>
        </w:rPr>
        <w:t xml:space="preserve"> because the more exercises we do, the more confidence we have</w:t>
      </w:r>
      <w:r w:rsidR="0098615D">
        <w:rPr>
          <w:lang w:val="en-US"/>
        </w:rPr>
        <w:t xml:space="preserve"> and the better our English is</w:t>
      </w:r>
      <w:r w:rsidR="00B659AE">
        <w:rPr>
          <w:lang w:val="en-US"/>
        </w:rPr>
        <w:t>.</w:t>
      </w:r>
    </w:p>
    <w:p w14:paraId="3BE9C7B9" w14:textId="77777777" w:rsidR="00B659AE" w:rsidRPr="00246009" w:rsidRDefault="00B659AE" w:rsidP="00BD7678">
      <w:pPr>
        <w:pStyle w:val="a3"/>
        <w:rPr>
          <w:lang w:val="en-US"/>
        </w:rPr>
      </w:pPr>
    </w:p>
    <w:sectPr w:rsidR="00B659AE" w:rsidRPr="0024600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B25"/>
    <w:rsid w:val="00012CA7"/>
    <w:rsid w:val="00012EBE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501E7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06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52B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278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5AA"/>
    <w:rsid w:val="00252B5F"/>
    <w:rsid w:val="00252FD4"/>
    <w:rsid w:val="002531F1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3DB1"/>
    <w:rsid w:val="0029479D"/>
    <w:rsid w:val="00294E83"/>
    <w:rsid w:val="002950AE"/>
    <w:rsid w:val="002956E0"/>
    <w:rsid w:val="00295819"/>
    <w:rsid w:val="00295C54"/>
    <w:rsid w:val="0029607F"/>
    <w:rsid w:val="00296854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08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3FE7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4DAB"/>
    <w:rsid w:val="004154D7"/>
    <w:rsid w:val="00415C93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CF5"/>
    <w:rsid w:val="00453E53"/>
    <w:rsid w:val="00453F97"/>
    <w:rsid w:val="00453FBE"/>
    <w:rsid w:val="00453FFB"/>
    <w:rsid w:val="0045439A"/>
    <w:rsid w:val="0045476C"/>
    <w:rsid w:val="004547F7"/>
    <w:rsid w:val="00454F04"/>
    <w:rsid w:val="00455ADF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41A"/>
    <w:rsid w:val="004935E4"/>
    <w:rsid w:val="00493D9B"/>
    <w:rsid w:val="00493EC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13EA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6DCF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797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877"/>
    <w:rsid w:val="008E7A01"/>
    <w:rsid w:val="008E7B94"/>
    <w:rsid w:val="008E7CCF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9C0"/>
    <w:rsid w:val="00A43B0E"/>
    <w:rsid w:val="00A43BE5"/>
    <w:rsid w:val="00A44329"/>
    <w:rsid w:val="00A44470"/>
    <w:rsid w:val="00A44476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647"/>
    <w:rsid w:val="00A703D2"/>
    <w:rsid w:val="00A706C0"/>
    <w:rsid w:val="00A708DC"/>
    <w:rsid w:val="00A70921"/>
    <w:rsid w:val="00A71267"/>
    <w:rsid w:val="00A712BD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31D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3A5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322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10422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10953</cp:revision>
  <dcterms:created xsi:type="dcterms:W3CDTF">2024-10-07T11:26:00Z</dcterms:created>
  <dcterms:modified xsi:type="dcterms:W3CDTF">2024-12-03T11:36:00Z</dcterms:modified>
</cp:coreProperties>
</file>