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55B" w14:textId="433761D5" w:rsidR="00FB3556" w:rsidRDefault="00F76C0D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have earned twenty thousand dollars by next year.</w:t>
      </w:r>
    </w:p>
    <w:p w14:paraId="3EB0FA20" w14:textId="4CE2CEE6" w:rsidR="00F76C0D" w:rsidRDefault="00535DE0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died two years ago.</w:t>
      </w:r>
    </w:p>
    <w:p w14:paraId="34282F56" w14:textId="69BABE4A" w:rsidR="00535DE0" w:rsidRDefault="009432AE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I’m revising this lesson.</w:t>
      </w:r>
    </w:p>
    <w:p w14:paraId="3C230974" w14:textId="737E321E" w:rsidR="009432AE" w:rsidRDefault="009D4ED5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like sk</w:t>
      </w:r>
      <w:r w:rsidR="00053CC0" w:rsidRPr="00070677">
        <w:rPr>
          <w:b/>
          <w:bCs/>
          <w:color w:val="FF0000"/>
          <w:lang w:val="en-US"/>
        </w:rPr>
        <w:t>i</w:t>
      </w:r>
      <w:r>
        <w:rPr>
          <w:lang w:val="en-US"/>
        </w:rPr>
        <w:t>ing.</w:t>
      </w:r>
    </w:p>
    <w:p w14:paraId="743D85E1" w14:textId="62416836" w:rsidR="009D4ED5" w:rsidRDefault="00103601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be honest</w:t>
      </w:r>
      <w:r w:rsidR="00C31B4E">
        <w:rPr>
          <w:lang w:val="en-US"/>
        </w:rPr>
        <w:t>, it didn’t live up to my expectations</w:t>
      </w:r>
      <w:r w:rsidR="00F36EF7">
        <w:rPr>
          <w:lang w:val="en-US"/>
        </w:rPr>
        <w:t xml:space="preserve"> at all</w:t>
      </w:r>
      <w:r w:rsidR="00C31B4E">
        <w:rPr>
          <w:lang w:val="en-US"/>
        </w:rPr>
        <w:t>.</w:t>
      </w:r>
    </w:p>
    <w:p w14:paraId="0CD6EEEE" w14:textId="6FF74EE0" w:rsidR="00FE5278" w:rsidRDefault="000F1F8E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Who were these mistakes made</w:t>
      </w:r>
      <w:r w:rsidR="00694447">
        <w:rPr>
          <w:lang w:val="en-US"/>
        </w:rPr>
        <w:t xml:space="preserve"> </w:t>
      </w:r>
      <w:r w:rsidR="00694447" w:rsidRPr="00694447">
        <w:rPr>
          <w:b/>
          <w:bCs/>
          <w:color w:val="FF0000"/>
          <w:lang w:val="en-US"/>
        </w:rPr>
        <w:t>by</w:t>
      </w:r>
      <w:r>
        <w:rPr>
          <w:lang w:val="en-US"/>
        </w:rPr>
        <w:t>?</w:t>
      </w:r>
    </w:p>
    <w:p w14:paraId="1EEE212C" w14:textId="42BBD1BB" w:rsidR="000F1F8E" w:rsidRDefault="0021333D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see her on </w:t>
      </w:r>
      <w:r w:rsidR="009619CF">
        <w:rPr>
          <w:lang w:val="en-US"/>
        </w:rPr>
        <w:t>Wednesdays</w:t>
      </w:r>
      <w:r>
        <w:rPr>
          <w:lang w:val="en-US"/>
        </w:rPr>
        <w:t>.</w:t>
      </w:r>
    </w:p>
    <w:p w14:paraId="293CA8CF" w14:textId="2D2C5F96" w:rsidR="0021333D" w:rsidRDefault="004F0313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packed my clothes.</w:t>
      </w:r>
    </w:p>
    <w:p w14:paraId="1A5BD5C3" w14:textId="3BDE46D5" w:rsidR="004F0313" w:rsidRDefault="00FE1AE0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I’ll </w:t>
      </w:r>
      <w:r w:rsidR="00F21611">
        <w:rPr>
          <w:lang w:val="en-US"/>
        </w:rPr>
        <w:t>continue</w:t>
      </w:r>
      <w:r>
        <w:rPr>
          <w:lang w:val="en-US"/>
        </w:rPr>
        <w:t xml:space="preserve"> train</w:t>
      </w:r>
      <w:r w:rsidR="00F21611">
        <w:rPr>
          <w:lang w:val="en-US"/>
        </w:rPr>
        <w:t>ing</w:t>
      </w:r>
      <w:r>
        <w:rPr>
          <w:lang w:val="en-US"/>
        </w:rPr>
        <w:t xml:space="preserve"> my memory.</w:t>
      </w:r>
    </w:p>
    <w:p w14:paraId="4D151E9B" w14:textId="697F6AD2" w:rsidR="00FE1AE0" w:rsidRDefault="00371078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had nothing to worry</w:t>
      </w:r>
      <w:r w:rsidR="00540299">
        <w:rPr>
          <w:lang w:val="en-US"/>
        </w:rPr>
        <w:t xml:space="preserve"> </w:t>
      </w:r>
      <w:r w:rsidR="00540299" w:rsidRPr="00540299">
        <w:rPr>
          <w:b/>
          <w:bCs/>
          <w:color w:val="FF0000"/>
          <w:lang w:val="en-US"/>
        </w:rPr>
        <w:t>about</w:t>
      </w:r>
      <w:r>
        <w:rPr>
          <w:lang w:val="en-US"/>
        </w:rPr>
        <w:t>.</w:t>
      </w:r>
    </w:p>
    <w:p w14:paraId="28CFC7FC" w14:textId="69702AD5" w:rsidR="00371078" w:rsidRDefault="001421C8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He’ll do it when she comes home.</w:t>
      </w:r>
    </w:p>
    <w:p w14:paraId="0F280DAA" w14:textId="2EEB18BD" w:rsidR="001421C8" w:rsidRDefault="006317F1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</w:t>
      </w:r>
      <w:r w:rsidR="00B20C9D">
        <w:rPr>
          <w:lang w:val="en-US"/>
        </w:rPr>
        <w:t xml:space="preserve"> </w:t>
      </w:r>
      <w:r w:rsidR="00B20C9D" w:rsidRPr="003B2C49">
        <w:rPr>
          <w:b/>
          <w:bCs/>
          <w:color w:val="FF0000"/>
          <w:lang w:val="en-US"/>
        </w:rPr>
        <w:t>caused</w:t>
      </w:r>
      <w:r w:rsidRPr="003B2C49">
        <w:rPr>
          <w:color w:val="FF0000"/>
          <w:lang w:val="en-US"/>
        </w:rPr>
        <w:t xml:space="preserve"> </w:t>
      </w:r>
      <w:r>
        <w:rPr>
          <w:lang w:val="en-US"/>
        </w:rPr>
        <w:t>his death?</w:t>
      </w:r>
    </w:p>
    <w:p w14:paraId="54113679" w14:textId="0B88B499" w:rsidR="006317F1" w:rsidRDefault="003123FE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you already arrived at the airport?</w:t>
      </w:r>
    </w:p>
    <w:p w14:paraId="168506C9" w14:textId="3450EFDD" w:rsidR="003123FE" w:rsidRDefault="00F131C9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I’ve just sent </w:t>
      </w:r>
      <w:r w:rsidR="00F634FF">
        <w:rPr>
          <w:lang w:val="en-US"/>
        </w:rPr>
        <w:t>her</w:t>
      </w:r>
      <w:r w:rsidR="00F634FF">
        <w:rPr>
          <w:lang w:val="en-US"/>
        </w:rPr>
        <w:t xml:space="preserve"> </w:t>
      </w:r>
      <w:r>
        <w:rPr>
          <w:lang w:val="en-US"/>
        </w:rPr>
        <w:t>a message.</w:t>
      </w:r>
    </w:p>
    <w:p w14:paraId="0156EC43" w14:textId="072656A7" w:rsidR="00F131C9" w:rsidRDefault="00197293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channel is more useful than those ones.</w:t>
      </w:r>
    </w:p>
    <w:p w14:paraId="08F7B33D" w14:textId="0C6916B8" w:rsidR="00197293" w:rsidRDefault="00150E78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the least important thing.</w:t>
      </w:r>
    </w:p>
    <w:p w14:paraId="36994991" w14:textId="12546BCF" w:rsidR="00150E78" w:rsidRDefault="00FF112C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</w:t>
      </w:r>
      <w:r w:rsidR="00553AED">
        <w:rPr>
          <w:lang w:val="en-US"/>
        </w:rPr>
        <w:t xml:space="preserve">’s jealous </w:t>
      </w:r>
      <w:r w:rsidR="00E05916" w:rsidRPr="00E05916">
        <w:rPr>
          <w:b/>
          <w:bCs/>
          <w:color w:val="FF0000"/>
          <w:lang w:val="en-US"/>
        </w:rPr>
        <w:t>of</w:t>
      </w:r>
      <w:r w:rsidR="00553AED">
        <w:rPr>
          <w:lang w:val="en-US"/>
        </w:rPr>
        <w:t xml:space="preserve"> her</w:t>
      </w:r>
      <w:r>
        <w:rPr>
          <w:lang w:val="en-US"/>
        </w:rPr>
        <w:t>.</w:t>
      </w:r>
    </w:p>
    <w:p w14:paraId="6D2418B2" w14:textId="45CE85ED" w:rsidR="00FF112C" w:rsidRDefault="00A210B5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is no need to worry.</w:t>
      </w:r>
    </w:p>
    <w:p w14:paraId="1EF4BF33" w14:textId="03B7F603" w:rsidR="00A210B5" w:rsidRDefault="002A6567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 really deserved it.</w:t>
      </w:r>
    </w:p>
    <w:p w14:paraId="436578E0" w14:textId="1F9EAE16" w:rsidR="002A6567" w:rsidRDefault="00BC6727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was mentioned in the previous video.</w:t>
      </w:r>
    </w:p>
    <w:p w14:paraId="25894A9A" w14:textId="262DEAEA" w:rsidR="00BC6727" w:rsidRDefault="00997208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isn’t waiting for you.</w:t>
      </w:r>
    </w:p>
    <w:p w14:paraId="4A99D911" w14:textId="4D876E17" w:rsidR="00997208" w:rsidRDefault="0060000B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long has she been</w:t>
      </w:r>
      <w:r w:rsidR="003132B8">
        <w:rPr>
          <w:lang w:val="en-US"/>
        </w:rPr>
        <w:t xml:space="preserve"> </w:t>
      </w:r>
      <w:r w:rsidR="003132B8" w:rsidRPr="003132B8">
        <w:rPr>
          <w:b/>
          <w:bCs/>
          <w:color w:val="FF0000"/>
          <w:lang w:val="en-US"/>
        </w:rPr>
        <w:t>living</w:t>
      </w:r>
      <w:r>
        <w:rPr>
          <w:lang w:val="en-US"/>
        </w:rPr>
        <w:t xml:space="preserve"> along?</w:t>
      </w:r>
    </w:p>
    <w:p w14:paraId="34F27273" w14:textId="59380775" w:rsidR="0060000B" w:rsidRDefault="003960E6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won’t </w:t>
      </w:r>
      <w:r w:rsidR="001E5BC5" w:rsidRPr="001E5BC5">
        <w:rPr>
          <w:b/>
          <w:bCs/>
          <w:color w:val="FF0000"/>
          <w:lang w:val="en-US"/>
        </w:rPr>
        <w:t>be</w:t>
      </w:r>
      <w:r w:rsidR="001E5BC5" w:rsidRPr="001E5BC5">
        <w:rPr>
          <w:color w:val="FF0000"/>
          <w:lang w:val="en-US"/>
        </w:rPr>
        <w:t xml:space="preserve"> </w:t>
      </w:r>
      <w:r>
        <w:rPr>
          <w:lang w:val="en-US"/>
        </w:rPr>
        <w:t>downloading these materials.</w:t>
      </w:r>
    </w:p>
    <w:p w14:paraId="653B5BCD" w14:textId="75451A92" w:rsidR="003960E6" w:rsidRDefault="0030205C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will you drop in </w:t>
      </w:r>
      <w:r w:rsidR="00FA30B2" w:rsidRPr="00FA30B2">
        <w:rPr>
          <w:b/>
          <w:bCs/>
          <w:color w:val="FF0000"/>
          <w:lang w:val="en-US"/>
        </w:rPr>
        <w:t>on</w:t>
      </w:r>
      <w:r w:rsidR="00FA30B2">
        <w:rPr>
          <w:lang w:val="en-US"/>
        </w:rPr>
        <w:t xml:space="preserve"> </w:t>
      </w:r>
      <w:r>
        <w:rPr>
          <w:lang w:val="en-US"/>
        </w:rPr>
        <w:t>me?</w:t>
      </w:r>
    </w:p>
    <w:p w14:paraId="01EFD7E4" w14:textId="1D24CB17" w:rsidR="0030205C" w:rsidRDefault="00E34F6D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managed to persuade</w:t>
      </w:r>
      <w:r w:rsidR="0084304A">
        <w:rPr>
          <w:lang w:val="en-US"/>
        </w:rPr>
        <w:t xml:space="preserve"> him</w:t>
      </w:r>
      <w:r>
        <w:rPr>
          <w:lang w:val="en-US"/>
        </w:rPr>
        <w:t xml:space="preserve"> to do it.</w:t>
      </w:r>
    </w:p>
    <w:p w14:paraId="7720EE25" w14:textId="09289488" w:rsidR="00E34F6D" w:rsidRDefault="00356541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think it over.</w:t>
      </w:r>
    </w:p>
    <w:p w14:paraId="74D6DAFA" w14:textId="56B7DEAF" w:rsidR="00356541" w:rsidRDefault="00744864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I’m keen on reading.</w:t>
      </w:r>
    </w:p>
    <w:p w14:paraId="66E6B883" w14:textId="480EF194" w:rsidR="00744864" w:rsidRDefault="00537A00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stand up for myself.</w:t>
      </w:r>
    </w:p>
    <w:p w14:paraId="00568E64" w14:textId="0DD6E960" w:rsidR="00B617DE" w:rsidRDefault="001551CC" w:rsidP="00F76C0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bet that it</w:t>
      </w:r>
      <w:r w:rsidR="000C3AA5">
        <w:rPr>
          <w:lang w:val="en-US"/>
        </w:rPr>
        <w:t>’</w:t>
      </w:r>
      <w:r>
        <w:rPr>
          <w:lang w:val="en-US"/>
        </w:rPr>
        <w:t>s already happened.</w:t>
      </w:r>
    </w:p>
    <w:p w14:paraId="5712DB7C" w14:textId="2436DBE5" w:rsidR="00B816F7" w:rsidRPr="00FE3DAE" w:rsidRDefault="00B816F7" w:rsidP="00FC5305">
      <w:pPr>
        <w:pStyle w:val="a3"/>
        <w:numPr>
          <w:ilvl w:val="0"/>
          <w:numId w:val="10"/>
        </w:numPr>
        <w:rPr>
          <w:lang w:val="en-US"/>
        </w:rPr>
      </w:pPr>
      <w:r w:rsidRPr="00FE3DAE">
        <w:rPr>
          <w:lang w:val="en-US"/>
        </w:rPr>
        <w:t>When she</w:t>
      </w:r>
      <w:r w:rsidR="00C42803" w:rsidRPr="00FE3DAE">
        <w:rPr>
          <w:lang w:val="en-US"/>
        </w:rPr>
        <w:t xml:space="preserve"> was</w:t>
      </w:r>
      <w:r w:rsidRPr="00FE3DAE">
        <w:rPr>
          <w:lang w:val="en-US"/>
        </w:rPr>
        <w:t xml:space="preserve"> </w:t>
      </w:r>
      <w:r w:rsidR="0084219C" w:rsidRPr="00FE3DAE">
        <w:rPr>
          <w:lang w:val="en-US"/>
        </w:rPr>
        <w:t>saying</w:t>
      </w:r>
      <w:r w:rsidRPr="00FE3DAE">
        <w:rPr>
          <w:lang w:val="en-US"/>
        </w:rPr>
        <w:t xml:space="preserve"> it, I </w:t>
      </w:r>
      <w:r w:rsidR="00C42803" w:rsidRPr="00FE3DAE">
        <w:rPr>
          <w:lang w:val="en-US"/>
        </w:rPr>
        <w:t>didn’t</w:t>
      </w:r>
      <w:r w:rsidRPr="00FE3DAE">
        <w:rPr>
          <w:lang w:val="en-US"/>
        </w:rPr>
        <w:t xml:space="preserve"> believe her.</w:t>
      </w:r>
    </w:p>
    <w:sectPr w:rsidR="00B816F7" w:rsidRPr="00FE3DA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829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D2E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329"/>
    <w:rsid w:val="0030559C"/>
    <w:rsid w:val="003055C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ADF"/>
    <w:rsid w:val="00455EC6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594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748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864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3B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0B4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A3E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66F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C0D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31D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11532</cp:revision>
  <dcterms:created xsi:type="dcterms:W3CDTF">2024-10-07T11:26:00Z</dcterms:created>
  <dcterms:modified xsi:type="dcterms:W3CDTF">2024-12-04T12:33:00Z</dcterms:modified>
</cp:coreProperties>
</file>