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У меня есть сестра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Ему это нужно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Поддерживаете ли вы его?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Что его там привлекает?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Что она обычно говорит?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Как вы решаете эти проблемы?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Что кажется важным?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 живет в этом доме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Мне это нужно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Что вам действительно помогает?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Я вижу это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Во сколько ты ложишься спать?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 помогает мне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Сколько у тебя друзей?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Ей это нужно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Действительно ли это вас мотивирует?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Кто вас поддерживает?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Часто ли вы пользуетесь Интернетом?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Достаточно ли у вас с собой денег?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Вы часто ходите в спортзал?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Они очень усердно учатся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 всегда обещает это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Я хочу иметь хорошую работу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Сколько ошибок вы обычно совершаете?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Ты действительно нужен мне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 чувствует себя счастливым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Мне это не нравится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Сколько английских слов вы знаете?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Где живут твои родители?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Мне нужно улучшить свой английский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Кто проверяет всю эту информацию?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Что обычно обещает ваш босс?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Я хочу побывать там еще раз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Я думаю, ему нужно изменить свою жизнь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Пытается ли она найти новую работу?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Я занимаюсь бизнесом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Где работает твой отец?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Она живет в этом месте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Куда она обычно ходит?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Мы хотим этого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Он пытается помочь мне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Что ты знаешь?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Я думаю, тебе нужно меньше работать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Какие напитки она предпочитает?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Нравится ли вашему другу эта идея?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Это действительно вдохновляет меня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Не кажется ли вам эта информация бесполезной?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Ты поддерживаешь меня?</w:t>
      </w:r>
    </w:p>
    <w:p w:rsidR="006D2F6D" w:rsidRPr="006D2F6D" w:rsidRDefault="006D2F6D" w:rsidP="006D2F6D">
      <w:pPr>
        <w:rPr>
          <w:lang w:val="en-US"/>
        </w:rPr>
      </w:pPr>
      <w:r w:rsidRPr="006D2F6D">
        <w:rPr>
          <w:lang w:val="en-US"/>
        </w:rPr>
        <w:t>Вам нужна помощь?</w:t>
      </w:r>
    </w:p>
    <w:p w:rsidR="00BE5D46" w:rsidRPr="006D2F6D" w:rsidRDefault="006D2F6D" w:rsidP="006D2F6D">
      <w:r w:rsidRPr="006D2F6D">
        <w:rPr>
          <w:lang w:val="en-US"/>
        </w:rPr>
        <w:t>Сейчас ему не нужны эти деньги</w:t>
      </w:r>
      <w:bookmarkStart w:id="0" w:name="_GoBack"/>
      <w:bookmarkEnd w:id="0"/>
    </w:p>
    <w:sectPr w:rsidR="00BE5D46" w:rsidRPr="006D2F6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165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216"/>
    <w:rsid w:val="000A5A9A"/>
    <w:rsid w:val="000A6423"/>
    <w:rsid w:val="000A7569"/>
    <w:rsid w:val="000B00F8"/>
    <w:rsid w:val="000B120B"/>
    <w:rsid w:val="000B4B66"/>
    <w:rsid w:val="000B4BFC"/>
    <w:rsid w:val="000B5461"/>
    <w:rsid w:val="000B5479"/>
    <w:rsid w:val="000B5A5A"/>
    <w:rsid w:val="000B7888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7611"/>
    <w:rsid w:val="0012025B"/>
    <w:rsid w:val="001208C2"/>
    <w:rsid w:val="0012168D"/>
    <w:rsid w:val="00121938"/>
    <w:rsid w:val="00122DF9"/>
    <w:rsid w:val="00123722"/>
    <w:rsid w:val="00123A3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3BE8"/>
    <w:rsid w:val="002A3E00"/>
    <w:rsid w:val="002A45FF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B31"/>
    <w:rsid w:val="0038204F"/>
    <w:rsid w:val="00384D9E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302F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21A1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6A3"/>
    <w:rsid w:val="00596DDF"/>
    <w:rsid w:val="005A0669"/>
    <w:rsid w:val="005A14F6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60195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166B"/>
    <w:rsid w:val="006C3E64"/>
    <w:rsid w:val="006C4AEB"/>
    <w:rsid w:val="006C69AE"/>
    <w:rsid w:val="006C6A53"/>
    <w:rsid w:val="006D139A"/>
    <w:rsid w:val="006D1D17"/>
    <w:rsid w:val="006D290B"/>
    <w:rsid w:val="006D2F6D"/>
    <w:rsid w:val="006D4347"/>
    <w:rsid w:val="006D7648"/>
    <w:rsid w:val="006E01F8"/>
    <w:rsid w:val="006E0D6A"/>
    <w:rsid w:val="006E1623"/>
    <w:rsid w:val="006E17CB"/>
    <w:rsid w:val="006E2033"/>
    <w:rsid w:val="006E37C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99"/>
    <w:rsid w:val="00772AFE"/>
    <w:rsid w:val="007756B3"/>
    <w:rsid w:val="00776738"/>
    <w:rsid w:val="00780C66"/>
    <w:rsid w:val="00783D76"/>
    <w:rsid w:val="007855F8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47AA3"/>
    <w:rsid w:val="00850265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3641"/>
    <w:rsid w:val="009E54B0"/>
    <w:rsid w:val="009E68D7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96D"/>
    <w:rsid w:val="00C93EAF"/>
    <w:rsid w:val="00C940E8"/>
    <w:rsid w:val="00C94390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53B"/>
    <w:rsid w:val="00DD6C67"/>
    <w:rsid w:val="00DD739F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B1D"/>
    <w:rsid w:val="00FB0D45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458F"/>
    <w:rsid w:val="00FC48A5"/>
    <w:rsid w:val="00FC4C91"/>
    <w:rsid w:val="00FC6D5B"/>
    <w:rsid w:val="00FC7ACC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1178</cp:revision>
  <dcterms:created xsi:type="dcterms:W3CDTF">2023-09-21T00:55:00Z</dcterms:created>
  <dcterms:modified xsi:type="dcterms:W3CDTF">2023-10-06T05:51:00Z</dcterms:modified>
</cp:coreProperties>
</file>