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D2" w:rsidRDefault="006008D2">
      <w:pPr>
        <w:rPr>
          <w:rStyle w:val="null"/>
          <w:b/>
          <w:lang w:val="en-US"/>
        </w:rPr>
      </w:pPr>
      <w:r w:rsidRPr="004C04A1">
        <w:rPr>
          <w:rStyle w:val="null"/>
          <w:b/>
          <w:lang w:val="en-US"/>
        </w:rPr>
        <w:t>As a developer would the model help you and why/why not?</w:t>
      </w:r>
    </w:p>
    <w:p w:rsidR="00CD55F5" w:rsidRPr="00CD55F5" w:rsidRDefault="00CD55F5">
      <w:pPr>
        <w:rPr>
          <w:rStyle w:val="null"/>
          <w:lang w:val="en-US"/>
        </w:rPr>
      </w:pPr>
      <w:r>
        <w:rPr>
          <w:rStyle w:val="null"/>
          <w:lang w:val="en-US"/>
        </w:rPr>
        <w:t xml:space="preserve">Yes, we think it would. The model is very detailed but still readable. </w:t>
      </w:r>
    </w:p>
    <w:p w:rsidR="006008D2" w:rsidRDefault="006008D2">
      <w:pPr>
        <w:rPr>
          <w:rStyle w:val="null"/>
          <w:b/>
          <w:lang w:val="en-US"/>
        </w:rPr>
      </w:pPr>
      <w:r w:rsidRPr="004C04A1">
        <w:rPr>
          <w:rStyle w:val="null"/>
          <w:b/>
          <w:lang w:val="en-US"/>
        </w:rPr>
        <w:t xml:space="preserve">Do you think a domain expert (for example the Secretary) would understand the model why/why not? </w:t>
      </w:r>
    </w:p>
    <w:p w:rsidR="00CD55F5" w:rsidRPr="00CD55F5" w:rsidRDefault="00CD55F5">
      <w:pPr>
        <w:rPr>
          <w:rStyle w:val="null"/>
          <w:lang w:val="en-US"/>
        </w:rPr>
      </w:pPr>
      <w:r>
        <w:rPr>
          <w:rStyle w:val="null"/>
          <w:lang w:val="en-US"/>
        </w:rPr>
        <w:t>Yes,  as we wrote in the previous question the model is easily readable. The model uses relevant names for classes and associations .</w:t>
      </w:r>
    </w:p>
    <w:p w:rsidR="006008D2" w:rsidRDefault="006008D2">
      <w:pPr>
        <w:rPr>
          <w:rStyle w:val="null"/>
          <w:b/>
          <w:lang w:val="en-US"/>
        </w:rPr>
      </w:pPr>
      <w:r w:rsidRPr="004C04A1">
        <w:rPr>
          <w:rStyle w:val="null"/>
          <w:b/>
          <w:lang w:val="en-US"/>
        </w:rPr>
        <w:t xml:space="preserve">What are the strong points of the model, what do you think is really good and why? </w:t>
      </w:r>
    </w:p>
    <w:p w:rsidR="00CD55F5" w:rsidRDefault="00CD55F5">
      <w:pPr>
        <w:rPr>
          <w:rStyle w:val="null"/>
          <w:lang w:val="en-US"/>
        </w:rPr>
      </w:pPr>
      <w:r>
        <w:rPr>
          <w:rStyle w:val="null"/>
          <w:lang w:val="en-US"/>
        </w:rPr>
        <w:t>We think the model has</w:t>
      </w:r>
      <w:r w:rsidR="00F01A0F">
        <w:rPr>
          <w:rStyle w:val="null"/>
          <w:lang w:val="en-US"/>
        </w:rPr>
        <w:t xml:space="preserve"> 2</w:t>
      </w:r>
      <w:r>
        <w:rPr>
          <w:rStyle w:val="null"/>
          <w:lang w:val="en-US"/>
        </w:rPr>
        <w:t xml:space="preserve"> strong points.  </w:t>
      </w:r>
    </w:p>
    <w:p w:rsidR="00CD55F5" w:rsidRDefault="00CD55F5">
      <w:pPr>
        <w:rPr>
          <w:rStyle w:val="null"/>
          <w:lang w:val="en-US"/>
        </w:rPr>
      </w:pPr>
      <w:r>
        <w:rPr>
          <w:rStyle w:val="null"/>
          <w:lang w:val="en-US"/>
        </w:rPr>
        <w:t xml:space="preserve">Good naming and readability. </w:t>
      </w:r>
      <w:r w:rsidR="00F01A0F">
        <w:rPr>
          <w:rStyle w:val="null"/>
          <w:lang w:val="en-US"/>
        </w:rPr>
        <w:t xml:space="preserve"> With good naming and easy to understand associations to model gets much easier to read.</w:t>
      </w:r>
    </w:p>
    <w:p w:rsidR="00CD55F5" w:rsidRPr="00CD55F5" w:rsidRDefault="00CD55F5">
      <w:pPr>
        <w:rPr>
          <w:rStyle w:val="null"/>
          <w:lang w:val="en-US"/>
        </w:rPr>
      </w:pPr>
      <w:r>
        <w:rPr>
          <w:rStyle w:val="null"/>
          <w:lang w:val="en-US"/>
        </w:rPr>
        <w:t xml:space="preserve">Model divided into fee collection and berth allocation. </w:t>
      </w:r>
      <w:r w:rsidR="00F01A0F">
        <w:rPr>
          <w:rStyle w:val="null"/>
          <w:lang w:val="en-US"/>
        </w:rPr>
        <w:t>By dividing the model in two parts it gets easier to read and understand.</w:t>
      </w:r>
    </w:p>
    <w:p w:rsidR="006008D2" w:rsidRDefault="006008D2">
      <w:pPr>
        <w:rPr>
          <w:rStyle w:val="null"/>
          <w:b/>
          <w:lang w:val="en-US"/>
        </w:rPr>
      </w:pPr>
      <w:r w:rsidRPr="004C04A1">
        <w:rPr>
          <w:rStyle w:val="null"/>
          <w:b/>
          <w:lang w:val="en-US"/>
        </w:rPr>
        <w:t>What are the weaknesses of the model, what do you think should be changed and why?</w:t>
      </w:r>
    </w:p>
    <w:p w:rsidR="00F01A0F" w:rsidRPr="00F01A0F" w:rsidRDefault="00F01A0F">
      <w:pPr>
        <w:rPr>
          <w:rStyle w:val="null"/>
          <w:lang w:val="en-US"/>
        </w:rPr>
      </w:pPr>
      <w:r>
        <w:rPr>
          <w:rStyle w:val="null"/>
          <w:lang w:val="en-US"/>
        </w:rPr>
        <w:t xml:space="preserve">Where can we see how the </w:t>
      </w:r>
      <w:proofErr w:type="spellStart"/>
      <w:r>
        <w:rPr>
          <w:rStyle w:val="null"/>
          <w:lang w:val="en-US"/>
        </w:rPr>
        <w:t>calender</w:t>
      </w:r>
      <w:proofErr w:type="spellEnd"/>
      <w:r>
        <w:rPr>
          <w:rStyle w:val="null"/>
          <w:lang w:val="en-US"/>
        </w:rPr>
        <w:t xml:space="preserve"> is used in the club? The payment parts were not necessary in grade 3 but </w:t>
      </w:r>
      <w:proofErr w:type="spellStart"/>
      <w:r>
        <w:rPr>
          <w:rStyle w:val="null"/>
          <w:lang w:val="en-US"/>
        </w:rPr>
        <w:t>calender</w:t>
      </w:r>
      <w:proofErr w:type="spellEnd"/>
      <w:r>
        <w:rPr>
          <w:rStyle w:val="null"/>
          <w:lang w:val="en-US"/>
        </w:rPr>
        <w:t xml:space="preserve"> handling was. In some parts you used multiplicity and in other you did not. </w:t>
      </w:r>
    </w:p>
    <w:p w:rsidR="00C35CB5" w:rsidRDefault="006008D2">
      <w:pPr>
        <w:rPr>
          <w:rStyle w:val="null"/>
          <w:b/>
          <w:lang w:val="en-US"/>
        </w:rPr>
      </w:pPr>
      <w:r w:rsidRPr="004C04A1">
        <w:rPr>
          <w:rStyle w:val="null"/>
          <w:b/>
          <w:lang w:val="en-US"/>
        </w:rPr>
        <w:t xml:space="preserve">Do you think the model has passed the grade 3 </w:t>
      </w:r>
      <w:proofErr w:type="spellStart"/>
      <w:r w:rsidRPr="004C04A1">
        <w:rPr>
          <w:rStyle w:val="null"/>
          <w:b/>
          <w:lang w:val="en-US"/>
        </w:rPr>
        <w:t>critera</w:t>
      </w:r>
      <w:proofErr w:type="spellEnd"/>
      <w:r w:rsidRPr="004C04A1">
        <w:rPr>
          <w:rStyle w:val="null"/>
          <w:b/>
          <w:lang w:val="en-US"/>
        </w:rPr>
        <w:t>?</w:t>
      </w:r>
    </w:p>
    <w:p w:rsidR="00DF0A33" w:rsidRDefault="00F01A0F">
      <w:pPr>
        <w:rPr>
          <w:rStyle w:val="null"/>
          <w:lang w:val="en-US"/>
        </w:rPr>
      </w:pPr>
      <w:r>
        <w:rPr>
          <w:rStyle w:val="null"/>
          <w:lang w:val="en-US"/>
        </w:rPr>
        <w:t xml:space="preserve">We think that the model is very good but since it doesn't show how the </w:t>
      </w:r>
      <w:proofErr w:type="spellStart"/>
      <w:r>
        <w:rPr>
          <w:rStyle w:val="null"/>
          <w:lang w:val="en-US"/>
        </w:rPr>
        <w:t>Calender</w:t>
      </w:r>
      <w:proofErr w:type="spellEnd"/>
      <w:r>
        <w:rPr>
          <w:rStyle w:val="null"/>
          <w:lang w:val="en-US"/>
        </w:rPr>
        <w:t xml:space="preserve"> is used in the club we are unsure if it passes the criteria. </w:t>
      </w:r>
    </w:p>
    <w:p w:rsidR="00DF0A33" w:rsidRPr="00DF0A33" w:rsidRDefault="00DF0A33">
      <w:pPr>
        <w:rPr>
          <w:rStyle w:val="null"/>
        </w:rPr>
      </w:pPr>
      <w:r w:rsidRPr="00DF0A33">
        <w:rPr>
          <w:rStyle w:val="null"/>
        </w:rPr>
        <w:t>/</w:t>
      </w:r>
    </w:p>
    <w:p w:rsidR="00DF0A33" w:rsidRPr="00DF0A33" w:rsidRDefault="00DF0A33">
      <w:r w:rsidRPr="00DF0A33">
        <w:rPr>
          <w:rStyle w:val="null"/>
        </w:rPr>
        <w:t>Jesper Holmström</w:t>
      </w:r>
      <w:r w:rsidRPr="00DF0A33">
        <w:rPr>
          <w:rStyle w:val="null"/>
        </w:rPr>
        <w:br/>
        <w:t>Eleonor Lagerkrants</w:t>
      </w:r>
      <w:r w:rsidRPr="00DF0A33">
        <w:rPr>
          <w:rStyle w:val="null"/>
        </w:rPr>
        <w:br/>
        <w:t>Marcus Darvelid</w:t>
      </w:r>
    </w:p>
    <w:sectPr w:rsidR="00DF0A33" w:rsidRPr="00DF0A33" w:rsidSect="00C3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6008D2"/>
    <w:rsid w:val="00004A77"/>
    <w:rsid w:val="00014A60"/>
    <w:rsid w:val="00016398"/>
    <w:rsid w:val="000254EF"/>
    <w:rsid w:val="000415FE"/>
    <w:rsid w:val="00045FF3"/>
    <w:rsid w:val="00061A36"/>
    <w:rsid w:val="000A2DAC"/>
    <w:rsid w:val="000A7CEB"/>
    <w:rsid w:val="000B07F9"/>
    <w:rsid w:val="000B1C10"/>
    <w:rsid w:val="000C0396"/>
    <w:rsid w:val="000D35EF"/>
    <w:rsid w:val="000D4DAF"/>
    <w:rsid w:val="000D5C38"/>
    <w:rsid w:val="000E5A7A"/>
    <w:rsid w:val="00110979"/>
    <w:rsid w:val="0013049C"/>
    <w:rsid w:val="00140C01"/>
    <w:rsid w:val="00155F78"/>
    <w:rsid w:val="00177B82"/>
    <w:rsid w:val="001A318A"/>
    <w:rsid w:val="001A3CB0"/>
    <w:rsid w:val="001A45D3"/>
    <w:rsid w:val="001A4CB5"/>
    <w:rsid w:val="001B3E3F"/>
    <w:rsid w:val="001D0C76"/>
    <w:rsid w:val="001D76CC"/>
    <w:rsid w:val="001E11C4"/>
    <w:rsid w:val="001E4F54"/>
    <w:rsid w:val="001F2CD3"/>
    <w:rsid w:val="00202544"/>
    <w:rsid w:val="002114D5"/>
    <w:rsid w:val="00224060"/>
    <w:rsid w:val="00225E98"/>
    <w:rsid w:val="00233E28"/>
    <w:rsid w:val="002357C6"/>
    <w:rsid w:val="0024667D"/>
    <w:rsid w:val="002479B6"/>
    <w:rsid w:val="00257F27"/>
    <w:rsid w:val="0026705C"/>
    <w:rsid w:val="002B1F61"/>
    <w:rsid w:val="002C734F"/>
    <w:rsid w:val="002C7F89"/>
    <w:rsid w:val="002F039A"/>
    <w:rsid w:val="002F148A"/>
    <w:rsid w:val="003120FE"/>
    <w:rsid w:val="00312516"/>
    <w:rsid w:val="00315D2A"/>
    <w:rsid w:val="00317DDA"/>
    <w:rsid w:val="00325A58"/>
    <w:rsid w:val="00332DF6"/>
    <w:rsid w:val="00335B19"/>
    <w:rsid w:val="0034221B"/>
    <w:rsid w:val="0034485A"/>
    <w:rsid w:val="0035247C"/>
    <w:rsid w:val="00367C48"/>
    <w:rsid w:val="00372EB0"/>
    <w:rsid w:val="00375693"/>
    <w:rsid w:val="00382E6F"/>
    <w:rsid w:val="00382EA0"/>
    <w:rsid w:val="003859C6"/>
    <w:rsid w:val="0038634E"/>
    <w:rsid w:val="00396702"/>
    <w:rsid w:val="003A2890"/>
    <w:rsid w:val="003B3447"/>
    <w:rsid w:val="003B7E9E"/>
    <w:rsid w:val="003C426D"/>
    <w:rsid w:val="003C7503"/>
    <w:rsid w:val="003D38C7"/>
    <w:rsid w:val="003F1A6B"/>
    <w:rsid w:val="003F4C07"/>
    <w:rsid w:val="00411B51"/>
    <w:rsid w:val="00411EBC"/>
    <w:rsid w:val="00415B6A"/>
    <w:rsid w:val="0043320A"/>
    <w:rsid w:val="00437D64"/>
    <w:rsid w:val="00446950"/>
    <w:rsid w:val="00457D0C"/>
    <w:rsid w:val="004600EC"/>
    <w:rsid w:val="00480841"/>
    <w:rsid w:val="00490939"/>
    <w:rsid w:val="00493FF2"/>
    <w:rsid w:val="004A30E6"/>
    <w:rsid w:val="004B0245"/>
    <w:rsid w:val="004B52DA"/>
    <w:rsid w:val="004C04A1"/>
    <w:rsid w:val="004C14CF"/>
    <w:rsid w:val="004D23DF"/>
    <w:rsid w:val="004D7FD9"/>
    <w:rsid w:val="004E1494"/>
    <w:rsid w:val="004F0201"/>
    <w:rsid w:val="005048BE"/>
    <w:rsid w:val="005107C8"/>
    <w:rsid w:val="00513B79"/>
    <w:rsid w:val="00514240"/>
    <w:rsid w:val="00524F03"/>
    <w:rsid w:val="005302EC"/>
    <w:rsid w:val="00537973"/>
    <w:rsid w:val="00540868"/>
    <w:rsid w:val="00540EF7"/>
    <w:rsid w:val="005444EF"/>
    <w:rsid w:val="00555148"/>
    <w:rsid w:val="00557590"/>
    <w:rsid w:val="005627B3"/>
    <w:rsid w:val="00562C87"/>
    <w:rsid w:val="005645CB"/>
    <w:rsid w:val="00574072"/>
    <w:rsid w:val="005830E8"/>
    <w:rsid w:val="0058475B"/>
    <w:rsid w:val="0058767B"/>
    <w:rsid w:val="005A15B4"/>
    <w:rsid w:val="005B393E"/>
    <w:rsid w:val="005B5FF5"/>
    <w:rsid w:val="005B7F71"/>
    <w:rsid w:val="005C526C"/>
    <w:rsid w:val="005D2065"/>
    <w:rsid w:val="005D3787"/>
    <w:rsid w:val="005F4E2E"/>
    <w:rsid w:val="005F5967"/>
    <w:rsid w:val="005F6865"/>
    <w:rsid w:val="006008D2"/>
    <w:rsid w:val="006131D2"/>
    <w:rsid w:val="00627EF1"/>
    <w:rsid w:val="006310BF"/>
    <w:rsid w:val="0063555F"/>
    <w:rsid w:val="00637413"/>
    <w:rsid w:val="00646629"/>
    <w:rsid w:val="00671218"/>
    <w:rsid w:val="00687405"/>
    <w:rsid w:val="006907C9"/>
    <w:rsid w:val="006909F6"/>
    <w:rsid w:val="00691280"/>
    <w:rsid w:val="00695FF7"/>
    <w:rsid w:val="006A47CD"/>
    <w:rsid w:val="006D25C7"/>
    <w:rsid w:val="006E135F"/>
    <w:rsid w:val="006F6036"/>
    <w:rsid w:val="00700439"/>
    <w:rsid w:val="00700B3C"/>
    <w:rsid w:val="007042A7"/>
    <w:rsid w:val="007108F5"/>
    <w:rsid w:val="0071796F"/>
    <w:rsid w:val="00720900"/>
    <w:rsid w:val="00735110"/>
    <w:rsid w:val="007478D3"/>
    <w:rsid w:val="00750494"/>
    <w:rsid w:val="00756C04"/>
    <w:rsid w:val="00761204"/>
    <w:rsid w:val="0077642A"/>
    <w:rsid w:val="00777112"/>
    <w:rsid w:val="007A6852"/>
    <w:rsid w:val="007C1472"/>
    <w:rsid w:val="007C5180"/>
    <w:rsid w:val="007D02B4"/>
    <w:rsid w:val="007D0DAB"/>
    <w:rsid w:val="007D23E2"/>
    <w:rsid w:val="007F3B74"/>
    <w:rsid w:val="007F4381"/>
    <w:rsid w:val="00810CBD"/>
    <w:rsid w:val="00812D59"/>
    <w:rsid w:val="00817E33"/>
    <w:rsid w:val="00826A91"/>
    <w:rsid w:val="008305CB"/>
    <w:rsid w:val="008340DB"/>
    <w:rsid w:val="00841B07"/>
    <w:rsid w:val="0084654E"/>
    <w:rsid w:val="00861E1A"/>
    <w:rsid w:val="00867848"/>
    <w:rsid w:val="00871889"/>
    <w:rsid w:val="0087764A"/>
    <w:rsid w:val="00883779"/>
    <w:rsid w:val="00886461"/>
    <w:rsid w:val="00891F5E"/>
    <w:rsid w:val="0089752A"/>
    <w:rsid w:val="008A090D"/>
    <w:rsid w:val="008B2782"/>
    <w:rsid w:val="008B454E"/>
    <w:rsid w:val="008B6B6C"/>
    <w:rsid w:val="008C2C7C"/>
    <w:rsid w:val="008C3DBB"/>
    <w:rsid w:val="008F7A20"/>
    <w:rsid w:val="00907B32"/>
    <w:rsid w:val="009236F4"/>
    <w:rsid w:val="0093498A"/>
    <w:rsid w:val="009349CC"/>
    <w:rsid w:val="009350A5"/>
    <w:rsid w:val="009410C9"/>
    <w:rsid w:val="00954BA1"/>
    <w:rsid w:val="0097210C"/>
    <w:rsid w:val="00980417"/>
    <w:rsid w:val="00981C89"/>
    <w:rsid w:val="009953E2"/>
    <w:rsid w:val="00997E6D"/>
    <w:rsid w:val="009B067B"/>
    <w:rsid w:val="009D7559"/>
    <w:rsid w:val="009E02C9"/>
    <w:rsid w:val="009E1B1F"/>
    <w:rsid w:val="009E2F64"/>
    <w:rsid w:val="009F0D44"/>
    <w:rsid w:val="009F3018"/>
    <w:rsid w:val="009F4EEC"/>
    <w:rsid w:val="00A1189D"/>
    <w:rsid w:val="00A20F05"/>
    <w:rsid w:val="00A33D40"/>
    <w:rsid w:val="00A359DD"/>
    <w:rsid w:val="00A41E70"/>
    <w:rsid w:val="00A56238"/>
    <w:rsid w:val="00A566E1"/>
    <w:rsid w:val="00A5715F"/>
    <w:rsid w:val="00A62C12"/>
    <w:rsid w:val="00A74DB0"/>
    <w:rsid w:val="00A76EAA"/>
    <w:rsid w:val="00A84361"/>
    <w:rsid w:val="00A87D43"/>
    <w:rsid w:val="00AA15F9"/>
    <w:rsid w:val="00AB026E"/>
    <w:rsid w:val="00AB40D8"/>
    <w:rsid w:val="00AC6EE9"/>
    <w:rsid w:val="00AF0098"/>
    <w:rsid w:val="00B00712"/>
    <w:rsid w:val="00B03815"/>
    <w:rsid w:val="00B10237"/>
    <w:rsid w:val="00B23175"/>
    <w:rsid w:val="00B252A2"/>
    <w:rsid w:val="00B27FF7"/>
    <w:rsid w:val="00B30090"/>
    <w:rsid w:val="00B341C6"/>
    <w:rsid w:val="00B355CA"/>
    <w:rsid w:val="00B51D05"/>
    <w:rsid w:val="00B6284B"/>
    <w:rsid w:val="00B64764"/>
    <w:rsid w:val="00B70C7D"/>
    <w:rsid w:val="00B71DE1"/>
    <w:rsid w:val="00B734A3"/>
    <w:rsid w:val="00B73DD9"/>
    <w:rsid w:val="00B83F87"/>
    <w:rsid w:val="00B95862"/>
    <w:rsid w:val="00BB02F4"/>
    <w:rsid w:val="00BB035A"/>
    <w:rsid w:val="00BB0FEC"/>
    <w:rsid w:val="00BB2364"/>
    <w:rsid w:val="00BB33F5"/>
    <w:rsid w:val="00BC5020"/>
    <w:rsid w:val="00BC6D0A"/>
    <w:rsid w:val="00BD4014"/>
    <w:rsid w:val="00BE1029"/>
    <w:rsid w:val="00BE4E6A"/>
    <w:rsid w:val="00BF1087"/>
    <w:rsid w:val="00BF5F77"/>
    <w:rsid w:val="00C02C48"/>
    <w:rsid w:val="00C13CB8"/>
    <w:rsid w:val="00C152E4"/>
    <w:rsid w:val="00C26BA7"/>
    <w:rsid w:val="00C35CB5"/>
    <w:rsid w:val="00C41B7C"/>
    <w:rsid w:val="00C54E4C"/>
    <w:rsid w:val="00C57964"/>
    <w:rsid w:val="00C706B0"/>
    <w:rsid w:val="00C73973"/>
    <w:rsid w:val="00C74FC2"/>
    <w:rsid w:val="00CB0623"/>
    <w:rsid w:val="00CB440E"/>
    <w:rsid w:val="00CB4A3B"/>
    <w:rsid w:val="00CC0A3D"/>
    <w:rsid w:val="00CC5C90"/>
    <w:rsid w:val="00CD55F5"/>
    <w:rsid w:val="00D14544"/>
    <w:rsid w:val="00D22E98"/>
    <w:rsid w:val="00D27261"/>
    <w:rsid w:val="00D50B7A"/>
    <w:rsid w:val="00D653F4"/>
    <w:rsid w:val="00D854C5"/>
    <w:rsid w:val="00D9312D"/>
    <w:rsid w:val="00D9618E"/>
    <w:rsid w:val="00D97547"/>
    <w:rsid w:val="00DB16B8"/>
    <w:rsid w:val="00DC18F2"/>
    <w:rsid w:val="00DD0064"/>
    <w:rsid w:val="00DE28BF"/>
    <w:rsid w:val="00DE4C9E"/>
    <w:rsid w:val="00DF0A33"/>
    <w:rsid w:val="00DF2439"/>
    <w:rsid w:val="00DF3A02"/>
    <w:rsid w:val="00DF5026"/>
    <w:rsid w:val="00DF530C"/>
    <w:rsid w:val="00E00B8C"/>
    <w:rsid w:val="00E014A3"/>
    <w:rsid w:val="00E0641C"/>
    <w:rsid w:val="00E125B7"/>
    <w:rsid w:val="00E25439"/>
    <w:rsid w:val="00E3725C"/>
    <w:rsid w:val="00E458D5"/>
    <w:rsid w:val="00E4798D"/>
    <w:rsid w:val="00E51B44"/>
    <w:rsid w:val="00E52CD4"/>
    <w:rsid w:val="00E625D6"/>
    <w:rsid w:val="00E67264"/>
    <w:rsid w:val="00E71F9B"/>
    <w:rsid w:val="00E907EA"/>
    <w:rsid w:val="00E90A49"/>
    <w:rsid w:val="00E95923"/>
    <w:rsid w:val="00EA4041"/>
    <w:rsid w:val="00EB0CCE"/>
    <w:rsid w:val="00EB18EE"/>
    <w:rsid w:val="00ED5459"/>
    <w:rsid w:val="00ED6636"/>
    <w:rsid w:val="00ED6FE0"/>
    <w:rsid w:val="00EF5763"/>
    <w:rsid w:val="00F01A0F"/>
    <w:rsid w:val="00F04527"/>
    <w:rsid w:val="00F048D0"/>
    <w:rsid w:val="00F118D7"/>
    <w:rsid w:val="00F25DCD"/>
    <w:rsid w:val="00F269E6"/>
    <w:rsid w:val="00F36612"/>
    <w:rsid w:val="00F407B6"/>
    <w:rsid w:val="00F801CE"/>
    <w:rsid w:val="00F81700"/>
    <w:rsid w:val="00F9487A"/>
    <w:rsid w:val="00F94F9F"/>
    <w:rsid w:val="00FA2117"/>
    <w:rsid w:val="00FA7D4C"/>
    <w:rsid w:val="00FD0675"/>
    <w:rsid w:val="00FE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null">
    <w:name w:val="null"/>
    <w:basedOn w:val="Standardstycketeckensnitt"/>
    <w:rsid w:val="00600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dcterms:created xsi:type="dcterms:W3CDTF">2014-09-24T15:28:00Z</dcterms:created>
  <dcterms:modified xsi:type="dcterms:W3CDTF">2014-09-24T15:28:00Z</dcterms:modified>
</cp:coreProperties>
</file>