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Vscode配置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先官网直接下载vscode进入软件界面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2797810"/>
            <wp:effectExtent l="0" t="0" r="635" b="2540"/>
            <wp:docPr id="1" name="图片 1" descr="vscode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vscode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2797810"/>
            <wp:effectExtent l="0" t="0" r="635" b="2540"/>
            <wp:docPr id="2" name="图片 2" descr="zhe 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he 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60" w:afterAutospacing="0" w:line="225" w:lineRule="atLeast"/>
        <w:ind w:left="0" w:righ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2"/>
          <w:szCs w:val="3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2"/>
          <w:szCs w:val="32"/>
          <w:u w:val="none"/>
          <w:bdr w:val="none" w:color="auto" w:sz="0" w:space="0"/>
          <w:shd w:val="clear" w:fill="FFFFFF"/>
        </w:rPr>
        <w:instrText xml:space="preserve"> HYPERLINK "https://so.csdn.net/so/search?q=MinGW&amp;spm=1001.2101.3001.7020" \t "https://blog.csdn.net/weixin_48468423/article/details/_blank"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2"/>
          <w:szCs w:val="32"/>
          <w:u w:val="none"/>
          <w:bdr w:val="none" w:color="auto" w:sz="0" w:space="0"/>
          <w:shd w:val="clear" w:fill="FFFFFF"/>
        </w:rPr>
        <w:t>MinGW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2"/>
          <w:szCs w:val="32"/>
          <w:bdr w:val="none" w:color="auto" w:sz="0" w:space="0"/>
          <w:shd w:val="clear" w:fill="FFFFFF"/>
        </w:rPr>
        <w:t>编译器下载和配置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官网下载，自己选一个版本建议X86—64的版本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60" w:afterAutospacing="0" w:line="21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下载后放到自己方便的目录，并复制文件里bin目录的路径（后面用得到）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2"/>
          <w:szCs w:val="12"/>
          <w:bdr w:val="none" w:color="auto" w:sz="0" w:space="0"/>
          <w:shd w:val="clear" w:fill="FFFFFF"/>
        </w:rPr>
        <w:t>可以win+Q直接搜索</w:t>
      </w:r>
      <w:r>
        <w:rPr>
          <w:b w:val="0"/>
          <w:bCs w:val="0"/>
        </w:rPr>
        <w:drawing>
          <wp:inline distT="0" distB="0" distL="114300" distR="114300">
            <wp:extent cx="5272405" cy="4921250"/>
            <wp:effectExtent l="0" t="0" r="4445" b="3175"/>
            <wp:docPr id="3" name="图片 3" descr="8a3615ce4a6cc68b4f638523e727c6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a3615ce4a6cc68b4f638523e727c6b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671060" cy="5349240"/>
            <wp:effectExtent l="0" t="0" r="5715" b="3810"/>
            <wp:docPr id="4" name="图片 4" descr="环境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环境变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135" cy="5108575"/>
            <wp:effectExtent l="0" t="0" r="5715" b="6350"/>
            <wp:docPr id="5" name="图片 5" descr="环境变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环境变量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158740" cy="5059680"/>
            <wp:effectExtent l="0" t="0" r="3810" b="7620"/>
            <wp:docPr id="6" name="图片 6" descr="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n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9865" cy="5110480"/>
            <wp:effectExtent l="0" t="0" r="6985" b="4445"/>
            <wp:docPr id="7" name="图片 7" descr="w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a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60" w:afterAutospacing="0" w:line="21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3"/>
          <w:szCs w:val="13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3"/>
          <w:szCs w:val="13"/>
          <w:bdr w:val="none" w:color="auto" w:sz="0" w:space="0"/>
          <w:shd w:val="clear" w:fill="FFFFFF"/>
        </w:rPr>
        <w:t> 下载c/c++插件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3"/>
          <w:szCs w:val="13"/>
          <w:lang w:eastAsia="zh-CN"/>
        </w:rPr>
        <w:drawing>
          <wp:inline distT="0" distB="0" distL="114300" distR="114300">
            <wp:extent cx="5266690" cy="2797810"/>
            <wp:effectExtent l="0" t="0" r="635" b="2540"/>
            <wp:docPr id="8" name="图片 8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2787015"/>
            <wp:effectExtent l="0" t="0" r="635" b="3810"/>
            <wp:docPr id="9" name="图片 9" descr="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120" w:leftChars="0" w:right="0" w:rightChars="0"/>
        <w:rPr>
          <w:b w:val="0"/>
          <w:bCs w:val="0"/>
          <w:sz w:val="36"/>
          <w:szCs w:val="3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color w:val="4D4D4D"/>
          <w:sz w:val="36"/>
          <w:szCs w:val="36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36"/>
          <w:szCs w:val="36"/>
          <w:bdr w:val="none" w:color="auto" w:sz="0" w:space="0"/>
          <w:shd w:val="clear" w:fill="FFFFFF"/>
        </w:rPr>
        <w:t>在vsCode文件夹下创建一个</w:t>
      </w:r>
      <w:r>
        <w:rPr>
          <w:rStyle w:val="9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36"/>
          <w:szCs w:val="36"/>
          <w:bdr w:val="none" w:color="auto" w:sz="0" w:space="0"/>
          <w:shd w:val="clear" w:fill="F9F2F4"/>
        </w:rPr>
        <w:t>.vscode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36"/>
          <w:szCs w:val="36"/>
          <w:bdr w:val="none" w:color="auto" w:sz="0" w:space="0"/>
          <w:shd w:val="clear" w:fill="FFFFFF"/>
        </w:rPr>
        <w:t>文件夹并创建3个文件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color w:val="4D4D4D"/>
          <w:sz w:val="36"/>
          <w:szCs w:val="3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36"/>
          <w:szCs w:val="36"/>
          <w:bdr w:val="none" w:color="auto" w:sz="0" w:space="0"/>
          <w:shd w:val="clear" w:fill="FFFFFF"/>
        </w:rPr>
        <w:t>分别是c_cpp_properties.json，launch.json，tasks.json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120" w:leftChars="0" w:right="0" w:rightChars="0"/>
        <w:rPr>
          <w:b w:val="0"/>
          <w:bCs w:val="0"/>
          <w:sz w:val="36"/>
          <w:szCs w:val="3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color w:val="4D4D4D"/>
          <w:sz w:val="36"/>
          <w:szCs w:val="3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36"/>
          <w:szCs w:val="36"/>
          <w:bdr w:val="none" w:color="auto" w:sz="0" w:space="0"/>
          <w:shd w:val="clear" w:fill="FFFFFF"/>
        </w:rPr>
        <w:t>可以直接复制三个json文件，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36"/>
          <w:szCs w:val="36"/>
          <w:bdr w:val="none" w:color="auto" w:sz="0" w:space="0"/>
          <w:shd w:val="clear" w:fill="FFFFFF"/>
        </w:rPr>
        <w:t>但是路径需要修改，备注的区域都需要，但其他位置都不要动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120" w:leftChars="0" w:right="0" w:rightChars="0"/>
        <w:rPr>
          <w:b w:val="0"/>
          <w:bCs w:val="0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</w:rPr>
        <w:t>c_cpp_properties.json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>{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"configurations": [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{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"name": "Win32",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"includePath": ["${workspaceFolder}/**"],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"defines": ["_DEBUG", "UNICODE", "_UNICODE"],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"windowsSdkVersion": "10.0.17763.0",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"compilerPath": "F:\\codeConfiguration\\minGW\\bin\\g++.exe",   /*修改成自己bin目录下的g++.exe，这里的路径和电脑里复制的文件目录有一点不一样，这里是两个反斜杠\\*/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"cStandard": "c11",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"cppStandard": "c++17",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  "intelliSenseMode": "${default}"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  }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],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 xml:space="preserve">      "version": 4</w:t>
      </w:r>
    </w:p>
    <w:p>
      <w:pPr>
        <w:rPr>
          <w:b w:val="0"/>
          <w:bCs w:val="0"/>
          <w:sz w:val="36"/>
          <w:szCs w:val="3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shd w:val="clear" w:fill="F9F2F4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36"/>
          <w:szCs w:val="36"/>
          <w:bdr w:val="none" w:color="auto" w:sz="0" w:space="0"/>
          <w:shd w:val="clear" w:fill="F9F2F4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36"/>
          <w:szCs w:val="36"/>
          <w:bdr w:val="none" w:color="auto" w:sz="0" w:space="0"/>
          <w:shd w:val="clear" w:fill="F9F2F4"/>
        </w:rPr>
        <w:t>launch.json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// 使用 IntelliSense 了解相关属性。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// 悬停以查看现有属性的描述。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// 欲了解更多信息，请访问: https://go.microsoft.com/fwlink/?linkid=830387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"version": "0.2.0",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"configurations": [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"name": "g++.exe build and debug active file",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"type": "cppdbg",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"request": "launch",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"program": "${fileDirname}\\${fileBasenameNoExtension}.exe",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"args": [],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"stopAtEntry": false,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"cwd": "${workspaceFolder}",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"environment": [],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"externalConsole": true,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"MIMode": "gdb",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"miDebuggerPath": "F:\\codeConfiguration\\MinGW\\bin\\gdb.exe",</w:t>
      </w: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ab/>
      </w: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ab/>
      </w: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>/*修改成自己bin目录下的gdb.exe，这里的路径和电脑里复制的文件目录有一点不一样，这里是两个反斜杠\\*/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"setupCommands": [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   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        "description": "为 gdb 启用整齐打印",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        "text": "-enable-pretty-printing",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        "ignoreFailures": true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    "preLaunchTask": "task g++"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 xml:space="preserve">    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36"/>
          <w:szCs w:val="36"/>
          <w:bdr w:val="none" w:color="auto" w:sz="0" w:space="0"/>
          <w:shd w:val="clear" w:fill="F9F2F4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  <w:t>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b w:val="0"/>
          <w:bCs w:val="0"/>
          <w:sz w:val="36"/>
          <w:szCs w:val="36"/>
        </w:rPr>
      </w:pPr>
      <w:r>
        <w:rPr>
          <w:rStyle w:val="9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36"/>
          <w:szCs w:val="36"/>
          <w:bdr w:val="none" w:color="auto" w:sz="0" w:space="0"/>
          <w:shd w:val="clear" w:fill="F9F2F4"/>
        </w:rPr>
        <w:t>tasks.json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// See https://go.microsoft.com/fwlink/?LinkId=733558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// for the documentation about the tasks.json format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"version": "2.0.0",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"tasks": [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"type": "shell",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"label": "task g++",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"command": "F:\\codeConfiguration\\MinGW\\bin\\g++.exe",</w:t>
      </w:r>
      <w:r>
        <w:rPr>
          <w:rFonts w:hint="eastAsia"/>
          <w:b w:val="0"/>
          <w:bCs w:val="0"/>
          <w:sz w:val="15"/>
          <w:szCs w:val="15"/>
        </w:rPr>
        <w:tab/>
      </w:r>
      <w:r>
        <w:rPr>
          <w:rFonts w:hint="eastAsia"/>
          <w:b w:val="0"/>
          <w:bCs w:val="0"/>
          <w:sz w:val="15"/>
          <w:szCs w:val="15"/>
        </w:rPr>
        <w:t>/*修改成自己bin目录下的g++.exe，这里的路径和电脑里复制的文件目录有一点不一样，这里是两个反斜杠\\*/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"args": [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"-g",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"${file}",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"-o",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"${fileDirname}\\${fileBasenameNoExtension}.exe",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"-I",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"F:\\codeProject\\vsCode",      /*修改成自己放c/c++项目的文件夹，这里的路径和电脑里复制的文件目录有一点不一样，这里是两个反斜杠\\*/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"-std=c++17"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],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"options": 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"cwd": "F:\\codeConfiguration\\MinGW\\bin"</w:t>
      </w:r>
      <w:r>
        <w:rPr>
          <w:rFonts w:hint="eastAsia"/>
          <w:b w:val="0"/>
          <w:bCs w:val="0"/>
          <w:sz w:val="15"/>
          <w:szCs w:val="15"/>
        </w:rPr>
        <w:tab/>
      </w:r>
      <w:r>
        <w:rPr>
          <w:rFonts w:hint="eastAsia"/>
          <w:b w:val="0"/>
          <w:bCs w:val="0"/>
          <w:sz w:val="15"/>
          <w:szCs w:val="15"/>
        </w:rPr>
        <w:t>/*修改成自己bin目录，这里的路径和电脑里复制的文件目录有一点不一样，这里是两个反斜杠\\*/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},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"problemMatcher":[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    "$gcc"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],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"group": "build",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 xml:space="preserve">    ]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240" w:right="0" w:hanging="360"/>
        <w:rPr>
          <w:rFonts w:hint="eastAsia"/>
          <w:b w:val="0"/>
          <w:bCs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</w:rPr>
        <w:t>}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120" w:leftChars="0" w:right="0" w:rightChars="0"/>
        <w:rPr>
          <w:rFonts w:hint="eastAsia"/>
          <w:b w:val="0"/>
          <w:bCs w:val="0"/>
          <w:sz w:val="36"/>
          <w:szCs w:val="36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120" w:leftChars="0" w:right="0" w:rightChars="0"/>
        <w:rPr>
          <w:b w:val="0"/>
          <w:bCs w:val="0"/>
          <w:sz w:val="36"/>
          <w:szCs w:val="3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8"/>
          <w:szCs w:val="18"/>
          <w:bdr w:val="none" w:color="auto" w:sz="0" w:space="0"/>
          <w:shd w:val="clear" w:fill="F9F2F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5" w:lineRule="atLeast"/>
        <w:ind w:left="0" w:right="0"/>
        <w:rPr>
          <w:rStyle w:val="9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36"/>
          <w:szCs w:val="36"/>
          <w:bdr w:val="none" w:color="auto" w:sz="0" w:space="0"/>
          <w:shd w:val="clear" w:fill="F9F2F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right="0" w:rightChars="0"/>
        <w:rPr>
          <w:b w:val="0"/>
          <w:bCs w:val="0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36"/>
          <w:szCs w:val="36"/>
          <w:shd w:val="clear" w:fill="F9F2F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1DE20B"/>
    <w:multiLevelType w:val="multilevel"/>
    <w:tmpl w:val="BB1DE2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BB8918E"/>
    <w:multiLevelType w:val="singleLevel"/>
    <w:tmpl w:val="BBB891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9BB0E2D"/>
    <w:multiLevelType w:val="multilevel"/>
    <w:tmpl w:val="19BB0E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1OWYyZGIwNWRkYjJlZWE1OTJjZTljNzAyNmZhZDcifQ=="/>
  </w:docVars>
  <w:rsids>
    <w:rsidRoot w:val="00000000"/>
    <w:rsid w:val="0F90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2023-09-04T11:14:43Z</dcterms:created>
  <dc:creator>86151</dc:creator>
  <cp:lastModifiedBy>WPS_1644066457</cp:lastModifiedBy>
  <dcterms:modified xsi:type="dcterms:W3CDTF">2023-09-04T13:02:21Z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BDED87BDFD014E38949F7A67B66C9CC5_13</vt:lpwstr>
  </property>
</Properties>
</file>