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3C63" w14:textId="5447A1F6" w:rsidR="003A2960" w:rsidRDefault="0027185D">
      <w:r>
        <w:t xml:space="preserve">Text introductiv </w:t>
      </w:r>
      <w:proofErr w:type="spellStart"/>
      <w:r>
        <w:t>robo</w:t>
      </w:r>
      <w:proofErr w:type="spellEnd"/>
      <w:r>
        <w:t xml:space="preserve">-cip </w:t>
      </w:r>
    </w:p>
    <w:p w14:paraId="4A464F21" w14:textId="77777777" w:rsidR="0027185D" w:rsidRDefault="0027185D" w:rsidP="0027185D">
      <w:r>
        <w:t>Vei explora lumea roboților, a hărților digitale, a orașelor 3D și a sunetelor inteligente,</w:t>
      </w:r>
    </w:p>
    <w:p w14:paraId="06567F22" w14:textId="77777777" w:rsidR="0027185D" w:rsidRDefault="0027185D" w:rsidP="0027185D">
      <w:r>
        <w:t xml:space="preserve">        împărțită în module clare. </w:t>
      </w:r>
    </w:p>
    <w:p w14:paraId="3F57DC2C" w14:textId="74A6EF42" w:rsidR="0027185D" w:rsidRDefault="0027185D" w:rsidP="0027185D">
      <w:r>
        <w:tab/>
      </w:r>
      <w:r>
        <w:tab/>
        <w:t xml:space="preserve">Vei lucra pe rând cu elevii ca să îi ajuți să descopere secretele inteligenței artificiale. Principiile </w:t>
      </w:r>
      <w:proofErr w:type="spellStart"/>
      <w:r>
        <w:t>Ma</w:t>
      </w:r>
      <w:r>
        <w:t>chine</w:t>
      </w:r>
      <w:proofErr w:type="spellEnd"/>
      <w:r>
        <w:t xml:space="preserve"> </w:t>
      </w:r>
      <w:proofErr w:type="spellStart"/>
      <w:r>
        <w:t>L</w:t>
      </w:r>
      <w:r>
        <w:t>ea</w:t>
      </w:r>
      <w:r>
        <w:t>rning</w:t>
      </w:r>
      <w:proofErr w:type="spellEnd"/>
    </w:p>
    <w:p w14:paraId="28A64CE4" w14:textId="77777777" w:rsidR="0027185D" w:rsidRDefault="0027185D" w:rsidP="0027185D">
      <w:r>
        <w:t xml:space="preserve">        reprezintă primii pași. </w:t>
      </w:r>
    </w:p>
    <w:p w14:paraId="0EE0968E" w14:textId="77777777" w:rsidR="0027185D" w:rsidRDefault="0027185D" w:rsidP="0027185D">
      <w:r>
        <w:t xml:space="preserve">  Fiecare modul are activități interactive și creative.</w:t>
      </w:r>
    </w:p>
    <w:p w14:paraId="58FC8340" w14:textId="77777777" w:rsidR="0027185D" w:rsidRDefault="0027185D" w:rsidP="0027185D">
      <w:r>
        <w:t xml:space="preserve">  Progresul elevilor se salvează automat.</w:t>
      </w:r>
    </w:p>
    <w:p w14:paraId="6A441AE5" w14:textId="77777777" w:rsidR="0027185D" w:rsidRDefault="0027185D" w:rsidP="0027185D">
      <w:r>
        <w:t xml:space="preserve">  Misiunea Satelitului funcționează ca proiect final integrator.</w:t>
      </w:r>
    </w:p>
    <w:p w14:paraId="51C8AB91" w14:textId="77777777" w:rsidR="0027185D" w:rsidRDefault="0027185D" w:rsidP="0027185D"/>
    <w:p w14:paraId="0971720D" w14:textId="1A6AB47E" w:rsidR="0027185D" w:rsidRDefault="0027185D" w:rsidP="0027185D">
      <w:r>
        <w:t xml:space="preserve">  Hai să începem!</w:t>
      </w:r>
    </w:p>
    <w:p w14:paraId="58933AEE" w14:textId="77777777" w:rsidR="00BF2D8D" w:rsidRDefault="00BF2D8D" w:rsidP="0027185D"/>
    <w:p w14:paraId="3292A65D" w14:textId="77777777" w:rsidR="00BF2D8D" w:rsidRDefault="00BF2D8D" w:rsidP="00BF2D8D">
      <w:r>
        <w:t>Bun venit!</w:t>
      </w:r>
    </w:p>
    <w:p w14:paraId="3F0502B8" w14:textId="77777777" w:rsidR="00BF2D8D" w:rsidRDefault="00BF2D8D" w:rsidP="00BF2D8D">
      <w:r>
        <w:t xml:space="preserve">  Eu sunt </w:t>
      </w:r>
      <w:proofErr w:type="spellStart"/>
      <w:r>
        <w:t>Robo</w:t>
      </w:r>
      <w:proofErr w:type="spellEnd"/>
      <w:r>
        <w:t>-Cip!</w:t>
      </w:r>
    </w:p>
    <w:p w14:paraId="3E462AE1" w14:textId="658F2E74" w:rsidR="00BF2D8D" w:rsidRDefault="00BF2D8D" w:rsidP="00BF2D8D">
      <w:r>
        <w:t xml:space="preserve">  Vei explora lumea </w:t>
      </w:r>
      <w:proofErr w:type="spellStart"/>
      <w:r>
        <w:t>roob</w:t>
      </w:r>
      <w:r>
        <w:t>o</w:t>
      </w:r>
      <w:r>
        <w:t>oților</w:t>
      </w:r>
      <w:proofErr w:type="spellEnd"/>
      <w:r>
        <w:t>, a hărților digitale, a orașelor 3D și a sunetelor inteligente,</w:t>
      </w:r>
      <w:r>
        <w:t xml:space="preserve"> </w:t>
      </w:r>
      <w:r>
        <w:t xml:space="preserve">împărțită în module clare. </w:t>
      </w:r>
    </w:p>
    <w:p w14:paraId="24E7D201" w14:textId="77777777" w:rsidR="00BF2D8D" w:rsidRDefault="00BF2D8D" w:rsidP="00BF2D8D">
      <w:r>
        <w:t xml:space="preserve">  Vei descoperi secretele inteligenței artificiale. </w:t>
      </w:r>
    </w:p>
    <w:p w14:paraId="6C704927" w14:textId="77777777" w:rsidR="00BF2D8D" w:rsidRDefault="00BF2D8D" w:rsidP="00BF2D8D">
      <w:r>
        <w:t xml:space="preserve">  Principiile </w:t>
      </w:r>
      <w:proofErr w:type="spellStart"/>
      <w:r>
        <w:t>Mașin</w:t>
      </w:r>
      <w:proofErr w:type="spellEnd"/>
      <w:r>
        <w:t xml:space="preserve"> </w:t>
      </w:r>
      <w:proofErr w:type="spellStart"/>
      <w:r>
        <w:t>Lărning</w:t>
      </w:r>
      <w:proofErr w:type="spellEnd"/>
      <w:r>
        <w:t xml:space="preserve"> reprezintă primii pași. </w:t>
      </w:r>
    </w:p>
    <w:p w14:paraId="2AB34060" w14:textId="77777777" w:rsidR="00BF2D8D" w:rsidRDefault="00BF2D8D" w:rsidP="00BF2D8D">
      <w:r>
        <w:t xml:space="preserve">  Fiecare modul are activități interactive și creative. </w:t>
      </w:r>
    </w:p>
    <w:p w14:paraId="39B9693C" w14:textId="77777777" w:rsidR="00BF2D8D" w:rsidRDefault="00BF2D8D" w:rsidP="00BF2D8D">
      <w:r>
        <w:t xml:space="preserve">  Azi învățăm jucându-ne,  pas cu pas.</w:t>
      </w:r>
    </w:p>
    <w:p w14:paraId="35E2954E" w14:textId="1906EBC8" w:rsidR="00BF2D8D" w:rsidRDefault="00BF2D8D" w:rsidP="00BF2D8D">
      <w:r>
        <w:t xml:space="preserve">  Hai să începem!</w:t>
      </w:r>
    </w:p>
    <w:sectPr w:rsidR="00BF2D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5D"/>
    <w:rsid w:val="0027185D"/>
    <w:rsid w:val="003A2960"/>
    <w:rsid w:val="008C2E37"/>
    <w:rsid w:val="00AF49CE"/>
    <w:rsid w:val="00BF2D8D"/>
    <w:rsid w:val="00D8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F64B"/>
  <w15:chartTrackingRefBased/>
  <w15:docId w15:val="{B3D07CF3-EE92-4F4A-B9B4-1ED650A22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7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7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7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7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7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7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7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7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7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7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7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7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7185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7185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7185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7185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7185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7185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7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7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7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7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7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7185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7185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7185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7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7185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71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Hreciuc</dc:creator>
  <cp:keywords/>
  <dc:description/>
  <cp:lastModifiedBy>Elena Hreciuc</cp:lastModifiedBy>
  <cp:revision>1</cp:revision>
  <dcterms:created xsi:type="dcterms:W3CDTF">2026-01-30T15:36:00Z</dcterms:created>
  <dcterms:modified xsi:type="dcterms:W3CDTF">2026-01-30T16:47:00Z</dcterms:modified>
</cp:coreProperties>
</file>