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9A607" w14:textId="77777777" w:rsidR="004B47AE" w:rsidRPr="00D4216F" w:rsidRDefault="00D4216F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t>Componenti</w:t>
      </w:r>
      <w:proofErr w:type="gramEnd"/>
      <w:r>
        <w:t xml:space="preserve"> </w:t>
      </w:r>
      <w:proofErr w:type="spellStart"/>
      <w:r>
        <w:t>EMGSensor</w:t>
      </w:r>
      <w:proofErr w:type="spellEnd"/>
      <w:r>
        <w:t xml:space="preserve"> v2.1</w:t>
      </w:r>
    </w:p>
    <w:p w14:paraId="3CF36263" w14:textId="77777777" w:rsidR="00D4216F" w:rsidRDefault="00D4216F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382"/>
        <w:gridCol w:w="711"/>
        <w:gridCol w:w="992"/>
        <w:gridCol w:w="6763"/>
      </w:tblGrid>
      <w:tr w:rsidR="00D4216F" w14:paraId="0D7CBBA9" w14:textId="77777777" w:rsidTr="00595AEC">
        <w:tc>
          <w:tcPr>
            <w:tcW w:w="1382" w:type="dxa"/>
          </w:tcPr>
          <w:p w14:paraId="601255F1" w14:textId="77777777" w:rsidR="00D4216F" w:rsidRPr="00D4216F" w:rsidRDefault="00D4216F" w:rsidP="00D4216F">
            <w:pPr>
              <w:rPr>
                <w:highlight w:val="yellow"/>
              </w:rPr>
            </w:pPr>
            <w:proofErr w:type="spellStart"/>
            <w:r w:rsidRPr="00D4216F">
              <w:rPr>
                <w:highlight w:val="yellow"/>
              </w:rPr>
              <w:t>Res</w:t>
            </w:r>
            <w:r>
              <w:rPr>
                <w:highlight w:val="yellow"/>
              </w:rPr>
              <w:t>istors</w:t>
            </w:r>
            <w:proofErr w:type="spellEnd"/>
          </w:p>
        </w:tc>
        <w:tc>
          <w:tcPr>
            <w:tcW w:w="711" w:type="dxa"/>
          </w:tcPr>
          <w:p w14:paraId="3A77E08F" w14:textId="77777777" w:rsidR="00D4216F" w:rsidRPr="00D4216F" w:rsidRDefault="00D4216F">
            <w:pPr>
              <w:rPr>
                <w:highlight w:val="yellow"/>
              </w:rPr>
            </w:pPr>
            <w:r w:rsidRPr="00D4216F">
              <w:rPr>
                <w:highlight w:val="yellow"/>
              </w:rPr>
              <w:t>Pz.</w:t>
            </w:r>
          </w:p>
        </w:tc>
        <w:tc>
          <w:tcPr>
            <w:tcW w:w="992" w:type="dxa"/>
          </w:tcPr>
          <w:p w14:paraId="23EE97E8" w14:textId="77777777" w:rsidR="00D4216F" w:rsidRPr="00D4216F" w:rsidRDefault="00D4216F">
            <w:pPr>
              <w:rPr>
                <w:highlight w:val="yellow"/>
              </w:rPr>
            </w:pPr>
            <w:r w:rsidRPr="00D4216F">
              <w:rPr>
                <w:highlight w:val="yellow"/>
              </w:rPr>
              <w:t>Codice</w:t>
            </w:r>
          </w:p>
        </w:tc>
        <w:tc>
          <w:tcPr>
            <w:tcW w:w="6763" w:type="dxa"/>
          </w:tcPr>
          <w:p w14:paraId="13465D7A" w14:textId="77777777" w:rsidR="00D4216F" w:rsidRPr="00D4216F" w:rsidRDefault="00D4216F">
            <w:pPr>
              <w:rPr>
                <w:highlight w:val="yellow"/>
              </w:rPr>
            </w:pPr>
            <w:proofErr w:type="gramStart"/>
            <w:r w:rsidRPr="00D4216F">
              <w:rPr>
                <w:highlight w:val="yellow"/>
              </w:rPr>
              <w:t>Link</w:t>
            </w:r>
            <w:proofErr w:type="gramEnd"/>
          </w:p>
        </w:tc>
      </w:tr>
      <w:tr w:rsidR="00D4216F" w14:paraId="08501348" w14:textId="77777777" w:rsidTr="00595AEC">
        <w:tc>
          <w:tcPr>
            <w:tcW w:w="1382" w:type="dxa"/>
          </w:tcPr>
          <w:p w14:paraId="0537E790" w14:textId="77777777" w:rsidR="00D4216F" w:rsidRDefault="00D4216F" w:rsidP="00D4216F">
            <w:pPr>
              <w:jc w:val="center"/>
            </w:pPr>
            <w:r>
              <w:t>3,9k 1%</w:t>
            </w:r>
          </w:p>
        </w:tc>
        <w:tc>
          <w:tcPr>
            <w:tcW w:w="711" w:type="dxa"/>
          </w:tcPr>
          <w:p w14:paraId="4CBB3662" w14:textId="77777777" w:rsidR="00D4216F" w:rsidRDefault="00D4216F" w:rsidP="00D4216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45223AD9" w14:textId="77777777" w:rsidR="00D4216F" w:rsidRDefault="00D4216F"/>
        </w:tc>
        <w:tc>
          <w:tcPr>
            <w:tcW w:w="6763" w:type="dxa"/>
          </w:tcPr>
          <w:p w14:paraId="3CEE70EF" w14:textId="14F75399" w:rsidR="00D4216F" w:rsidRDefault="006A5637">
            <w:hyperlink r:id="rId5" w:history="1">
              <w:r w:rsidR="00466C3A" w:rsidRPr="00122AE4">
                <w:rPr>
                  <w:rStyle w:val="Collegamentoipertestuale"/>
                </w:rPr>
                <w:t>http://www.mouser.it/ProductDetail/KOA-Speer/MF1-4DCT52R3901F/?qs=sGAEpiMZZMsPqMdJzcrNwk4M%252bI85OEMF%252b8B6SFnC314%3d</w:t>
              </w:r>
            </w:hyperlink>
          </w:p>
          <w:p w14:paraId="4D386A3A" w14:textId="77777777" w:rsidR="00466C3A" w:rsidRDefault="00466C3A"/>
        </w:tc>
      </w:tr>
      <w:tr w:rsidR="00D4216F" w14:paraId="55B7B40E" w14:textId="77777777" w:rsidTr="00595AEC">
        <w:tc>
          <w:tcPr>
            <w:tcW w:w="1382" w:type="dxa"/>
          </w:tcPr>
          <w:p w14:paraId="03006D54" w14:textId="77777777" w:rsidR="00D4216F" w:rsidRDefault="00D4216F" w:rsidP="00D4216F">
            <w:pPr>
              <w:jc w:val="center"/>
            </w:pPr>
            <w:r>
              <w:t>2,7k 1%</w:t>
            </w:r>
          </w:p>
        </w:tc>
        <w:tc>
          <w:tcPr>
            <w:tcW w:w="711" w:type="dxa"/>
          </w:tcPr>
          <w:p w14:paraId="426EDD86" w14:textId="77777777" w:rsidR="00D4216F" w:rsidRDefault="00D4216F" w:rsidP="00D4216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32352564" w14:textId="77777777" w:rsidR="00D4216F" w:rsidRDefault="00D4216F"/>
        </w:tc>
        <w:tc>
          <w:tcPr>
            <w:tcW w:w="6763" w:type="dxa"/>
          </w:tcPr>
          <w:p w14:paraId="6F4ED16C" w14:textId="13636FCE" w:rsidR="00D4216F" w:rsidRDefault="006A5637">
            <w:hyperlink r:id="rId6" w:history="1">
              <w:r w:rsidR="00466C3A" w:rsidRPr="00122AE4">
                <w:rPr>
                  <w:rStyle w:val="Collegamentoipertestuale"/>
                </w:rPr>
                <w:t>http://www.mouser.it/ProductDetail/KOA-Speer/MF1-4DCT52R2701F/?qs=sGAEpiMZZMsPqMdJzcrNwk4M%252bI85OEMFHm1ljwxmljk%3d</w:t>
              </w:r>
            </w:hyperlink>
          </w:p>
          <w:p w14:paraId="3BE8314A" w14:textId="77777777" w:rsidR="00466C3A" w:rsidRDefault="00466C3A"/>
        </w:tc>
      </w:tr>
      <w:tr w:rsidR="00D4216F" w14:paraId="1900BE7F" w14:textId="77777777" w:rsidTr="00595AEC">
        <w:tc>
          <w:tcPr>
            <w:tcW w:w="1382" w:type="dxa"/>
          </w:tcPr>
          <w:p w14:paraId="03836491" w14:textId="77777777" w:rsidR="00D4216F" w:rsidRDefault="00D4216F" w:rsidP="00D4216F">
            <w:pPr>
              <w:jc w:val="center"/>
            </w:pPr>
            <w:r>
              <w:t>330k 1%</w:t>
            </w:r>
          </w:p>
        </w:tc>
        <w:tc>
          <w:tcPr>
            <w:tcW w:w="711" w:type="dxa"/>
          </w:tcPr>
          <w:p w14:paraId="62B5BC3B" w14:textId="77777777" w:rsidR="00D4216F" w:rsidRDefault="00D4216F" w:rsidP="00D4216F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71030E0E" w14:textId="77777777" w:rsidR="00D4216F" w:rsidRDefault="00D4216F"/>
        </w:tc>
        <w:tc>
          <w:tcPr>
            <w:tcW w:w="6763" w:type="dxa"/>
          </w:tcPr>
          <w:p w14:paraId="68C4EB9A" w14:textId="0439656E" w:rsidR="00D4216F" w:rsidRDefault="006A5637">
            <w:hyperlink r:id="rId7" w:history="1">
              <w:r w:rsidR="00466C3A" w:rsidRPr="00122AE4">
                <w:rPr>
                  <w:rStyle w:val="Collegamentoipertestuale"/>
                </w:rPr>
                <w:t>http://www.mouser.it/ProductDetail/KOA-Speer/MF1-4DCT52R3303F/?qs=sGAEpiMZZMsPqMdJzcrNwk4M%252bI85OEMF4k6263vO8XI%3d</w:t>
              </w:r>
            </w:hyperlink>
          </w:p>
          <w:p w14:paraId="1D3F1B23" w14:textId="77777777" w:rsidR="00466C3A" w:rsidRDefault="00466C3A"/>
        </w:tc>
      </w:tr>
      <w:tr w:rsidR="00D4216F" w14:paraId="22DB62D0" w14:textId="77777777" w:rsidTr="00595AEC">
        <w:tc>
          <w:tcPr>
            <w:tcW w:w="1382" w:type="dxa"/>
          </w:tcPr>
          <w:p w14:paraId="4C98CB21" w14:textId="77777777" w:rsidR="00D4216F" w:rsidRDefault="00D4216F" w:rsidP="00D4216F">
            <w:pPr>
              <w:jc w:val="center"/>
            </w:pPr>
            <w:r>
              <w:t>150k 1%</w:t>
            </w:r>
          </w:p>
        </w:tc>
        <w:tc>
          <w:tcPr>
            <w:tcW w:w="711" w:type="dxa"/>
          </w:tcPr>
          <w:p w14:paraId="1CB58549" w14:textId="77777777" w:rsidR="00D4216F" w:rsidRDefault="00D4216F" w:rsidP="00D4216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7AC70241" w14:textId="77777777" w:rsidR="00D4216F" w:rsidRDefault="00D4216F"/>
        </w:tc>
        <w:tc>
          <w:tcPr>
            <w:tcW w:w="6763" w:type="dxa"/>
          </w:tcPr>
          <w:p w14:paraId="28F4F1BF" w14:textId="41839662" w:rsidR="00D4216F" w:rsidRDefault="006A5637">
            <w:hyperlink r:id="rId8" w:history="1">
              <w:r w:rsidR="00466C3A" w:rsidRPr="00122AE4">
                <w:rPr>
                  <w:rStyle w:val="Collegamentoipertestuale"/>
                </w:rPr>
                <w:t>http://www.mouser.it/ProductDetail/KOA-Speer/MF1-4CCT52R1503F/?qs=sGAEpiMZZMsPqMdJzcrNwk4M%252bI85OEMFH8UroyRjCLw%3d</w:t>
              </w:r>
            </w:hyperlink>
          </w:p>
          <w:p w14:paraId="3FAE756B" w14:textId="77777777" w:rsidR="00466C3A" w:rsidRDefault="00466C3A"/>
        </w:tc>
      </w:tr>
      <w:tr w:rsidR="00D4216F" w14:paraId="5699C9B2" w14:textId="77777777" w:rsidTr="00595AEC">
        <w:tc>
          <w:tcPr>
            <w:tcW w:w="1382" w:type="dxa"/>
          </w:tcPr>
          <w:p w14:paraId="556A9057" w14:textId="77777777" w:rsidR="00D4216F" w:rsidRDefault="00D4216F" w:rsidP="00D4216F">
            <w:pPr>
              <w:jc w:val="center"/>
            </w:pPr>
            <w:r>
              <w:t>10k 1%</w:t>
            </w:r>
          </w:p>
        </w:tc>
        <w:tc>
          <w:tcPr>
            <w:tcW w:w="711" w:type="dxa"/>
          </w:tcPr>
          <w:p w14:paraId="74303E15" w14:textId="77777777" w:rsidR="00D4216F" w:rsidRDefault="00D4216F" w:rsidP="00D4216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79CA9BB8" w14:textId="77777777" w:rsidR="00D4216F" w:rsidRDefault="00D4216F"/>
        </w:tc>
        <w:tc>
          <w:tcPr>
            <w:tcW w:w="6763" w:type="dxa"/>
          </w:tcPr>
          <w:p w14:paraId="702D051D" w14:textId="6C66DEDA" w:rsidR="00D4216F" w:rsidRDefault="006A5637">
            <w:hyperlink r:id="rId9" w:history="1">
              <w:r w:rsidR="00466C3A" w:rsidRPr="00122AE4">
                <w:rPr>
                  <w:rStyle w:val="Collegamentoipertestuale"/>
                </w:rPr>
                <w:t>http://www.mouser.it/ProductDetail/KOA-Speer/MF1-4DCT52A1002F/?qs=sGAEpiMZZMsPqMdJzcrNwuecx6lsmnwYT8hyjLelWtY%3d</w:t>
              </w:r>
            </w:hyperlink>
          </w:p>
          <w:p w14:paraId="6CC4D7DA" w14:textId="77777777" w:rsidR="00466C3A" w:rsidRDefault="00466C3A"/>
        </w:tc>
      </w:tr>
      <w:tr w:rsidR="00D4216F" w14:paraId="2EF3E0B0" w14:textId="77777777" w:rsidTr="00595AEC">
        <w:tc>
          <w:tcPr>
            <w:tcW w:w="1382" w:type="dxa"/>
          </w:tcPr>
          <w:p w14:paraId="64DB831C" w14:textId="77777777" w:rsidR="00D4216F" w:rsidRDefault="00D4216F" w:rsidP="00D4216F">
            <w:pPr>
              <w:jc w:val="center"/>
            </w:pPr>
            <w:r>
              <w:t>22k 1%</w:t>
            </w:r>
          </w:p>
        </w:tc>
        <w:tc>
          <w:tcPr>
            <w:tcW w:w="711" w:type="dxa"/>
          </w:tcPr>
          <w:p w14:paraId="5441B405" w14:textId="77777777" w:rsidR="00D4216F" w:rsidRDefault="00D4216F" w:rsidP="00D4216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77A3FE67" w14:textId="77777777" w:rsidR="00D4216F" w:rsidRDefault="00D4216F"/>
        </w:tc>
        <w:tc>
          <w:tcPr>
            <w:tcW w:w="6763" w:type="dxa"/>
          </w:tcPr>
          <w:p w14:paraId="418033E0" w14:textId="541A29EC" w:rsidR="00D4216F" w:rsidRDefault="006A5637">
            <w:hyperlink r:id="rId10" w:history="1">
              <w:r w:rsidR="00466C3A" w:rsidRPr="00122AE4">
                <w:rPr>
                  <w:rStyle w:val="Collegamentoipertestuale"/>
                </w:rPr>
                <w:t>http://www.mouser.it/ProductDetail/KOA-Speer/MF1-4CCT52R2202F/?qs=sGAEpiMZZMsPqMdJzcrNwk4M%252bI85OEMFeFz33mmpMTA%3d</w:t>
              </w:r>
            </w:hyperlink>
          </w:p>
          <w:p w14:paraId="6963A668" w14:textId="77777777" w:rsidR="00466C3A" w:rsidRDefault="00466C3A"/>
        </w:tc>
      </w:tr>
      <w:tr w:rsidR="00D4216F" w14:paraId="7047957E" w14:textId="77777777" w:rsidTr="00595AEC">
        <w:tc>
          <w:tcPr>
            <w:tcW w:w="1382" w:type="dxa"/>
          </w:tcPr>
          <w:p w14:paraId="5CFF91E8" w14:textId="77777777" w:rsidR="00D4216F" w:rsidRDefault="00D4216F" w:rsidP="00D4216F">
            <w:pPr>
              <w:jc w:val="center"/>
            </w:pPr>
            <w:r>
              <w:t>100k trim</w:t>
            </w:r>
          </w:p>
        </w:tc>
        <w:tc>
          <w:tcPr>
            <w:tcW w:w="711" w:type="dxa"/>
          </w:tcPr>
          <w:p w14:paraId="538D668B" w14:textId="77777777" w:rsidR="00D4216F" w:rsidRDefault="00D4216F" w:rsidP="00D4216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2A3C699" w14:textId="77777777" w:rsidR="00D4216F" w:rsidRPr="00D4216F" w:rsidRDefault="00D4216F"/>
        </w:tc>
        <w:tc>
          <w:tcPr>
            <w:tcW w:w="6763" w:type="dxa"/>
          </w:tcPr>
          <w:p w14:paraId="0AC7160F" w14:textId="776DED06" w:rsidR="00D4216F" w:rsidRDefault="006A5637" w:rsidP="00AB7499">
            <w:pPr>
              <w:tabs>
                <w:tab w:val="left" w:pos="476"/>
              </w:tabs>
            </w:pPr>
            <w:hyperlink r:id="rId11" w:history="1">
              <w:r w:rsidR="00466C3A" w:rsidRPr="00122AE4">
                <w:rPr>
                  <w:rStyle w:val="Collegamentoipertestuale"/>
                </w:rPr>
                <w:t>http://www.mouser.it/ProductDetail/BI-Technologies-TT-Electronics/25PR100KLF/?qs=sGAEpiMZZMvygUB3GLcD7jZSyzxDqivkrwCWYpHkBsI%3d</w:t>
              </w:r>
            </w:hyperlink>
          </w:p>
          <w:p w14:paraId="1006CF33" w14:textId="77777777" w:rsidR="00466C3A" w:rsidRDefault="00466C3A" w:rsidP="00AB7499">
            <w:pPr>
              <w:tabs>
                <w:tab w:val="left" w:pos="476"/>
              </w:tabs>
            </w:pPr>
          </w:p>
        </w:tc>
      </w:tr>
    </w:tbl>
    <w:p w14:paraId="053EE4EF" w14:textId="77777777" w:rsidR="00D4216F" w:rsidRDefault="00D4216F"/>
    <w:p w14:paraId="58E15680" w14:textId="77777777" w:rsidR="00D4216F" w:rsidRDefault="00D4216F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992"/>
        <w:gridCol w:w="6763"/>
      </w:tblGrid>
      <w:tr w:rsidR="00595AEC" w14:paraId="6A92FA88" w14:textId="77777777" w:rsidTr="00595AEC">
        <w:tc>
          <w:tcPr>
            <w:tcW w:w="1526" w:type="dxa"/>
          </w:tcPr>
          <w:p w14:paraId="57C056BF" w14:textId="77777777" w:rsidR="00D4216F" w:rsidRPr="005B397C" w:rsidRDefault="00D4216F">
            <w:pPr>
              <w:rPr>
                <w:highlight w:val="green"/>
              </w:rPr>
            </w:pPr>
            <w:proofErr w:type="spellStart"/>
            <w:r w:rsidRPr="005B397C">
              <w:rPr>
                <w:highlight w:val="green"/>
              </w:rPr>
              <w:t>Capacitors</w:t>
            </w:r>
            <w:proofErr w:type="spellEnd"/>
          </w:p>
        </w:tc>
        <w:tc>
          <w:tcPr>
            <w:tcW w:w="567" w:type="dxa"/>
          </w:tcPr>
          <w:p w14:paraId="08CCCCF5" w14:textId="77777777" w:rsidR="00D4216F" w:rsidRPr="005B397C" w:rsidRDefault="00595AEC">
            <w:pPr>
              <w:rPr>
                <w:highlight w:val="green"/>
              </w:rPr>
            </w:pPr>
            <w:r>
              <w:rPr>
                <w:highlight w:val="green"/>
              </w:rPr>
              <w:t>Pz</w:t>
            </w:r>
          </w:p>
        </w:tc>
        <w:tc>
          <w:tcPr>
            <w:tcW w:w="992" w:type="dxa"/>
          </w:tcPr>
          <w:p w14:paraId="33DF983D" w14:textId="77777777" w:rsidR="00D4216F" w:rsidRPr="005B397C" w:rsidRDefault="00D4216F">
            <w:pPr>
              <w:rPr>
                <w:highlight w:val="green"/>
              </w:rPr>
            </w:pPr>
            <w:r w:rsidRPr="005B397C">
              <w:rPr>
                <w:highlight w:val="green"/>
              </w:rPr>
              <w:t>Codice</w:t>
            </w:r>
          </w:p>
        </w:tc>
        <w:tc>
          <w:tcPr>
            <w:tcW w:w="6763" w:type="dxa"/>
          </w:tcPr>
          <w:p w14:paraId="23E02FB5" w14:textId="77777777" w:rsidR="00D4216F" w:rsidRPr="005B397C" w:rsidRDefault="00D4216F">
            <w:pPr>
              <w:rPr>
                <w:highlight w:val="green"/>
              </w:rPr>
            </w:pPr>
            <w:proofErr w:type="gramStart"/>
            <w:r w:rsidRPr="005B397C">
              <w:rPr>
                <w:highlight w:val="green"/>
              </w:rPr>
              <w:t>Link</w:t>
            </w:r>
            <w:proofErr w:type="gramEnd"/>
          </w:p>
        </w:tc>
      </w:tr>
      <w:tr w:rsidR="00595AEC" w14:paraId="03C94146" w14:textId="77777777" w:rsidTr="00595AEC">
        <w:tc>
          <w:tcPr>
            <w:tcW w:w="1526" w:type="dxa"/>
          </w:tcPr>
          <w:p w14:paraId="23A2340F" w14:textId="77777777" w:rsidR="00D4216F" w:rsidRDefault="00D4216F" w:rsidP="005B397C">
            <w:pPr>
              <w:jc w:val="center"/>
            </w:pPr>
            <w:proofErr w:type="gramStart"/>
            <w:r>
              <w:t>1nF</w:t>
            </w:r>
            <w:proofErr w:type="gramEnd"/>
            <w:r>
              <w:t xml:space="preserve"> 5%</w:t>
            </w:r>
          </w:p>
        </w:tc>
        <w:tc>
          <w:tcPr>
            <w:tcW w:w="567" w:type="dxa"/>
          </w:tcPr>
          <w:p w14:paraId="20B3F892" w14:textId="77777777" w:rsidR="00D4216F" w:rsidRDefault="005B397C" w:rsidP="005B397C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3353B9B4" w14:textId="77777777" w:rsidR="00D4216F" w:rsidRDefault="00D4216F"/>
        </w:tc>
        <w:tc>
          <w:tcPr>
            <w:tcW w:w="6763" w:type="dxa"/>
          </w:tcPr>
          <w:p w14:paraId="4F2AF1D2" w14:textId="7E661FDD" w:rsidR="00D4216F" w:rsidRDefault="006A5637">
            <w:hyperlink r:id="rId12" w:history="1">
              <w:r w:rsidR="00466C3A" w:rsidRPr="00122AE4">
                <w:rPr>
                  <w:rStyle w:val="Collegamentoipertestuale"/>
                </w:rPr>
                <w:t>http://www.mouser.it/ProductDetail/Kemet/R82EC1100DQ50J/?qs=sGAEpiMZZMv1cc3ydrPrF512ADDNLQZJj36DMWUqyRU%3d</w:t>
              </w:r>
            </w:hyperlink>
          </w:p>
          <w:p w14:paraId="2E07FEDD" w14:textId="77777777" w:rsidR="00466C3A" w:rsidRDefault="00466C3A"/>
        </w:tc>
      </w:tr>
      <w:tr w:rsidR="00595AEC" w14:paraId="62D6B271" w14:textId="77777777" w:rsidTr="00595AEC">
        <w:tc>
          <w:tcPr>
            <w:tcW w:w="1526" w:type="dxa"/>
          </w:tcPr>
          <w:p w14:paraId="5AD9DDDD" w14:textId="77777777" w:rsidR="00D4216F" w:rsidRDefault="00D4216F" w:rsidP="005B397C">
            <w:pPr>
              <w:jc w:val="center"/>
            </w:pPr>
            <w:proofErr w:type="gramStart"/>
            <w:r>
              <w:t>10nF</w:t>
            </w:r>
            <w:proofErr w:type="gramEnd"/>
            <w:r>
              <w:t xml:space="preserve"> 5%</w:t>
            </w:r>
          </w:p>
        </w:tc>
        <w:tc>
          <w:tcPr>
            <w:tcW w:w="567" w:type="dxa"/>
          </w:tcPr>
          <w:p w14:paraId="73215367" w14:textId="77777777" w:rsidR="00D4216F" w:rsidRDefault="005B397C" w:rsidP="005B397C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0899ABD" w14:textId="77777777" w:rsidR="00D4216F" w:rsidRDefault="00D4216F"/>
        </w:tc>
        <w:tc>
          <w:tcPr>
            <w:tcW w:w="6763" w:type="dxa"/>
          </w:tcPr>
          <w:p w14:paraId="2EE14AEF" w14:textId="78B8673F" w:rsidR="00D4216F" w:rsidRDefault="006A5637">
            <w:hyperlink r:id="rId13" w:history="1">
              <w:r w:rsidR="00466C3A" w:rsidRPr="00122AE4">
                <w:rPr>
                  <w:rStyle w:val="Collegamentoipertestuale"/>
                </w:rPr>
                <w:t>http://www.mouser.it/ProductDetail/WIMA/FKP2-01-63-5/?qs=sGAEpiMZZMv1cc3ydrPrF9SBthQCDPcr2mIDPeCmXKk%3d</w:t>
              </w:r>
            </w:hyperlink>
          </w:p>
          <w:p w14:paraId="1A023C79" w14:textId="77777777" w:rsidR="00466C3A" w:rsidRDefault="00466C3A"/>
        </w:tc>
      </w:tr>
      <w:tr w:rsidR="00595AEC" w14:paraId="17BC4088" w14:textId="77777777" w:rsidTr="00595AEC">
        <w:tc>
          <w:tcPr>
            <w:tcW w:w="1526" w:type="dxa"/>
          </w:tcPr>
          <w:p w14:paraId="618873A3" w14:textId="77777777" w:rsidR="00D4216F" w:rsidRDefault="00D4216F" w:rsidP="005B397C">
            <w:pPr>
              <w:jc w:val="center"/>
            </w:pPr>
            <w:r>
              <w:t xml:space="preserve">47 </w:t>
            </w:r>
            <w:proofErr w:type="spellStart"/>
            <w:r>
              <w:t>uF</w:t>
            </w:r>
            <w:proofErr w:type="spellEnd"/>
            <w:r>
              <w:t xml:space="preserve"> 16v</w:t>
            </w:r>
          </w:p>
        </w:tc>
        <w:tc>
          <w:tcPr>
            <w:tcW w:w="567" w:type="dxa"/>
          </w:tcPr>
          <w:p w14:paraId="4AC92535" w14:textId="77777777" w:rsidR="00D4216F" w:rsidRDefault="005B397C" w:rsidP="005B397C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1A538CC" w14:textId="77777777" w:rsidR="00D4216F" w:rsidRDefault="00D4216F"/>
        </w:tc>
        <w:tc>
          <w:tcPr>
            <w:tcW w:w="6763" w:type="dxa"/>
          </w:tcPr>
          <w:p w14:paraId="555DCAEE" w14:textId="304DEA8D" w:rsidR="00D4216F" w:rsidRDefault="006A5637">
            <w:hyperlink r:id="rId14" w:history="1">
              <w:r w:rsidR="00466C3A" w:rsidRPr="00122AE4">
                <w:rPr>
                  <w:rStyle w:val="Collegamentoipertestuale"/>
                </w:rPr>
                <w:t>http://www.mouser.it/ProductDetail/Kemet/ESH476M016AC3AA/?qs=sGAEpiMZZMvwFf0viD3Y3Z8dpVAM7bD5NxuBo6CNc2U%3d</w:t>
              </w:r>
            </w:hyperlink>
          </w:p>
          <w:p w14:paraId="5A80BC14" w14:textId="77777777" w:rsidR="00466C3A" w:rsidRDefault="00466C3A"/>
        </w:tc>
      </w:tr>
      <w:tr w:rsidR="00595AEC" w14:paraId="1757CAC3" w14:textId="77777777" w:rsidTr="00595AEC">
        <w:tc>
          <w:tcPr>
            <w:tcW w:w="1526" w:type="dxa"/>
          </w:tcPr>
          <w:p w14:paraId="2C045F26" w14:textId="77777777" w:rsidR="00D4216F" w:rsidRDefault="00D4216F" w:rsidP="005B397C">
            <w:pPr>
              <w:jc w:val="center"/>
            </w:pPr>
            <w:proofErr w:type="gramStart"/>
            <w:r>
              <w:t>100nF</w:t>
            </w:r>
            <w:proofErr w:type="gramEnd"/>
          </w:p>
        </w:tc>
        <w:tc>
          <w:tcPr>
            <w:tcW w:w="567" w:type="dxa"/>
          </w:tcPr>
          <w:p w14:paraId="3EC3020E" w14:textId="77777777" w:rsidR="00D4216F" w:rsidRDefault="005B397C" w:rsidP="005B397C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5A32B757" w14:textId="77777777" w:rsidR="00D4216F" w:rsidRDefault="00D4216F"/>
        </w:tc>
        <w:tc>
          <w:tcPr>
            <w:tcW w:w="6763" w:type="dxa"/>
          </w:tcPr>
          <w:p w14:paraId="382BE23D" w14:textId="1BCAA71D" w:rsidR="00D4216F" w:rsidRDefault="006A5637">
            <w:hyperlink r:id="rId15" w:history="1">
              <w:r w:rsidR="00466C3A" w:rsidRPr="00122AE4">
                <w:rPr>
                  <w:rStyle w:val="Collegamentoipertestuale"/>
                </w:rPr>
                <w:t>http://www.mouser.it/ProductDetail/Xicon/140-50U5-104M-RC/?qs=sGAEpiMZZMt1mVBmZSXTPPQUnq7ol7tGZljKIuTg6iI%3d</w:t>
              </w:r>
            </w:hyperlink>
          </w:p>
          <w:p w14:paraId="66B05FCB" w14:textId="77777777" w:rsidR="00466C3A" w:rsidRDefault="00466C3A"/>
        </w:tc>
      </w:tr>
      <w:tr w:rsidR="00595AEC" w14:paraId="10786429" w14:textId="77777777" w:rsidTr="00595AEC">
        <w:tc>
          <w:tcPr>
            <w:tcW w:w="1526" w:type="dxa"/>
          </w:tcPr>
          <w:p w14:paraId="1E0A506A" w14:textId="77777777" w:rsidR="00D4216F" w:rsidRDefault="00D4216F" w:rsidP="005B397C">
            <w:pPr>
              <w:jc w:val="center"/>
            </w:pPr>
            <w:proofErr w:type="gramStart"/>
            <w:r>
              <w:t>33nF</w:t>
            </w:r>
            <w:proofErr w:type="gramEnd"/>
          </w:p>
        </w:tc>
        <w:tc>
          <w:tcPr>
            <w:tcW w:w="567" w:type="dxa"/>
          </w:tcPr>
          <w:p w14:paraId="0CBBC77B" w14:textId="77777777" w:rsidR="00D4216F" w:rsidRDefault="005B397C" w:rsidP="005B397C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1AE06C6A" w14:textId="77777777" w:rsidR="00D4216F" w:rsidRDefault="00D4216F"/>
        </w:tc>
        <w:tc>
          <w:tcPr>
            <w:tcW w:w="6763" w:type="dxa"/>
          </w:tcPr>
          <w:p w14:paraId="4879BD3B" w14:textId="0EC00838" w:rsidR="00D4216F" w:rsidRDefault="006A5637">
            <w:hyperlink r:id="rId16" w:history="1">
              <w:r w:rsidR="00466C3A" w:rsidRPr="00122AE4">
                <w:rPr>
                  <w:rStyle w:val="Collegamentoipertestuale"/>
                </w:rPr>
                <w:t>http://www.mouser.it/ProductDetail/WIMA/MKS20-033-63-10/?qs=sGAEpiMZZMv1cc3ydrPrF9fbJRxYhp3ITJ3n2D%252bCNEc%3d</w:t>
              </w:r>
            </w:hyperlink>
          </w:p>
          <w:p w14:paraId="2EABD0DC" w14:textId="77777777" w:rsidR="00466C3A" w:rsidRDefault="00466C3A"/>
        </w:tc>
      </w:tr>
      <w:tr w:rsidR="00595AEC" w14:paraId="7532716D" w14:textId="77777777" w:rsidTr="00595AEC">
        <w:tc>
          <w:tcPr>
            <w:tcW w:w="1526" w:type="dxa"/>
          </w:tcPr>
          <w:p w14:paraId="75A7435F" w14:textId="77777777" w:rsidR="00D4216F" w:rsidRDefault="00D4216F" w:rsidP="005B397C">
            <w:pPr>
              <w:jc w:val="center"/>
            </w:pPr>
            <w:proofErr w:type="gramStart"/>
            <w:r>
              <w:t>3,9nF</w:t>
            </w:r>
            <w:proofErr w:type="gramEnd"/>
          </w:p>
        </w:tc>
        <w:tc>
          <w:tcPr>
            <w:tcW w:w="567" w:type="dxa"/>
          </w:tcPr>
          <w:p w14:paraId="2CD0827B" w14:textId="77777777" w:rsidR="00D4216F" w:rsidRDefault="005B397C" w:rsidP="005B397C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562A82F9" w14:textId="77777777" w:rsidR="00D4216F" w:rsidRDefault="00D4216F"/>
        </w:tc>
        <w:tc>
          <w:tcPr>
            <w:tcW w:w="6763" w:type="dxa"/>
          </w:tcPr>
          <w:p w14:paraId="780813EF" w14:textId="6E0D72DF" w:rsidR="00D4216F" w:rsidRDefault="006A5637">
            <w:hyperlink r:id="rId17" w:history="1">
              <w:r w:rsidR="00466C3A" w:rsidRPr="00122AE4">
                <w:rPr>
                  <w:rStyle w:val="Collegamentoipertestuale"/>
                </w:rPr>
                <w:t>http://www.mouser.it/ProductDetail/Kemet/MMK5392J63J01L165TR18/?qs=sGAEpiMZZMv1cc3ydrPrF17gIuUB4mH1M9xivW0kULQ%3d</w:t>
              </w:r>
            </w:hyperlink>
          </w:p>
          <w:p w14:paraId="37EF5F94" w14:textId="77777777" w:rsidR="00466C3A" w:rsidRDefault="00466C3A"/>
        </w:tc>
      </w:tr>
    </w:tbl>
    <w:p w14:paraId="2B36596F" w14:textId="77777777" w:rsidR="005B397C" w:rsidRDefault="005B397C"/>
    <w:p w14:paraId="5F11D475" w14:textId="77777777" w:rsidR="005B397C" w:rsidRDefault="005B397C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1276"/>
        <w:gridCol w:w="6763"/>
      </w:tblGrid>
      <w:tr w:rsidR="00595AEC" w14:paraId="3C94F0C5" w14:textId="77777777" w:rsidTr="00595AEC">
        <w:tc>
          <w:tcPr>
            <w:tcW w:w="1101" w:type="dxa"/>
          </w:tcPr>
          <w:p w14:paraId="4A10843D" w14:textId="77777777" w:rsidR="005B397C" w:rsidRPr="005B397C" w:rsidRDefault="005B397C">
            <w:pPr>
              <w:rPr>
                <w:highlight w:val="cyan"/>
              </w:rPr>
            </w:pPr>
            <w:proofErr w:type="spellStart"/>
            <w:r w:rsidRPr="005B397C">
              <w:rPr>
                <w:highlight w:val="cyan"/>
              </w:rPr>
              <w:t>Ic</w:t>
            </w:r>
            <w:proofErr w:type="spellEnd"/>
            <w:r w:rsidRPr="005B397C">
              <w:rPr>
                <w:highlight w:val="cyan"/>
              </w:rPr>
              <w:t xml:space="preserve">, </w:t>
            </w:r>
            <w:proofErr w:type="spellStart"/>
            <w:r w:rsidRPr="005B397C">
              <w:rPr>
                <w:highlight w:val="cyan"/>
              </w:rPr>
              <w:t>diode</w:t>
            </w:r>
            <w:proofErr w:type="spellEnd"/>
          </w:p>
        </w:tc>
        <w:tc>
          <w:tcPr>
            <w:tcW w:w="708" w:type="dxa"/>
          </w:tcPr>
          <w:p w14:paraId="76ADFC09" w14:textId="77777777" w:rsidR="005B397C" w:rsidRPr="005B397C" w:rsidRDefault="005B397C">
            <w:pPr>
              <w:rPr>
                <w:highlight w:val="cyan"/>
              </w:rPr>
            </w:pPr>
            <w:r w:rsidRPr="005B397C">
              <w:rPr>
                <w:highlight w:val="cyan"/>
              </w:rPr>
              <w:t>Pz.</w:t>
            </w:r>
          </w:p>
        </w:tc>
        <w:tc>
          <w:tcPr>
            <w:tcW w:w="1276" w:type="dxa"/>
          </w:tcPr>
          <w:p w14:paraId="0BAAEA58" w14:textId="77777777" w:rsidR="005B397C" w:rsidRPr="005B397C" w:rsidRDefault="005B397C">
            <w:pPr>
              <w:rPr>
                <w:highlight w:val="cyan"/>
              </w:rPr>
            </w:pPr>
            <w:r w:rsidRPr="005B397C">
              <w:rPr>
                <w:highlight w:val="cyan"/>
              </w:rPr>
              <w:t>Codice</w:t>
            </w:r>
          </w:p>
        </w:tc>
        <w:tc>
          <w:tcPr>
            <w:tcW w:w="6763" w:type="dxa"/>
          </w:tcPr>
          <w:p w14:paraId="36ECFC39" w14:textId="77777777" w:rsidR="005B397C" w:rsidRPr="005B397C" w:rsidRDefault="005B397C">
            <w:pPr>
              <w:rPr>
                <w:highlight w:val="cyan"/>
              </w:rPr>
            </w:pPr>
            <w:proofErr w:type="gramStart"/>
            <w:r w:rsidRPr="005B397C">
              <w:rPr>
                <w:highlight w:val="cyan"/>
              </w:rPr>
              <w:t>Link</w:t>
            </w:r>
            <w:proofErr w:type="gramEnd"/>
          </w:p>
        </w:tc>
      </w:tr>
      <w:tr w:rsidR="00595AEC" w14:paraId="38403F56" w14:textId="77777777" w:rsidTr="00595AEC">
        <w:tc>
          <w:tcPr>
            <w:tcW w:w="1101" w:type="dxa"/>
          </w:tcPr>
          <w:p w14:paraId="38E59C25" w14:textId="77777777" w:rsidR="005B397C" w:rsidRDefault="005B397C" w:rsidP="005B397C">
            <w:pPr>
              <w:jc w:val="center"/>
            </w:pPr>
            <w:proofErr w:type="spellStart"/>
            <w:proofErr w:type="gramStart"/>
            <w:r>
              <w:t>schotty</w:t>
            </w:r>
            <w:proofErr w:type="spellEnd"/>
            <w:proofErr w:type="gramEnd"/>
          </w:p>
        </w:tc>
        <w:tc>
          <w:tcPr>
            <w:tcW w:w="708" w:type="dxa"/>
          </w:tcPr>
          <w:p w14:paraId="5BA40477" w14:textId="77777777" w:rsidR="005B397C" w:rsidRDefault="005B397C" w:rsidP="005B397C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E4C3EF1" w14:textId="77777777" w:rsidR="005B397C" w:rsidRDefault="005B397C"/>
        </w:tc>
        <w:tc>
          <w:tcPr>
            <w:tcW w:w="6763" w:type="dxa"/>
          </w:tcPr>
          <w:p w14:paraId="14FCBAFE" w14:textId="77816E9C" w:rsidR="005B397C" w:rsidRDefault="006A5637">
            <w:hyperlink r:id="rId18" w:history="1">
              <w:r w:rsidR="00466C3A" w:rsidRPr="00122AE4">
                <w:rPr>
                  <w:rStyle w:val="Collegamentoipertestuale"/>
                </w:rPr>
                <w:t>http://www.mouser.it/ProductDetail/STMicroelectronics/STPS2150/?qs=sGAEpiMZZMtQ8nqTKtFS%2fM2amOy8Xbj2uDkMBx8%252beH4%3d</w:t>
              </w:r>
            </w:hyperlink>
          </w:p>
          <w:p w14:paraId="0E178B1B" w14:textId="77777777" w:rsidR="00466C3A" w:rsidRDefault="00466C3A"/>
        </w:tc>
      </w:tr>
      <w:tr w:rsidR="00595AEC" w14:paraId="72C8E346" w14:textId="77777777" w:rsidTr="00595AEC">
        <w:tc>
          <w:tcPr>
            <w:tcW w:w="1101" w:type="dxa"/>
          </w:tcPr>
          <w:p w14:paraId="13CA8662" w14:textId="77777777" w:rsidR="005B397C" w:rsidRDefault="005B397C" w:rsidP="005B397C">
            <w:pPr>
              <w:jc w:val="center"/>
            </w:pPr>
            <w:r>
              <w:lastRenderedPageBreak/>
              <w:t>Ad623br</w:t>
            </w:r>
          </w:p>
        </w:tc>
        <w:tc>
          <w:tcPr>
            <w:tcW w:w="708" w:type="dxa"/>
          </w:tcPr>
          <w:p w14:paraId="5B9223A8" w14:textId="77777777" w:rsidR="005B397C" w:rsidRDefault="005B397C" w:rsidP="005B397C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06EDDDE" w14:textId="77777777" w:rsidR="005B397C" w:rsidRDefault="005B397C"/>
        </w:tc>
        <w:tc>
          <w:tcPr>
            <w:tcW w:w="6763" w:type="dxa"/>
          </w:tcPr>
          <w:p w14:paraId="3B7D518E" w14:textId="188487E4" w:rsidR="005B397C" w:rsidRDefault="006A5637">
            <w:hyperlink r:id="rId19" w:history="1">
              <w:r w:rsidR="00466C3A" w:rsidRPr="00122AE4">
                <w:rPr>
                  <w:rStyle w:val="Collegamentoipertestuale"/>
                </w:rPr>
                <w:t>http://www.mouser.it/ProductDetail/Analog-Devices/AD623BNZ/?qs=sGAEpiMZZMv9Q1JI0Mo%2fteUpiLyE8W1%2f</w:t>
              </w:r>
            </w:hyperlink>
          </w:p>
          <w:p w14:paraId="08424E77" w14:textId="77777777" w:rsidR="00466C3A" w:rsidRDefault="00466C3A"/>
        </w:tc>
      </w:tr>
      <w:tr w:rsidR="00595AEC" w14:paraId="3C8F5011" w14:textId="77777777" w:rsidTr="00595AEC">
        <w:tc>
          <w:tcPr>
            <w:tcW w:w="1101" w:type="dxa"/>
          </w:tcPr>
          <w:p w14:paraId="1FC3EF8A" w14:textId="77777777" w:rsidR="005B397C" w:rsidRDefault="00D47592" w:rsidP="005B397C">
            <w:pPr>
              <w:jc w:val="center"/>
            </w:pPr>
            <w:r>
              <w:t>Opa4342</w:t>
            </w:r>
          </w:p>
        </w:tc>
        <w:tc>
          <w:tcPr>
            <w:tcW w:w="708" w:type="dxa"/>
          </w:tcPr>
          <w:p w14:paraId="3AC94565" w14:textId="77777777" w:rsidR="005B397C" w:rsidRDefault="005B397C" w:rsidP="005B397C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677F960" w14:textId="77777777" w:rsidR="005B397C" w:rsidRDefault="005B397C"/>
        </w:tc>
        <w:tc>
          <w:tcPr>
            <w:tcW w:w="6763" w:type="dxa"/>
          </w:tcPr>
          <w:p w14:paraId="2F5E004F" w14:textId="5643B370" w:rsidR="005B397C" w:rsidRDefault="006A5637">
            <w:hyperlink r:id="rId20" w:history="1">
              <w:r w:rsidR="00466C3A" w:rsidRPr="00122AE4">
                <w:rPr>
                  <w:rStyle w:val="Collegamentoipertestuale"/>
                </w:rPr>
                <w:t>http://www.mouser.it/ProductDetail/Texas-Instruments/OPA4342PA/?qs=sGAEpiMZZMtCHixnSjNA6Mrdwin7F8A2Bb6eRblE8YI%3d</w:t>
              </w:r>
            </w:hyperlink>
          </w:p>
          <w:p w14:paraId="53A6AEDE" w14:textId="77777777" w:rsidR="00466C3A" w:rsidRDefault="00466C3A"/>
        </w:tc>
      </w:tr>
    </w:tbl>
    <w:p w14:paraId="60FF78B6" w14:textId="77777777" w:rsidR="005B397C" w:rsidRDefault="005B397C"/>
    <w:tbl>
      <w:tblPr>
        <w:tblStyle w:val="Grigliatabella"/>
        <w:tblW w:w="10101" w:type="dxa"/>
        <w:tblLayout w:type="fixed"/>
        <w:tblLook w:val="04A0" w:firstRow="1" w:lastRow="0" w:firstColumn="1" w:lastColumn="0" w:noHBand="0" w:noVBand="1"/>
      </w:tblPr>
      <w:tblGrid>
        <w:gridCol w:w="1242"/>
        <w:gridCol w:w="567"/>
        <w:gridCol w:w="993"/>
        <w:gridCol w:w="7046"/>
        <w:gridCol w:w="253"/>
      </w:tblGrid>
      <w:tr w:rsidR="00595AEC" w14:paraId="2DA08F57" w14:textId="77777777" w:rsidTr="00466C3A">
        <w:trPr>
          <w:gridAfter w:val="1"/>
          <w:wAfter w:w="253" w:type="dxa"/>
        </w:trPr>
        <w:tc>
          <w:tcPr>
            <w:tcW w:w="1242" w:type="dxa"/>
          </w:tcPr>
          <w:p w14:paraId="43C6C478" w14:textId="77777777" w:rsidR="00595AEC" w:rsidRDefault="00595AEC">
            <w:proofErr w:type="gramStart"/>
            <w:r>
              <w:t>vari</w:t>
            </w:r>
            <w:proofErr w:type="gramEnd"/>
          </w:p>
        </w:tc>
        <w:tc>
          <w:tcPr>
            <w:tcW w:w="567" w:type="dxa"/>
          </w:tcPr>
          <w:p w14:paraId="3B6C0E14" w14:textId="77777777" w:rsidR="00595AEC" w:rsidRDefault="00595AEC">
            <w:r>
              <w:t>Pz.</w:t>
            </w:r>
          </w:p>
        </w:tc>
        <w:tc>
          <w:tcPr>
            <w:tcW w:w="993" w:type="dxa"/>
          </w:tcPr>
          <w:p w14:paraId="3B64F0FA" w14:textId="77777777" w:rsidR="00595AEC" w:rsidRDefault="00595AEC">
            <w:r>
              <w:t>Codice</w:t>
            </w:r>
          </w:p>
        </w:tc>
        <w:tc>
          <w:tcPr>
            <w:tcW w:w="7046" w:type="dxa"/>
          </w:tcPr>
          <w:p w14:paraId="2A7D8D40" w14:textId="77777777" w:rsidR="00595AEC" w:rsidRDefault="00595AEC">
            <w:proofErr w:type="gramStart"/>
            <w:r>
              <w:t>Link</w:t>
            </w:r>
            <w:proofErr w:type="gramEnd"/>
          </w:p>
        </w:tc>
      </w:tr>
      <w:tr w:rsidR="00595AEC" w14:paraId="140902B4" w14:textId="77777777" w:rsidTr="00466C3A">
        <w:tc>
          <w:tcPr>
            <w:tcW w:w="1242" w:type="dxa"/>
          </w:tcPr>
          <w:p w14:paraId="03A7D433" w14:textId="77777777" w:rsidR="00595AEC" w:rsidRDefault="00D00713" w:rsidP="00D00713">
            <w:pPr>
              <w:jc w:val="center"/>
            </w:pPr>
            <w:proofErr w:type="spellStart"/>
            <w:r>
              <w:t>Socket</w:t>
            </w:r>
            <w:proofErr w:type="spellEnd"/>
            <w:r>
              <w:t xml:space="preserve"> 8pin</w:t>
            </w:r>
          </w:p>
        </w:tc>
        <w:tc>
          <w:tcPr>
            <w:tcW w:w="567" w:type="dxa"/>
          </w:tcPr>
          <w:p w14:paraId="588468F7" w14:textId="77777777" w:rsidR="00595AEC" w:rsidRDefault="00D00713" w:rsidP="00D00713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6ABBADA9" w14:textId="77777777" w:rsidR="00595AEC" w:rsidRDefault="00595AEC" w:rsidP="00D00713">
            <w:pPr>
              <w:jc w:val="center"/>
            </w:pPr>
          </w:p>
        </w:tc>
        <w:tc>
          <w:tcPr>
            <w:tcW w:w="7299" w:type="dxa"/>
            <w:gridSpan w:val="2"/>
          </w:tcPr>
          <w:p w14:paraId="7E47AFBE" w14:textId="22B77F1E" w:rsidR="00595AEC" w:rsidRDefault="006A5637" w:rsidP="00466C3A">
            <w:hyperlink r:id="rId21" w:history="1">
              <w:r w:rsidR="00466C3A" w:rsidRPr="00122AE4">
                <w:rPr>
                  <w:rStyle w:val="Collegamentoipertestuale"/>
                </w:rPr>
                <w:t>http://it.rs-online.com/web/p/zoccoli-dil/6742479/</w:t>
              </w:r>
            </w:hyperlink>
          </w:p>
          <w:p w14:paraId="3D0215BF" w14:textId="77777777" w:rsidR="00466C3A" w:rsidRDefault="00466C3A" w:rsidP="00466C3A"/>
        </w:tc>
      </w:tr>
      <w:tr w:rsidR="00595AEC" w14:paraId="5909C414" w14:textId="77777777" w:rsidTr="00466C3A">
        <w:tc>
          <w:tcPr>
            <w:tcW w:w="1242" w:type="dxa"/>
          </w:tcPr>
          <w:p w14:paraId="38B95D5A" w14:textId="77777777" w:rsidR="00595AEC" w:rsidRDefault="00D00713" w:rsidP="00D00713">
            <w:pPr>
              <w:jc w:val="center"/>
            </w:pPr>
            <w:proofErr w:type="spellStart"/>
            <w:r>
              <w:t>Socket</w:t>
            </w:r>
            <w:proofErr w:type="spellEnd"/>
            <w:r>
              <w:t xml:space="preserve"> 14pin</w:t>
            </w:r>
          </w:p>
        </w:tc>
        <w:tc>
          <w:tcPr>
            <w:tcW w:w="567" w:type="dxa"/>
          </w:tcPr>
          <w:p w14:paraId="3A3F14BF" w14:textId="77777777" w:rsidR="00595AEC" w:rsidRDefault="00D00713" w:rsidP="00D00713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210BAF11" w14:textId="77777777" w:rsidR="00595AEC" w:rsidRDefault="00595AEC" w:rsidP="00D00713">
            <w:pPr>
              <w:jc w:val="center"/>
            </w:pPr>
          </w:p>
        </w:tc>
        <w:tc>
          <w:tcPr>
            <w:tcW w:w="7299" w:type="dxa"/>
            <w:gridSpan w:val="2"/>
          </w:tcPr>
          <w:p w14:paraId="74946E8C" w14:textId="6CCA5E62" w:rsidR="00595AEC" w:rsidRDefault="006A5637" w:rsidP="00466C3A">
            <w:hyperlink r:id="rId22" w:history="1">
              <w:r w:rsidR="00466C3A" w:rsidRPr="00122AE4">
                <w:rPr>
                  <w:rStyle w:val="Collegamentoipertestuale"/>
                </w:rPr>
                <w:t>http://it.rs-online.com/web/p/zoccoli-dil/6742476/</w:t>
              </w:r>
            </w:hyperlink>
          </w:p>
          <w:p w14:paraId="5847E42F" w14:textId="77777777" w:rsidR="00466C3A" w:rsidRDefault="00466C3A" w:rsidP="00466C3A"/>
        </w:tc>
      </w:tr>
      <w:tr w:rsidR="00595AEC" w14:paraId="2BB8EEB3" w14:textId="77777777" w:rsidTr="00466C3A">
        <w:tc>
          <w:tcPr>
            <w:tcW w:w="1242" w:type="dxa"/>
          </w:tcPr>
          <w:p w14:paraId="66B40768" w14:textId="6E91272E" w:rsidR="00595AEC" w:rsidRDefault="00466C3A">
            <w:r>
              <w:t>Porta batterie</w:t>
            </w:r>
          </w:p>
        </w:tc>
        <w:tc>
          <w:tcPr>
            <w:tcW w:w="567" w:type="dxa"/>
          </w:tcPr>
          <w:p w14:paraId="238D2050" w14:textId="5199086B" w:rsidR="00595AEC" w:rsidRDefault="00466C3A">
            <w:r>
              <w:t>1</w:t>
            </w:r>
          </w:p>
        </w:tc>
        <w:tc>
          <w:tcPr>
            <w:tcW w:w="993" w:type="dxa"/>
          </w:tcPr>
          <w:p w14:paraId="781D5661" w14:textId="77777777" w:rsidR="00595AEC" w:rsidRDefault="00595AEC"/>
        </w:tc>
        <w:tc>
          <w:tcPr>
            <w:tcW w:w="7299" w:type="dxa"/>
            <w:gridSpan w:val="2"/>
          </w:tcPr>
          <w:p w14:paraId="2A93C6BF" w14:textId="517A96A5" w:rsidR="00595AEC" w:rsidRDefault="006A5637">
            <w:hyperlink r:id="rId23" w:history="1">
              <w:r w:rsidR="00466C3A" w:rsidRPr="00122AE4">
                <w:rPr>
                  <w:rStyle w:val="Collegamentoipertestuale"/>
                </w:rPr>
                <w:t>http://www.mouser.it/ProductDetail/Keystone-Electronics/1049P/?qs=sGAEpiMZZMt13fpse6CWDXAPAJ%2f5HJNvHuGSwYCxUME7UjRmTs2TpQ%3d%3d</w:t>
              </w:r>
            </w:hyperlink>
          </w:p>
          <w:p w14:paraId="1887C5B8" w14:textId="45D95068" w:rsidR="00466C3A" w:rsidRDefault="00466C3A"/>
        </w:tc>
      </w:tr>
      <w:tr w:rsidR="00595AEC" w14:paraId="6C3F789E" w14:textId="77777777" w:rsidTr="00466C3A">
        <w:tc>
          <w:tcPr>
            <w:tcW w:w="1242" w:type="dxa"/>
          </w:tcPr>
          <w:p w14:paraId="70AA0E1C" w14:textId="77777777" w:rsidR="00595AEC" w:rsidRDefault="00595AEC"/>
        </w:tc>
        <w:tc>
          <w:tcPr>
            <w:tcW w:w="567" w:type="dxa"/>
          </w:tcPr>
          <w:p w14:paraId="46EC3425" w14:textId="77777777" w:rsidR="00595AEC" w:rsidRDefault="00595AEC"/>
        </w:tc>
        <w:tc>
          <w:tcPr>
            <w:tcW w:w="993" w:type="dxa"/>
          </w:tcPr>
          <w:p w14:paraId="6E993F8A" w14:textId="77777777" w:rsidR="00595AEC" w:rsidRDefault="00595AEC"/>
        </w:tc>
        <w:tc>
          <w:tcPr>
            <w:tcW w:w="7299" w:type="dxa"/>
            <w:gridSpan w:val="2"/>
          </w:tcPr>
          <w:p w14:paraId="082771A5" w14:textId="77777777" w:rsidR="00595AEC" w:rsidRDefault="00595AEC"/>
        </w:tc>
      </w:tr>
    </w:tbl>
    <w:p w14:paraId="326397BA" w14:textId="77777777" w:rsidR="00595AEC" w:rsidRDefault="00595AEC"/>
    <w:p w14:paraId="7838D243" w14:textId="77777777" w:rsidR="00FF7CDD" w:rsidRDefault="00FF7CDD">
      <w:bookmarkStart w:id="0" w:name="_GoBack"/>
      <w:bookmarkEnd w:id="0"/>
    </w:p>
    <w:sectPr w:rsidR="00FF7CDD" w:rsidSect="005562F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6F"/>
    <w:rsid w:val="00466C3A"/>
    <w:rsid w:val="00466ECA"/>
    <w:rsid w:val="004B47AE"/>
    <w:rsid w:val="005562F4"/>
    <w:rsid w:val="00595AEC"/>
    <w:rsid w:val="005B397C"/>
    <w:rsid w:val="006A5637"/>
    <w:rsid w:val="006E51A7"/>
    <w:rsid w:val="00AB7499"/>
    <w:rsid w:val="00C96761"/>
    <w:rsid w:val="00D00713"/>
    <w:rsid w:val="00D4216F"/>
    <w:rsid w:val="00D47592"/>
    <w:rsid w:val="00ED2D8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E7FE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EastAsia" w:hAnsi="Courier" w:cs="Courier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42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atterepredefinitoparagrafo"/>
    <w:uiPriority w:val="99"/>
    <w:unhideWhenUsed/>
    <w:rsid w:val="00466C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EastAsia" w:hAnsi="Courier" w:cs="Courier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42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atterepredefinitoparagrafo"/>
    <w:uiPriority w:val="99"/>
    <w:unhideWhenUsed/>
    <w:rsid w:val="00466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ouser.it/ProductDetail/KOA-Speer/MF1-4DCT52A1002F/?qs=sGAEpiMZZMsPqMdJzcrNwuecx6lsmnwYT8hyjLelWtY%3d" TargetMode="External"/><Relationship Id="rId20" Type="http://schemas.openxmlformats.org/officeDocument/2006/relationships/hyperlink" Target="http://www.mouser.it/ProductDetail/Texas-Instruments/OPA4342PA/?qs=sGAEpiMZZMtCHixnSjNA6Mrdwin7F8A2Bb6eRblE8YI%3d" TargetMode="External"/><Relationship Id="rId21" Type="http://schemas.openxmlformats.org/officeDocument/2006/relationships/hyperlink" Target="http://it.rs-online.com/web/p/zoccoli-dil/6742479/" TargetMode="External"/><Relationship Id="rId22" Type="http://schemas.openxmlformats.org/officeDocument/2006/relationships/hyperlink" Target="http://it.rs-online.com/web/p/zoccoli-dil/6742476/" TargetMode="External"/><Relationship Id="rId23" Type="http://schemas.openxmlformats.org/officeDocument/2006/relationships/hyperlink" Target="http://www.mouser.it/ProductDetail/Keystone-Electronics/1049P/?qs=sGAEpiMZZMt13fpse6CWDXAPAJ%2f5HJNvHuGSwYCxUME7UjRmTs2TpQ%3d%3d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mouser.it/ProductDetail/KOA-Speer/MF1-4CCT52R2202F/?qs=sGAEpiMZZMsPqMdJzcrNwk4M%252bI85OEMFeFz33mmpMTA%3d" TargetMode="External"/><Relationship Id="rId11" Type="http://schemas.openxmlformats.org/officeDocument/2006/relationships/hyperlink" Target="http://www.mouser.it/ProductDetail/BI-Technologies-TT-Electronics/25PR100KLF/?qs=sGAEpiMZZMvygUB3GLcD7jZSyzxDqivkrwCWYpHkBsI%3d" TargetMode="External"/><Relationship Id="rId12" Type="http://schemas.openxmlformats.org/officeDocument/2006/relationships/hyperlink" Target="http://www.mouser.it/ProductDetail/Kemet/R82EC1100DQ50J/?qs=sGAEpiMZZMv1cc3ydrPrF512ADDNLQZJj36DMWUqyRU%3d" TargetMode="External"/><Relationship Id="rId13" Type="http://schemas.openxmlformats.org/officeDocument/2006/relationships/hyperlink" Target="http://www.mouser.it/ProductDetail/WIMA/FKP2-01-63-5/?qs=sGAEpiMZZMv1cc3ydrPrF9SBthQCDPcr2mIDPeCmXKk%3d" TargetMode="External"/><Relationship Id="rId14" Type="http://schemas.openxmlformats.org/officeDocument/2006/relationships/hyperlink" Target="http://www.mouser.it/ProductDetail/Kemet/ESH476M016AC3AA/?qs=sGAEpiMZZMvwFf0viD3Y3Z8dpVAM7bD5NxuBo6CNc2U%3d" TargetMode="External"/><Relationship Id="rId15" Type="http://schemas.openxmlformats.org/officeDocument/2006/relationships/hyperlink" Target="http://www.mouser.it/ProductDetail/Xicon/140-50U5-104M-RC/?qs=sGAEpiMZZMt1mVBmZSXTPPQUnq7ol7tGZljKIuTg6iI%3d" TargetMode="External"/><Relationship Id="rId16" Type="http://schemas.openxmlformats.org/officeDocument/2006/relationships/hyperlink" Target="http://www.mouser.it/ProductDetail/WIMA/MKS20-033-63-10/?qs=sGAEpiMZZMv1cc3ydrPrF9fbJRxYhp3ITJ3n2D%252bCNEc%3d" TargetMode="External"/><Relationship Id="rId17" Type="http://schemas.openxmlformats.org/officeDocument/2006/relationships/hyperlink" Target="http://www.mouser.it/ProductDetail/Kemet/MMK5392J63J01L165TR18/?qs=sGAEpiMZZMv1cc3ydrPrF17gIuUB4mH1M9xivW0kULQ%3d" TargetMode="External"/><Relationship Id="rId18" Type="http://schemas.openxmlformats.org/officeDocument/2006/relationships/hyperlink" Target="http://www.mouser.it/ProductDetail/STMicroelectronics/STPS2150/?qs=sGAEpiMZZMtQ8nqTKtFS%2fM2amOy8Xbj2uDkMBx8%252beH4%3d" TargetMode="External"/><Relationship Id="rId19" Type="http://schemas.openxmlformats.org/officeDocument/2006/relationships/hyperlink" Target="http://www.mouser.it/ProductDetail/Analog-Devices/AD623BNZ/?qs=sGAEpiMZZMv9Q1JI0Mo%2fteUpiLyE8W1%2f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ouser.it/ProductDetail/KOA-Speer/MF1-4DCT52R3901F/?qs=sGAEpiMZZMsPqMdJzcrNwk4M%252bI85OEMF%252b8B6SFnC314%3d" TargetMode="External"/><Relationship Id="rId6" Type="http://schemas.openxmlformats.org/officeDocument/2006/relationships/hyperlink" Target="http://www.mouser.it/ProductDetail/KOA-Speer/MF1-4DCT52R2701F/?qs=sGAEpiMZZMsPqMdJzcrNwk4M%252bI85OEMFHm1ljwxmljk%3d" TargetMode="External"/><Relationship Id="rId7" Type="http://schemas.openxmlformats.org/officeDocument/2006/relationships/hyperlink" Target="http://www.mouser.it/ProductDetail/KOA-Speer/MF1-4DCT52R3303F/?qs=sGAEpiMZZMsPqMdJzcrNwk4M%252bI85OEMF4k6263vO8XI%3d" TargetMode="External"/><Relationship Id="rId8" Type="http://schemas.openxmlformats.org/officeDocument/2006/relationships/hyperlink" Target="http://www.mouser.it/ProductDetail/KOA-Speer/MF1-4CCT52R1503F/?qs=sGAEpiMZZMsPqMdJzcrNwk4M%252bI85OEMFH8UroyRjCLw%3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716</Words>
  <Characters>4083</Characters>
  <Application>Microsoft Macintosh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7</cp:revision>
  <dcterms:created xsi:type="dcterms:W3CDTF">2015-09-27T20:56:00Z</dcterms:created>
  <dcterms:modified xsi:type="dcterms:W3CDTF">2017-02-03T18:38:00Z</dcterms:modified>
</cp:coreProperties>
</file>