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CONSTRUÇÃO VISUAL - RIOT CONNECT E CALLBACK PAGES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Páginas alvo: RiotConnectPage e RiotCallbackPage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Rotas: /riot/connect e /riot/callback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Tipo de tarefa: Visual only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 houver imagens, então no lugar coloque um ícone de imagem faltando para que eu adicione essas imagens depois.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1. Objetivo da tarefa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Refinar visualmente as páginas técnicas de conexão Riot para que pareçam parte premium do Duo Loot.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Essas páginas não são páginas comerciais principais. Elas são telas de transição, autorização, sucesso e erro para a conexão com Riot Sign-On.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tarefa é SOMENTE VISUAL.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Preservar lógica atual de redirect, callback, Supabase Edge Function, estados, rotas e mensagens de erro.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Arquivos principais envolvidos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Páginas principais: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src/pages/RiotConnectPage.tsx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src/pages/RiotCallbackPage.tsx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Serviços/infra envolvidos indiretamente: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src/lib/supabase.ts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Supabase Edge Function: riot-rso-callback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Rotas: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src/constants/routes.ts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Estilos globais: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src/styles/globals.css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src/styles/tokens.css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src/styles/red-vault.css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Referência visual principal: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src/pages/HomePage.tsx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src/pages/RiotProfilePage.tsx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src/features/riot/components/RiotConnectPanel.tsx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3. Propósito das páginas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RiotConnectPage deve responder visualmente: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Estou sendo levado para a Riot?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Essa conexão é segura?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O que está acontecendo?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O recurso já está disponível?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RiotCallbackPage deve responder visualmente: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 conta Riot foi conectada?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Ocorreu algum erro?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Estou sendo redirecionado?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O que faço se falhar?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Essas páginas são telas de confiança e transição.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4. Aviso importante sobre Riot Sign-On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 login/conexão com Riot pode depender de aprovação, configuração e disponibilidade externa.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interface deve deixar claro quando o recurso ainda estiver em preparação.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Não prometer que a Riot já está funcionando se as variáveis ou aprovação ainda não estiverem prontas.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Mensagens sugeridas: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Riot Sign-On em preparação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conexão com Riot estará disponível futuramente para sincronizar sua identidade competitiva com o Duo Loot.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Conexão Riot em fase de ativação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Estamos preparando a integração oficial. Por enquanto, continue usando e-mail/senha e conecte seus dados manualmente quando necessário.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5. DNA visual obrigatório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Usar o mesmo DNA da HomePage: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Fundo escuro premium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Visual Red Vault / Codefire UI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Card central forte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Borda fina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Neon controlado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Vermelho Duo Loot para energia principal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Azul para conexão/sistema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Verde para sucesso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Vermelho/rosa para erro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Roxo para integração/futuro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Rajdhani nos títulos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Space Grotesk nos textos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Tela branca de redirect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Mensagem técnica crua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Erro assustador sem explicação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Promessa falsa de funcionamento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Botão sem contexto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Visual genérico de OAuth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6. RiotConnectPage - Estado de redirecionamento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Arquivo: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src/pages/RiotConnectPage.tsx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Comportamento atual: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Lê VITE_RIOT_CLIENT_ID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Define redirectUri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Monta URL de autorização Riot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Redireciona para auth.riotgames.com/authorize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Mostra tela “Redirecionando para a Riot...” enquanto isso acontece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Objetivo visual: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Transformar essa tela em uma transição premium e confiável.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Visual recomendado: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Card central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Badge: RIOT CONNECTION // SECURE HANDOFF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Título: Redirecionando para a Riot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Texto explicando o handoff seguro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Loader premium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Pequenos itens de segurança: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- Autorização oficial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- Redirecionamento seguro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- Retorno ao Duo Loot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Texto sugerido: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RIOT CONNECTION // SECURE HANDOFF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Redirecionando para a Riot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Você está sendo levado para o portal oficial da Riot Games para autorizar a conexão da sua conta.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 7. RiotConnectPage - Estado sem client id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Hoje existe console.warn se VITE_RIOT_CLIENT_ID não estiver configurado.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Melhoria visual recomendada: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 for seguro fazer visualmente, mostrar mensagem informativa quando clientId estiver ausente: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Riot Sign-On em preparação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 conexão oficial com Riot ainda não está ativa neste ambiente.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Não alterar a lógica de redirect sem decisão técnica.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 for necessário bloquear redirect sem clientId, fazer de forma segura e explícita, mas preferencialmente manter o comportamento atual se o objetivo for só visual.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Não inventar client id.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Não hardcodar credenciais.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Não esconder que está em preparação.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 8. RiotCallbackPage - Estado loading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Arquivo: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src/pages/RiotCallbackPage.tsx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Estado atual: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DuolootLoadingState message="Vinculando sua conta Riot..."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Card central premium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Badge: RIOT CALLBACK // SYNCING PROFILE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Loader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Texto curto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Texto sugerido: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Sincronizando conta Riot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Estamos validando a autorização e vinculando sua identidade competitiva ao Duo Loot.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Preservar processamento do code.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 9. RiotCallbackPage - Estado sucesso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Estado atual: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Card com check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Título: Conta Conectada!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Texto: Sua conta Riot foi vinculada com sucesso. Redirecionando para o dashboard...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Redireciona para dashboard após 2 segundos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Card success premium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Ícone/check mais elegante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Borda verde/azul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Texto claro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Indicar que o usuário será levado ao dashboard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Texto sugerido: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Conta Riot conectada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Sua conta foi vinculada com sucesso. Você será redirecionado para o Dashboard em instantes.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Não alterar setTimeout.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Não alterar navigate('/dashboard').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 10. RiotCallbackPage - Estado erro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Estado atual: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DuolootEmptyState icon="error"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Título: Falha na Conexão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description={errorMessage}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Botão Voltar ao Início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Manter estado de erro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Explicar sem assustar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Botão claro para voltar ao início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Pode adicionar subtítulo sobre integração em preparação se erro for de configuração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Texto auxiliar sugerido: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Se a integração Riot ainda não estiver ativa neste ambiente, use login por e-mail e senha por enquanto.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Não alterar errorMessage.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Não esconder erro real.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## 11. Mensagens específicas para futuro da Riot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Como a conexão Riot pode demorar para ficar pronta, usar mensagens claras nos pontos visuais: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Riot Sign-On em breve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Conexão oficial em preparação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Integração Riot em fase de ativação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Em breve você poderá conectar sua conta Riot diretamente ao Duo Loot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“Conecte agora” quando não estiver funcional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“Login Riot disponível” se ainda não estiver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“Sincronização completa” sem sucesso real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## 12. Estados obrigatórios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Preservar todos os estados atuais: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RiotConnectPage: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Redirecionando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Client id ausente via console.warn atual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RiotCallbackPage: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loading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success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error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error retornado pela Riot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ausência de code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erro da Edge Function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data.error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Não remover tratamento de erro.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 13. Componentes visuais opcionais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Pode criar componentes pequenos se ajudar: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src/features/riot/components/RiotConnectionStatusCard.tsx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src/features/riot/components/RiotConnectionLoader.tsx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src/features/riot/components/RiotConnectionNotice.tsx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Só criar se reduzir repetição.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Não criar arquitetura grande.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## 14. Classes e tokens para reutilizar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dl-panel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dl-card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dl-title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dl-muted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dl-hud-label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dl-chip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dl-stamp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dl-btn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dl-btn-blue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dl-btn-green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dl-btn-purple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dl-card-blue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dl-card-green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dl-card-purple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dl-card-red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Tokens: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var(--dl-black)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var(--dl-bg)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var(--dl-surface)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var(--dl-surface-2)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var(--dl-border)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var(--dl-text)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var(--dl-muted)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var(--dl-muted-light)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var(--dl-keyword)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var(--dl-number)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var(--dl-string)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var(--dl-function)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var(--dl-warning)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var(--dl-error)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Não criar nova paleta.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## 15. Responsividade obrigatória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As páginas devem funcionar bem em: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360px até 430px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768px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1024px+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Card central não pode estourar largura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Textos devem quebrar corretamente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Botões devem ter boa área de toque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Loader deve ficar centralizado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Fundo não pode atrapalhar leitura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Não gerar scroll horizontal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## 16. Animações permitidas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Framer Motion já está instalado.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Pode usar: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Fade in no card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Slide up suave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Loader premium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Transição suave entre estados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Animação pesada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Efeito piscando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Movimento que passe insegurança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Telas de conexão precisam parecer confiáveis, não um bug com glitter.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## 17. O que NÃO fazer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Não alterar: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URL da Riot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client_id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redirect_uri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response_type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scope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window.location.href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supabase.functions.invoke('riot-rso-callback')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tratamento de code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tratamento de error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navigate('/dashboard')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navigate('/')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setTimeout atual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Não criar: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Credenciais hardcoded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Client ID fake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Integração Riot nova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Nova Edge Function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Nova rota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Nova dependência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Login Riot funcional se ainda não estiver aprovado/configurado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 tarefa é apenas visual.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## 18. Resultado esperado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Ao final, RiotConnectPage e RiotCallbackPage devem: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Parecer parte do Duo Loot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Ter visual premium e confiável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Comunicar redirecionamento com clareza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Mostrar sucesso de forma elegante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Mostrar erro de forma útil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Deixar claro quando Riot ainda estiver em preparação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Funcionar bem no mobile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Manter toda lógica intacta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Não quebrar build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## 19. Checklist de aceite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 tarefa está correta se: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[ ] /riot/connect continua funcionando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[ ] /riot/callback continua funcionando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[ ] Redirect para Riot continua igual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[ ] Callback continua processando code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[ ] Estado loading continua funcionando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[ ] Estado success continua funcionando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[ ] Estado error continua funcionando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[ ] Mensagens deixam claro que Riot pode estar em preparação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[ ] Não foram criadas credenciais fake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[ ] Nenhuma lógica foi alterada sem necessidade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[ ] Nenhuma dependência foi instalada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[ ] Mobile está bom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[ ] O projeto compila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## 20. Comando final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Depois de alterar somente o visual, rodar: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Se existir lint configurado e for seguro: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Se aparecer erro relacionado a ambiente, Riot, API ou Supabase, não refatorar lógica.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Apenas relatar.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## 21. Resumo da missão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Refinar visualmente RiotConnectPage e RiotCallbackPage para transformá-las em telas premium de conexão Riot dentro do Duo Loot.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Elas devem parecer seguras, claras e alinhadas ao Red Vault, deixando evidente que Riot Sign-On pode estar em preparação/futuro.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Foco total em UI, clareza, confiança, responsividade e sensação premium.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Não mexer na lógica.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