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FC1A" w14:textId="34733E7D" w:rsidR="00812490" w:rsidRDefault="00E51F8E" w:rsidP="00E51F8E">
      <w:pPr>
        <w:pStyle w:val="ListParagraph"/>
        <w:numPr>
          <w:ilvl w:val="0"/>
          <w:numId w:val="1"/>
        </w:numPr>
      </w:pPr>
      <w:r>
        <w:t xml:space="preserve">Large team size could risk </w:t>
      </w:r>
      <w:proofErr w:type="gramStart"/>
      <w:r>
        <w:t>leaks</w:t>
      </w:r>
      <w:proofErr w:type="gramEnd"/>
    </w:p>
    <w:p w14:paraId="28AA920C" w14:textId="06C5712A" w:rsidR="00E51F8E" w:rsidRDefault="00E51F8E" w:rsidP="00E51F8E">
      <w:pPr>
        <w:pStyle w:val="ListParagraph"/>
        <w:numPr>
          <w:ilvl w:val="0"/>
          <w:numId w:val="1"/>
        </w:numPr>
      </w:pPr>
      <w:r>
        <w:t>Large team size could have poor communication/</w:t>
      </w:r>
      <w:proofErr w:type="gramStart"/>
      <w:r>
        <w:t>disputes</w:t>
      </w:r>
      <w:proofErr w:type="gramEnd"/>
    </w:p>
    <w:p w14:paraId="24F15718" w14:textId="5741CFC2" w:rsidR="00E51F8E" w:rsidRDefault="00E51F8E" w:rsidP="00E51F8E">
      <w:pPr>
        <w:pStyle w:val="ListParagraph"/>
        <w:numPr>
          <w:ilvl w:val="0"/>
          <w:numId w:val="1"/>
        </w:numPr>
      </w:pPr>
      <w:r>
        <w:t xml:space="preserve">Moving into console development may require extra training and purchasing of a </w:t>
      </w:r>
      <w:proofErr w:type="gramStart"/>
      <w:r>
        <w:t>devkit</w:t>
      </w:r>
      <w:proofErr w:type="gramEnd"/>
    </w:p>
    <w:p w14:paraId="0A150D1E" w14:textId="39965D02" w:rsidR="00EA5AA2" w:rsidRDefault="00E51F8E" w:rsidP="00E51F8E">
      <w:pPr>
        <w:pStyle w:val="ListParagraph"/>
        <w:numPr>
          <w:ilvl w:val="0"/>
          <w:numId w:val="1"/>
        </w:numPr>
      </w:pPr>
      <w:r>
        <w:t>Moving offices may be costly, moving expensive equipment and sensitive data (risk of loss)</w:t>
      </w:r>
    </w:p>
    <w:p w14:paraId="7F7EDCC2" w14:textId="724DA858" w:rsidR="00EA5AA2" w:rsidRDefault="004D558E" w:rsidP="00E51F8E">
      <w:pPr>
        <w:pStyle w:val="ListParagraph"/>
        <w:numPr>
          <w:ilvl w:val="0"/>
          <w:numId w:val="1"/>
        </w:numPr>
      </w:pPr>
      <w:r>
        <w:t>Large team size would increase internet costs…</w:t>
      </w:r>
    </w:p>
    <w:sectPr w:rsidR="00EA5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C0B9E"/>
    <w:multiLevelType w:val="hybridMultilevel"/>
    <w:tmpl w:val="F7CCD1E4"/>
    <w:lvl w:ilvl="0" w:tplc="834C91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46"/>
    <w:rsid w:val="00135A97"/>
    <w:rsid w:val="00360013"/>
    <w:rsid w:val="004D558E"/>
    <w:rsid w:val="00812490"/>
    <w:rsid w:val="00E51F8E"/>
    <w:rsid w:val="00EA5AA2"/>
    <w:rsid w:val="00EE6B18"/>
    <w:rsid w:val="00F3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62ED"/>
  <w15:chartTrackingRefBased/>
  <w15:docId w15:val="{263F543A-216B-4122-AB20-65C6985E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2</cp:revision>
  <dcterms:created xsi:type="dcterms:W3CDTF">2024-10-31T23:54:00Z</dcterms:created>
  <dcterms:modified xsi:type="dcterms:W3CDTF">2024-11-01T06:15:00Z</dcterms:modified>
</cp:coreProperties>
</file>