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ackground w:color="ffffff">
    <v:background id="_x0000_s1025" filled="t"/>
  </w:background>
  <w:body>
    <w:tbl>
      <w:tblPr>
        <w:tblStyle w:val="TableGrid"/>
        <w:tblW w:w="8580" w:type="dxa"/>
        <w:tblLayout w:type="fixed"/>
        <w:tblLook w:val="04A0"/>
      </w:tblPr>
      <w:tblGrid>
        <w:gridCol w:w="1655"/>
        <w:gridCol w:w="444"/>
        <w:gridCol w:w="1331"/>
        <w:gridCol w:w="5150"/>
      </w:tblGrid>
      <w:tr>
        <w:tblPrEx>
          <w:tblW w:w="8580" w:type="dxa"/>
          <w:tblLayout w:type="fixed"/>
          <w:tblLook w:val="04A0"/>
        </w:tblPrEx>
        <w:tc>
          <w:tcPr>
            <w:tcW w:w="8580" w:type="dxa"/>
            <w:gridSpan w:val="4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（二年级）</w:t>
            </w:r>
            <w:r>
              <w:rPr>
                <w:rFonts w:asciiTheme="minorEastAsia" w:hAnsiTheme="minorEastAsia" w:cstheme="minorEastAsia" w:hint="eastAsia"/>
                <w:sz w:val="24"/>
              </w:rPr>
              <w:t>暑期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                                   </w:t>
            </w:r>
            <w:r>
              <w:rPr>
                <w:rFonts w:asciiTheme="minorEastAsia" w:hAnsiTheme="minorEastAsia" w:cstheme="minorEastAsia" w:hint="eastAsia"/>
                <w:sz w:val="24"/>
              </w:rPr>
              <w:t>备课教员：×××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8580" w:type="dxa"/>
            <w:gridSpan w:val="4"/>
          </w:tcPr>
          <w:p w:rsidR="000D6890">
            <w:pPr>
              <w:spacing w:line="23" w:lineRule="atLeast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第三讲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找规律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2099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一、教学目标：</w:t>
            </w:r>
          </w:p>
        </w:tc>
        <w:tc>
          <w:tcPr>
            <w:tcW w:w="6481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通过观察，发现图形、数字</w:t>
            </w:r>
            <w:r>
              <w:rPr>
                <w:rFonts w:asciiTheme="minorEastAsia" w:hAnsiTheme="minorEastAsia" w:cstheme="minorEastAsia" w:hint="eastAsia"/>
                <w:sz w:val="24"/>
              </w:rPr>
              <w:t>之间</w:t>
            </w:r>
            <w:r>
              <w:rPr>
                <w:rFonts w:asciiTheme="minorEastAsia" w:hAnsiTheme="minorEastAsia" w:cstheme="minorEastAsia" w:hint="eastAsia"/>
                <w:sz w:val="24"/>
              </w:rPr>
              <w:t>的特点或规律，</w:t>
            </w:r>
            <w:r>
              <w:rPr>
                <w:rFonts w:asciiTheme="minorEastAsia" w:hAnsiTheme="minorEastAsia" w:cstheme="minorEastAsia" w:hint="eastAsia"/>
                <w:sz w:val="24"/>
              </w:rPr>
              <w:t>提高</w:t>
            </w:r>
            <w:r>
              <w:rPr>
                <w:rFonts w:asciiTheme="minorEastAsia" w:hAnsiTheme="minorEastAsia" w:cstheme="minorEastAsia" w:hint="eastAsia"/>
                <w:sz w:val="24"/>
              </w:rPr>
              <w:t>观察与思考</w:t>
            </w:r>
            <w:r>
              <w:rPr>
                <w:rFonts w:asciiTheme="minorEastAsia" w:hAnsiTheme="minorEastAsia" w:cstheme="minorEastAsia" w:hint="eastAsia"/>
                <w:sz w:val="24"/>
              </w:rPr>
              <w:t>的</w:t>
            </w:r>
            <w:r>
              <w:rPr>
                <w:rFonts w:asciiTheme="minorEastAsia" w:hAnsiTheme="minorEastAsia" w:cstheme="minorEastAsia" w:hint="eastAsia"/>
                <w:sz w:val="24"/>
              </w:rPr>
              <w:t>能力。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2099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二、教学重点：</w:t>
            </w:r>
          </w:p>
        </w:tc>
        <w:tc>
          <w:tcPr>
            <w:tcW w:w="6481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观察图形或数字，发现特点或规律。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2099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三、教学难点：</w:t>
            </w:r>
          </w:p>
        </w:tc>
        <w:tc>
          <w:tcPr>
            <w:tcW w:w="6481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认识图形与数字的排列规律，发现图形或数字的规律特点。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2099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四、教学准备：</w:t>
            </w:r>
          </w:p>
        </w:tc>
        <w:tc>
          <w:tcPr>
            <w:tcW w:w="6481" w:type="dxa"/>
            <w:gridSpan w:val="2"/>
          </w:tcPr>
          <w:p w:rsidR="000D6890">
            <w:pPr>
              <w:spacing w:line="23" w:lineRule="atLeas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PPT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8580" w:type="dxa"/>
            <w:gridSpan w:val="4"/>
          </w:tcPr>
          <w:p w:rsidR="000D6890">
            <w:pPr>
              <w:numPr>
                <w:ilvl w:val="0"/>
                <w:numId w:val="1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教学过程：</w:t>
            </w:r>
          </w:p>
          <w:p w:rsidR="000D6890">
            <w:pPr>
              <w:spacing w:line="23" w:lineRule="atLeast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第一课时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一、导入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师：同学们，在上课之前，老师想知道小朋友们都喜欢做什么游戏呢？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生：……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师：哇，小朋友们竟然都喜欢做那么多的游戏，那老师今天也带你们玩个小小的</w:t>
            </w:r>
          </w:p>
          <w:p w:rsidR="000D6890">
            <w:pPr>
              <w:spacing w:line="23" w:lineRule="atLeast"/>
              <w:ind w:firstLine="480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的游戏。老师需要几位小朋友上台和老师一起玩，让老师看看最积极的小朋</w:t>
            </w:r>
          </w:p>
          <w:p w:rsidR="000D6890">
            <w:pPr>
              <w:spacing w:line="23" w:lineRule="atLeast"/>
              <w:ind w:firstLine="480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友在哪里？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生：（学生举手）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师：先请这六位帅哥美女上来。老师请的这六位，在男女人数上有什么特点？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生：三个男生，三个女生。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师：很好，现在仔细看清楚，老师要给他们排顺序了。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sz w:val="24"/>
              </w:rPr>
              <w:t>（教师开始给台上的学生排顺序，按一个男生一个女生的顺序排，排到第四个的时候停止）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师：谁可以告诉老师，第五个位置是谁？第六个位置又是谁呢？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生：第五位是男生，第六位是女生。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师：小朋友们，你们是怎么知道的？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生：一个男生后接一个女生。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师：是这样的吗？有其他的小朋友想发表一下看法么？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生：老师，是两个男生之间夹着一个女生。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师：小朋友不仅观察的很仔细，说得也非常的对。现在呢，老师就继续带着大家</w:t>
            </w:r>
          </w:p>
          <w:p w:rsidR="000D6890">
            <w:pPr>
              <w:spacing w:line="23" w:lineRule="atLeast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</w:rPr>
              <w:t>一起去玩找规律的游戏。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8580" w:type="dxa"/>
            <w:gridSpan w:val="4"/>
          </w:tcPr>
          <w:p w:rsidR="000D6890">
            <w:pPr>
              <w:numPr>
                <w:ilvl w:val="0"/>
                <w:numId w:val="2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探索发现新课</w:t>
            </w:r>
          </w:p>
          <w:p w:rsidR="000D6890">
            <w:pPr>
              <w:numPr>
                <w:ilvl w:val="0"/>
                <w:numId w:val="3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例题一：</w:t>
            </w:r>
          </w:p>
          <w:p w:rsidR="000D6890">
            <w:pPr>
              <w:spacing w:line="23" w:lineRule="atLeast"/>
              <w:ind w:firstLine="481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根据前面几幅图的规律，接下去该怎样画？</w:t>
            </w:r>
          </w:p>
          <w:p w:rsidR="000D6890">
            <w:pPr>
              <w:spacing w:line="23" w:lineRule="atLeast"/>
              <w:ind w:firstLine="481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mc:AlternateContent>
                <mc:Choice Requires="wpg">
                  <w:drawing>
                    <wp:inline distT="0" distB="0" distL="114300" distR="114300">
                      <wp:extent cx="4225925" cy="653415"/>
                      <wp:effectExtent l="19050" t="19050" r="22225" b="32385"/>
                      <wp:docPr id="167" name="组合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225925" cy="653415"/>
                                <a:chOff x="3451" y="1701"/>
                                <a:chExt cx="8709" cy="1346"/>
                              </a:xfrm>
                              <a:effectLst/>
                            </wpg:grpSpPr>
                            <wpg:grpSp>
                              <wpg:cNvPr id="168" name="组合 91"/>
                              <wpg:cNvGrpSpPr/>
                              <wpg:grpSpPr>
                                <a:xfrm>
                                  <a:off x="5727" y="1701"/>
                                  <a:ext cx="1893" cy="1346"/>
                                  <a:chOff x="6570" y="1768"/>
                                  <a:chExt cx="3206" cy="1962"/>
                                </a:xfrm>
                                <a:effectLst/>
                              </wpg:grpSpPr>
                              <wps:wsp xmlns:wps="http://schemas.microsoft.com/office/word/2010/wordprocessingShape">
                                <wps:cNvPr id="93" name="矩形 92"/>
                                <wps:cNvSpPr/>
                                <wps:spPr>
                                  <a:xfrm>
                                    <a:off x="6570" y="1768"/>
                                    <a:ext cx="3206" cy="19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1E1C11">
                                        <a:lumMod val="10000"/>
                                      </a:srgbClr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161" name="五角星 93"/>
                                <wps:cNvSpPr/>
                                <wps:spPr>
                                  <a:xfrm>
                                    <a:off x="7036" y="2367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95" name="五角星 94"/>
                                <wps:cNvSpPr/>
                                <wps:spPr>
                                  <a:xfrm>
                                    <a:off x="7903" y="2367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96" name="五角星 95"/>
                                <wps:cNvSpPr/>
                                <wps:spPr>
                                  <a:xfrm>
                                    <a:off x="8750" y="2367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  <wpg:grpSp>
                              <wpg:cNvPr id="169" name="组合 96"/>
                              <wpg:cNvGrpSpPr/>
                              <wpg:grpSpPr>
                                <a:xfrm>
                                  <a:off x="7962" y="1701"/>
                                  <a:ext cx="1893" cy="1346"/>
                                  <a:chOff x="2293" y="4952"/>
                                  <a:chExt cx="3206" cy="1962"/>
                                </a:xfrm>
                                <a:effectLst/>
                              </wpg:grpSpPr>
                              <wps:wsp xmlns:wps="http://schemas.microsoft.com/office/word/2010/wordprocessingShape">
                                <wps:cNvPr id="98" name="矩形 97"/>
                                <wps:cNvSpPr/>
                                <wps:spPr>
                                  <a:xfrm>
                                    <a:off x="2293" y="4952"/>
                                    <a:ext cx="3206" cy="19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1E1C11">
                                        <a:lumMod val="10000"/>
                                      </a:srgbClr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99" name="五角星 98"/>
                                <wps:cNvSpPr/>
                                <wps:spPr>
                                  <a:xfrm>
                                    <a:off x="2694" y="6022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163" name="五角星 99"/>
                                <wps:cNvSpPr/>
                                <wps:spPr>
                                  <a:xfrm>
                                    <a:off x="3583" y="6044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101" name="五角星 100"/>
                                <wps:cNvSpPr/>
                                <wps:spPr>
                                  <a:xfrm>
                                    <a:off x="4497" y="6043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102" name="五角星 101"/>
                                <wps:cNvSpPr/>
                                <wps:spPr>
                                  <a:xfrm>
                                    <a:off x="3070" y="5216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164" name="五角星 102"/>
                                <wps:cNvSpPr/>
                                <wps:spPr>
                                  <a:xfrm>
                                    <a:off x="4028" y="5216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  <wpg:grpSp>
                              <wpg:cNvPr id="170" name="组合 103"/>
                              <wpg:cNvGrpSpPr/>
                              <wpg:grpSpPr>
                                <a:xfrm>
                                  <a:off x="3451" y="1701"/>
                                  <a:ext cx="1893" cy="1346"/>
                                  <a:chOff x="1803" y="1790"/>
                                  <a:chExt cx="3206" cy="1962"/>
                                </a:xfrm>
                                <a:effectLst/>
                              </wpg:grpSpPr>
                              <wps:wsp xmlns:wps="http://schemas.microsoft.com/office/word/2010/wordprocessingShape">
                                <wps:cNvPr id="105" name="矩形 104"/>
                                <wps:cNvSpPr/>
                                <wps:spPr>
                                  <a:xfrm>
                                    <a:off x="1803" y="1790"/>
                                    <a:ext cx="3206" cy="19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1E1C11">
                                        <a:lumMod val="10000"/>
                                      </a:srgbClr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166" name="五角星 105"/>
                                <wps:cNvSpPr/>
                                <wps:spPr>
                                  <a:xfrm>
                                    <a:off x="3050" y="2392"/>
                                    <a:ext cx="513" cy="534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2540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107" name="矩形 106"/>
                              <wps:cNvSpPr/>
                              <wps:spPr>
                                <a:xfrm>
                                  <a:off x="10268" y="1701"/>
                                  <a:ext cx="1893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1E1C11">
                                      <a:lumMod val="10000"/>
                                    </a:srgbClr>
                                  </a:solidFill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0" o:spid="_x0000_i0167" style="width:336pt;height:55.5pt;mso-wrap-distance-bottom:0;mso-wrap-distance-left:9pt;mso-wrap-distance-right:9pt;mso-wrap-distance-top:0" coordorigin="8559,27296" coordsize="21600,21600">
                      <v:group id="_x0000_s100003" style="width:4695;height:21600;left:14204;position:absolute;top:27297" coordorigin="44264,19464" coordsize="21600,21600">
                        <v:rect id="_x0000_s100004" style="width:21600;height:21600;left:44265;position:absolute;top:19464;v-text-anchor:middle" filled="f" fillcolor="this" stroked="t" strokecolor="#030201" strokeweight="3pt"/>
                        <v:shape id="_x0000_s100005" style="width:3456;height:5879;left:47404;position:absolute;top:26059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  <v:shape id="_x0000_s100006" style="width:3456;height:5879;left:53245;position:absolute;top:26059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  <v:shape id="_x0000_s100007" style="width:3456;height:5879;left:58952;position:absolute;top:26059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</v:group>
                      <v:group id="_x0000_s100008" style="width:4695;height:21600;left:19747;position:absolute;top:27297" coordorigin="15448,54517" coordsize="21600,21600">
                        <v:rect id="_x0000_s100009" style="width:21600;height:21600;left:15449;position:absolute;top:54517;v-text-anchor:middle" filled="f" fillcolor="this" stroked="t" strokecolor="#030201" strokeweight="3pt"/>
                        <v:shape id="_x0000_s100010" style="width:3456;height:5879;left:18150;position:absolute;top:66297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  <v:shape id="_x0000_s100011" style="width:3456;height:5879;left:24140;position:absolute;top:66539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  <v:shape id="_x0000_s100012" style="width:3456;height:5879;left:30298;position:absolute;top:66528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  <v:shape id="_x0000_s100013" style="width:3456;height:5879;left:20684;position:absolute;top:57424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  <v:shape id="_x0000_s100014" style="width:3456;height:5879;left:27138;position:absolute;top:57424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</v:group>
                      <v:group id="_x0000_s100015" style="width:4695;height:21600;left:8559;position:absolute;top:27297" coordorigin="12147,19706" coordsize="21600,21600">
                        <v:rect id="_x0000_s100016" style="width:21600;height:21600;left:12147;position:absolute;top:19706;v-text-anchor:middle" filled="f" fillcolor="this" stroked="t" strokecolor="#030201" strokeweight="3pt"/>
                        <v:shape id="_x0000_s100017" style="width:3456;height:5879;left:20549;position:absolute;top:26334;v-text-anchor:middle" coordsize="21600,21600" path="m,8250l8251,8251l8251,8251l10800,l10800,l13349,8251l13349,8251l21600,8250l21600,8250l14925,13349l14925,13349l17475,21600l17475,21600l10800,16501l10800,16501l4125,21600l4125,21600l6675,13349xe" fillcolor="red" stroked="t" strokecolor="red" strokeweight="2pt"/>
                      </v:group>
                      <v:rect id="_x0000_s100018" style="width:4695;height:21600;left:25467;position:absolute;top:27297;v-text-anchor:middle" filled="f" fillcolor="this" stroked="t" strokecolor="#030201" strokeweight="3pt"/>
                    </v:group>
                  </w:pict>
                </mc:Fallback>
              </mc:AlternateConten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（课件出示例题一）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师：小朋友，可以告诉老师你们看到了什么？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生：红色的五角星。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师：是的，小朋友再仔细观察下，每幅图里的红色五角星都有什么特点？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生：老师，它们都排着整齐的队伍，而且每幅图里的星星都不一样多。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师：恩，这位小朋友观察的非常仔细啊，每幅图里都各自有多少颗星星？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生：第一幅图有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颗，第二幅图有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颗，第三幅图有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颗。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师：很好，现在老师想知道第二幅图比第一幅图多几颗星星？哪位小朋友可以勇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敢地举手告诉老师？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生：第二幅图比第一幅图多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颗星星。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师：第三幅又比第二幅图多几颗呢？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生：老师，也是多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颗。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师：小朋友都那么棒，老师感觉很开心。可是现在还有一</w:t>
            </w:r>
            <w:r>
              <w:rPr>
                <w:rFonts w:ascii="宋体" w:eastAsia="宋体" w:hAnsi="宋体" w:cs="宋体" w:hint="eastAsia"/>
                <w:sz w:val="24"/>
              </w:rPr>
              <w:t>幅</w:t>
            </w:r>
            <w:r>
              <w:rPr>
                <w:rFonts w:ascii="宋体" w:eastAsia="宋体" w:hAnsi="宋体" w:cs="宋体" w:hint="eastAsia"/>
                <w:sz w:val="24"/>
              </w:rPr>
              <w:t>图是空白的，有哪位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聪明的同学能说说第四幅我们应该怎么画？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生：画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颗星星。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师：这是为什么呢？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后</w:t>
            </w:r>
            <w:r>
              <w:rPr>
                <w:rFonts w:ascii="宋体" w:eastAsia="宋体" w:hAnsi="宋体" w:cs="宋体" w:hint="eastAsia"/>
                <w:sz w:val="24"/>
              </w:rPr>
              <w:t>一幅图都是比前一幅图多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颗星星，所以第四幅图</w:t>
            </w:r>
            <w:r>
              <w:rPr>
                <w:rFonts w:ascii="宋体" w:eastAsia="宋体" w:hAnsi="宋体" w:cs="宋体" w:hint="eastAsia"/>
                <w:sz w:val="24"/>
              </w:rPr>
              <w:t>5+2=7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颗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星星。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师：既然大家都那么聪明，老师就要来考考你们了。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</w:pPr>
            <w:r>
              <w:rPr>
                <w:noProof/>
              </w:rPr>
              <w:drawing>
                <wp:inline distT="0" distB="0" distL="114300" distR="114300">
                  <wp:extent cx="4420870" cy="1179195"/>
                  <wp:effectExtent l="0" t="0" r="1778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50505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clrChange>
                              <a:clrFrom>
                                <a:srgbClr val="FCF3CA">
                                  <a:alpha val="100000"/>
                                </a:srgbClr>
                              </a:clrFrom>
                              <a:clrTo>
                                <a:srgbClr val="FCF3C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87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练习一：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根据前面几幅图的规律，接下去该怎么画？</w:t>
            </w:r>
          </w:p>
          <w:p w:rsidR="000D6890">
            <w:pPr>
              <w:spacing w:line="23" w:lineRule="atLeast"/>
              <w:ind w:firstLine="481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4287520" cy="728980"/>
                  <wp:effectExtent l="0" t="0" r="17780" b="13970"/>
                  <wp:docPr id="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88017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20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（课件出示练习一，教师可根据课件，让学生更直观地观察到每个规律之间的变化）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分析：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第一幅图比第二幅图多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朵花，第二幅图比第三幅图多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朵花，根据前一幅图比后一幅图多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朵花的规律，可知第三幅图比第四幅图多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朵花，即画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朵花。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</w:pPr>
            <w:r>
              <w:rPr>
                <w:noProof/>
              </w:rPr>
              <w:drawing>
                <wp:inline distT="0" distB="0" distL="114300" distR="114300">
                  <wp:extent cx="4692015" cy="1190625"/>
                  <wp:effectExtent l="0" t="0" r="1333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90327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clrChange>
                              <a:clrFrom>
                                <a:srgbClr val="FCF3CA">
                                  <a:alpha val="100000"/>
                                </a:srgbClr>
                              </a:clrFrom>
                              <a:clrTo>
                                <a:srgbClr val="FCF3C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</w:p>
          <w:p w:rsidR="000D6890">
            <w:pPr>
              <w:numPr>
                <w:ilvl w:val="0"/>
                <w:numId w:val="3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例题二：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根据前面几幅图的规律，请你接着画。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mc:AlternateContent>
                <mc:Choice Requires="wpg">
                  <w:drawing>
                    <wp:inline distT="0" distB="0" distL="114300" distR="114300">
                      <wp:extent cx="5316220" cy="426720"/>
                      <wp:effectExtent l="19050" t="19050" r="36830" b="30480"/>
                      <wp:docPr id="58" name="组合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316220" cy="426720"/>
                                <a:chOff x="1761" y="2456"/>
                                <a:chExt cx="13276" cy="1002"/>
                              </a:xfrm>
                              <a:effectLst/>
                            </wpg:grpSpPr>
                            <wpg:grpSp>
                              <wpg:cNvPr id="171" name="组合 55"/>
                              <wpg:cNvGrpSpPr/>
                              <wpg:grpSpPr>
                                <a:xfrm>
                                  <a:off x="1761" y="2456"/>
                                  <a:ext cx="6570" cy="1003"/>
                                  <a:chOff x="1761" y="2456"/>
                                  <a:chExt cx="12160" cy="1470"/>
                                </a:xfrm>
                                <a:effectLst/>
                              </wpg:grpSpPr>
                              <wpg:grpSp>
                                <wpg:cNvPr id="172" name="组合 13"/>
                                <wpg:cNvGrpSpPr/>
                                <wpg:grpSpPr>
                                  <a:xfrm>
                                    <a:off x="1761" y="2500"/>
                                    <a:ext cx="2828" cy="1426"/>
                                    <a:chOff x="2553" y="2478"/>
                                    <a:chExt cx="2828" cy="1426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173" name="椭圆 69"/>
                                  <wps:cNvSpPr/>
                                  <wps:spPr>
                                    <a:xfrm>
                                      <a:off x="2553" y="2478"/>
                                      <a:ext cx="2829" cy="142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206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79" name="椭圆 3"/>
                                  <wps:cNvSpPr/>
                                  <wps:spPr>
                                    <a:xfrm>
                                      <a:off x="3473" y="2993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80" name="椭圆 4"/>
                                  <wps:cNvSpPr/>
                                  <wps:spPr>
                                    <a:xfrm>
                                      <a:off x="3940" y="2993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181" name="组合 11"/>
                                <wpg:cNvGrpSpPr/>
                                <wpg:grpSpPr>
                                  <a:xfrm>
                                    <a:off x="4924" y="2456"/>
                                    <a:ext cx="2829" cy="1426"/>
                                    <a:chOff x="6049" y="2500"/>
                                    <a:chExt cx="2829" cy="1426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182" name="椭圆 5"/>
                                  <wps:cNvSpPr/>
                                  <wps:spPr>
                                    <a:xfrm>
                                      <a:off x="6049" y="2500"/>
                                      <a:ext cx="2829" cy="142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206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83" name="矩形 8"/>
                                  <wps:cNvSpPr/>
                                  <wps:spPr>
                                    <a:xfrm>
                                      <a:off x="6858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86" name="矩形 9"/>
                                  <wps:cNvSpPr/>
                                  <wps:spPr>
                                    <a:xfrm>
                                      <a:off x="7281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87" name="矩形 10"/>
                                  <wps:cNvSpPr/>
                                  <wps:spPr>
                                    <a:xfrm>
                                      <a:off x="7727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55" name="组合 54"/>
                                <wpg:cNvGrpSpPr/>
                                <wpg:grpSpPr>
                                  <a:xfrm>
                                    <a:off x="7975" y="2500"/>
                                    <a:ext cx="2828" cy="1426"/>
                                    <a:chOff x="7975" y="2500"/>
                                    <a:chExt cx="2828" cy="1426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190" name="椭圆 12"/>
                                  <wps:cNvSpPr/>
                                  <wps:spPr>
                                    <a:xfrm>
                                      <a:off x="9588" y="3016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93" name="椭圆 15"/>
                                  <wps:cNvSpPr/>
                                  <wps:spPr>
                                    <a:xfrm>
                                      <a:off x="7975" y="2500"/>
                                      <a:ext cx="2829" cy="142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206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94" name="椭圆 16"/>
                                  <wps:cNvSpPr/>
                                  <wps:spPr>
                                    <a:xfrm>
                                      <a:off x="8675" y="3015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95" name="椭圆 17"/>
                                  <wps:cNvSpPr/>
                                  <wps:spPr>
                                    <a:xfrm>
                                      <a:off x="9142" y="3015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198" name="椭圆 18"/>
                                  <wps:cNvSpPr/>
                                  <wps:spPr>
                                    <a:xfrm>
                                      <a:off x="10011" y="3016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20" name="组合 19"/>
                                <wpg:cNvGrpSpPr/>
                                <wpg:grpSpPr>
                                  <a:xfrm>
                                    <a:off x="11093" y="2478"/>
                                    <a:ext cx="2828" cy="1426"/>
                                    <a:chOff x="6049" y="2500"/>
                                    <a:chExt cx="2828" cy="1426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199" name="椭圆 20"/>
                                  <wps:cNvSpPr/>
                                  <wps:spPr>
                                    <a:xfrm>
                                      <a:off x="6049" y="2500"/>
                                      <a:ext cx="2829" cy="142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206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2" name="矩形 21"/>
                                  <wps:cNvSpPr/>
                                  <wps:spPr>
                                    <a:xfrm>
                                      <a:off x="6858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3" name="矩形 22"/>
                                  <wps:cNvSpPr/>
                                  <wps:spPr>
                                    <a:xfrm>
                                      <a:off x="7281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4" name="矩形 23"/>
                                  <wps:cNvSpPr/>
                                  <wps:spPr>
                                    <a:xfrm>
                                      <a:off x="7727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200" name="组合 56"/>
                              <wpg:cNvGrpSpPr/>
                              <wpg:grpSpPr>
                                <a:xfrm>
                                  <a:off x="8533" y="2480"/>
                                  <a:ext cx="6505" cy="936"/>
                                  <a:chOff x="1760" y="4750"/>
                                  <a:chExt cx="12429" cy="1426"/>
                                </a:xfrm>
                                <a:effectLst/>
                              </wpg:grpSpPr>
                              <wps:wsp xmlns:wps="http://schemas.microsoft.com/office/word/2010/wordprocessingShape">
                                <wps:cNvPr id="29" name="椭圆 28"/>
                                <wps:cNvSpPr/>
                                <wps:spPr>
                                  <a:xfrm>
                                    <a:off x="8265" y="4750"/>
                                    <a:ext cx="2829" cy="142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206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g:grpSp>
                                <wpg:cNvPr id="54" name="组合 53"/>
                                <wpg:cNvGrpSpPr/>
                                <wpg:grpSpPr>
                                  <a:xfrm>
                                    <a:off x="1760" y="4750"/>
                                    <a:ext cx="2828" cy="1426"/>
                                    <a:chOff x="1760" y="4727"/>
                                    <a:chExt cx="2828" cy="1426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27" name="椭圆 26"/>
                                  <wps:cNvSpPr/>
                                  <wps:spPr>
                                    <a:xfrm>
                                      <a:off x="1760" y="4727"/>
                                      <a:ext cx="2829" cy="142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206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1" name="椭圆 30"/>
                                  <wps:cNvSpPr/>
                                  <wps:spPr>
                                    <a:xfrm>
                                      <a:off x="2435" y="5132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2" name="椭圆 31"/>
                                  <wps:cNvSpPr/>
                                  <wps:spPr>
                                    <a:xfrm>
                                      <a:off x="2969" y="5132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01" name="椭圆 32"/>
                                  <wps:cNvSpPr/>
                                  <wps:spPr>
                                    <a:xfrm>
                                      <a:off x="3526" y="5132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4" name="椭圆 33"/>
                                  <wps:cNvSpPr/>
                                  <wps:spPr>
                                    <a:xfrm>
                                      <a:off x="2435" y="5600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5" name="椭圆 34"/>
                                  <wps:cNvSpPr/>
                                  <wps:spPr>
                                    <a:xfrm>
                                      <a:off x="2970" y="5600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02" name="椭圆 35"/>
                                  <wps:cNvSpPr/>
                                  <wps:spPr>
                                    <a:xfrm>
                                      <a:off x="3504" y="5600"/>
                                      <a:ext cx="290" cy="2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203" name="组合 42"/>
                                <wpg:cNvGrpSpPr/>
                                <wpg:grpSpPr>
                                  <a:xfrm>
                                    <a:off x="5035" y="4750"/>
                                    <a:ext cx="2829" cy="1426"/>
                                    <a:chOff x="6049" y="2500"/>
                                    <a:chExt cx="2829" cy="1426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44" name="椭圆 43"/>
                                  <wps:cNvSpPr/>
                                  <wps:spPr>
                                    <a:xfrm>
                                      <a:off x="6049" y="2500"/>
                                      <a:ext cx="2829" cy="142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206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45" name="矩形 44"/>
                                  <wps:cNvSpPr/>
                                  <wps:spPr>
                                    <a:xfrm>
                                      <a:off x="6858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04" name="矩形 45"/>
                                  <wps:cNvSpPr/>
                                  <wps:spPr>
                                    <a:xfrm>
                                      <a:off x="7281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47" name="矩形 46"/>
                                  <wps:cNvSpPr/>
                                  <wps:spPr>
                                    <a:xfrm>
                                      <a:off x="7727" y="3035"/>
                                      <a:ext cx="246" cy="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  <wps:wsp xmlns:wps="http://schemas.microsoft.com/office/word/2010/wordprocessingShape">
                                <wps:cNvPr id="207" name="椭圆 52"/>
                                <wps:cNvSpPr/>
                                <wps:spPr>
                                  <a:xfrm>
                                    <a:off x="11361" y="4750"/>
                                    <a:ext cx="2829" cy="142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206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组合 56" o:spid="_x0000_s1026" type="#_x0000_t203" style="width:4878.75pt;height:702pt;margin-top:1860pt;margin-left:6399.75pt;position:absolute;z-index:0" coordorigin="1760,4750" coordsize="12429,1426">
                      <o:lock v:ext="edit" aspectratio="f"/>
                    </v:shape>
                  </w:pict>
                </mc:Fallback>
              </mc:AlternateConten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（课件出示例题二）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</w:t>
            </w:r>
            <w:r>
              <w:rPr>
                <w:rFonts w:ascii="宋体" w:eastAsia="宋体" w:hAnsi="宋体" w:cs="宋体" w:hint="eastAsia"/>
                <w:sz w:val="24"/>
              </w:rPr>
              <w:t>里</w:t>
            </w:r>
            <w:r>
              <w:rPr>
                <w:rFonts w:ascii="宋体" w:eastAsia="宋体" w:hAnsi="宋体" w:cs="宋体" w:hint="eastAsia"/>
                <w:sz w:val="24"/>
              </w:rPr>
              <w:t>有好多漂亮的图形，小朋友都认识么？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生：认识。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师：哪位小朋友能告诉老师，你都看到了什么？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生：我看到了外面有一个蓝色的大圆，大圆里面有黑色的小圆和白色的小圆，还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有红色的正方形。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师：恩，很好。有哪位小朋友可以告诉老师每幅图形的数量变化？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生：第二幅图，第四幅图，第六幅图都是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个红色正方形，没有变化。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师：既然没有变化，那接下来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个红色正方形会出现在哪幅图里？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生：第八幅图里。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师：这是为什么呢？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生：每隔一幅图，就会出现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个红色正方形。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师：同学们很细心，那么根据规律我们就可以知道第七幅里是圆形</w:t>
            </w:r>
            <w:r>
              <w:rPr>
                <w:rFonts w:ascii="宋体" w:eastAsia="宋体" w:hAnsi="宋体" w:cs="宋体" w:hint="eastAsia"/>
                <w:sz w:val="24"/>
              </w:rPr>
              <w:t>，那到底是什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么颜色圆形，又有几个呢？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共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个圆，是一黑一白的排列。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师：小朋友们都那么聪明，那老师可要好好</w:t>
            </w:r>
            <w:r>
              <w:rPr>
                <w:rFonts w:ascii="宋体" w:eastAsia="宋体" w:hAnsi="宋体" w:cs="宋体" w:hint="eastAsia"/>
                <w:sz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</w:rPr>
              <w:t>测试测试，你们是不是都明白了。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310505" cy="549910"/>
                  <wp:effectExtent l="0" t="0" r="0" b="254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51117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clrChange>
                              <a:clrFrom>
                                <a:srgbClr val="FCF3CA">
                                  <a:alpha val="100000"/>
                                </a:srgbClr>
                              </a:clrFrom>
                              <a:clrTo>
                                <a:srgbClr val="FCF3C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05" cy="549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（课件出示练习二）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练习二：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请你接着画。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mc:AlternateContent>
                <mc:Choice Requires="wpg">
                  <w:drawing>
                    <wp:inline distT="0" distB="0" distL="114300" distR="114300">
                      <wp:extent cx="5255895" cy="589915"/>
                      <wp:effectExtent l="13970" t="0" r="26035" b="24765"/>
                      <wp:docPr id="210" name="组合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255895" cy="589915"/>
                                <a:chOff x="2800" y="2201"/>
                                <a:chExt cx="11890" cy="1198"/>
                              </a:xfrm>
                              <a:effectLst/>
                            </wpg:grpSpPr>
                            <wpg:grpSp>
                              <wpg:cNvPr id="211" name="组合 184"/>
                              <wpg:cNvGrpSpPr/>
                              <wpg:grpSpPr>
                                <a:xfrm>
                                  <a:off x="2800" y="2201"/>
                                  <a:ext cx="5834" cy="1199"/>
                                  <a:chOff x="2800" y="2210"/>
                                  <a:chExt cx="10711" cy="2202"/>
                                </a:xfrm>
                                <a:effectLst/>
                              </wpg:grpSpPr>
                              <wpg:grpSp>
                                <wpg:cNvPr id="212" name="组合 185"/>
                                <wpg:cNvGrpSpPr/>
                                <wpg:grpSpPr>
                                  <a:xfrm>
                                    <a:off x="2800" y="2210"/>
                                    <a:ext cx="2426" cy="2202"/>
                                    <a:chOff x="2867" y="2144"/>
                                    <a:chExt cx="2426" cy="2202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213" name="矩形 186"/>
                                  <wps:cNvSpPr/>
                                  <wps:spPr>
                                    <a:xfrm>
                                      <a:off x="2867" y="2144"/>
                                      <a:ext cx="2427" cy="22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g:grpSp>
                                  <wpg:cNvPr id="216" name="组合 187"/>
                                  <wpg:cNvGrpSpPr/>
                                  <wpg:grpSpPr>
                                    <a:xfrm>
                                      <a:off x="3134" y="3232"/>
                                      <a:ext cx="1915" cy="847"/>
                                      <a:chOff x="2849" y="2056"/>
                                      <a:chExt cx="1915" cy="847"/>
                                    </a:xfrm>
                                    <a:effectLst/>
                                  </wpg:grpSpPr>
                                  <wpg:grpSp>
                                    <wpg:cNvPr id="219" name="组合 188"/>
                                    <wpg:cNvGrpSpPr/>
                                    <wpg:grpSpPr>
                                      <a:xfrm>
                                        <a:off x="2849" y="2056"/>
                                        <a:ext cx="1915" cy="847"/>
                                        <a:chOff x="2849" y="2056"/>
                                        <a:chExt cx="1915" cy="847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20" name="等腰三角形 189"/>
                                      <wps:cNvSpPr/>
                                      <wps:spPr>
                                        <a:xfrm>
                                          <a:off x="2872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21" name="等腰三角形 190"/>
                                      <wps:cNvSpPr/>
                                      <wps:spPr>
                                        <a:xfrm>
                                          <a:off x="3339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22" name="等腰三角形 191"/>
                                      <wps:cNvSpPr/>
                                      <wps:spPr>
                                        <a:xfrm>
                                          <a:off x="2849" y="2056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23" name="等腰三角形 192"/>
                                      <wps:cNvSpPr/>
                                      <wps:spPr>
                                        <a:xfrm>
                                          <a:off x="4363" y="2078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  <wpg:grpSp>
                                    <wpg:cNvPr id="224" name="组合 193"/>
                                    <wpg:cNvGrpSpPr/>
                                    <wpg:grpSpPr>
                                      <a:xfrm>
                                        <a:off x="3896" y="2569"/>
                                        <a:ext cx="867" cy="334"/>
                                        <a:chOff x="3896" y="2569"/>
                                        <a:chExt cx="867" cy="334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25" name="等腰三角形 194"/>
                                      <wps:cNvSpPr/>
                                      <wps:spPr>
                                        <a:xfrm>
                                          <a:off x="3896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26" name="等腰三角形 195"/>
                                      <wps:cNvSpPr/>
                                      <wps:spPr>
                                        <a:xfrm>
                                          <a:off x="4363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</wpg:grpSp>
                                <wpg:grpSp>
                                  <wpg:cNvPr id="227" name="组合 196"/>
                                  <wpg:cNvGrpSpPr/>
                                  <wpg:grpSpPr>
                                    <a:xfrm>
                                      <a:off x="3158" y="2273"/>
                                      <a:ext cx="1891" cy="802"/>
                                      <a:chOff x="2872" y="2569"/>
                                      <a:chExt cx="1891" cy="802"/>
                                    </a:xfrm>
                                    <a:effectLst/>
                                  </wpg:grpSpPr>
                                  <wpg:grpSp>
                                    <wpg:cNvPr id="228" name="组合 197"/>
                                    <wpg:cNvGrpSpPr/>
                                    <wpg:grpSpPr>
                                      <a:xfrm>
                                        <a:off x="2872" y="2569"/>
                                        <a:ext cx="1869" cy="802"/>
                                        <a:chOff x="2872" y="2569"/>
                                        <a:chExt cx="1869" cy="802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29" name="等腰三角形 198"/>
                                      <wps:cNvSpPr/>
                                      <wps:spPr>
                                        <a:xfrm>
                                          <a:off x="2872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30" name="等腰三角形 199"/>
                                      <wps:cNvSpPr/>
                                      <wps:spPr>
                                        <a:xfrm>
                                          <a:off x="3339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31" name="等腰三角形 200"/>
                                      <wps:cNvSpPr/>
                                      <wps:spPr>
                                        <a:xfrm>
                                          <a:off x="2916" y="3016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32" name="等腰三角形 201"/>
                                      <wps:cNvSpPr/>
                                      <wps:spPr>
                                        <a:xfrm>
                                          <a:off x="4340" y="3037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  <wpg:grpSp>
                                    <wpg:cNvPr id="233" name="组合 202"/>
                                    <wpg:cNvGrpSpPr/>
                                    <wpg:grpSpPr>
                                      <a:xfrm>
                                        <a:off x="3896" y="2569"/>
                                        <a:ext cx="867" cy="334"/>
                                        <a:chOff x="3896" y="2569"/>
                                        <a:chExt cx="867" cy="334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34" name="等腰三角形 203"/>
                                      <wps:cNvSpPr/>
                                      <wps:spPr>
                                        <a:xfrm>
                                          <a:off x="3896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35" name="等腰三角形 204"/>
                                      <wps:cNvSpPr/>
                                      <wps:spPr>
                                        <a:xfrm>
                                          <a:off x="4363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</wpg:grpSp>
                              </wpg:grpSp>
                              <wpg:grpSp>
                                <wpg:cNvPr id="236" name="组合 205"/>
                                <wpg:cNvGrpSpPr/>
                                <wpg:grpSpPr>
                                  <a:xfrm>
                                    <a:off x="8301" y="2210"/>
                                    <a:ext cx="2426" cy="2202"/>
                                    <a:chOff x="2867" y="2144"/>
                                    <a:chExt cx="2426" cy="2202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237" name="矩形 206"/>
                                  <wps:cNvSpPr/>
                                  <wps:spPr>
                                    <a:xfrm>
                                      <a:off x="2867" y="2144"/>
                                      <a:ext cx="2427" cy="22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g:grpSp>
                                  <wpg:cNvPr id="238" name="组合 207"/>
                                  <wpg:cNvGrpSpPr/>
                                  <wpg:grpSpPr>
                                    <a:xfrm>
                                      <a:off x="3134" y="3232"/>
                                      <a:ext cx="1915" cy="847"/>
                                      <a:chOff x="2849" y="2056"/>
                                      <a:chExt cx="1915" cy="847"/>
                                    </a:xfrm>
                                    <a:effectLst/>
                                  </wpg:grpSpPr>
                                  <wpg:grpSp>
                                    <wpg:cNvPr id="239" name="组合 208"/>
                                    <wpg:cNvGrpSpPr/>
                                    <wpg:grpSpPr>
                                      <a:xfrm>
                                        <a:off x="2849" y="2056"/>
                                        <a:ext cx="1915" cy="847"/>
                                        <a:chOff x="2849" y="2056"/>
                                        <a:chExt cx="1915" cy="847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40" name="等腰三角形 209"/>
                                      <wps:cNvSpPr/>
                                      <wps:spPr>
                                        <a:xfrm>
                                          <a:off x="2872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41" name="等腰三角形 210"/>
                                      <wps:cNvSpPr/>
                                      <wps:spPr>
                                        <a:xfrm>
                                          <a:off x="3339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42" name="等腰三角形 211"/>
                                      <wps:cNvSpPr/>
                                      <wps:spPr>
                                        <a:xfrm>
                                          <a:off x="2849" y="2056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43" name="等腰三角形 212"/>
                                      <wps:cNvSpPr/>
                                      <wps:spPr>
                                        <a:xfrm>
                                          <a:off x="4363" y="2078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  <wpg:grpSp>
                                    <wpg:cNvPr id="244" name="组合 213"/>
                                    <wpg:cNvGrpSpPr/>
                                    <wpg:grpSpPr>
                                      <a:xfrm>
                                        <a:off x="3896" y="2569"/>
                                        <a:ext cx="867" cy="334"/>
                                        <a:chOff x="3896" y="2569"/>
                                        <a:chExt cx="867" cy="334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45" name="等腰三角形 214"/>
                                      <wps:cNvSpPr/>
                                      <wps:spPr>
                                        <a:xfrm>
                                          <a:off x="3896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46" name="等腰三角形 215"/>
                                      <wps:cNvSpPr/>
                                      <wps:spPr>
                                        <a:xfrm>
                                          <a:off x="4363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</wpg:grpSp>
                                <wpg:grpSp>
                                  <wpg:cNvPr id="248" name="组合 216"/>
                                  <wpg:cNvGrpSpPr/>
                                  <wpg:grpSpPr>
                                    <a:xfrm>
                                      <a:off x="3158" y="2273"/>
                                      <a:ext cx="1891" cy="802"/>
                                      <a:chOff x="2872" y="2569"/>
                                      <a:chExt cx="1891" cy="802"/>
                                    </a:xfrm>
                                    <a:effectLst/>
                                  </wpg:grpSpPr>
                                  <wpg:grpSp>
                                    <wpg:cNvPr id="249" name="组合 217"/>
                                    <wpg:cNvGrpSpPr/>
                                    <wpg:grpSpPr>
                                      <a:xfrm>
                                        <a:off x="2872" y="2569"/>
                                        <a:ext cx="1869" cy="802"/>
                                        <a:chOff x="2872" y="2569"/>
                                        <a:chExt cx="1869" cy="802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50" name="等腰三角形 218"/>
                                      <wps:cNvSpPr/>
                                      <wps:spPr>
                                        <a:xfrm>
                                          <a:off x="2872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51" name="等腰三角形 219"/>
                                      <wps:cNvSpPr/>
                                      <wps:spPr>
                                        <a:xfrm>
                                          <a:off x="3339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52" name="等腰三角形 220"/>
                                      <wps:cNvSpPr/>
                                      <wps:spPr>
                                        <a:xfrm>
                                          <a:off x="2916" y="3016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53" name="等腰三角形 221"/>
                                      <wps:cNvSpPr/>
                                      <wps:spPr>
                                        <a:xfrm>
                                          <a:off x="4340" y="3037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  <wpg:grpSp>
                                    <wpg:cNvPr id="254" name="组合 222"/>
                                    <wpg:cNvGrpSpPr/>
                                    <wpg:grpSpPr>
                                      <a:xfrm>
                                        <a:off x="3896" y="2569"/>
                                        <a:ext cx="867" cy="334"/>
                                        <a:chOff x="3896" y="2569"/>
                                        <a:chExt cx="867" cy="334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255" name="等腰三角形 223"/>
                                      <wps:cNvSpPr/>
                                      <wps:spPr>
                                        <a:xfrm>
                                          <a:off x="3896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257" name="等腰三角形 224"/>
                                      <wps:cNvSpPr/>
                                      <wps:spPr>
                                        <a:xfrm>
                                          <a:off x="4363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</wpg:grpSp>
                              </wpg:grpSp>
                              <wpg:grpSp>
                                <wpg:cNvPr id="258" name="组合 225"/>
                                <wpg:cNvGrpSpPr/>
                                <wpg:grpSpPr>
                                  <a:xfrm>
                                    <a:off x="5563" y="2210"/>
                                    <a:ext cx="2426" cy="2202"/>
                                    <a:chOff x="2778" y="4928"/>
                                    <a:chExt cx="2426" cy="2202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259" name="矩形 226"/>
                                  <wps:cNvSpPr/>
                                  <wps:spPr>
                                    <a:xfrm>
                                      <a:off x="2778" y="4928"/>
                                      <a:ext cx="2427" cy="22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0" name="椭圆 227"/>
                                  <wps:cNvSpPr/>
                                  <wps:spPr>
                                    <a:xfrm>
                                      <a:off x="3030" y="5462"/>
                                      <a:ext cx="335" cy="33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1" name="矩形 228"/>
                                  <wps:cNvSpPr/>
                                  <wps:spPr>
                                    <a:xfrm>
                                      <a:off x="3029" y="6156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3" name="矩形 229"/>
                                  <wps:cNvSpPr/>
                                  <wps:spPr>
                                    <a:xfrm>
                                      <a:off x="3542" y="6156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4" name="矩形 230"/>
                                  <wps:cNvSpPr/>
                                  <wps:spPr>
                                    <a:xfrm>
                                      <a:off x="4098" y="6156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5" name="矩形 231"/>
                                  <wps:cNvSpPr/>
                                  <wps:spPr>
                                    <a:xfrm>
                                      <a:off x="4610" y="6156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6" name="椭圆 232"/>
                                  <wps:cNvSpPr/>
                                  <wps:spPr>
                                    <a:xfrm>
                                      <a:off x="3519" y="5462"/>
                                      <a:ext cx="335" cy="33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7" name="椭圆 233"/>
                                  <wps:cNvSpPr/>
                                  <wps:spPr>
                                    <a:xfrm>
                                      <a:off x="4586" y="5462"/>
                                      <a:ext cx="335" cy="33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269" name="椭圆 234"/>
                                  <wps:cNvSpPr/>
                                  <wps:spPr>
                                    <a:xfrm>
                                      <a:off x="4053" y="5462"/>
                                      <a:ext cx="335" cy="33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270" name="组合 235"/>
                                <wpg:cNvGrpSpPr/>
                                <wpg:grpSpPr>
                                  <a:xfrm>
                                    <a:off x="11085" y="2210"/>
                                    <a:ext cx="2426" cy="2202"/>
                                    <a:chOff x="11063" y="1965"/>
                                    <a:chExt cx="2426" cy="2202"/>
                                  </a:xfrm>
                                  <a:effectLst/>
                                </wpg:grpSpPr>
                                <wpg:grpSp>
                                  <wpg:cNvPr id="308" name="组合 236"/>
                                  <wpg:cNvGrpSpPr/>
                                  <wpg:grpSpPr>
                                    <a:xfrm>
                                      <a:off x="11063" y="1965"/>
                                      <a:ext cx="2427" cy="2203"/>
                                      <a:chOff x="2778" y="4928"/>
                                      <a:chExt cx="2427" cy="2203"/>
                                    </a:xfrm>
                                    <a:effectLst/>
                                  </wpg:grpSpPr>
                                  <wps:wsp xmlns:wps="http://schemas.microsoft.com/office/word/2010/wordprocessingShape">
                                    <wps:cNvPr id="309" name="矩形 237"/>
                                    <wps:cNvSpPr/>
                                    <wps:spPr>
                                      <a:xfrm>
                                        <a:off x="2778" y="4928"/>
                                        <a:ext cx="2427" cy="220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11" name="椭圆 238"/>
                                    <wps:cNvSpPr/>
                                    <wps:spPr>
                                      <a:xfrm>
                                        <a:off x="3030" y="5462"/>
                                        <a:ext cx="335" cy="3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12" name="矩形 239"/>
                                    <wps:cNvSpPr/>
                                    <wps:spPr>
                                      <a:xfrm>
                                        <a:off x="3029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14" name="矩形 240"/>
                                    <wps:cNvSpPr/>
                                    <wps:spPr>
                                      <a:xfrm>
                                        <a:off x="3542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15" name="矩形 241"/>
                                    <wps:cNvSpPr/>
                                    <wps:spPr>
                                      <a:xfrm>
                                        <a:off x="4098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17" name="矩形 242"/>
                                    <wps:cNvSpPr/>
                                    <wps:spPr>
                                      <a:xfrm>
                                        <a:off x="4610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18" name="椭圆 243"/>
                                    <wps:cNvSpPr/>
                                    <wps:spPr>
                                      <a:xfrm>
                                        <a:off x="3519" y="5462"/>
                                        <a:ext cx="335" cy="3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20" name="椭圆 244"/>
                                    <wps:cNvSpPr/>
                                    <wps:spPr>
                                      <a:xfrm>
                                        <a:off x="4053" y="5462"/>
                                        <a:ext cx="335" cy="3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</wpg:grpSp>
                                <wps:wsp xmlns:wps="http://schemas.microsoft.com/office/word/2010/wordprocessingShape">
                                  <wps:cNvPr id="321" name="矩形 245"/>
                                  <wps:cNvSpPr/>
                                  <wps:spPr>
                                    <a:xfrm>
                                      <a:off x="12894" y="2458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323" name="组合 246"/>
                              <wpg:cNvGrpSpPr/>
                              <wpg:grpSpPr>
                                <a:xfrm>
                                  <a:off x="8836" y="2211"/>
                                  <a:ext cx="5855" cy="1178"/>
                                  <a:chOff x="2800" y="5240"/>
                                  <a:chExt cx="10710" cy="2202"/>
                                </a:xfrm>
                                <a:effectLst/>
                              </wpg:grpSpPr>
                              <wpg:grpSp>
                                <wpg:cNvPr id="324" name="组合 247"/>
                                <wpg:cNvGrpSpPr/>
                                <wpg:grpSpPr>
                                  <a:xfrm>
                                    <a:off x="2800" y="5240"/>
                                    <a:ext cx="2426" cy="2202"/>
                                    <a:chOff x="2867" y="2144"/>
                                    <a:chExt cx="2426" cy="2202"/>
                                  </a:xfrm>
                                  <a:effectLst/>
                                </wpg:grpSpPr>
                                <wps:wsp xmlns:wps="http://schemas.microsoft.com/office/word/2010/wordprocessingShape">
                                  <wps:cNvPr id="326" name="矩形 248"/>
                                  <wps:cNvSpPr/>
                                  <wps:spPr>
                                    <a:xfrm>
                                      <a:off x="2867" y="2144"/>
                                      <a:ext cx="2427" cy="22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g:grpSp>
                                  <wpg:cNvPr id="327" name="组合 249"/>
                                  <wpg:cNvGrpSpPr/>
                                  <wpg:grpSpPr>
                                    <a:xfrm>
                                      <a:off x="3134" y="3232"/>
                                      <a:ext cx="1915" cy="847"/>
                                      <a:chOff x="2849" y="2056"/>
                                      <a:chExt cx="1915" cy="847"/>
                                    </a:xfrm>
                                    <a:effectLst/>
                                  </wpg:grpSpPr>
                                  <wpg:grpSp>
                                    <wpg:cNvPr id="329" name="组合 250"/>
                                    <wpg:cNvGrpSpPr/>
                                    <wpg:grpSpPr>
                                      <a:xfrm>
                                        <a:off x="2849" y="2056"/>
                                        <a:ext cx="1915" cy="847"/>
                                        <a:chOff x="2849" y="2056"/>
                                        <a:chExt cx="1915" cy="847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330" name="等腰三角形 251"/>
                                      <wps:cNvSpPr/>
                                      <wps:spPr>
                                        <a:xfrm>
                                          <a:off x="2872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32" name="等腰三角形 252"/>
                                      <wps:cNvSpPr/>
                                      <wps:spPr>
                                        <a:xfrm>
                                          <a:off x="3339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33" name="等腰三角形 253"/>
                                      <wps:cNvSpPr/>
                                      <wps:spPr>
                                        <a:xfrm>
                                          <a:off x="2849" y="2056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50" name="等腰三角形 254"/>
                                      <wps:cNvSpPr/>
                                      <wps:spPr>
                                        <a:xfrm>
                                          <a:off x="4363" y="2078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  <wpg:grpSp>
                                    <wpg:cNvPr id="351" name="组合 255"/>
                                    <wpg:cNvGrpSpPr/>
                                    <wpg:grpSpPr>
                                      <a:xfrm>
                                        <a:off x="3896" y="2569"/>
                                        <a:ext cx="867" cy="334"/>
                                        <a:chOff x="3896" y="2569"/>
                                        <a:chExt cx="867" cy="334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352" name="等腰三角形 256"/>
                                      <wps:cNvSpPr/>
                                      <wps:spPr>
                                        <a:xfrm>
                                          <a:off x="3896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53" name="等腰三角形 257"/>
                                      <wps:cNvSpPr/>
                                      <wps:spPr>
                                        <a:xfrm>
                                          <a:off x="4363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</wpg:grpSp>
                                <wpg:grpSp>
                                  <wpg:cNvPr id="354" name="组合 258"/>
                                  <wpg:cNvGrpSpPr/>
                                  <wpg:grpSpPr>
                                    <a:xfrm>
                                      <a:off x="3158" y="2273"/>
                                      <a:ext cx="1891" cy="802"/>
                                      <a:chOff x="2872" y="2569"/>
                                      <a:chExt cx="1891" cy="802"/>
                                    </a:xfrm>
                                    <a:effectLst/>
                                  </wpg:grpSpPr>
                                  <wpg:grpSp>
                                    <wpg:cNvPr id="355" name="组合 259"/>
                                    <wpg:cNvGrpSpPr/>
                                    <wpg:grpSpPr>
                                      <a:xfrm>
                                        <a:off x="2872" y="2569"/>
                                        <a:ext cx="1869" cy="802"/>
                                        <a:chOff x="2872" y="2569"/>
                                        <a:chExt cx="1869" cy="802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356" name="等腰三角形 260"/>
                                      <wps:cNvSpPr/>
                                      <wps:spPr>
                                        <a:xfrm>
                                          <a:off x="2872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57" name="等腰三角形 261"/>
                                      <wps:cNvSpPr/>
                                      <wps:spPr>
                                        <a:xfrm>
                                          <a:off x="3339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58" name="等腰三角形 262"/>
                                      <wps:cNvSpPr/>
                                      <wps:spPr>
                                        <a:xfrm>
                                          <a:off x="2916" y="3016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59" name="等腰三角形 263"/>
                                      <wps:cNvSpPr/>
                                      <wps:spPr>
                                        <a:xfrm>
                                          <a:off x="4340" y="3037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  <wpg:grpSp>
                                    <wpg:cNvPr id="360" name="组合 264"/>
                                    <wpg:cNvGrpSpPr/>
                                    <wpg:grpSpPr>
                                      <a:xfrm>
                                        <a:off x="3896" y="2569"/>
                                        <a:ext cx="867" cy="334"/>
                                        <a:chOff x="3896" y="2569"/>
                                        <a:chExt cx="867" cy="334"/>
                                      </a:xfrm>
                                      <a:effectLst/>
                                    </wpg:grpSpPr>
                                    <wps:wsp xmlns:wps="http://schemas.microsoft.com/office/word/2010/wordprocessingShape">
                                      <wps:cNvPr id="361" name="等腰三角形 265"/>
                                      <wps:cNvSpPr/>
                                      <wps:spPr>
                                        <a:xfrm>
                                          <a:off x="3896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362" name="等腰三角形 266"/>
                                      <wps:cNvSpPr/>
                                      <wps:spPr>
                                        <a:xfrm>
                                          <a:off x="4363" y="2569"/>
                                          <a:ext cx="401" cy="334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4F81BD"/>
                                        </a:solidFill>
                                        <a:ln w="25400">
                                          <a:solidFill>
                                            <a:srgbClr val="385D8A">
                                              <a:shade val="50000"/>
                                            </a:srgbClr>
                                          </a:solidFill>
                                        </a:ln>
                                        <a:effectLst/>
                                      </wps:spPr>
                                      <wps:bodyPr rtlCol="0" anchor="ctr"/>
                                    </wps:wsp>
                                  </wpg:grpSp>
                                </wpg:grpSp>
                              </wpg:grpSp>
                              <wps:wsp xmlns:wps="http://schemas.microsoft.com/office/word/2010/wordprocessingShape">
                                <wps:cNvPr id="363" name="矩形 267"/>
                                <wps:cNvSpPr/>
                                <wps:spPr>
                                  <a:xfrm>
                                    <a:off x="8301" y="5240"/>
                                    <a:ext cx="2427" cy="22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 xmlns:wps="http://schemas.microsoft.com/office/word/2010/wordprocessingShape">
                                <wps:cNvPr id="364" name="矩形 268"/>
                                <wps:cNvSpPr/>
                                <wps:spPr>
                                  <a:xfrm>
                                    <a:off x="11084" y="5240"/>
                                    <a:ext cx="2427" cy="22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g:grpSp>
                                <wpg:cNvPr id="365" name="组合 269"/>
                                <wpg:cNvGrpSpPr/>
                                <wpg:grpSpPr>
                                  <a:xfrm>
                                    <a:off x="5563" y="5240"/>
                                    <a:ext cx="2426" cy="2202"/>
                                    <a:chOff x="8925" y="4950"/>
                                    <a:chExt cx="2426" cy="2202"/>
                                  </a:xfrm>
                                  <a:effectLst/>
                                </wpg:grpSpPr>
                                <wpg:grpSp>
                                  <wpg:cNvPr id="366" name="组合 270"/>
                                  <wpg:cNvGrpSpPr/>
                                  <wpg:grpSpPr>
                                    <a:xfrm>
                                      <a:off x="8925" y="4950"/>
                                      <a:ext cx="2427" cy="2203"/>
                                      <a:chOff x="2778" y="4928"/>
                                      <a:chExt cx="2427" cy="2203"/>
                                    </a:xfrm>
                                    <a:effectLst/>
                                  </wpg:grpSpPr>
                                  <wps:wsp xmlns:wps="http://schemas.microsoft.com/office/word/2010/wordprocessingShape">
                                    <wps:cNvPr id="367" name="矩形 271"/>
                                    <wps:cNvSpPr/>
                                    <wps:spPr>
                                      <a:xfrm>
                                        <a:off x="2778" y="4928"/>
                                        <a:ext cx="2427" cy="220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68" name="椭圆 272"/>
                                    <wps:cNvSpPr/>
                                    <wps:spPr>
                                      <a:xfrm>
                                        <a:off x="3030" y="5462"/>
                                        <a:ext cx="335" cy="3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70" name="矩形 273"/>
                                    <wps:cNvSpPr/>
                                    <wps:spPr>
                                      <a:xfrm>
                                        <a:off x="3029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71" name="矩形 274"/>
                                    <wps:cNvSpPr/>
                                    <wps:spPr>
                                      <a:xfrm>
                                        <a:off x="3542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72" name="矩形 275"/>
                                    <wps:cNvSpPr/>
                                    <wps:spPr>
                                      <a:xfrm>
                                        <a:off x="4098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73" name="矩形 276"/>
                                    <wps:cNvSpPr/>
                                    <wps:spPr>
                                      <a:xfrm>
                                        <a:off x="4610" y="6156"/>
                                        <a:ext cx="379" cy="37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385D8A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374" name="椭圆 277"/>
                                    <wps:cNvSpPr/>
                                    <wps:spPr>
                                      <a:xfrm>
                                        <a:off x="3519" y="5462"/>
                                        <a:ext cx="335" cy="3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>
                                            <a:shade val="50000"/>
                                          </a:srgbClr>
                                        </a:solidFill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</wpg:grpSp>
                                <wps:wsp xmlns:wps="http://schemas.microsoft.com/office/word/2010/wordprocessingShape">
                                  <wps:cNvPr id="375" name="矩形 278"/>
                                  <wps:cNvSpPr/>
                                  <wps:spPr>
                                    <a:xfrm>
                                      <a:off x="10200" y="5465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76" name="矩形 279"/>
                                  <wps:cNvSpPr/>
                                  <wps:spPr>
                                    <a:xfrm>
                                      <a:off x="10735" y="5465"/>
                                      <a:ext cx="379" cy="3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385D8A">
                                          <a:shade val="50000"/>
                                        </a:srgbClr>
                                      </a:solidFill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组合 205" o:spid="_x0000_s1026" type="#_x0000_t203" style="width:1819.5pt;height:1651.5pt;margin-top:1657.5pt;margin-left:6225.75pt;position:absolute;z-index:0" coordorigin="2867,2144" coordsize="2426,2202">
                      <o:lock v:ext="edit" aspectratio="f"/>
                    </v:shape>
                  </w:pict>
                </mc:Fallback>
              </mc:AlternateConten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分析：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第一幅图中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个三角形中只有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07950" cy="107950"/>
                      <wp:effectExtent l="10160" t="13970" r="15240" b="11430"/>
                      <wp:docPr id="106" name="等腰三角形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4475480" y="8214360"/>
                                <a:ext cx="107950" cy="10795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026" o:spid="_x0000_i1026" type="#_x0000_t5" style="width:8.5pt;height:8.5pt;v-text-anchor:middle" coordsize="21600,21600" adj="10800" filled="f" stroked="t" strokecolor="#41719c">
                      <v:stroke joinstyle="miter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</w:rPr>
              <w:t>，第三幅图中有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07950" cy="107950"/>
                      <wp:effectExtent l="10160" t="13970" r="15240" b="11430"/>
                      <wp:docPr id="108" name="等腰三角形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4475480" y="8214360"/>
                                <a:ext cx="107950" cy="10795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i1027" type="#_x0000_t5" style="width:8.5pt;height:8.5pt;v-text-anchor:middle" coordsize="21600,21600" adj="10800" filled="f" stroked="t" strokecolor="#41719c">
                      <v:stroke joinstyle="miter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</w:rPr>
              <w:t>，第五幅图中有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07950" cy="107950"/>
                      <wp:effectExtent l="10160" t="13970" r="15240" b="11430"/>
                      <wp:docPr id="115" name="等腰三角形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4475480" y="8214360"/>
                                <a:ext cx="107950" cy="10795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i1028" type="#_x0000_t5" style="width:8.5pt;height:8.5pt;v-text-anchor:middle" coordsize="21600,21600" adj="10800" filled="f" stroked="t" strokecolor="#41719c">
                      <v:stroke joinstyle="miter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</w:rPr>
              <w:t>，可以发现</w:t>
            </w:r>
            <w:r>
              <w:rPr>
                <w:rFonts w:ascii="宋体" w:eastAsia="宋体" w:hAnsi="宋体" w:cs="宋体" w:hint="eastAsia"/>
                <w:sz w:val="24"/>
              </w:rPr>
              <w:t>每隔一幅图依次增加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07950" cy="107950"/>
                      <wp:effectExtent l="10160" t="13970" r="15240" b="11430"/>
                      <wp:docPr id="114" name="等腰三角形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4475480" y="8214360"/>
                                <a:ext cx="107950" cy="10795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i1029" type="#_x0000_t5" style="width:8.5pt;height:8.5pt;v-text-anchor:middle" coordsize="21600,21600" adj="10800" filled="f" stroked="t" strokecolor="#41719c">
                      <v:stroke joinstyle="miter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</w:rPr>
              <w:t>并减少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07950" cy="107950"/>
                      <wp:effectExtent l="10160" t="13970" r="15240" b="11430"/>
                      <wp:docPr id="90" name="等腰三角形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4475480" y="8214360"/>
                                <a:ext cx="107950" cy="10795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F80B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i1030" type="#_x0000_t5" style="width:8.5pt;height:8.5pt;v-text-anchor:middle" coordsize="21600,21600" adj="10800" filled="t" fillcolor="#4f80bd" stroked="t" strokecolor="#41719c">
                      <v:stroke joinstyle="miter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3112770</wp:posOffset>
                      </wp:positionH>
                      <wp:positionV relativeFrom="paragraph">
                        <wp:posOffset>-862965</wp:posOffset>
                      </wp:positionV>
                      <wp:extent cx="97155" cy="88265"/>
                      <wp:effectExtent l="12700" t="12700" r="23495" b="13335"/>
                      <wp:wrapNone/>
                      <wp:docPr id="88" name="等腰三角形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6905" cy="8798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385D8A">
                                    <a:shade val="50000"/>
                                  </a:srgbClr>
                                </a:solidFill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等腰三角形 266" o:spid="_x0000_s1031" type="#_x0000_t5" style="width:7.65pt;height:6.95pt;margin-top:-67.95pt;margin-left:245.1pt;mso-height-relative:page;mso-width-relative:page;position:absolute;v-text-anchor:middle;z-index:251659264" coordsize="21600,21600" adj="10800" filled="t" fillcolor="#4f81bd" stroked="t" strokecolor="#264264">
                      <v:stroke joinstyle="round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</w:rPr>
              <w:t>，即第七幅图中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个三角形有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07950" cy="107950"/>
                      <wp:effectExtent l="10160" t="13970" r="15240" b="11430"/>
                      <wp:docPr id="116" name="等腰三角形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4475480" y="8214360"/>
                                <a:ext cx="107950" cy="10795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i1032" type="#_x0000_t5" style="width:8.5pt;height:8.5pt;v-text-anchor:middle" coordsize="21600,21600" adj="10800" filled="f" stroked="t" strokecolor="#41719c">
                      <v:stroke joinstyle="miter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</w:rPr>
              <w:t>；第二幅图中有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179705" cy="186690"/>
                  <wp:effectExtent l="0" t="0" r="1079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00679" name="图片 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15900" cy="196215"/>
                  <wp:effectExtent l="0" t="0" r="12700" b="133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5542" name="图片 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，第四幅图中有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179705" cy="186690"/>
                  <wp:effectExtent l="0" t="0" r="1079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687250" name="图片 1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15900" cy="196215"/>
                  <wp:effectExtent l="0" t="0" r="12700" b="133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62181" name="图片 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，第六幅图中有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179705" cy="186690"/>
                  <wp:effectExtent l="0" t="0" r="1079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938877" name="图片 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15900" cy="196215"/>
                  <wp:effectExtent l="0" t="0" r="12700" b="133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9052" name="图片 1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，每隔一幅图在依次减少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179705" cy="186690"/>
                  <wp:effectExtent l="0" t="0" r="10795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154245" name="图片 1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，同时增加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15900" cy="196215"/>
                  <wp:effectExtent l="0" t="0" r="12700" b="133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870958" name="图片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，即第八幅图中有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179705" cy="186690"/>
                  <wp:effectExtent l="0" t="0" r="10795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257627" name="图片 1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个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15900" cy="196215"/>
                  <wp:effectExtent l="0" t="0" r="12700" b="133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200899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4954905" cy="603250"/>
                      <wp:effectExtent l="13970" t="13970" r="22225" b="30480"/>
                      <wp:docPr id="36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54905" cy="603250"/>
                                <a:chOff x="764" y="7665"/>
                                <a:chExt cx="13919" cy="1645"/>
                              </a:xfrm>
                            </wpg:grpSpPr>
                            <wpg:grpSp>
                              <wpg:cNvPr id="131" name="组合 130"/>
                              <wpg:cNvGrpSpPr/>
                              <wpg:grpSpPr>
                                <a:xfrm>
                                  <a:off x="2500" y="7665"/>
                                  <a:ext cx="1644" cy="1644"/>
                                  <a:chOff x="2867" y="4317"/>
                                  <a:chExt cx="1700" cy="1700"/>
                                </a:xfrm>
                              </wpg:grpSpPr>
                              <wps:wsp xmlns:wps="http://schemas.microsoft.com/office/word/2010/wordprocessingShape">
                                <wps:cNvPr id="10284" name="矩形 226"/>
                                <wps:cNvSpPr/>
                                <wps:spPr>
                                  <a:xfrm>
                                    <a:off x="2867" y="4317"/>
                                    <a:ext cx="1701" cy="1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85" name="椭圆 227"/>
                                <wps:cNvSpPr/>
                                <wps:spPr>
                                  <a:xfrm>
                                    <a:off x="2988" y="4780"/>
                                    <a:ext cx="283" cy="2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86" name="矩形 228"/>
                                <wps:cNvSpPr/>
                                <wps:spPr>
                                  <a:xfrm>
                                    <a:off x="2988" y="5411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87" name="矩形 229"/>
                                <wps:cNvSpPr/>
                                <wps:spPr>
                                  <a:xfrm>
                                    <a:off x="3421" y="5410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88" name="矩形 230"/>
                                <wps:cNvSpPr/>
                                <wps:spPr>
                                  <a:xfrm>
                                    <a:off x="3830" y="5397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89" name="矩形 231"/>
                                <wps:cNvSpPr/>
                                <wps:spPr>
                                  <a:xfrm>
                                    <a:off x="4215" y="5383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90" name="椭圆 232"/>
                                <wps:cNvSpPr/>
                                <wps:spPr>
                                  <a:xfrm>
                                    <a:off x="3421" y="4780"/>
                                    <a:ext cx="283" cy="2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91" name="椭圆 233"/>
                                <wps:cNvSpPr/>
                                <wps:spPr>
                                  <a:xfrm>
                                    <a:off x="4215" y="4780"/>
                                    <a:ext cx="283" cy="2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92" name="椭圆 234"/>
                                <wps:cNvSpPr/>
                                <wps:spPr>
                                  <a:xfrm>
                                    <a:off x="3830" y="4780"/>
                                    <a:ext cx="283" cy="2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g:grpSp>
                              <wpg:cNvPr id="130" name="组合 129"/>
                              <wpg:cNvGrpSpPr/>
                              <wpg:grpSpPr>
                                <a:xfrm>
                                  <a:off x="764" y="7665"/>
                                  <a:ext cx="1644" cy="1644"/>
                                  <a:chOff x="913" y="4317"/>
                                  <a:chExt cx="1700" cy="1700"/>
                                </a:xfrm>
                              </wpg:grpSpPr>
                              <wps:wsp xmlns:wps="http://schemas.microsoft.com/office/word/2010/wordprocessingShape">
                                <wps:cNvPr id="10244" name="矩形 186"/>
                                <wps:cNvSpPr/>
                                <wps:spPr>
                                  <a:xfrm>
                                    <a:off x="913" y="4317"/>
                                    <a:ext cx="1701" cy="1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256" name="等腰三角形 198"/>
                                <wps:cNvSpPr/>
                                <wps:spPr>
                                  <a:xfrm>
                                    <a:off x="1000" y="4430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38" name="等腰三角形 198"/>
                                <wps:cNvSpPr/>
                                <wps:spPr>
                                  <a:xfrm>
                                    <a:off x="1406" y="4430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39" name="等腰三角形 198"/>
                                <wps:cNvSpPr/>
                                <wps:spPr>
                                  <a:xfrm>
                                    <a:off x="1803" y="4430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40" name="等腰三角形 198"/>
                                <wps:cNvSpPr/>
                                <wps:spPr>
                                  <a:xfrm>
                                    <a:off x="2247" y="4430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41" name="等腰三角形 198"/>
                                <wps:cNvSpPr/>
                                <wps:spPr>
                                  <a:xfrm>
                                    <a:off x="987" y="484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42" name="等腰三角形 198"/>
                                <wps:cNvSpPr/>
                                <wps:spPr>
                                  <a:xfrm>
                                    <a:off x="2234" y="484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43" name="等腰三角形 198"/>
                                <wps:cNvSpPr/>
                                <wps:spPr>
                                  <a:xfrm>
                                    <a:off x="987" y="5262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09" name="等腰三角形 198"/>
                                <wps:cNvSpPr/>
                                <wps:spPr>
                                  <a:xfrm>
                                    <a:off x="2234" y="5262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10" name="等腰三角形 198"/>
                                <wps:cNvSpPr/>
                                <wps:spPr>
                                  <a:xfrm>
                                    <a:off x="987" y="5657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11" name="等腰三角形 198"/>
                                <wps:cNvSpPr/>
                                <wps:spPr>
                                  <a:xfrm>
                                    <a:off x="1393" y="5657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12" name="等腰三角形 198"/>
                                <wps:cNvSpPr/>
                                <wps:spPr>
                                  <a:xfrm>
                                    <a:off x="1790" y="5657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13" name="等腰三角形 198"/>
                                <wps:cNvSpPr/>
                                <wps:spPr>
                                  <a:xfrm>
                                    <a:off x="2234" y="5657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g:grpSp>
                              <wpg:cNvPr id="132" name="组合 131"/>
                              <wpg:cNvGrpSpPr/>
                              <wpg:grpSpPr>
                                <a:xfrm>
                                  <a:off x="4245" y="7665"/>
                                  <a:ext cx="1644" cy="1644"/>
                                  <a:chOff x="4991" y="4318"/>
                                  <a:chExt cx="1700" cy="1700"/>
                                </a:xfrm>
                              </wpg:grpSpPr>
                              <wps:wsp xmlns:wps="http://schemas.microsoft.com/office/word/2010/wordprocessingShape">
                                <wps:cNvPr id="117" name="矩形 186"/>
                                <wps:cNvSpPr/>
                                <wps:spPr>
                                  <a:xfrm>
                                    <a:off x="4991" y="4318"/>
                                    <a:ext cx="1701" cy="1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18" name="等腰三角形 198"/>
                                <wps:cNvSpPr/>
                                <wps:spPr>
                                  <a:xfrm>
                                    <a:off x="5078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19" name="等腰三角形 198"/>
                                <wps:cNvSpPr/>
                                <wps:spPr>
                                  <a:xfrm>
                                    <a:off x="5484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0" name="等腰三角形 198"/>
                                <wps:cNvSpPr/>
                                <wps:spPr>
                                  <a:xfrm>
                                    <a:off x="5881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1" name="等腰三角形 198"/>
                                <wps:cNvSpPr/>
                                <wps:spPr>
                                  <a:xfrm>
                                    <a:off x="6325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2" name="等腰三角形 198"/>
                                <wps:cNvSpPr/>
                                <wps:spPr>
                                  <a:xfrm>
                                    <a:off x="5065" y="4842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3" name="等腰三角形 198"/>
                                <wps:cNvSpPr/>
                                <wps:spPr>
                                  <a:xfrm>
                                    <a:off x="6312" y="4842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4" name="等腰三角形 198"/>
                                <wps:cNvSpPr/>
                                <wps:spPr>
                                  <a:xfrm>
                                    <a:off x="5065" y="5263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5" name="等腰三角形 198"/>
                                <wps:cNvSpPr/>
                                <wps:spPr>
                                  <a:xfrm>
                                    <a:off x="6312" y="5263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6" name="等腰三角形 198"/>
                                <wps:cNvSpPr/>
                                <wps:spPr>
                                  <a:xfrm>
                                    <a:off x="5065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7" name="等腰三角形 198"/>
                                <wps:cNvSpPr/>
                                <wps:spPr>
                                  <a:xfrm>
                                    <a:off x="5471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8" name="等腰三角形 198"/>
                                <wps:cNvSpPr/>
                                <wps:spPr>
                                  <a:xfrm>
                                    <a:off x="5868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29" name="等腰三角形 198"/>
                                <wps:cNvSpPr/>
                                <wps:spPr>
                                  <a:xfrm>
                                    <a:off x="6312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g:grpSp>
                              <wpg:cNvPr id="158" name="组合 157"/>
                              <wpg:cNvGrpSpPr/>
                              <wpg:grpSpPr>
                                <a:xfrm>
                                  <a:off x="5992" y="7665"/>
                                  <a:ext cx="1644" cy="1644"/>
                                  <a:chOff x="6488" y="4317"/>
                                  <a:chExt cx="1700" cy="1700"/>
                                </a:xfrm>
                              </wpg:grpSpPr>
                              <wpg:grpSp>
                                <wpg:cNvPr id="133" name="组合 132"/>
                                <wpg:cNvGrpSpPr/>
                                <wpg:grpSpPr>
                                  <a:xfrm>
                                    <a:off x="6488" y="4317"/>
                                    <a:ext cx="1701" cy="1701"/>
                                    <a:chOff x="2867" y="4317"/>
                                    <a:chExt cx="1701" cy="1701"/>
                                  </a:xfrm>
                                </wpg:grpSpPr>
                                <wps:wsp xmlns:wps="http://schemas.microsoft.com/office/word/2010/wordprocessingShape">
                                  <wps:cNvPr id="134" name="矩形 226"/>
                                  <wps:cNvSpPr/>
                                  <wps:spPr>
                                    <a:xfrm>
                                      <a:off x="2867" y="4317"/>
                                      <a:ext cx="1701" cy="170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35" name="椭圆 227"/>
                                  <wps:cNvSpPr/>
                                  <wps:spPr>
                                    <a:xfrm>
                                      <a:off x="2988" y="4780"/>
                                      <a:ext cx="283" cy="2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36" name="矩形 228"/>
                                  <wps:cNvSpPr/>
                                  <wps:spPr>
                                    <a:xfrm>
                                      <a:off x="2988" y="5411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26426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37" name="矩形 229"/>
                                  <wps:cNvSpPr/>
                                  <wps:spPr>
                                    <a:xfrm>
                                      <a:off x="3421" y="5410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26426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38" name="矩形 230"/>
                                  <wps:cNvSpPr/>
                                  <wps:spPr>
                                    <a:xfrm>
                                      <a:off x="3830" y="5397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26426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39" name="矩形 231"/>
                                  <wps:cNvSpPr/>
                                  <wps:spPr>
                                    <a:xfrm>
                                      <a:off x="4215" y="5383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26426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40" name="椭圆 232"/>
                                  <wps:cNvSpPr/>
                                  <wps:spPr>
                                    <a:xfrm>
                                      <a:off x="3421" y="4780"/>
                                      <a:ext cx="283" cy="2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142" name="椭圆 234"/>
                                  <wps:cNvSpPr/>
                                  <wps:spPr>
                                    <a:xfrm>
                                      <a:off x="3830" y="4780"/>
                                      <a:ext cx="283" cy="2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</wpg:grpSp>
                              <wps:wsp xmlns:wps="http://schemas.microsoft.com/office/word/2010/wordprocessingShape">
                                <wps:cNvPr id="143" name="矩形 231"/>
                                <wps:cNvSpPr/>
                                <wps:spPr>
                                  <a:xfrm>
                                    <a:off x="7836" y="4780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g:grpSp>
                              <wpg:cNvPr id="144" name="组合 143"/>
                              <wpg:cNvGrpSpPr/>
                              <wpg:grpSpPr>
                                <a:xfrm>
                                  <a:off x="7747" y="7666"/>
                                  <a:ext cx="1644" cy="1644"/>
                                  <a:chOff x="4991" y="4318"/>
                                  <a:chExt cx="1700" cy="1700"/>
                                </a:xfrm>
                              </wpg:grpSpPr>
                              <wps:wsp xmlns:wps="http://schemas.microsoft.com/office/word/2010/wordprocessingShape">
                                <wps:cNvPr id="145" name="矩形 186"/>
                                <wps:cNvSpPr/>
                                <wps:spPr>
                                  <a:xfrm>
                                    <a:off x="4991" y="4318"/>
                                    <a:ext cx="1701" cy="1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46" name="等腰三角形 198"/>
                                <wps:cNvSpPr/>
                                <wps:spPr>
                                  <a:xfrm>
                                    <a:off x="5078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47" name="等腰三角形 198"/>
                                <wps:cNvSpPr/>
                                <wps:spPr>
                                  <a:xfrm>
                                    <a:off x="5484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48" name="等腰三角形 198"/>
                                <wps:cNvSpPr/>
                                <wps:spPr>
                                  <a:xfrm>
                                    <a:off x="5881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49" name="等腰三角形 198"/>
                                <wps:cNvSpPr/>
                                <wps:spPr>
                                  <a:xfrm>
                                    <a:off x="6325" y="4431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0" name="等腰三角形 198"/>
                                <wps:cNvSpPr/>
                                <wps:spPr>
                                  <a:xfrm>
                                    <a:off x="5065" y="4842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46" name="等腰三角形 198"/>
                                <wps:cNvSpPr/>
                                <wps:spPr>
                                  <a:xfrm>
                                    <a:off x="6312" y="4842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2" name="等腰三角形 198"/>
                                <wps:cNvSpPr/>
                                <wps:spPr>
                                  <a:xfrm>
                                    <a:off x="5065" y="5263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3" name="等腰三角形 198"/>
                                <wps:cNvSpPr/>
                                <wps:spPr>
                                  <a:xfrm>
                                    <a:off x="6312" y="5263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4" name="等腰三角形 198"/>
                                <wps:cNvSpPr/>
                                <wps:spPr>
                                  <a:xfrm>
                                    <a:off x="5065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5" name="等腰三角形 198"/>
                                <wps:cNvSpPr/>
                                <wps:spPr>
                                  <a:xfrm>
                                    <a:off x="5471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6" name="等腰三角形 198"/>
                                <wps:cNvSpPr/>
                                <wps:spPr>
                                  <a:xfrm>
                                    <a:off x="5868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57" name="等腰三角形 198"/>
                                <wps:cNvSpPr/>
                                <wps:spPr>
                                  <a:xfrm>
                                    <a:off x="6312" y="5658"/>
                                    <a:ext cx="283" cy="28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g:grpSp>
                              <wpg:cNvPr id="49" name="组合 194"/>
                              <wpg:cNvGrpSpPr/>
                              <wpg:grpSpPr>
                                <a:xfrm>
                                  <a:off x="9497" y="7666"/>
                                  <a:ext cx="1644" cy="1644"/>
                                  <a:chOff x="9401" y="4431"/>
                                  <a:chExt cx="1644" cy="1644"/>
                                </a:xfrm>
                              </wpg:grpSpPr>
                              <wpg:grpSp>
                                <wpg:cNvPr id="159" name="组合 158"/>
                                <wpg:cNvGrpSpPr/>
                                <wpg:grpSpPr>
                                  <a:xfrm>
                                    <a:off x="9401" y="4431"/>
                                    <a:ext cx="1644" cy="1644"/>
                                    <a:chOff x="6553" y="4317"/>
                                    <a:chExt cx="1644" cy="1644"/>
                                  </a:xfrm>
                                </wpg:grpSpPr>
                                <wpg:grpSp>
                                  <wpg:cNvPr id="160" name="组合 159"/>
                                  <wpg:cNvGrpSpPr/>
                                  <wpg:grpSpPr>
                                    <a:xfrm>
                                      <a:off x="6553" y="4317"/>
                                      <a:ext cx="1644" cy="1644"/>
                                      <a:chOff x="2932" y="4317"/>
                                      <a:chExt cx="1644" cy="1644"/>
                                    </a:xfrm>
                                  </wpg:grpSpPr>
                                  <wps:wsp xmlns:wps="http://schemas.microsoft.com/office/word/2010/wordprocessingShape">
                                    <wps:cNvPr id="50" name="矩形 226"/>
                                    <wps:cNvSpPr/>
                                    <wps:spPr>
                                      <a:xfrm>
                                        <a:off x="2932" y="4317"/>
                                        <a:ext cx="1644" cy="164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162" name="椭圆 227"/>
                                    <wps:cNvSpPr/>
                                    <wps:spPr>
                                      <a:xfrm>
                                        <a:off x="2988" y="4780"/>
                                        <a:ext cx="283" cy="28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51" name="矩形 228"/>
                                    <wps:cNvSpPr/>
                                    <wps:spPr>
                                      <a:xfrm>
                                        <a:off x="2988" y="5411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264264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52" name="矩形 229"/>
                                    <wps:cNvSpPr/>
                                    <wps:spPr>
                                      <a:xfrm>
                                        <a:off x="3421" y="5410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264264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165" name="矩形 230"/>
                                    <wps:cNvSpPr/>
                                    <wps:spPr>
                                      <a:xfrm>
                                        <a:off x="3830" y="5397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264264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53" name="矩形 231"/>
                                    <wps:cNvSpPr/>
                                    <wps:spPr>
                                      <a:xfrm>
                                        <a:off x="4215" y="5383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/>
                                      </a:solidFill>
                                      <a:ln w="25400">
                                        <a:solidFill>
                                          <a:srgbClr val="264264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56" name="椭圆 232"/>
                                    <wps:cNvSpPr/>
                                    <wps:spPr>
                                      <a:xfrm>
                                        <a:off x="3421" y="4780"/>
                                        <a:ext cx="283" cy="28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s:wsp xmlns:wps="http://schemas.microsoft.com/office/word/2010/wordprocessingShape">
                                  <wps:cNvPr id="57" name="矩形 231"/>
                                  <wps:cNvSpPr/>
                                  <wps:spPr>
                                    <a:xfrm>
                                      <a:off x="7836" y="4780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>
                                      <a:solidFill>
                                        <a:srgbClr val="26426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</wpg:grpSp>
                              <wps:wsp xmlns:wps="http://schemas.microsoft.com/office/word/2010/wordprocessingShape">
                                <wps:cNvPr id="59" name="矩形 231"/>
                                <wps:cNvSpPr/>
                                <wps:spPr>
                                  <a:xfrm>
                                    <a:off x="10299" y="4893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s:wsp xmlns:wps="http://schemas.microsoft.com/office/word/2010/wordprocessingShape">
                              <wps:cNvPr id="60" name="矩形 186"/>
                              <wps:cNvSpPr/>
                              <wps:spPr>
                                <a:xfrm>
                                  <a:off x="11246" y="7666"/>
                                  <a:ext cx="1645" cy="1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anchor="t"/>
                            </wps:wsp>
                            <wpg:grpSp>
                              <wpg:cNvPr id="196" name="组合 195"/>
                              <wpg:cNvGrpSpPr/>
                              <wpg:grpSpPr>
                                <a:xfrm>
                                  <a:off x="11318" y="7775"/>
                                  <a:ext cx="1492" cy="1461"/>
                                  <a:chOff x="10851" y="4540"/>
                                  <a:chExt cx="1492" cy="1461"/>
                                </a:xfrm>
                              </wpg:grpSpPr>
                              <wps:wsp xmlns:wps="http://schemas.microsoft.com/office/word/2010/wordprocessingShape">
                                <wps:cNvPr id="61" name="等腰三角形 198"/>
                                <wps:cNvSpPr/>
                                <wps:spPr>
                                  <a:xfrm>
                                    <a:off x="10863" y="4540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74" name="等腰三角形 198"/>
                                <wps:cNvSpPr/>
                                <wps:spPr>
                                  <a:xfrm>
                                    <a:off x="11256" y="4540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75" name="等腰三角形 198"/>
                                <wps:cNvSpPr/>
                                <wps:spPr>
                                  <a:xfrm>
                                    <a:off x="11640" y="4540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76" name="等腰三角形 198"/>
                                <wps:cNvSpPr/>
                                <wps:spPr>
                                  <a:xfrm>
                                    <a:off x="12069" y="4540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77" name="等腰三角形 198"/>
                                <wps:cNvSpPr/>
                                <wps:spPr>
                                  <a:xfrm>
                                    <a:off x="10851" y="4938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78" name="等腰三角形 198"/>
                                <wps:cNvSpPr/>
                                <wps:spPr>
                                  <a:xfrm>
                                    <a:off x="12057" y="4938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62" name="等腰三角形 198"/>
                                <wps:cNvSpPr/>
                                <wps:spPr>
                                  <a:xfrm>
                                    <a:off x="10851" y="5345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63" name="等腰三角形 198"/>
                                <wps:cNvSpPr/>
                                <wps:spPr>
                                  <a:xfrm>
                                    <a:off x="12057" y="5345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64" name="等腰三角形 198"/>
                                <wps:cNvSpPr/>
                                <wps:spPr>
                                  <a:xfrm>
                                    <a:off x="10851" y="5727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65" name="等腰三角形 198"/>
                                <wps:cNvSpPr/>
                                <wps:spPr>
                                  <a:xfrm>
                                    <a:off x="11243" y="5727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66" name="等腰三角形 198"/>
                                <wps:cNvSpPr/>
                                <wps:spPr>
                                  <a:xfrm>
                                    <a:off x="11627" y="5727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84" name="等腰三角形 198"/>
                                <wps:cNvSpPr/>
                                <wps:spPr>
                                  <a:xfrm>
                                    <a:off x="12057" y="5727"/>
                                    <a:ext cx="274" cy="27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  <wps:wsp xmlns:wps="http://schemas.microsoft.com/office/word/2010/wordprocessingShape">
                              <wps:cNvPr id="67" name="矩形 226"/>
                              <wps:cNvSpPr/>
                              <wps:spPr>
                                <a:xfrm>
                                  <a:off x="13039" y="7665"/>
                                  <a:ext cx="1645" cy="1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anchor="t"/>
                            </wps:wsp>
                            <wpg:grpSp>
                              <wpg:cNvPr id="72" name="组合 199"/>
                              <wpg:cNvGrpSpPr/>
                              <wpg:grpSpPr>
                                <a:xfrm>
                                  <a:off x="13156" y="8113"/>
                                  <a:ext cx="1461" cy="884"/>
                                  <a:chOff x="12689" y="4878"/>
                                  <a:chExt cx="1461" cy="884"/>
                                </a:xfrm>
                              </wpg:grpSpPr>
                              <wps:wsp xmlns:wps="http://schemas.microsoft.com/office/word/2010/wordprocessingShape">
                                <wps:cNvPr id="188" name="椭圆 227"/>
                                <wps:cNvSpPr/>
                                <wps:spPr>
                                  <a:xfrm>
                                    <a:off x="12689" y="4878"/>
                                    <a:ext cx="274" cy="27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89" name="矩形 228"/>
                                <wps:cNvSpPr/>
                                <wps:spPr>
                                  <a:xfrm>
                                    <a:off x="12689" y="5488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73" name="矩形 229"/>
                                <wps:cNvSpPr/>
                                <wps:spPr>
                                  <a:xfrm>
                                    <a:off x="13108" y="5487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91" name="矩形 230"/>
                                <wps:cNvSpPr/>
                                <wps:spPr>
                                  <a:xfrm>
                                    <a:off x="13503" y="5474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192" name="矩形 231"/>
                                <wps:cNvSpPr/>
                                <wps:spPr>
                                  <a:xfrm>
                                    <a:off x="13876" y="5461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81" name="矩形 231"/>
                                <wps:cNvSpPr/>
                                <wps:spPr>
                                  <a:xfrm>
                                    <a:off x="13876" y="4878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82" name="矩形 231"/>
                                <wps:cNvSpPr/>
                                <wps:spPr>
                                  <a:xfrm>
                                    <a:off x="13108" y="4898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  <wps:wsp xmlns:wps="http://schemas.microsoft.com/office/word/2010/wordprocessingShape">
                                <wps:cNvPr id="84" name="矩形 231"/>
                                <wps:cNvSpPr/>
                                <wps:spPr>
                                  <a:xfrm>
                                    <a:off x="13503" y="4893"/>
                                    <a:ext cx="274" cy="2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>
                                    <a:solidFill>
                                      <a:srgbClr val="264264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anchor="t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组合 143" o:spid="_x0000_s1026" type="#_x0000_t203" style="width:1233pt;height:1233pt;margin-top:5749.5pt;margin-left:5810.25pt;position:absolute;z-index:0" coordorigin="4991,4318" coordsize="1700,1700">
                      <o:lock v:ext="edit" aspectratio="f"/>
                    </v:shape>
                  </w:pict>
                </mc:Fallback>
              </mc:AlternateConten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小结：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对于图形找规律的题目，我们需要注意以下几点：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1. </w:t>
            </w:r>
            <w:r>
              <w:rPr>
                <w:rFonts w:ascii="宋体" w:eastAsia="宋体" w:hAnsi="宋体" w:cs="宋体" w:hint="eastAsia"/>
                <w:sz w:val="24"/>
              </w:rPr>
              <w:t>仔细观察每幅图里的图形以及图形数量的变化。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2. </w:t>
            </w:r>
            <w:r>
              <w:rPr>
                <w:rFonts w:ascii="宋体" w:eastAsia="宋体" w:hAnsi="宋体" w:cs="宋体" w:hint="eastAsia"/>
                <w:sz w:val="24"/>
              </w:rPr>
              <w:t>找出每幅图之间图形变化的规律。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8580" w:type="dxa"/>
            <w:gridSpan w:val="4"/>
          </w:tcPr>
          <w:p w:rsidR="000D6890">
            <w:pPr>
              <w:spacing w:line="23" w:lineRule="atLeast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第二课时</w:t>
            </w:r>
          </w:p>
          <w:p w:rsidR="000D6890">
            <w:pPr>
              <w:numPr>
                <w:ilvl w:val="0"/>
                <w:numId w:val="4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导入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师：小朋友们，老师今天带了些小礼物过来，你们想看么？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生：想。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师：你们知道这些是什么吗？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生：圆形和三角形。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师：那有没有小朋友告诉老师，这里有多少个圆形呢？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个。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师：有多少个三角形呢？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个。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师：这里有多少个圆形呢？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个。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师：三角形呢？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个。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师：圆形和三角形有什么变化规律呢？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师：如果在三角形后面继续画图形，老师相信每位同学都会画，而且还画得非常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棒。但是呢，在数字中我们又会发现什么有趣的现象呢？</w:t>
            </w:r>
            <w:r>
              <w:rPr>
                <w:rFonts w:ascii="宋体" w:eastAsia="宋体" w:hAnsi="宋体" w:cs="宋体" w:hint="eastAsia"/>
                <w:sz w:val="24"/>
              </w:rPr>
              <w:t>这节课</w:t>
            </w:r>
            <w:r>
              <w:rPr>
                <w:rFonts w:ascii="宋体" w:eastAsia="宋体" w:hAnsi="宋体" w:cs="宋体" w:hint="eastAsia"/>
                <w:sz w:val="24"/>
              </w:rPr>
              <w:t>老师就带着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你们</w:t>
            </w:r>
            <w:r>
              <w:rPr>
                <w:rFonts w:ascii="宋体" w:eastAsia="宋体" w:hAnsi="宋体" w:cs="宋体" w:hint="eastAsia"/>
                <w:sz w:val="24"/>
              </w:rPr>
              <w:t>一起继续探索找规律的奥秘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8580" w:type="dxa"/>
            <w:gridSpan w:val="4"/>
          </w:tcPr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（一）例题三：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找出前面几个数的变化规律，在（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）里填上合适的数。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（课件出示例题三）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师：你们期待的游戏要开始咯，睁大我们的眼睛，开动我们的小脑筋，看看谁最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棒！思考一下第（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）题，每个数字之间，它们有什么奇妙的关系？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生：后面的数字都比前面的数字大。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师：这位小朋友已经发现我们这组数字中，后一个数都比前一个大。还有没有其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他小朋友有不同的发现？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生：每个数它们之间都相差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师：很好，这两位小朋友已经帮我们把规律找出来了，就是后一个数字要比前一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个数字多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。既然我们已经知道规律，括号里应该填什么数字？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10+3=13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13+3=16</w:t>
            </w:r>
            <w:r>
              <w:rPr>
                <w:rFonts w:ascii="宋体" w:eastAsia="宋体" w:hAnsi="宋体" w:cs="宋体" w:hint="eastAsia"/>
                <w:sz w:val="24"/>
              </w:rPr>
              <w:t>，填</w:t>
            </w:r>
            <w:r>
              <w:rPr>
                <w:rFonts w:ascii="宋体" w:eastAsia="宋体" w:hAnsi="宋体" w:cs="宋体" w:hint="eastAsia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>和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师：知道了规律，我们填数字就会变得很简单了。好，一起看下第（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）题。小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朋友一定要认真仔细观察哦。有想法的同学可以举手和大家分享。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生：填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师：你是怎么知道的？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</w:t>
            </w:r>
            <w:r>
              <w:rPr>
                <w:rFonts w:ascii="宋体" w:eastAsia="宋体" w:hAnsi="宋体" w:cs="宋体" w:hint="eastAsia"/>
                <w:sz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</w:rPr>
              <w:t>比</w:t>
            </w:r>
            <w:r>
              <w:rPr>
                <w:rFonts w:ascii="宋体" w:eastAsia="宋体" w:hAnsi="宋体" w:cs="宋体" w:hint="eastAsia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多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又比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多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，根据规律，前一个数比后一个多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，就可以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知道后面两个数</w:t>
            </w:r>
            <w:r>
              <w:rPr>
                <w:rFonts w:ascii="宋体" w:eastAsia="宋体" w:hAnsi="宋体" w:cs="宋体" w:hint="eastAsia"/>
                <w:sz w:val="24"/>
              </w:rPr>
              <w:t>分别</w:t>
            </w:r>
            <w:r>
              <w:rPr>
                <w:rFonts w:ascii="宋体" w:eastAsia="宋体" w:hAnsi="宋体" w:cs="宋体" w:hint="eastAsia"/>
                <w:sz w:val="24"/>
              </w:rPr>
              <w:t>是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了。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师：既然你们那么厉害，老师</w:t>
            </w:r>
            <w:r>
              <w:rPr>
                <w:rFonts w:ascii="宋体" w:eastAsia="宋体" w:hAnsi="宋体" w:cs="宋体" w:hint="eastAsia"/>
                <w:sz w:val="24"/>
              </w:rPr>
              <w:t>要</w:t>
            </w:r>
            <w:r>
              <w:rPr>
                <w:rFonts w:ascii="宋体" w:eastAsia="宋体" w:hAnsi="宋体" w:cs="宋体" w:hint="eastAsia"/>
                <w:sz w:val="24"/>
              </w:rPr>
              <w:t>准备几道难题来灭灭你们的气势。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（课件出示练习三）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练习三：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找出前面几个数的变化规律，在（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）里填上合适的数。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55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35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25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分析：</w:t>
            </w:r>
          </w:p>
          <w:p w:rsidR="000D6890">
            <w:pPr>
              <w:numPr>
                <w:ilvl w:val="0"/>
                <w:numId w:val="5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第一个数比第二个数小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，第二个数比第三个数小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。根据这一规律，括号里应填</w:t>
            </w:r>
            <w:r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0D6890">
            <w:pPr>
              <w:numPr>
                <w:ilvl w:val="0"/>
                <w:numId w:val="5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前一个数比后一个数小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。根据这一规律，括号里应填</w:t>
            </w:r>
            <w:r>
              <w:rPr>
                <w:rFonts w:ascii="宋体" w:eastAsia="宋体" w:hAnsi="宋体" w:cs="宋体" w:hint="eastAsia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0D6890">
            <w:pPr>
              <w:numPr>
                <w:ilvl w:val="0"/>
                <w:numId w:val="5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前一个数比后一个数</w:t>
            </w:r>
            <w:r>
              <w:rPr>
                <w:rFonts w:ascii="宋体" w:eastAsia="宋体" w:hAnsi="宋体" w:cs="宋体" w:hint="eastAsia"/>
                <w:sz w:val="24"/>
              </w:rPr>
              <w:t>大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。根据这一规律，括号里应填</w:t>
            </w:r>
            <w:r>
              <w:rPr>
                <w:rFonts w:ascii="宋体" w:eastAsia="宋体" w:hAnsi="宋体" w:cs="宋体" w:hint="eastAsia"/>
                <w:sz w:val="24"/>
              </w:rPr>
              <w:t>45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0D6890">
            <w:pPr>
              <w:numPr>
                <w:ilvl w:val="0"/>
                <w:numId w:val="5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前一个数比后一个数大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。根据这一规律，括号里应填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 xml:space="preserve">13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55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45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35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25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（课件出示例题四）</w:t>
            </w:r>
          </w:p>
          <w:p w:rsidR="000D6890">
            <w:pPr>
              <w:numPr>
                <w:ilvl w:val="0"/>
                <w:numId w:val="6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例题四：</w:t>
            </w:r>
          </w:p>
          <w:p w:rsidR="000D6890">
            <w:pPr>
              <w:spacing w:line="23" w:lineRule="atLeast"/>
              <w:ind w:firstLine="481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在（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）内填上合适的数。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师：相信之前经过了那么多的难关，这种小小的考验一定难不倒我们的小朋友们。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分组讨论，给大家点时间思考思考。（学生讨论）你们观察发现到了什么？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生：……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师：我们一起来看下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每个括号里两个数字，它们之间有规律么？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生：有规律，每个括号里的前一个数都依次减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师：我们再来看看，括号里后一位数，你们有什么发现？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生：每个括号里的后一位数是从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开始的连续的自然数。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师：没错，其实找规律并没有那么复杂，只要我们能找准方向。既然我们已经知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道了规律，括号里应该填什么数字呢？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生：括号里的前一个数依次减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6-2=4</w:t>
            </w:r>
            <w:r>
              <w:rPr>
                <w:rFonts w:ascii="宋体" w:eastAsia="宋体" w:hAnsi="宋体" w:cs="宋体" w:hint="eastAsia"/>
                <w:sz w:val="24"/>
              </w:rPr>
              <w:t>；括号里后一个数是从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开始的连续自然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数，那么就是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。所以括号里填（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师：非常棒啊，又一次</w:t>
            </w:r>
            <w:r>
              <w:rPr>
                <w:rFonts w:ascii="宋体" w:eastAsia="宋体" w:hAnsi="宋体" w:cs="宋体" w:hint="eastAsia"/>
                <w:sz w:val="24"/>
              </w:rPr>
              <w:t>解</w:t>
            </w:r>
            <w:r>
              <w:rPr>
                <w:rFonts w:ascii="宋体" w:eastAsia="宋体" w:hAnsi="宋体" w:cs="宋体" w:hint="eastAsia"/>
                <w:sz w:val="24"/>
              </w:rPr>
              <w:t>决了一个难题，我们来看看第（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）题，看看我们聪明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的小朋友是否掌握了，努力转动你们的小脑筋吧。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（要求学生把题目抄到本子上，教师下台巡视，观看同学们的做题情况）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师：聪明的你们，做出来了么？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生：老师，我知道括号里应该填（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师：你是怎么想的？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生：每个括号的第一个数是从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开始的连续的自然数，第二个数是依次加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，第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三个数是依次加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，所以我就得出了（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）的结果。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师：这位同学不仅上课积极，而且每次的反应都特别快，把我们响亮的掌声送给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他。现在老师有一个疑问，这次的找规律和我们前面学的有什么不一样的地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方？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生：上面都是一个数与一个数之间的比较，这次是有两个或者两个以上。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师：是的，单个数它是作为个体，两个及两个以上是作为整体，因此我们在做整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体数的比较就要更加仔细并且把它们之间的规律都找出来。让我们来练一练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吧。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（课件出示练习四）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练习四：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找出每组数的变化规律，并写出空格中的数。</w:t>
            </w:r>
          </w:p>
          <w:p w:rsidR="000D6890">
            <w:pPr>
              <w:numPr>
                <w:ilvl w:val="0"/>
                <w:numId w:val="7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numPr>
                <w:ilvl w:val="0"/>
                <w:numId w:val="7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>　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>　　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>　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分析：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）数的变化规律：每一个括号里都是连续的自然数，但每个括号里的第一个数都是前一个括号里的</w:t>
            </w:r>
            <w:r>
              <w:rPr>
                <w:rFonts w:ascii="宋体" w:eastAsia="宋体" w:hAnsi="宋体" w:cs="宋体" w:hint="eastAsia"/>
                <w:sz w:val="24"/>
              </w:rPr>
              <w:t>第二个</w:t>
            </w:r>
            <w:r>
              <w:rPr>
                <w:rFonts w:ascii="宋体" w:eastAsia="宋体" w:hAnsi="宋体" w:cs="宋体" w:hint="eastAsia"/>
                <w:sz w:val="24"/>
              </w:rPr>
              <w:t>数。所以括号里是</w:t>
            </w:r>
            <w:r>
              <w:rPr>
                <w:rFonts w:ascii="宋体" w:eastAsia="宋体" w:hAnsi="宋体" w:cs="宋体" w:hint="eastAsia"/>
                <w:sz w:val="24"/>
              </w:rPr>
              <w:t>(4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）；（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）数的变化规律是：每一个括号里前一个数依次加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，中间的数不变，后一个数依次减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。根据规律：</w:t>
            </w:r>
            <w:r>
              <w:rPr>
                <w:rFonts w:ascii="宋体" w:eastAsia="宋体" w:hAnsi="宋体" w:cs="宋体" w:hint="eastAsia"/>
                <w:sz w:val="24"/>
              </w:rPr>
              <w:t>1+2=3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3+2=5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5+2=7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</w:rPr>
              <w:t>10-2=8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8-2=6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6-2=4</w:t>
            </w:r>
            <w:r>
              <w:rPr>
                <w:rFonts w:ascii="宋体" w:eastAsia="宋体" w:hAnsi="宋体" w:cs="宋体" w:hint="eastAsia"/>
                <w:sz w:val="24"/>
              </w:rPr>
              <w:t>。所以括号里是（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numPr>
                <w:ilvl w:val="0"/>
                <w:numId w:val="8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 4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 6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numPr>
                <w:ilvl w:val="0"/>
                <w:numId w:val="8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 7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 5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 4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（三）例题五（选讲）：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你能找出数之间的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变化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规律吗？将你找出的数填入图中。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3600450" cy="767715"/>
                  <wp:effectExtent l="0" t="0" r="0" b="13335"/>
                  <wp:docPr id="7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510391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（课件出示例题五）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师：仔细观察每个三角形三边的数，你会发现什么？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生：最左边两个数相加会等于第三个数。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师：是的，还有其它的发现么？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生：每个图形最上面的数相差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，每个图形最左边的数也相差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，每个图形最右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边的数相差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师：这位小朋友观察得非常仔细，根据我们同学所找到的规律，你们知道下一个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图形里应该填什么数么？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生：最上面的数是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5+2=7</w:t>
            </w:r>
            <w:r>
              <w:rPr>
                <w:rFonts w:ascii="宋体" w:eastAsia="宋体" w:hAnsi="宋体" w:cs="宋体" w:hint="eastAsia"/>
                <w:sz w:val="24"/>
              </w:rPr>
              <w:t>；最左边的数是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6+2=8</w:t>
            </w:r>
            <w:r>
              <w:rPr>
                <w:rFonts w:ascii="宋体" w:eastAsia="宋体" w:hAnsi="宋体" w:cs="宋体" w:hint="eastAsia"/>
                <w:sz w:val="24"/>
              </w:rPr>
              <w:t>；最右边的数是</w:t>
            </w:r>
            <w:r>
              <w:rPr>
                <w:rFonts w:ascii="宋体" w:eastAsia="宋体" w:hAnsi="宋体" w:cs="宋体" w:hint="eastAsia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11+4=15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0D6890">
            <w:pPr>
              <w:spacing w:line="23" w:lineRule="atLeast"/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而且</w:t>
            </w:r>
            <w:r>
              <w:rPr>
                <w:rFonts w:ascii="宋体" w:eastAsia="宋体" w:hAnsi="宋体" w:cs="宋体" w:hint="eastAsia"/>
                <w:sz w:val="24"/>
              </w:rPr>
              <w:t>7+8=15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师：很好，把我们的掌声送给这位小朋友。只要我们善于发现，认真思考，老师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相信这些都难不到我们聪明的同学。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4812030" cy="1155065"/>
                      <wp:effectExtent l="0" t="0" r="7620" b="0"/>
                      <wp:docPr id="151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812030" cy="1155065"/>
                                <a:chOff x="4365" y="4384"/>
                                <a:chExt cx="7602" cy="17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图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65" y="4384"/>
                                  <a:ext cx="7602" cy="16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0"/>
                                </a:ln>
                                <a:effectLst/>
                              </pic:spPr>
                            </pic:pic>
                            <wps:wsp xmlns:wps="http://schemas.microsoft.com/office/word/2010/wordprocessingShape">
                              <wps:cNvPr id="69" name="文本框 1"/>
                              <wps:cNvSpPr txBox="1"/>
                              <wps:spPr>
                                <a:xfrm>
                                  <a:off x="10818" y="4442"/>
                                  <a:ext cx="693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D6890">
                                    <w:pPr>
                                      <w:pStyle w:val="NormalWeb"/>
                                      <w:jc w:val="left"/>
                                    </w:pPr>
                                    <w:r>
                                      <w:rPr>
                                        <w:rFonts w:hAnsiTheme="minorBidi"/>
                                        <w:color w:val="0000FF"/>
                                        <w:kern w:val="24"/>
                                        <w:sz w:val="27"/>
                                        <w:szCs w:val="27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 xmlns:wps="http://schemas.microsoft.com/office/word/2010/wordprocessingShape">
                              <wps:cNvPr id="70" name="文本框 2"/>
                              <wps:cNvSpPr txBox="1"/>
                              <wps:spPr>
                                <a:xfrm>
                                  <a:off x="10330" y="5373"/>
                                  <a:ext cx="424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D6890">
                                    <w:pPr>
                                      <w:pStyle w:val="NormalWeb"/>
                                      <w:jc w:val="left"/>
                                    </w:pPr>
                                    <w:r>
                                      <w:rPr>
                                        <w:rFonts w:hAnsiTheme="minorBidi"/>
                                        <w:color w:val="0000FF"/>
                                        <w:kern w:val="24"/>
                                        <w:sz w:val="27"/>
                                        <w:szCs w:val="27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rtlCol="0" anchor="t"/>
                            </wps:wsp>
                            <wps:wsp xmlns:wps="http://schemas.microsoft.com/office/word/2010/wordprocessingShape">
                              <wps:cNvPr id="71" name="文本框 3"/>
                              <wps:cNvSpPr txBox="1"/>
                              <wps:spPr>
                                <a:xfrm>
                                  <a:off x="11302" y="5349"/>
                                  <a:ext cx="587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D6890">
                                    <w:pPr>
                                      <w:pStyle w:val="NormalWeb"/>
                                      <w:jc w:val="left"/>
                                    </w:pPr>
                                    <w:r>
                                      <w:rPr>
                                        <w:rFonts w:hAnsiTheme="minorBidi" w:hint="eastAsia"/>
                                        <w:color w:val="0000FF"/>
                                        <w:kern w:val="24"/>
                                        <w:sz w:val="27"/>
                                        <w:szCs w:val="27"/>
                                      </w:rPr>
                                      <w:t>155</w:t>
                                    </w:r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" o:spid="_x0000_i0151" style="width:379.5pt;height:90.95pt;mso-wrap-distance-bottom:0;mso-wrap-distance-left:9pt;mso-wrap-distance-right:9pt;mso-wrap-distance-top:0" coordorigin="12402,53895" coordsize="21600,216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0304" type="#_x0000_t75" style="width:21600;height:19928;left:12403;position:absolute;top:53896" filled="f" stroked="f" strokeweight="0.75pt">
                        <v:stroke joinstyle="miter"/>
                        <v:imagedata r:id="rId11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0305" type="#_x0000_t202" style="width:1969;height:9442;left:30738;position:absolute;top:54609;v-text-anchor:top" filled="f" fillcolor="this">
                        <v:textbox>
                          <w:txbxContent>
                            <w:p w:rsidR="000D6890">
                              <w:pPr>
                                <w:pStyle w:val="NormalWe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FF"/>
                                  <w:kern w:val="24"/>
                                  <w:sz w:val="27"/>
                                  <w:szCs w:val="27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_x0000_s100306" type="#_x0000_t202" style="width:1205;height:9442;left:29351;position:absolute;top:66054;v-text-anchor:top" filled="f" fillcolor="this">
                        <v:textbox>
                          <w:txbxContent>
                            <w:p w:rsidR="000D6890">
                              <w:pPr>
                                <w:pStyle w:val="NormalWe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FF"/>
                                  <w:kern w:val="24"/>
                                  <w:sz w:val="27"/>
                                  <w:szCs w:val="27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_x0000_s100307" type="#_x0000_t202" style="width:1668;height:9442;left:32113;position:absolute;top:65759;v-text-anchor:top" filled="f" fillcolor="this">
                        <v:textbox>
                          <w:txbxContent>
                            <w:p w:rsidR="000D6890">
                              <w:pPr>
                                <w:pStyle w:val="NormalWeb"/>
                                <w:jc w:val="left"/>
                              </w:pPr>
                              <w:r>
                                <w:rPr>
                                  <w:rFonts w:hAnsiTheme="minorBidi" w:hint="eastAsia"/>
                                  <w:color w:val="0000FF"/>
                                  <w:kern w:val="24"/>
                                  <w:sz w:val="27"/>
                                  <w:szCs w:val="27"/>
                                </w:rPr>
                                <w:t>155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（课件出示练习五）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练习五：</w:t>
            </w:r>
          </w:p>
          <w:p w:rsidR="000D6890">
            <w:pPr>
              <w:spacing w:line="23" w:lineRule="atLeast"/>
              <w:ind w:firstLine="481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你能找出数间的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变化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规律吗？将你找出的数填入图中。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3509010" cy="1007745"/>
                  <wp:effectExtent l="0" t="0" r="15240" b="1905"/>
                  <wp:docPr id="7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8659" name="图片 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10" cy="100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分析：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通过观察发现，半圆中的第一个数都比后一个半圆中的第一个数大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，半圆中的第二个数都比后一个半圆中的第二个数小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，三角形中前一个数比后一个数大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，且半圆的第一个数</w:t>
            </w:r>
            <w:r>
              <w:rPr>
                <w:rFonts w:ascii="宋体" w:eastAsia="宋体" w:hAnsi="宋体" w:cs="宋体" w:hint="eastAsia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半圆的第二个数</w:t>
            </w:r>
            <w:r>
              <w:rPr>
                <w:rFonts w:ascii="宋体" w:eastAsia="宋体" w:hAnsi="宋体" w:cs="宋体" w:hint="eastAsia"/>
                <w:sz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</w:rPr>
              <w:t>三角形的数或三角形</w:t>
            </w:r>
            <w:r>
              <w:rPr>
                <w:rFonts w:ascii="宋体" w:eastAsia="宋体" w:hAnsi="宋体" w:cs="宋体" w:hint="eastAsia"/>
                <w:sz w:val="24"/>
              </w:rPr>
              <w:t>的数</w:t>
            </w:r>
            <w:r>
              <w:rPr>
                <w:rFonts w:ascii="宋体" w:eastAsia="宋体" w:hAnsi="宋体" w:cs="宋体" w:hint="eastAsia"/>
                <w:sz w:val="24"/>
              </w:rPr>
              <w:t>+</w:t>
            </w:r>
            <w:r>
              <w:rPr>
                <w:rFonts w:ascii="宋体" w:eastAsia="宋体" w:hAnsi="宋体" w:cs="宋体" w:hint="eastAsia"/>
                <w:sz w:val="24"/>
              </w:rPr>
              <w:t>半圆的第二个数</w:t>
            </w:r>
            <w:r>
              <w:rPr>
                <w:rFonts w:ascii="宋体" w:eastAsia="宋体" w:hAnsi="宋体" w:cs="宋体" w:hint="eastAsia"/>
                <w:sz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</w:rPr>
              <w:t>半圆的第一个数。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根据规律：</w:t>
            </w:r>
            <w:r>
              <w:rPr>
                <w:rFonts w:ascii="宋体" w:eastAsia="宋体" w:hAnsi="宋体" w:cs="宋体" w:hint="eastAsia"/>
                <w:sz w:val="24"/>
              </w:rPr>
              <w:t>23-3=20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20-3=17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17-3=14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</w:rPr>
              <w:t>9+1=10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10+1=11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11+1=12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</w:rPr>
              <w:t>14-4=10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10-4=6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</w:rPr>
              <w:t>6-4=2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</w:rPr>
              <w:t>23-9=14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20-10=10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17-11=6</w:t>
            </w:r>
            <w:r>
              <w:rPr>
                <w:rFonts w:ascii="宋体" w:eastAsia="宋体" w:hAnsi="宋体" w:cs="宋体" w:hint="eastAsia"/>
                <w:sz w:val="24"/>
              </w:rPr>
              <w:t>。所以半圆中的数字填</w:t>
            </w:r>
            <w:r>
              <w:rPr>
                <w:rFonts w:ascii="宋体" w:eastAsia="宋体" w:hAnsi="宋体" w:cs="宋体" w:hint="eastAsia"/>
                <w:sz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，三角形中的数字填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ind w:firstLine="480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3509010" cy="1075690"/>
                      <wp:effectExtent l="0" t="0" r="15240" b="0"/>
                      <wp:docPr id="80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509010" cy="1075690"/>
                                <a:chOff x="3942" y="7361"/>
                                <a:chExt cx="5526" cy="16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42" y="7361"/>
                                  <a:ext cx="5526" cy="1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0"/>
                                </a:ln>
                                <a:effectLst/>
                              </pic:spPr>
                            </pic:pic>
                            <wps:wsp xmlns:wps="http://schemas.microsoft.com/office/word/2010/wordprocessingShape">
                              <wps:cNvPr id="76" name="文本框 6"/>
                              <wps:cNvSpPr txBox="1"/>
                              <wps:spPr>
                                <a:xfrm>
                                  <a:off x="8711" y="7527"/>
                                  <a:ext cx="712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D6890">
                                    <w:pPr>
                                      <w:pStyle w:val="NormalWeb"/>
                                      <w:jc w:val="left"/>
                                    </w:pPr>
                                    <w:r>
                                      <w:rPr>
                                        <w:rFonts w:hAnsiTheme="minorBidi"/>
                                        <w:color w:val="0000FF"/>
                                        <w:kern w:val="24"/>
                                        <w:sz w:val="27"/>
                                        <w:szCs w:val="27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 xmlns:wps="http://schemas.microsoft.com/office/word/2010/wordprocessingShape">
                              <wps:cNvPr id="77" name="文本框 7"/>
                              <wps:cNvSpPr txBox="1"/>
                              <wps:spPr>
                                <a:xfrm>
                                  <a:off x="8199" y="7528"/>
                                  <a:ext cx="712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D6890">
                                    <w:pPr>
                                      <w:pStyle w:val="NormalWeb"/>
                                      <w:jc w:val="left"/>
                                    </w:pPr>
                                    <w:r>
                                      <w:rPr>
                                        <w:rFonts w:hAnsiTheme="minorBidi"/>
                                        <w:color w:val="0000FF"/>
                                        <w:kern w:val="24"/>
                                        <w:sz w:val="27"/>
                                        <w:szCs w:val="27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 xmlns:wps="http://schemas.microsoft.com/office/word/2010/wordprocessingShape">
                              <wps:cNvPr id="79" name="文本框 8"/>
                              <wps:cNvSpPr txBox="1"/>
                              <wps:spPr>
                                <a:xfrm>
                                  <a:off x="8525" y="8287"/>
                                  <a:ext cx="712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D6890">
                                    <w:pPr>
                                      <w:pStyle w:val="NormalWeb"/>
                                      <w:jc w:val="left"/>
                                    </w:pPr>
                                    <w:r>
                                      <w:rPr>
                                        <w:rFonts w:hAnsiTheme="minorBidi"/>
                                        <w:color w:val="0000FF"/>
                                        <w:kern w:val="24"/>
                                        <w:sz w:val="27"/>
                                        <w:szCs w:val="27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" o:spid="_x0000_i0080" style="width:277.5pt;height:84.7pt;mso-wrap-distance-bottom:0;mso-wrap-distance-left:9pt;mso-wrap-distance-right:9pt;mso-wrap-distance-top:0" coordorigin="15408,93859" coordsize="21600,21600">
                      <v:shape id="_x0000_s100311" type="#_x0000_t75" style="width:21600;height:20236;left:15408;position:absolute;top:93859" filled="f" stroked="f" strokeweight="0.75pt">
                        <v:stroke joinstyle="miter"/>
                        <v:imagedata r:id="rId12" o:title=""/>
                      </v:shape>
                      <v:shape id="_x0000_s100312" type="#_x0000_t202" style="width:2783;height:9793;left:34050;position:absolute;top:95976;v-text-anchor:top" filled="f" fillcolor="this">
                        <v:textbox style="mso-fit-shape-to-text:t">
                          <w:txbxContent>
                            <w:p w:rsidR="000D6890">
                              <w:pPr>
                                <w:pStyle w:val="NormalWe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FF"/>
                                  <w:kern w:val="24"/>
                                  <w:sz w:val="27"/>
                                  <w:szCs w:val="27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_x0000_s100313" type="#_x0000_t202" style="width:2783;height:9793;left:32048;position:absolute;top:95989;v-text-anchor:top" filled="f" fillcolor="this">
                        <v:textbox style="mso-fit-shape-to-text:t">
                          <w:txbxContent>
                            <w:p w:rsidR="000D6890">
                              <w:pPr>
                                <w:pStyle w:val="NormalWe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FF"/>
                                  <w:kern w:val="24"/>
                                  <w:sz w:val="27"/>
                                  <w:szCs w:val="27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_x0000_s100314" type="#_x0000_t202" style="width:2783;height:9793;left:33322;position:absolute;top:105667;v-text-anchor:top" filled="f" fillcolor="this">
                        <v:textbox style="mso-fit-shape-to-text:t">
                          <w:txbxContent>
                            <w:p w:rsidR="000D6890">
                              <w:pPr>
                                <w:pStyle w:val="NormalWe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FF"/>
                                  <w:kern w:val="24"/>
                                  <w:sz w:val="27"/>
                                  <w:szCs w:val="27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总结：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对于</w:t>
            </w:r>
            <w:r>
              <w:rPr>
                <w:rFonts w:ascii="宋体" w:eastAsia="宋体" w:hAnsi="宋体" w:cs="宋体" w:hint="eastAsia"/>
                <w:sz w:val="24"/>
              </w:rPr>
              <w:t>本节课的</w:t>
            </w:r>
            <w:r>
              <w:rPr>
                <w:rFonts w:ascii="宋体" w:eastAsia="宋体" w:hAnsi="宋体" w:cs="宋体" w:hint="eastAsia"/>
                <w:sz w:val="24"/>
              </w:rPr>
              <w:t>数字找规律我们主要有以下几种规律：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1. </w:t>
            </w:r>
            <w:r>
              <w:rPr>
                <w:rFonts w:ascii="宋体" w:eastAsia="宋体" w:hAnsi="宋体" w:cs="宋体" w:hint="eastAsia"/>
                <w:sz w:val="24"/>
              </w:rPr>
              <w:t>相邻两个数加、减等于第三数。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. </w:t>
            </w:r>
            <w:r>
              <w:rPr>
                <w:rFonts w:ascii="宋体" w:eastAsia="宋体" w:hAnsi="宋体" w:cs="宋体" w:hint="eastAsia"/>
                <w:sz w:val="24"/>
              </w:rPr>
              <w:t>相隔两项之间通过相加减等于第三个数。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numPr>
                <w:ilvl w:val="0"/>
                <w:numId w:val="9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随堂练习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请你接着画。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140325" cy="1246505"/>
                  <wp:effectExtent l="0" t="0" r="3175" b="10795"/>
                  <wp:docPr id="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411538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325" cy="124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141595" cy="1205230"/>
                      <wp:effectExtent l="0" t="0" r="1905" b="13970"/>
                      <wp:docPr id="104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41595" cy="1205230"/>
                                <a:chOff x="1720" y="5811"/>
                                <a:chExt cx="16442" cy="39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0" y="5811"/>
                                  <a:ext cx="16442" cy="39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wps:wsp xmlns:wps="http://schemas.microsoft.com/office/word/2010/wordprocessingShape">
                              <wps:cNvPr id="89" name="椭圆 14"/>
                              <wps:cNvSpPr/>
                              <wps:spPr>
                                <a:xfrm>
                                  <a:off x="15828" y="5986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91" name="椭圆 15"/>
                              <wps:cNvSpPr/>
                              <wps:spPr>
                                <a:xfrm>
                                  <a:off x="16395" y="6111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92" name="椭圆 16"/>
                              <wps:cNvSpPr/>
                              <wps:spPr>
                                <a:xfrm>
                                  <a:off x="16890" y="643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94" name="椭圆 17"/>
                              <wps:cNvSpPr/>
                              <wps:spPr>
                                <a:xfrm>
                                  <a:off x="17239" y="6927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97" name="椭圆 18"/>
                              <wps:cNvSpPr/>
                              <wps:spPr>
                                <a:xfrm>
                                  <a:off x="17364" y="7494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00" name="椭圆 19"/>
                              <wps:cNvSpPr/>
                              <wps:spPr>
                                <a:xfrm>
                                  <a:off x="17239" y="8075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03" name="椭圆 20"/>
                              <wps:cNvSpPr/>
                              <wps:spPr>
                                <a:xfrm>
                                  <a:off x="16948" y="8614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1" o:spid="_x0000_i0104" style="width:405pt;height:96pt;mso-wrap-distance-bottom:0;mso-wrap-distance-left:9pt;mso-wrap-distance-right:9pt;mso-wrap-distance-top:0" coordorigin="2259,31489" coordsize="21600,21600">
                      <v:shape id="_x0000_s100318" type="#_x0000_t75" style="width:21600;height:21605;left:2260;position:absolute;top:31490" filled="f" stroked="f" strokeweight="0.75pt">
                        <v:imagedata r:id="rId13" o:title=""/>
                      </v:shape>
                      <v:oval id="_x0000_s100319" style="width:745;height:3073;left:20793;position:absolute;top:32438;v-text-anchor:middle" fillcolor="black" stroked="t" strokecolor="black" strokeweight="1pt"/>
                      <v:oval id="_x0000_s100320" style="width:745;height:3073;left:21538;position:absolute;top:33115;v-text-anchor:middle" fillcolor="black" stroked="t" strokecolor="black" strokeweight="1pt"/>
                      <v:oval id="_x0000_s100321" style="width:745;height:3073;left:22189;position:absolute;top:34844;v-text-anchor:middle" fillcolor="black" stroked="t" strokecolor="black" strokeweight="1pt"/>
                      <v:oval id="_x0000_s100322" style="width:745;height:3073;left:22647;position:absolute;top:37537;v-text-anchor:middle" fillcolor="black" stroked="t" strokecolor="black" strokeweight="1pt"/>
                      <v:oval id="_x0000_s100323" style="width:745;height:3073;left:22811;position:absolute;top:40610;v-text-anchor:middle" fillcolor="black" stroked="t" strokecolor="black" strokeweight="1pt"/>
                      <v:oval id="_x0000_s100324" style="width:745;height:3073;left:22647;position:absolute;top:43758;v-text-anchor:middle" fillcolor="black" stroked="t" strokecolor="black" strokeweight="1pt"/>
                      <v:oval id="_x0000_s100325" style="width:745;height:3073;left:22265;position:absolute;top:46679;v-text-anchor:middle" fillcolor="black" stroked="t" strokecolor="black" strokeweight="1pt"/>
                    </v:group>
                  </w:pict>
                </mc:Fallback>
              </mc:AlternateContent>
            </w:r>
          </w:p>
          <w:p w:rsidR="000D6890">
            <w:pPr>
              <w:numPr>
                <w:ilvl w:val="0"/>
                <w:numId w:val="10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下面各题中的一串珠子是按照一定的规律排成的，请你先找出珠子的排列规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律，然后接着画下去。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  <w:r>
              <w:rPr>
                <w:b/>
                <w:bCs/>
                <w:noProof/>
              </w:rPr>
              <w:drawing>
                <wp:inline distT="0" distB="0" distL="114300" distR="114300">
                  <wp:extent cx="2736215" cy="387985"/>
                  <wp:effectExtent l="0" t="0" r="6985" b="12065"/>
                  <wp:docPr id="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87966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  <w:r>
              <w:rPr>
                <w:b/>
                <w:bCs/>
                <w:noProof/>
              </w:rPr>
              <w:drawing>
                <wp:inline distT="0" distB="0" distL="114300" distR="114300">
                  <wp:extent cx="2736215" cy="451485"/>
                  <wp:effectExtent l="0" t="0" r="6985" b="5715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5619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rcRect l="2361" t="8286" r="9379" b="5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  <w:r>
              <w:rPr>
                <w:noProof/>
              </w:rPr>
              <w:drawing>
                <wp:inline distT="0" distB="0" distL="114300" distR="114300">
                  <wp:extent cx="2736215" cy="393065"/>
                  <wp:effectExtent l="0" t="0" r="698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66941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rcRect l="12704" t="5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numPr>
                <w:ilvl w:val="0"/>
                <w:numId w:val="11"/>
              </w:numPr>
              <w:spacing w:line="23" w:lineRule="atLeast"/>
            </w:pPr>
            <w:r>
              <w:rPr>
                <w:noProof/>
              </w:rPr>
              <w:drawing>
                <wp:inline distT="0" distB="0" distL="114300" distR="114300">
                  <wp:extent cx="2736215" cy="518795"/>
                  <wp:effectExtent l="0" t="0" r="6985" b="14605"/>
                  <wp:docPr id="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655797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numPr>
                <w:ilvl w:val="0"/>
                <w:numId w:val="11"/>
              </w:numPr>
              <w:spacing w:line="23" w:lineRule="atLeast"/>
            </w:pPr>
            <w:r>
              <w:rPr>
                <w:noProof/>
              </w:rPr>
              <w:drawing>
                <wp:inline distT="0" distB="0" distL="114300" distR="114300">
                  <wp:extent cx="2736215" cy="529590"/>
                  <wp:effectExtent l="0" t="0" r="6985" b="3810"/>
                  <wp:docPr id="2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870477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52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numPr>
                <w:ilvl w:val="0"/>
                <w:numId w:val="11"/>
              </w:numPr>
              <w:spacing w:line="23" w:lineRule="atLeast"/>
            </w:pPr>
            <w:r>
              <w:rPr>
                <w:noProof/>
              </w:rPr>
              <w:drawing>
                <wp:inline distT="0" distB="0" distL="114300" distR="114300">
                  <wp:extent cx="2736215" cy="537210"/>
                  <wp:effectExtent l="0" t="0" r="6985" b="15240"/>
                  <wp:docPr id="3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269272" name="图片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3.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找规律填数。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50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55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60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65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80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18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16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55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60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65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70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75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</w:t>
            </w:r>
            <w:r>
              <w:rPr>
                <w:rFonts w:ascii="宋体" w:eastAsia="宋体" w:hAnsi="宋体" w:cs="宋体" w:hint="eastAsia"/>
                <w:sz w:val="24"/>
              </w:rPr>
              <w:t>80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</w:rPr>
              <w:t>18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）、（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）。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4.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找到题中数字之间的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变化规律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，在（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）里填上合适的数字。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0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</w:p>
          <w:p w:rsidR="000D6890">
            <w:pPr>
              <w:numPr>
                <w:ilvl w:val="0"/>
                <w:numId w:val="12"/>
              </w:num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）（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8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numPr>
                <w:ilvl w:val="0"/>
                <w:numId w:val="12"/>
              </w:numPr>
              <w:spacing w:line="23" w:lineRule="atLeas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>），（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  <w:t xml:space="preserve">17 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5.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你能找到数字之间的规律吗？将你找到的数字填入图形中。</w:t>
            </w:r>
          </w:p>
          <w:p w:rsidR="000D6890">
            <w:pPr>
              <w:spacing w:line="23" w:lineRule="atLeas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114300" distR="114300">
                  <wp:extent cx="4002405" cy="1297940"/>
                  <wp:effectExtent l="0" t="0" r="17145" b="16510"/>
                  <wp:docPr id="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026985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rcRect l="6232" t="19416" r="5292" b="10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405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color w:val="0000FF"/>
                <w:sz w:val="24"/>
              </w:rPr>
            </w:pPr>
            <w:r>
              <w:rPr>
                <w:rFonts w:ascii="宋体" w:eastAsia="宋体" w:hAnsi="宋体" w:cs="宋体" w:hint="eastAsia"/>
                <w:color w:val="0000FF"/>
                <w:sz w:val="24"/>
              </w:rPr>
              <w:t>板书</w:t>
            </w:r>
            <w:r>
              <w:rPr>
                <w:rFonts w:ascii="宋体" w:eastAsia="宋体" w:hAnsi="宋体" w:cs="宋体" w:hint="eastAsia"/>
                <w:color w:val="0000FF"/>
                <w:sz w:val="24"/>
              </w:rPr>
              <w:t>：</w:t>
            </w:r>
          </w:p>
          <w:p w:rsidR="000D6890">
            <w:pPr>
              <w:spacing w:line="23" w:lineRule="atLeast"/>
            </w:pPr>
            <w:r>
              <w:rPr>
                <w:noProof/>
              </w:rPr>
              <w:drawing>
                <wp:inline distT="0" distB="0" distL="114300" distR="114300">
                  <wp:extent cx="4295140" cy="1485900"/>
                  <wp:effectExtent l="0" t="0" r="10160" b="0"/>
                  <wp:docPr id="8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541908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14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890">
            <w:pPr>
              <w:spacing w:line="23" w:lineRule="atLeast"/>
            </w:pPr>
          </w:p>
          <w:p w:rsidR="000D6890">
            <w:pPr>
              <w:spacing w:line="23" w:lineRule="atLeast"/>
              <w:rPr>
                <w:rFonts w:ascii="宋体" w:eastAsia="宋体" w:hAnsi="宋体" w:cs="宋体"/>
                <w:sz w:val="24"/>
              </w:rPr>
            </w:pP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1655" w:type="dxa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家庭作业</w:t>
            </w:r>
          </w:p>
        </w:tc>
        <w:tc>
          <w:tcPr>
            <w:tcW w:w="6925" w:type="dxa"/>
            <w:gridSpan w:val="3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1655" w:type="dxa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主管评价</w:t>
            </w:r>
          </w:p>
        </w:tc>
        <w:tc>
          <w:tcPr>
            <w:tcW w:w="6925" w:type="dxa"/>
            <w:gridSpan w:val="3"/>
          </w:tcPr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1655" w:type="dxa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主管评分</w:t>
            </w:r>
          </w:p>
        </w:tc>
        <w:tc>
          <w:tcPr>
            <w:tcW w:w="6925" w:type="dxa"/>
            <w:gridSpan w:val="3"/>
          </w:tcPr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1655" w:type="dxa"/>
            <w:vMerge w:val="restart"/>
          </w:tcPr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课后反思</w:t>
            </w:r>
          </w:p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（不少于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60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字）</w:t>
            </w:r>
          </w:p>
        </w:tc>
        <w:tc>
          <w:tcPr>
            <w:tcW w:w="1775" w:type="dxa"/>
            <w:gridSpan w:val="2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整体效果</w:t>
            </w:r>
          </w:p>
        </w:tc>
        <w:tc>
          <w:tcPr>
            <w:tcW w:w="5150" w:type="dxa"/>
          </w:tcPr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</w:pP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1655" w:type="dxa"/>
            <w:vMerge/>
            <w:vAlign w:val="center"/>
          </w:tcPr>
          <w:p w:rsidR="000D6890">
            <w:pPr>
              <w:widowControl/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775" w:type="dxa"/>
            <w:gridSpan w:val="2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设计不足之处</w:t>
            </w:r>
          </w:p>
        </w:tc>
        <w:tc>
          <w:tcPr>
            <w:tcW w:w="5150" w:type="dxa"/>
          </w:tcPr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</w:pPr>
          </w:p>
        </w:tc>
      </w:tr>
      <w:tr>
        <w:tblPrEx>
          <w:tblW w:w="8580" w:type="dxa"/>
          <w:tblLayout w:type="fixed"/>
          <w:tblLook w:val="04A0"/>
        </w:tblPrEx>
        <w:tc>
          <w:tcPr>
            <w:tcW w:w="1655" w:type="dxa"/>
            <w:vMerge/>
            <w:vAlign w:val="center"/>
          </w:tcPr>
          <w:p w:rsidR="000D6890">
            <w:pPr>
              <w:widowControl/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775" w:type="dxa"/>
            <w:gridSpan w:val="2"/>
          </w:tcPr>
          <w:p w:rsidR="000D6890">
            <w:pPr>
              <w:snapToGrid w:val="0"/>
              <w:spacing w:line="23" w:lineRule="atLeas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设计优秀之处</w:t>
            </w:r>
          </w:p>
        </w:tc>
        <w:tc>
          <w:tcPr>
            <w:tcW w:w="5150" w:type="dxa"/>
          </w:tcPr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:rsidR="000D6890">
            <w:pPr>
              <w:snapToGrid w:val="0"/>
              <w:spacing w:line="23" w:lineRule="atLeast"/>
              <w:jc w:val="left"/>
            </w:pPr>
          </w:p>
        </w:tc>
      </w:tr>
    </w:tbl>
    <w:p w:rsidR="000D6890">
      <w:pPr>
        <w:spacing w:line="23" w:lineRule="atLeast"/>
      </w:pPr>
    </w:p>
    <w:sectPr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3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890" w:rsidRPr="00B533B4" w:rsidP="00B53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33B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3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890" w:rsidRPr="00B533B4" w:rsidP="00B533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3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07499D"/>
    <w:multiLevelType w:val="singleLevel"/>
    <w:tmpl w:val="5707499D"/>
    <w:lvl w:ilvl="0">
      <w:start w:val="1"/>
      <w:numFmt w:val="decimal"/>
      <w:suff w:val="nothing"/>
      <w:lvlText w:val="（%1）"/>
      <w:lvlJc w:val="left"/>
    </w:lvl>
  </w:abstractNum>
  <w:abstractNum w:abstractNumId="1">
    <w:nsid w:val="572AE0AF"/>
    <w:multiLevelType w:val="singleLevel"/>
    <w:tmpl w:val="572AE0AF"/>
    <w:lvl w:ilvl="0">
      <w:start w:val="5"/>
      <w:numFmt w:val="chineseCounting"/>
      <w:suff w:val="nothing"/>
      <w:lvlText w:val="%1、"/>
      <w:lvlJc w:val="left"/>
    </w:lvl>
  </w:abstractNum>
  <w:abstractNum w:abstractNumId="2">
    <w:nsid w:val="572AE0CC"/>
    <w:multiLevelType w:val="singleLevel"/>
    <w:tmpl w:val="572AE0CC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72B2C2A"/>
    <w:multiLevelType w:val="singleLevel"/>
    <w:tmpl w:val="572B2C2A"/>
    <w:lvl w:ilvl="0">
      <w:start w:val="1"/>
      <w:numFmt w:val="chineseCounting"/>
      <w:suff w:val="nothing"/>
      <w:lvlText w:val="（%1）"/>
      <w:lvlJc w:val="left"/>
    </w:lvl>
  </w:abstractNum>
  <w:abstractNum w:abstractNumId="4">
    <w:nsid w:val="572C473C"/>
    <w:multiLevelType w:val="singleLevel"/>
    <w:tmpl w:val="572C473C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72C75F9"/>
    <w:multiLevelType w:val="singleLevel"/>
    <w:tmpl w:val="572C75F9"/>
    <w:lvl w:ilvl="0">
      <w:start w:val="2"/>
      <w:numFmt w:val="chineseCounting"/>
      <w:suff w:val="nothing"/>
      <w:lvlText w:val="（%1）"/>
      <w:lvlJc w:val="left"/>
    </w:lvl>
  </w:abstractNum>
  <w:abstractNum w:abstractNumId="6">
    <w:nsid w:val="572C7F88"/>
    <w:multiLevelType w:val="singleLevel"/>
    <w:tmpl w:val="572C7F88"/>
    <w:lvl w:ilvl="0">
      <w:start w:val="3"/>
      <w:numFmt w:val="chineseCounting"/>
      <w:suff w:val="nothing"/>
      <w:lvlText w:val="%1、"/>
      <w:lvlJc w:val="left"/>
    </w:lvl>
  </w:abstractNum>
  <w:abstractNum w:abstractNumId="7">
    <w:nsid w:val="572D8D56"/>
    <w:multiLevelType w:val="singleLevel"/>
    <w:tmpl w:val="572D8D56"/>
    <w:lvl w:ilvl="0">
      <w:start w:val="2"/>
      <w:numFmt w:val="decimal"/>
      <w:suff w:val="nothing"/>
      <w:lvlText w:val="（%1）"/>
      <w:lvlJc w:val="left"/>
    </w:lvl>
  </w:abstractNum>
  <w:abstractNum w:abstractNumId="8">
    <w:nsid w:val="575223BB"/>
    <w:multiLevelType w:val="singleLevel"/>
    <w:tmpl w:val="575223BB"/>
    <w:lvl w:ilvl="0">
      <w:start w:val="1"/>
      <w:numFmt w:val="decimal"/>
      <w:suff w:val="nothing"/>
      <w:lvlText w:val="（%1）"/>
      <w:lvlJc w:val="left"/>
    </w:lvl>
  </w:abstractNum>
  <w:abstractNum w:abstractNumId="9">
    <w:nsid w:val="57522782"/>
    <w:multiLevelType w:val="singleLevel"/>
    <w:tmpl w:val="57522782"/>
    <w:lvl w:ilvl="0">
      <w:start w:val="1"/>
      <w:numFmt w:val="decimal"/>
      <w:suff w:val="nothing"/>
      <w:lvlText w:val="（%1）"/>
      <w:lvlJc w:val="left"/>
    </w:lvl>
  </w:abstractNum>
  <w:abstractNum w:abstractNumId="10">
    <w:nsid w:val="57552A6C"/>
    <w:multiLevelType w:val="singleLevel"/>
    <w:tmpl w:val="57552A6C"/>
    <w:lvl w:ilvl="0">
      <w:start w:val="1"/>
      <w:numFmt w:val="decimal"/>
      <w:suff w:val="nothing"/>
      <w:lvlText w:val="（%1）"/>
      <w:lvlJc w:val="left"/>
    </w:lvl>
  </w:abstractNum>
  <w:abstractNum w:abstractNumId="11">
    <w:nsid w:val="590D7D52"/>
    <w:multiLevelType w:val="singleLevel"/>
    <w:tmpl w:val="590D7D52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27440B9-78B0-41E8-B653-142A766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a1"/>
    <w:qFormat/>
    <w:rPr>
      <w:b/>
      <w:bCs/>
    </w:rPr>
  </w:style>
  <w:style w:type="paragraph" w:styleId="CommentText">
    <w:name w:val="annotation text"/>
    <w:basedOn w:val="Normal"/>
    <w:link w:val="a0"/>
    <w:qFormat/>
    <w:pPr>
      <w:jc w:val="left"/>
    </w:pPr>
  </w:style>
  <w:style w:type="paragraph" w:styleId="BalloonText">
    <w:name w:val="Balloon Text"/>
    <w:basedOn w:val="Normal"/>
    <w:link w:val="a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qFormat/>
    <w:rPr>
      <w:sz w:val="24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批注框文本 字符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0">
    <w:name w:val="批注文字 字符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1">
    <w:name w:val="批注主题 字符"/>
    <w:basedOn w:val="a0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header" Target="header1.xml" /><Relationship Id="rId23" Type="http://schemas.openxmlformats.org/officeDocument/2006/relationships/header" Target="header2.xml" /><Relationship Id="rId24" Type="http://schemas.openxmlformats.org/officeDocument/2006/relationships/footer" Target="footer1.xml" /><Relationship Id="rId25" Type="http://schemas.openxmlformats.org/officeDocument/2006/relationships/footer" Target="footer2.xml" /><Relationship Id="rId26" Type="http://schemas.openxmlformats.org/officeDocument/2006/relationships/header" Target="header3.xml" /><Relationship Id="rId27" Type="http://schemas.openxmlformats.org/officeDocument/2006/relationships/footer" Target="footer3.xm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841</Words>
  <Characters>4794</Characters>
  <Application>Microsoft Office Word</Application>
  <DocSecurity>0</DocSecurity>
  <Lines>39</Lines>
  <Paragraphs>11</Paragraphs>
  <ScaleCrop>false</ScaleCrop>
  <Company>HP</Company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</cp:revision>
  <dcterms:created xsi:type="dcterms:W3CDTF">2016-05-05T04:43:00Z</dcterms:created>
  <dcterms:modified xsi:type="dcterms:W3CDTF">2020-06-04T06:33:00Z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