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4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230"/>
        <w:gridCol w:w="54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84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bookmarkStart w:id="2" w:name="_GoBack"/>
            <w:bookmarkEnd w:id="2"/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 xml:space="preserve"> （ 四年级 ）                                         备课教员：***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4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ind w:firstLine="120" w:firstLineChars="50"/>
              <w:jc w:val="center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第四讲    小数的应用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79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教学目标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：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知识目标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>1. 能准确的读出小数并比较大小。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>2. 能运用小数的计算方法解决生活中的实际问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 xml:space="preserve">   题。</w:t>
            </w:r>
          </w:p>
          <w:p>
            <w:pPr>
              <w:numPr>
                <w:ilvl w:val="0"/>
                <w:numId w:val="2"/>
              </w:num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>知道应用加减法中的交换律和结合律对小数进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59790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 xml:space="preserve">   行简便计算。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79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能力目标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3"/>
              </w:num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>通过探讨和总结出的技巧和方法，培养学生类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 xml:space="preserve">   比、迁移和归纳总结的能力。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>通过应用简便计算的方法计算小数，提高学生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59790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 xml:space="preserve">   的计算能力。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79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情感目标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4"/>
              </w:num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>通过生活中的实例，学生能够体会数学在生活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 xml:space="preserve">   中的广泛应用，提高学习数学的兴趣。</w:t>
            </w:r>
          </w:p>
          <w:p>
            <w:pPr>
              <w:numPr>
                <w:ilvl w:val="0"/>
                <w:numId w:val="4"/>
              </w:num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>在与同学之间的讨论和竞争中培养学生的竞争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59790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 xml:space="preserve">   意识和团队合作意识。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二、教学重点：</w:t>
            </w:r>
          </w:p>
        </w:tc>
        <w:tc>
          <w:tcPr>
            <w:tcW w:w="66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  <w:shd w:val="clear" w:color="auto" w:fill="FFFFFF"/>
              </w:rPr>
              <w:t>1. 小数的基本特点和大小比较的方法。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  <w:shd w:val="clear" w:color="auto" w:fill="FFFFFF"/>
              </w:rPr>
              <w:t>2. 小数的计算法则与计算方法。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三、教学难点：</w:t>
            </w:r>
          </w:p>
        </w:tc>
        <w:tc>
          <w:tcPr>
            <w:tcW w:w="66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根据小数的意义，正确解决实际问题。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四、教学准备：</w:t>
            </w:r>
          </w:p>
        </w:tc>
        <w:tc>
          <w:tcPr>
            <w:tcW w:w="66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0-9的数字卡片1份和小数点的数字卡片2份、PPT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84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五、教学过程：</w:t>
            </w:r>
          </w:p>
          <w:p>
            <w:pPr>
              <w:spacing w:line="276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</w:p>
          <w:p>
            <w:pPr>
              <w:spacing w:line="276" w:lineRule="auto"/>
              <w:jc w:val="center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第一课时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（50分钟）</w:t>
            </w:r>
          </w:p>
          <w:p>
            <w:pPr>
              <w:numPr>
                <w:ilvl w:val="0"/>
                <w:numId w:val="5"/>
              </w:numPr>
              <w:spacing w:line="276" w:lineRule="auto"/>
              <w:rPr>
                <w:rFonts w:ascii="宋体" w:hAnsi="宋体" w:eastAsia="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游戏导入</w:t>
            </w:r>
            <w:r>
              <w:rPr>
                <w:rFonts w:hint="eastAsia" w:ascii="宋体" w:hAnsi="宋体" w:eastAsia="宋体" w:cs="宋体"/>
                <w:b w:val="0"/>
                <w:kern w:val="0"/>
                <w:sz w:val="24"/>
                <w:szCs w:val="24"/>
              </w:rPr>
              <w:t>（5分)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  <w:shd w:val="clear" w:color="auto" w:fill="FFFFFF"/>
              </w:rPr>
              <w:t>【设计意图：通过游戏的方式，对学生进行小数大小比较方法的复习，进一步理解小数各个部分的意义，激发学生学习的兴趣】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（拿出事先准备好的数字卡片）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在上课之前，咱们先来玩一个游戏。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（激起学生的好奇心）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生：游戏规则是什么？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师：同学们看到了老师的手中一共有20张卡片，分成了两份，每份当中都是0--9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的10张数字卡片。一组一份，抽到各个数字的概率是一样的。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（展示数字卡片。ppt出现游戏规则：1. 每组从老师手中各抽出3张数字卡片；2. 将抽出的数字卡片一一展现，进行组合；3. 将两组抽出的数进行比较，哪组的数大，那一组就是获胜组。）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生：抽到的数越大，那么获胜的机会就越大。</w:t>
            </w:r>
          </w:p>
          <w:p>
            <w:pPr>
              <w:spacing w:line="276" w:lineRule="auto"/>
              <w:jc w:val="left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师：真的是这样吗？我们现在有请两组的代表上前进行抽卡片环节。第一张贴</w:t>
            </w:r>
          </w:p>
          <w:p>
            <w:pPr>
              <w:spacing w:line="276" w:lineRule="auto"/>
              <w:jc w:val="left"/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在个位，第二张贴在十位，第三张贴在百位。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（黑板上写好数位表）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（一组先抽一张，将卡片贴在黑板上的数位表上，由第二组继续抽。交叉抽取卡片）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师：抽的都是3张，你们抽卡片的时候想的是什么？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生：第1张希望越小越好，第3张希望越大越好。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师：为什么会产生这样的想法呢？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生：因为前面抽的数字越大，后面就没有大数字的可以抽了，位数高的数，数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字大的才大。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师：没错，不过现在老师手中有一张王牌，很有可能能够让输的一方反败为胜，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你们猜猜，这张卡片上是什么？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（将黑板上的数位表擦去，拿出小数点卡片。）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生：……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（将小数点卡片给到小组组长）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这张王牌就是小数点！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（学生恍然大悟）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，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由获胜组的先选择，你会将小数点放在哪里，才不会让另一组的数比你们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组的数大呢？给你们5秒钟的时间考虑。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生：放在倒数第二位数的右下角。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师：我们知道小数点的位置是要在两个数字之间的，要比较两个小数之间的大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小关系，我们应该怎么比较呢？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生：先比较整数部分，如果整数部分同样大，则继续比较小数部分的大小。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师：一般来说，我们小数比较大小的方法还是从高位到低位比较，他们将小数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点放在这里，你们的小数点应该放在哪里呢？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（无论怎么放，还是不能比前面的数大。）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师：看样子手气还是很重要的，不过没关系啊，咱们接下来还有。一起来看看。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【探究新知，引入新课：一位小数，两位小数指的是小数点后面的数的个数。小数中零的读法，区分小数中整数部分与小数部分中零的读法的区别。】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4"/>
                <w:szCs w:val="24"/>
              </w:rPr>
              <w:t>【板书课题：</w:t>
            </w:r>
            <w:r>
              <w:rPr>
                <w:rFonts w:hint="eastAsia" w:ascii="宋体" w:hAnsi="宋体" w:eastAsia="宋体" w:cs="宋体"/>
                <w:bCs/>
                <w:color w:val="0000FF"/>
                <w:sz w:val="24"/>
                <w:szCs w:val="24"/>
                <w:shd w:val="clear" w:color="auto" w:fill="FFFFFF"/>
              </w:rPr>
              <w:t>小数的应用</w:t>
            </w:r>
            <w:r>
              <w:rPr>
                <w:rFonts w:hint="eastAsia" w:ascii="宋体" w:hAnsi="宋体" w:eastAsia="宋体" w:cs="宋体"/>
                <w:bCs/>
                <w:color w:val="0000FF"/>
                <w:sz w:val="24"/>
                <w:szCs w:val="24"/>
              </w:rPr>
              <w:t>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7" w:hRule="atLeast"/>
        </w:trPr>
        <w:tc>
          <w:tcPr>
            <w:tcW w:w="84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二、探索发现授课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（40分）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（一）例题1：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（10分）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（一）例题1：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（10分）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用下面4张卡片按要求摆出小数。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drawing>
                <wp:inline distT="0" distB="0" distL="114300" distR="114300">
                  <wp:extent cx="2409825" cy="7905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（1）读出“零”的最大两位小数。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（2）整数部分为“零”的最大两位小数。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（3）一个“零”都不读的一位小数。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autoSpaceDN w:val="0"/>
              <w:spacing w:line="276" w:lineRule="auto"/>
              <w:rPr>
                <w:rFonts w:ascii="宋体" w:hAnsi="宋体" w:eastAsia="宋体" w:cs="宋体"/>
                <w:bCs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讲解重点：小数中“零”的读法：整数部分的读法与整数的读法相同，小数点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 后的小数部分，有几个零就读几个零。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</w:t>
            </w:r>
            <w:bookmarkStart w:id="0" w:name="OLE_LINK5"/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刚刚你们组输了，不过没关系，我们还有机会扳回一局。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（出示ppt）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这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次不给你们抽，数字都一样，只是多了几个要求。哪一组答的又快又准确，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就算谁赢。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</w:rPr>
              <w:t>（学生小组内讨论，写出答案。）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生：老师，我们组好了！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师：非常棒！先给你们的速度加上10分，接下来我们就来看看正确率，两组之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中，谁的正确率最高呢？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师：第一个要求是什么？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生：用这4张卡片摆出读出“零”的最大两位小数。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师：两位小数？那是不是只需要用到两个数字了？四张卡片都用上……这是不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是搞错了？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</w:t>
            </w:r>
            <w:bookmarkEnd w:id="0"/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两位小数是指小数点的后面只有两个数，看小数部分有几个数，就是几位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小数。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师：那像0.1、12.2、23.3……这样的数是几位小数？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生：一位小数！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师：那像10.02、12.12这些小数呢？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生：两位小数！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师：也就是说，在这四张卡片中，小数点卡片必须放在第几个位置？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生：第2个！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师：非常准确！那根据要求，你们能用这几张卡片摆出多少个可以读出零的两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位小数呢？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生：6个！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师：分别是哪些？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（请学生说出。）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生：4.80、4.08、0.48、0.84、8.40、8.04。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师：有没有漏掉的或者说错的？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生：没有！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师：那么我们来看看，最大的两位小数是哪一个呢？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生：8.40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师：你能说出小数比较大小的方法吗？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生：先看整数部分，整数部分不同，整数部分大的就大，整数部分相同，看小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数部分，从高位开始比较，十分位、百分位依次比下去，哪一位的数大，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哪一位数就大。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师：说的很清楚，小数的大小比较和整数的大小比较是一样的，都是从高位开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始，按照数位顺序一步一步比较。给答对的那一组加上10分！另外给我们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的这位同学加3颗大拇指。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师：接着看第二个要求。整数部分为“零”的最大两位小数，刚刚我们将所有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能够摆出的两位小数都列举出来了，整数部位是零的两位小数有哪些？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生：0.48和0.84。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师：这两个小数当中，哪个最大？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生：0.84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师：我们知道，在整数中，0是不能在首位，但是当0遇到小数点，它无论在哪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都有自己的意义，并且，当0在小数的整数部分时，整数部分只有0，才能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摆出两位小数，因此，第二个要求就是让我们摆出0.84；给我们答对的一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组继续加上10分！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师：再看第三个要求，你们都能保证自己手上的答案是正确的吗？我们一起来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探讨。“零”在什么情况下才不需要读出来呢？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（学生小组内讨论，并得出结论）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生：小数部分的零都要读出来。不读“零”，那么零只能在整数部分，如果整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数部分只有0，那也要读出来，一共只有3个数，如果要求是小数，那么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只能是一位小数，整数部位有两个数。因此只有40.8和80.4，这两个小数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是不用读“零”的。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师：也就是说，你们得出符合第三个要求的小数有2个。对不对呢？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</w:rPr>
              <w:t>（培养学生养成自我检验的好习惯）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生：对！ 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师： 非常准确，加上10分！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板书：（1）8.40；（2）0.84；（3）</w:t>
            </w: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  <w:shd w:val="clear" w:color="auto" w:fill="FFFFFF"/>
              </w:rPr>
              <w:t>40.8和80.4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练习1：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（5分）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 xml:space="preserve">    5张卡片上分别写着0、0、1、9和小数点，用其中的几张按要求摆出小数。(分别写3个)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（1）整数部分是0的三位小数有_____；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（2）只读一个“零”的两位小数有_____。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>分析：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 xml:space="preserve">   （1）从卡片中选出一个0作为整数部分，还有0、1、9三个数，小数部分由这三个数组成，组合方式共有6种。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 xml:space="preserve">   （2）首先注意到两位小数，只读一个零，那么小数部分最多只有一个0。如果小数部分有零，那么整数部分要么0在后面，要么没有0。如：9.01或10.09；如果小数部分没有0，那么整数部分只有0。如：0.19、0.91</w:t>
            </w:r>
          </w:p>
          <w:p>
            <w:pPr>
              <w:autoSpaceDN w:val="0"/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板书：（1）0.109、0.019、0.901</w:t>
            </w:r>
          </w:p>
          <w:p>
            <w:pPr>
              <w:autoSpaceDN w:val="0"/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（2）9.01、10.09、0.91</w:t>
            </w:r>
          </w:p>
          <w:p>
            <w:pPr>
              <w:autoSpaceDN w:val="0"/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（答案不唯一，符合条件即可。）</w:t>
            </w:r>
          </w:p>
          <w:p>
            <w:pPr>
              <w:autoSpaceDN w:val="0"/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</w:p>
          <w:p>
            <w:pPr>
              <w:numPr>
                <w:ilvl w:val="0"/>
                <w:numId w:val="6"/>
              </w:numPr>
              <w:spacing w:line="276" w:lineRule="auto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例题2：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（10分）</w:t>
            </w:r>
          </w:p>
          <w:p>
            <w:pPr>
              <w:autoSpaceDN w:val="0"/>
              <w:spacing w:line="276" w:lineRule="auto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阿派在超市买了5.90元的零食，付钱时，给了收银员10元，收银员说：“你再给我1角钱，我找给你4元整。”收银员说对了吗？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讲解重点：根据给出的信息提炼出数学问题，交流各自方法、概括归纳出小数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 加减法的算理，并能掌握正确的计算方法。 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师：你能找到哪些数字？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生：5.90、1和4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师：这些数之间都有哪些关系？我们需要解决什么问题？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生：我们需要知道，收银员应该找回多少钱给阿派。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师：我们知道找回的钱等于付出的钱减去商品的钱，这里我们需要注意的是什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么？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生：收银员让阿派再给他1角钱。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师：注意这里是1角钱，如果这个1角钱要参与计算，我们应该注意什么？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生：应该注意将1角转换为0.1元。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师：没错，一定要注意单位的统一。你会怎么列式呢？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生：阿派给了售货员10元，如果再给他0.1元，那一共就给了（10+0.1）元钱。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师：我们注意到，这里是一个整数与小数相加，你们会列竖式计算吗？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</w:rPr>
              <w:t>（请学生上前列出竖式）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（列出竖式：1 0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u w:val="single"/>
                <w:shd w:val="clear" w:color="auto" w:fill="FFFFFF"/>
              </w:rPr>
              <w:t>+   0.1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 xml:space="preserve">                1 0.1）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师：你们说，他做的对不对？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生：对！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师：非常正确，列竖式计算小数的方法你掌握的很好，我们在进行小数竖式计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算时，应该注意哪些问题呢？先做什么，后做什么？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生：先将小数点对齐，也就是数位对齐，小数末尾不够的添零。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师：这里我们要注意，10可以变成10.0，整数末尾加小数点和0并不影响它的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大小，数位对齐后，按照整数加减的方法进行计算。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（老师在竖式下写上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101）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这样是不是就计算好了？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生：没有，落下了小数点。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师：非常棒！一定要注意，我们在计算的最后要将小数点添上，虽然它是一个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小小的点，但它的影响可不小呢。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板书：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（10+0.1）-5.9=4.2（元）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答：收银员说的不对，应该找回4.2元。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练习2：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（5分）</w:t>
            </w:r>
          </w:p>
          <w:p>
            <w:pPr>
              <w:spacing w:line="276" w:lineRule="auto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在马拉松比赛中，欧拉用时2.36小时，卡尔用时3.15小时，欧拉比卡尔少用多少小时？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分析：</w:t>
            </w:r>
            <w:bookmarkStart w:id="1" w:name="OLE_LINK7"/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 xml:space="preserve">   题中中给出的信息是欧拉需要用2.36小时，卡尔需要用3.15小时，要想知道欧拉比卡尔少用多少小时，用减法计算。列式3.15-2.36，计算时注意小数点对小数点，各个数位对齐后再进行计算，可以求得结果是0.79小时。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板书：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3.15-2.36=0.79（小时）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答：欧拉比卡尔少用0.79小时。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</w:p>
          <w:bookmarkEnd w:id="1"/>
          <w:p>
            <w:pPr>
              <w:numPr>
                <w:ilvl w:val="0"/>
                <w:numId w:val="7"/>
              </w:num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小结：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>（5分）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 xml:space="preserve">   1. 整数部分是0的小数，整数部分就读“零”；小数部分有几个0就读出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 xml:space="preserve">      几个零。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 xml:space="preserve">   2. 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小数加、减法的计算法则：</w:t>
            </w:r>
            <w:r>
              <w:rPr>
                <w:rFonts w:ascii="宋体" w:hAnsi="宋体" w:eastAsia="宋体" w:cs="宋体"/>
                <w:b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b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b w:val="0"/>
                <w:sz w:val="24"/>
                <w:szCs w:val="24"/>
              </w:rPr>
              <w:t>计算小数加、减法,先把各数的小数点对齐（也就是把相同数位上的数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对齐）</w:t>
            </w:r>
            <w:r>
              <w:rPr>
                <w:rFonts w:ascii="宋体" w:hAnsi="宋体" w:eastAsia="宋体" w:cs="宋体"/>
                <w:b w:val="0"/>
                <w:sz w:val="24"/>
                <w:szCs w:val="24"/>
              </w:rPr>
              <w:t>再按照整数加、减法的法则进行计算,最后在得数里对齐线上点上小数点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。</w:t>
            </w:r>
            <w:r>
              <w:rPr>
                <w:rFonts w:ascii="宋体" w:hAnsi="宋体" w:eastAsia="宋体" w:cs="宋体"/>
                <w:b w:val="0"/>
                <w:sz w:val="24"/>
                <w:szCs w:val="24"/>
              </w:rPr>
              <w:t>（得数的小数部分末尾有0,一般要把0去掉）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7" w:hRule="atLeast"/>
        </w:trPr>
        <w:tc>
          <w:tcPr>
            <w:tcW w:w="84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第二课时（50分）</w:t>
            </w:r>
          </w:p>
          <w:p>
            <w:pPr>
              <w:numPr>
                <w:ilvl w:val="0"/>
                <w:numId w:val="8"/>
              </w:numPr>
              <w:spacing w:line="276" w:lineRule="auto"/>
              <w:jc w:val="left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复习导入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（3分）</w:t>
            </w:r>
          </w:p>
          <w:p>
            <w:pPr>
              <w:spacing w:line="276" w:lineRule="auto"/>
              <w:jc w:val="left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【设计意图：通过提问的方式,复习小数加减计算的方法。】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师：我们学过了小数的计算之后，你们觉得小数的计算应该注意什么？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生：计算小数加、减法，先把各数的小数点对齐。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师：也就是把相同数位上的数对齐。如果是一位小数加上两位小数，该怎么计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算呢？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生：这个一位小数的百分位是0，在一位小数的百分位上添上0就可以计算了。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师：没错，</w:t>
            </w:r>
            <w:r>
              <w:rPr>
                <w:rFonts w:ascii="Arial" w:hAnsi="Arial" w:eastAsia="宋体" w:cs="Arial"/>
                <w:b w:val="0"/>
                <w:color w:val="333333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在小数的末尾添上0或者去掉0，小数的大小不变，数位对齐后就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可以进行计算了。老师还想调查一下，你们觉得是整数计算简单点还是小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数计算简单点？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生：整数！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师：为什么呢？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生1：因为整数计算中没有小数点，我有时候会忘记添加小数点。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生2：因为小数不是末尾对齐，还得看小数点的位置……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师：嗯，多了一个小数点就增加了这么多计算中的问题。那接下来我们来学习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一下小数中的简便运算，让我们又快又准确地计算出结果。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84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二、探索发现授课（42分）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（一）例题3：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（10分）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36"/>
                <w:szCs w:val="36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怎样简便怎样算。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（1）0.489＋6.22＋3.78                  （2）9.6＋5.36－3.6</w:t>
            </w:r>
            <w:r>
              <w:rPr>
                <w:rFonts w:hint="eastAsia"/>
              </w:rPr>
              <w:t xml:space="preserve">       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讲解重点：小数的简便计算定律和整数一样。灵活运用加法结合律、加法分配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 律和减法的简便运算方法进行简便计算，注意运用凑整的方法计算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 时数位要对齐。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师：你们知道在加法和减法的计算中有些简便运算定律或方法吗？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生1：加法结合律。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生2：加法分配律。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师：说出了一部分，你们所说的这些方法在小数的计算当中同样适用，仔细观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察第一个算式，你觉得应该怎样进行计算才会更简便？你发现了什么？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生：我发现6.22和3.78可以凑整，这个算式中可以先将6.22与3.78的和求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出来，再与0.489计算。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师：反应特别迅速，瞬间就抓住这两个数之间可以凑整的关系，没错，在我们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计算的时候，最喜欢的就是有两个数是可以凑成整数。看两个数的和能不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能凑整，我们是怎么看的呢？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生：看末尾的数相加是不是等于10。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师：在小数加法中也是这样吗？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生：先看是几位小数，位数相同，我们再看末尾相加是不是能够得到10。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师：没错，在小数凑整的过程中我们要注意，不能只看末位数，还要看小数的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位数，位数相同的情况下我们才可以这样考虑。我们看，这个算式中6.22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和3.78都是两位小数，因此我们可以直接考虑凑整。最后算出的结果是多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少呢？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生：10.489。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师：6.22与3.78的和刚好是10，10和0.489的和你们是怎么计算的呢？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生：整数部分与整数部分相加，10的小数部分都是0，所以结果就是10.489。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（教师板书竖式10.000+0.489=10.489）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师：无论是小数的加减计算还是整数的加减计算，我们都要数位对齐，看第二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个算式，你发现了什么？ 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生：我发现9.6减3.6可以凑整！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师：火眼金睛，这个和前一个算式有什么不一样？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生：这个算式中有减法。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师：你们还记得减法凑整是怎么考虑的吗？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生：也是看末位，末位是一样的就可以凑整。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师：非常准确，我们看这三个小数当中，虽然5.36的末尾数也是6，但是它是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2位小数，而9.6和3.6都是一位小数，它们的差正好是可以凑整的，想要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先计算它们的差，我们先要怎么做呢？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生：要将-3.6移到9.6的后面！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师：这里用到交换律，将+5.36和-3.6的位置交换后就可以直接计算。你们算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出的结果是多少呢？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生：11.36！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板书：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（1）0.489+6.22+3.78             （2）9.6+5.36-3.6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=0.489+（6.22+3.78）              =9.6-3.6+5.36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=0.489+10                         =6+5.36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=10.489                           =11.36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练习</w:t>
            </w: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（5分）</w:t>
            </w:r>
          </w:p>
          <w:p>
            <w:pPr>
              <w:spacing w:line="276" w:lineRule="auto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 xml:space="preserve"> 怎样简便怎样算。</w:t>
            </w:r>
          </w:p>
          <w:p>
            <w:pPr>
              <w:spacing w:line="276" w:lineRule="auto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（1）6.9＋49.57＋3.1                （2）4.02＋5.4＋8.98</w:t>
            </w:r>
          </w:p>
          <w:p>
            <w:pPr>
              <w:spacing w:line="276" w:lineRule="auto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（3）7.65＋2.34－0.65＋4.66         （4）3.84＋7.56－2.84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分析：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 xml:space="preserve">   （1）观察算式可以发现6.9和3.1可以凑整，将3.1与49.57进行位置交换后再计算；（2）观察算式中的数可以发现4.02和8.98同为两位小数并末尾数相加等于10，可以进行凑整，只需要将8.98与5.4交换位置后按照计算顺序进行计算；（3）观察算式，4个数都是两位小数，7.65与0.65可以进行减法凑整，2.34与4.66可以进行加法凑整。（4）算式中3.84与2.84可以进行减法凑整，只需将-2.84与+7.56交换位置。在进行小数计算时，注意小数点对齐，数位对齐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板书：（1）6.9+49.57+3.1              （2）4.02+5.4+8.98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=6.9+3.1+49.57                  =4.02+8.98+5.4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=10+49.57                       =13+5.4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=59.57                          =18.4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（3）7.65＋2.34－0.65＋4.66         （4）3.84＋7.56－2.84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=（7.65－0.65）＋（2.34＋4.66）    =3.84-2.84+7.56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=7+7                               =1+7.56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=14                                =8.56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（二）例题4：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（12分）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 xml:space="preserve">    运用简便方法计算下列各题。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（1）15.45＋（6.75－5.45）             （2）58.32－1.8－15.32－7.2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讲解重点：运用分配律、结合律和交换律进行加减法的凑整，注意去掉括号与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 增加括号在加减加减计算中的区别。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师：观察第一个算式，你发现这些数都有什么特点？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生1：末尾数都是5。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生2：都是两位小数。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师：都说的很对，有没有同学愿意上来写出你的计算过程？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（分别用两种方法：1. 直接按照算式中的运算顺序计算；2. 去掉括号后将+6.75与-5.45交换位置）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师：你们觉得哪种方法计算起来更简单呢？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生：第2种！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师：我们看到第2种方法，去掉括号后为什么括号里面的符号没有改变呢？不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是说去掉括号后，括号内的符号要变化吗？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生：因为括号前面的符号是加号，不需要改变。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师：那什么情况下才要变符号呢？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生：当括号外面是减号的时候，括号内的符号要变号。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师：没错。因为算式中数的特殊性，这两种方法似乎都差不多，各有各的优势，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那我们接着看第二个算式，这个算式直接算怎么样？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生：太麻烦了……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师：那你们有没有找到简便的方法呢？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生：58.32和15.32可以凑整，1.8和7.2可以凑整。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师：58.32-15.32可以凑整，可是1.8和7.2要加法才能凑整，这两个数的前面都是减号，怎么凑整呢？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生：可以加括号！算式可以变成58.32-15.32-（1.8+7.2），这样就可以凑整了。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师：为什么这里加了括号之后，减号就变成了加号呢？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生：因为这里是在减号的后面加括号。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师：非常棒！无论是在加括号还是去掉括号我们都要注意括号前面的符号，以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此来判断其中的符号需不需要改变。那么你们算出的答案是多少呢？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生：34！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板书：（1）15.45+（6.75-5.45）           （2）58.32-1.8-15.32-7.2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=15.45-5.45+6.75                   =58.32-15.32-（1.8+7.2）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=10+6.75                           =43-9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=16.75                             =34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练习4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：（5分）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 xml:space="preserve">    运用简便方法计算下列各题。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（1）228.5＋（58－28.5）                （2）251.19－（23-1.81）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（3）45.46＋86.24＋43.54＋68.76         （4）23.4－0.8－13.4－7.2</w:t>
            </w:r>
          </w:p>
          <w:p>
            <w:pPr>
              <w:spacing w:line="276" w:lineRule="auto"/>
              <w:ind w:firstLine="481"/>
              <w:rPr>
                <w:rFonts w:ascii="宋体" w:hAnsi="宋体" w:eastAsia="宋体" w:cs="宋体"/>
                <w:bCs/>
                <w:color w:val="000000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分析：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 xml:space="preserve">   （1）观察算式可以发现228.5减去28.5可以凑整，去掉括号，然后将+58与-28.5进行位置交换后再计算；（2）观察算式中的数可以发现251.19和1.81相加可以凑整，去掉括号，将括号里的“-”改为“+”，然后将-23与+1.81交换位置后按照计算顺序进行计算；（3）观察算式，4个数都是两位小数，45.46与43.54可以进行加法凑整，86.24与68.76 可以进行加法凑整。（4）算式中23.4与13.4可以进行减法凑整，然后根据连减的性质进行计算。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板书：（1）228.5＋（58－28.5）               （2）251.19－（23-1.81）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=228.5+58-28.5                          =251.19+1.81-23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=228.5-28.5+58                          =253-23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=200+58                                 =230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=258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（3）45.46＋86.24＋43.54＋68.76         （4）23.4－0.8－13.4－7.2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=45.46＋43.54＋（86.24＋68.76）        =23.4-13.4-（0.8+7.2）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=89+155                                =10-8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=244                                   =2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例题5：</w:t>
            </w:r>
            <w:r>
              <w:rPr>
                <w:rFonts w:hint="eastAsia" w:ascii="宋体" w:hAnsi="宋体" w:eastAsia="宋体" w:cs="宋体"/>
                <w:bCs/>
                <w:color w:val="FF0000"/>
                <w:sz w:val="24"/>
                <w:szCs w:val="24"/>
              </w:rPr>
              <w:t>（选讲）</w:t>
            </w:r>
          </w:p>
          <w:p>
            <w:pPr>
              <w:spacing w:line="276" w:lineRule="auto"/>
              <w:ind w:firstLine="481"/>
              <w:rPr>
                <w:rFonts w:asciiTheme="majorEastAsia" w:hAnsiTheme="majorEastAsia" w:eastAsiaTheme="majorEastAsia" w:cstheme="majorEastAsia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</w:rPr>
              <w:t>卡尔和米德到芭啦啦书店买书，他们选中了同一本书，可是他们带的钱不够，卡尔差10.50元，米德差5.20元，只好先合买一本，钱刚好够。这本书多少钱？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讲解重点：分析几个数之间的关系，找到关系之后进行计算。主要培养学生的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      思维能力，打破常规的思维惯性。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师：请一位同学来读一读这个题。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</w:t>
            </w:r>
            <w:r>
              <w:rPr>
                <w:rFonts w:hint="eastAsia" w:ascii="宋体" w:hAnsi="宋体" w:eastAsia="宋体" w:cs="宋体"/>
                <w:b w:val="0"/>
                <w:color w:val="FF0000"/>
                <w:sz w:val="24"/>
                <w:szCs w:val="24"/>
                <w:shd w:val="clear" w:color="auto" w:fill="FFFFFF"/>
              </w:rPr>
              <w:t>（读题）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师：你觉得哪些信息有助于我们解决问题？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生：卡尔差10.50元，米德差5.20元，合买一本书钱就刚刚好。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师：我们仔细思考，你觉得卡尔有多少钱，米德有多少钱？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生：……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师：举个例子，假如你有10元，他有5元，都想买一本15元的书，你们各相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差多少钱呢？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生：我差5元，他差10元……我知道了！卡尔差10.5元，米德差5.20元，他</w:t>
            </w:r>
          </w:p>
          <w:p>
            <w:pPr>
              <w:spacing w:line="276" w:lineRule="auto"/>
              <w:ind w:firstLine="480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们有的钱分别是5.20元和10.50元，那么合买一本书的价钱就是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10.50+5.20=15.70（元）！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师：你们觉得他说的对不对？有没有不赞同的？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生：对！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师：通过题意我们知道，能够买下这本书，那也就是说卡尔差的钱数补上了，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是谁补上的？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生：米德！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师：没错，米德刚好可以补上卡尔差的10.50元，也就是说米德有10.50元，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这样想，那么卡尔有多少钱？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生：5.20元！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>师：这个5.20元也是刚好可以补上米德差的5.20元。所以我们就可以得出这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  <w:shd w:val="clear" w:color="auto" w:fill="FFFFFF"/>
              </w:rPr>
              <w:t xml:space="preserve">    一本书的价钱是15.70元。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板书：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10.50+5.20=15.70（元）</w:t>
            </w:r>
          </w:p>
          <w:p>
            <w:pPr>
              <w:spacing w:line="276" w:lineRule="auto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答：这本书15.70元。</w:t>
            </w:r>
          </w:p>
          <w:p>
            <w:pPr>
              <w:spacing w:line="276" w:lineRule="auto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练习5：</w:t>
            </w:r>
            <w:r>
              <w:rPr>
                <w:rFonts w:hint="eastAsia" w:ascii="宋体" w:hAnsi="宋体" w:eastAsia="宋体" w:cs="宋体"/>
                <w:bCs/>
                <w:color w:val="FF0000"/>
                <w:sz w:val="24"/>
                <w:szCs w:val="24"/>
              </w:rPr>
              <w:t>（选做）</w:t>
            </w:r>
          </w:p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color w:val="000000" w:themeColor="text1"/>
                <w:sz w:val="24"/>
                <w:szCs w:val="24"/>
                <w:shd w:val="clear" w:color="auto" w:fill="F5F7F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欧拉和阿派到书店去买书，两人都想买《动脑筋》这本书，但钱都不够，欧拉缺2.80元，阿派缺0.10元，两个人的钱合起来买这本书正好。这本书多少元？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分析：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 xml:space="preserve">    根据题意，两人差的钱数就是这本书的价格，列出加法算式进行计算可以得出：2.80+0.10=2.90（元）。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>板书：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2.80+0.10=2.90（元）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sz w:val="24"/>
                <w:szCs w:val="24"/>
              </w:rPr>
              <w:t xml:space="preserve">    答：这本书2.90元。</w:t>
            </w:r>
          </w:p>
          <w:p>
            <w:pPr>
              <w:numPr>
                <w:ilvl w:val="0"/>
                <w:numId w:val="9"/>
              </w:num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总结：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>（5分）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4"/>
                <w:szCs w:val="24"/>
              </w:rPr>
              <w:t xml:space="preserve">    小数的简便计算方法和整数的简便计算方法一样，注意小数点的位置和数位对齐。在进行计算时找到各个数的特点后再选择简便计算方法。</w:t>
            </w:r>
          </w:p>
          <w:p>
            <w:pPr>
              <w:numPr>
                <w:ilvl w:val="0"/>
                <w:numId w:val="9"/>
              </w:numPr>
              <w:spacing w:line="276" w:lineRule="auto"/>
              <w:rPr>
                <w:rFonts w:ascii="宋体" w:hAnsi="宋体" w:eastAsia="宋体" w:cs="宋体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随堂练习：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  <w:t xml:space="preserve">1. 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>用4、6、9和小数点组成6个两位小数。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 xml:space="preserve">     4.69  4.96 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 xml:space="preserve">     6.49  6.94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 xml:space="preserve">     9.46  9.64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>2. 要春游了，卡尔到超市购物，购物单上写着：可乐2.5元，牛肉干5.3元，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 xml:space="preserve">   开心果10.8元，塑料购物袋0.2元。卡尔支付给收银员阿姨20元，请问收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 xml:space="preserve">   银员阿姨应找给卡尔多少钱？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 xml:space="preserve">    20-2.5-5.3-10.8-0.2=1.2（元）</w:t>
            </w:r>
          </w:p>
          <w:p>
            <w:pPr>
              <w:spacing w:line="276" w:lineRule="auto"/>
              <w:ind w:firstLine="480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>答：收银员阿姨应找给卡尔1.2元。</w:t>
            </w:r>
          </w:p>
          <w:p>
            <w:pPr>
              <w:spacing w:line="276" w:lineRule="auto"/>
              <w:ind w:firstLine="480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>3. 简便计算。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 xml:space="preserve">   （1）3.58＋0.18＋3.42              （2）30.96＋0.36＋3.64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>板书： =3.58+3.42+0.18                    =30.96+（0.36+3.64）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 xml:space="preserve">        =7.18                              =34.96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>（3）5.27＋2.86－0.66＋1.63        （4）15.75＋3.59－0.59＋14.25</w:t>
            </w:r>
          </w:p>
          <w:p>
            <w:pPr>
              <w:autoSpaceDN w:val="0"/>
              <w:spacing w:line="276" w:lineRule="auto"/>
              <w:rPr>
                <w:rFonts w:ascii="宋体" w:hAnsi="宋体" w:eastAsia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hint="eastAsia" w:ascii="宋体" w:hAnsi="宋体" w:cs="宋体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/>
                <w:color w:val="0000FF"/>
                <w:sz w:val="24"/>
                <w:szCs w:val="24"/>
              </w:rPr>
              <w:t>5.27+1.63</w:t>
            </w:r>
            <w:r>
              <w:rPr>
                <w:rFonts w:hint="eastAsia" w:ascii="宋体" w:hAnsi="宋体" w:cs="宋体"/>
                <w:b w:val="0"/>
                <w:bCs/>
                <w:color w:val="0000FF"/>
                <w:sz w:val="24"/>
                <w:szCs w:val="24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color w:val="0000FF"/>
                <w:sz w:val="24"/>
                <w:szCs w:val="24"/>
              </w:rPr>
              <w:t>+</w:t>
            </w:r>
            <w:r>
              <w:rPr>
                <w:rFonts w:hint="eastAsia" w:ascii="宋体" w:hAnsi="宋体" w:cs="宋体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/>
                <w:color w:val="0000FF"/>
                <w:sz w:val="24"/>
                <w:szCs w:val="24"/>
              </w:rPr>
              <w:t>2.86-0.66</w:t>
            </w:r>
            <w:r>
              <w:rPr>
                <w:rFonts w:hint="eastAsia" w:ascii="宋体" w:hAnsi="宋体" w:cs="宋体"/>
                <w:b w:val="0"/>
                <w:bCs/>
                <w:color w:val="0000FF"/>
                <w:sz w:val="24"/>
                <w:szCs w:val="24"/>
              </w:rPr>
              <w:t>）        =（15.75+14.25）+（3.59-0.59）</w:t>
            </w:r>
          </w:p>
          <w:p>
            <w:pPr>
              <w:autoSpaceDN w:val="0"/>
              <w:spacing w:line="276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4"/>
                <w:szCs w:val="24"/>
              </w:rPr>
              <w:t xml:space="preserve">        =6.9+2.2                          =30+3</w:t>
            </w:r>
          </w:p>
          <w:p>
            <w:pPr>
              <w:autoSpaceDN w:val="0"/>
              <w:spacing w:line="276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4"/>
                <w:szCs w:val="24"/>
              </w:rPr>
              <w:t xml:space="preserve">        =9.1                              =33 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>4. 下面各题，怎样简便就怎样计算。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 xml:space="preserve">    （1）7.14－0.53－2.47            （2）5.17－（1.8＋3.17）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>板书：  =7.14-（0.53+2.47）              =5.17-3.17-1.8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 xml:space="preserve">        =7.14-3                          =2-1.8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 xml:space="preserve">        =4.14                            =0.2</w:t>
            </w:r>
          </w:p>
          <w:p>
            <w:pPr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 xml:space="preserve">    （3）13.75－（3.75＋6.48）       （4）45.6－0.52－15.6－9.48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 xml:space="preserve">   =13.75-3.75-6.48                 =45.6-15.6-（0.52+9.48）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 xml:space="preserve">        =10-6.48                         =30-10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  <w:t xml:space="preserve">        =3.52                            =20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bCs/>
                <w:color w:val="0000FF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>5. 兄妹二人到书店买书，都挑中《趣味数学》这本书，但是他们各自的钱都不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 xml:space="preserve">   够，哥哥的钱买这本书还差5.8元，妹妹还差7.3元，如果兄妹合买，还是</w:t>
            </w:r>
          </w:p>
          <w:p>
            <w:pPr>
              <w:spacing w:line="276" w:lineRule="auto"/>
              <w:rPr>
                <w:rFonts w:ascii="宋体" w:hAnsi="宋体" w:eastAsia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 xml:space="preserve">   差0.6元，一本《趣味数学》多少钱？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color w:val="0000FF"/>
                <w:sz w:val="24"/>
                <w:szCs w:val="24"/>
              </w:rPr>
              <w:t>板书：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color w:val="0000FF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color w:val="0000FF"/>
                <w:sz w:val="24"/>
                <w:szCs w:val="24"/>
              </w:rPr>
              <w:t xml:space="preserve">    5.8+7.3-0.6=12.5（元）</w:t>
            </w:r>
          </w:p>
          <w:p>
            <w:pPr>
              <w:autoSpaceDN w:val="0"/>
              <w:spacing w:line="276" w:lineRule="auto"/>
              <w:rPr>
                <w:rFonts w:asciiTheme="majorEastAsia" w:hAnsiTheme="majorEastAsia" w:eastAsiaTheme="majorEastAsia" w:cstheme="majorEastAsia"/>
                <w:b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color w:val="0000FF"/>
                <w:sz w:val="24"/>
                <w:szCs w:val="24"/>
              </w:rPr>
              <w:t xml:space="preserve">    答：一本趣味数学12.5元。</w:t>
            </w:r>
          </w:p>
          <w:tbl>
            <w:tblPr>
              <w:tblStyle w:val="6"/>
              <w:tblpPr w:leftFromText="180" w:rightFromText="180" w:vertAnchor="text" w:horzAnchor="page" w:tblpX="-17" w:tblpY="317"/>
              <w:tblOverlap w:val="never"/>
              <w:tblW w:w="8455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01"/>
              <w:gridCol w:w="1726"/>
              <w:gridCol w:w="522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0" w:hRule="atLeast"/>
              </w:trPr>
              <w:tc>
                <w:tcPr>
                  <w:tcW w:w="15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szCs w:val="24"/>
                    </w:rPr>
                    <w:t>家庭作业</w:t>
                  </w:r>
                </w:p>
              </w:tc>
              <w:tc>
                <w:tcPr>
                  <w:tcW w:w="695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2" w:hRule="atLeast"/>
              </w:trPr>
              <w:tc>
                <w:tcPr>
                  <w:tcW w:w="15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szCs w:val="24"/>
                    </w:rPr>
                    <w:t>主管评价</w:t>
                  </w:r>
                </w:p>
              </w:tc>
              <w:tc>
                <w:tcPr>
                  <w:tcW w:w="695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5" w:hRule="atLeast"/>
              </w:trPr>
              <w:tc>
                <w:tcPr>
                  <w:tcW w:w="15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szCs w:val="24"/>
                    </w:rPr>
                    <w:t>主管评分</w:t>
                  </w:r>
                </w:p>
              </w:tc>
              <w:tc>
                <w:tcPr>
                  <w:tcW w:w="695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35" w:hRule="atLeast"/>
              </w:trPr>
              <w:tc>
                <w:tcPr>
                  <w:tcW w:w="1501" w:type="dxa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szCs w:val="24"/>
                    </w:rPr>
                    <w:t>课后反思</w:t>
                  </w: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szCs w:val="24"/>
                    </w:rPr>
                    <w:t>（不少于60字）</w:t>
                  </w:r>
                </w:p>
              </w:tc>
              <w:tc>
                <w:tcPr>
                  <w:tcW w:w="17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szCs w:val="24"/>
                    </w:rPr>
                    <w:t>整体效果</w:t>
                  </w:r>
                </w:p>
              </w:tc>
              <w:tc>
                <w:tcPr>
                  <w:tcW w:w="52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9" w:hRule="atLeast"/>
              </w:trPr>
              <w:tc>
                <w:tcPr>
                  <w:tcW w:w="1501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spacing w:line="276" w:lineRule="auto"/>
                    <w:jc w:val="left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7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szCs w:val="24"/>
                    </w:rPr>
                    <w:t>设计不足之处</w:t>
                  </w:r>
                </w:p>
              </w:tc>
              <w:tc>
                <w:tcPr>
                  <w:tcW w:w="52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6" w:hRule="atLeast"/>
              </w:trPr>
              <w:tc>
                <w:tcPr>
                  <w:tcW w:w="1501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spacing w:line="276" w:lineRule="auto"/>
                    <w:jc w:val="left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7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szCs w:val="24"/>
                    </w:rPr>
                    <w:t>设计优秀之处</w:t>
                  </w:r>
                </w:p>
              </w:tc>
              <w:tc>
                <w:tcPr>
                  <w:tcW w:w="52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276" w:lineRule="auto"/>
                    <w:rPr>
                      <w:rFonts w:ascii="宋体" w:hAnsi="宋体" w:eastAsia="宋体" w:cs="宋体"/>
                      <w:bCs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line="276" w:lineRule="auto"/>
              <w:rPr>
                <w:rFonts w:ascii="宋体" w:hAnsi="宋体" w:eastAsia="宋体" w:cs="宋体"/>
                <w:b w:val="0"/>
                <w:color w:val="FF0000"/>
                <w:sz w:val="24"/>
                <w:szCs w:val="24"/>
              </w:rPr>
            </w:pPr>
          </w:p>
        </w:tc>
      </w:tr>
    </w:tbl>
    <w:p>
      <w:pPr>
        <w:spacing w:line="276" w:lineRule="auto"/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C4960"/>
    <w:multiLevelType w:val="singleLevel"/>
    <w:tmpl w:val="572C496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30AD6D"/>
    <w:multiLevelType w:val="singleLevel"/>
    <w:tmpl w:val="5730AD6D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7807AE4"/>
    <w:multiLevelType w:val="singleLevel"/>
    <w:tmpl w:val="57807AE4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785AC51"/>
    <w:multiLevelType w:val="singleLevel"/>
    <w:tmpl w:val="5785AC51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05AD66"/>
    <w:multiLevelType w:val="singleLevel"/>
    <w:tmpl w:val="5805AD66"/>
    <w:lvl w:ilvl="0" w:tentative="0">
      <w:start w:val="2"/>
      <w:numFmt w:val="chineseCounting"/>
      <w:suff w:val="nothing"/>
      <w:lvlText w:val="（%1）"/>
      <w:lvlJc w:val="left"/>
    </w:lvl>
  </w:abstractNum>
  <w:abstractNum w:abstractNumId="5">
    <w:nsid w:val="584A7FFF"/>
    <w:multiLevelType w:val="singleLevel"/>
    <w:tmpl w:val="584A7FF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4A821B"/>
    <w:multiLevelType w:val="singleLevel"/>
    <w:tmpl w:val="584A821B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897D1A0"/>
    <w:multiLevelType w:val="singleLevel"/>
    <w:tmpl w:val="5897D1A0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5897D1B1"/>
    <w:multiLevelType w:val="singleLevel"/>
    <w:tmpl w:val="5897D1B1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97B59"/>
    <w:rsid w:val="006E482C"/>
    <w:rsid w:val="00DE4422"/>
    <w:rsid w:val="041F664E"/>
    <w:rsid w:val="07295247"/>
    <w:rsid w:val="0F6D32D7"/>
    <w:rsid w:val="14BC7AD3"/>
    <w:rsid w:val="15B9016C"/>
    <w:rsid w:val="1E597B59"/>
    <w:rsid w:val="34FF5C2A"/>
    <w:rsid w:val="36FB135D"/>
    <w:rsid w:val="3C19127C"/>
    <w:rsid w:val="3D4D2015"/>
    <w:rsid w:val="40D67046"/>
    <w:rsid w:val="4AEE0692"/>
    <w:rsid w:val="4B93537E"/>
    <w:rsid w:val="4D68591E"/>
    <w:rsid w:val="5B683A4F"/>
    <w:rsid w:val="612D4870"/>
    <w:rsid w:val="6E7E64B0"/>
    <w:rsid w:val="75FD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b w:val="0"/>
      <w:kern w:val="0"/>
      <w:sz w:val="24"/>
      <w:szCs w:val="24"/>
    </w:rPr>
  </w:style>
  <w:style w:type="paragraph" w:styleId="5">
    <w:name w:val="Normal (Web)"/>
    <w:basedOn w:val="1"/>
    <w:qFormat/>
    <w:uiPriority w:val="0"/>
    <w:pPr>
      <w:jc w:val="left"/>
    </w:pPr>
    <w:rPr>
      <w:rFonts w:cs="Times New Roman"/>
      <w:kern w:val="0"/>
      <w:sz w:val="24"/>
    </w:r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1705</Words>
  <Characters>9722</Characters>
  <Lines>81</Lines>
  <Paragraphs>22</Paragraphs>
  <TotalTime>0</TotalTime>
  <ScaleCrop>false</ScaleCrop>
  <LinksUpToDate>false</LinksUpToDate>
  <CharactersWithSpaces>11405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2016-12-19T01:36:00Z</dcterms:created>
  <dc:creator>Administrator</dc:creator>
  <cp:lastModifiedBy>花想容1397803863</cp:lastModifiedBy>
  <dcterms:modified xsi:type="dcterms:W3CDTF">2020-07-10T15:59:32Z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