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53 FATALITIES FROM TRACTOR TRAILER SMUGGLING INCIDENT - CHARGES FILED AGAINST FOUR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 9:31 AM  EST</w:t>
      </w:r>
    </w:p>
    <w:p>
      <w:pPr>
        <w:keepNext w:val="0"/>
        <w:spacing w:after="0" w:line="240" w:lineRule="atLeast"/>
        <w:ind w:right="0"/>
        <w:jc w:val="both"/>
      </w:pPr>
      <w:bookmarkStart w:id="0" w:name="Bookmark_1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June 29 -- The U.S. Department of Justice's U.S. Attorney's office for XXXXXX (insert district)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ANTONIO - Homero Zamorano Jr., 45, was arrested today on criminal charges related to his alleged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in violation of Title 8, United States Code, Section 1324.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on June 27, 2022, Homeland Security Investigations (HSI) responded to the scene of a human smuggling event involving a tractor trailer and 64 individuals suspected of entering the United States illegally. San Antonio Police Department (SAPD) officers advised HSI Agents that they arrived at the location of the tractor trailer in southwest San Antonio after receiving 911 calls from concerned citizens. At the scene, SAPD officers discovered multiple individuals some still inside the tractor trailer, some on the ground and in nearby brush, many of them deceased and some of them incapacitated. SAPD officers were led to the location of an individual, later identified as Zamorano, who was observed hiding in the brush after attempting to abscond. Zamorano was detained by SAPD officers.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provided HSI agents surveillance footage of the tractor trailer crossing through an immigration checkpoint. The driver could be seen wearing a black shirt with stripes and a hat. HSI agents confirmed Zamorano matched the individual from the surveillance footage and was wearing the same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confirmed that 48 individuals at the scene were deceased. Of those 22 were Mexican nationals, seven Guatemalan nationals, two Honduran nationals and 17 of unknown origin but suspected to be undocumented non-citizens (UNCs). HSI confirmed the undocumented status of the deceased individuals by utilizing a mobile fingerprint device. Sixteen of the 64 undocumented individuals were transported to local hospitals for medical evaluation. Five died at the hospital. Officials are working with foreign consulate offices for proper notifications to family members of the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is charged by criminal complaint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He is originally from Brownsville but resides in Pasadena, TX. If convicted, Zamorano faces up to life in prison or possibly the death penalty. A federal district court judge will determine any sentence after considering the U.S. Sentencing Guidelines and other statutory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by criminal complaint is Christian Martinez, 28, who was arrested on June 28, 2022 in Palestine. He is charged with one count of conspiracy to transport illegal aliens resulting in death. According to court documents, a search warrant was executed on a cell phone belonging to Zamorano. Through investigation, it was discovered that communications occurred between Zamorano and Martinez concerning the smuggling event. If convicted, Martinez faces up to life in prison or could face the death penalty. Martinez had an initial appearance today in Tyler. He will be transported to San Antonio for further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arrests of Zamorano and Martinez, Juan Claudio D'Luna-Mendez, 23, and Juan Francisco D'Luna-Bilbao, 48, both citizens of Mexico, were arrested and had initial appearances on June 27, 2022. According to court documents, the registration for the tractor trailer used in the attempted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 came back to a residence in San Antonio. SAPD officers set up surveillance on the residence and observed two males leaving in separate trucks. After traffic stops on both trucks, the drivers were identified as D'Luna-Mendez and D'Luna-Bilbao. D'Luna-Bilboa was in possession of a handgun that was found in the center console of the truck he was driving. A search warrant was executed at the residence where additional firearms were located. Both individuals were determined to be in the U.S. illegally and were charged by criminal complaint with one count of possession of a weapon by an alien illegally in the U.S. in violation of Title 18, United States Code, Section 922(g)(5). If convicted, both defendants face up to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Ashley C. Hoff of the Western District of Texas; Homeland Security Investigations (HSI) Acting Special Agent in Charge Craig Larrabee, San Antonio Division; and the Bureau of Alcohol, Tobacco, Firearms, and Explosives (ATF) Special Agent in Charge Fred J. Milanowski, Houston Division,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HSI and ATF, with valuable assistance from the San Antonio Police Department and the Palestine Police Department, are investigating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Attorneys Amanda Brown, Matthew Lathrop and Sarah Spears are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complaint is merely an allegation, and all defendants are presumed innocent until proven guilty beyond a reasonable doubt in a court of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53 FATALITIES FROM TRACTOR TRAILER SMUGGLING INCIDENT - CHARGES FILED AGAINST FOUR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H-N7Y1-JDKC-R2JG-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FATALITIES FROM TRACTOR TRAILER SMUGGLING INCIDENT - CHARGES FILED AGAINST FOUR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urn:user:PA186186280</vt:lpwstr>
  </property>
</Properties>
</file>