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2 convicted in deadly mass smuggling on trailer to San Antonio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WebNews -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WIAT TV</w:t>
      </w:r>
    </w:p>
    <w:p>
      <w:pPr>
        <w:keepNext w:val="0"/>
        <w:spacing w:before="240" w:after="0" w:line="26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https://www.cbs42.com/border-report-tour/2-convicted-in-deadly-mass-smuggling-on-trailer-to-san-antonio/</w:t>
        </w:r>
      </w:hyperlink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18, 2025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93"/>
      <w:bookmarkEnd w:id="0"/>
    </w:p>
    <w:p>
      <w:pPr>
        <w:spacing w:line="20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858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McALLEN, Texas (Border Report) -- Two men have been convicted and another has been extradited from Guatemala to the United States for their roles in a smuggling event in June 2022 that resulted in 53 migrants found dead inside a trailer in San Antonio, Justice Department officials said. National Guard members killed in cartel ambush A federal...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2 convicted in deadly mass smuggling on trailer to San Antonio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FC5-C883-RS9P-22K5-00000-00&amp;context=1519360" TargetMode="External" /><Relationship Id="rId9" Type="http://schemas.openxmlformats.org/officeDocument/2006/relationships/hyperlink" Target="http://ct.moreover.com/?a=56281766825&amp;p=2a4&amp;v=1&amp;x=7tfpAuE_5gDDkev7yOSJF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convicted in deadly mass smuggling on trailer to San Antonio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93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