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BF9A" w14:textId="1A8552DE" w:rsidR="008C7294" w:rsidRDefault="008C7294" w:rsidP="008C72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47273DEE" w14:textId="503388FF" w:rsidR="008C7294" w:rsidRPr="008C7294" w:rsidRDefault="008C7294" w:rsidP="008C7294">
      <w:pPr>
        <w:ind w:left="360"/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Пошаговое решение:</w:t>
      </w:r>
    </w:p>
    <w:p w14:paraId="2AEE16E9" w14:textId="795A34B2" w:rsidR="00916CC4" w:rsidRPr="008C7294" w:rsidRDefault="008C7294" w:rsidP="008C72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Начало: на левом стержне 3 диска (сверху-наименьший, снизу-наибольший);</w:t>
      </w:r>
    </w:p>
    <w:p w14:paraId="14A4767F" w14:textId="767DB79E" w:rsidR="008C7294" w:rsidRPr="008C7294" w:rsidRDefault="008C7294" w:rsidP="008C72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Наименьший диск переносим на правый стержень, а средний диск-на центральный стержень;</w:t>
      </w:r>
    </w:p>
    <w:p w14:paraId="4FFA19EA" w14:textId="1C1B0DD3" w:rsidR="008C7294" w:rsidRPr="008C7294" w:rsidRDefault="008C7294" w:rsidP="008C72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Наименьший диск надеваем на средний стержень, а наибольший диск-на правый стержень;</w:t>
      </w:r>
    </w:p>
    <w:p w14:paraId="54EE24FA" w14:textId="596D9EE9" w:rsidR="008C7294" w:rsidRPr="008C7294" w:rsidRDefault="008C7294" w:rsidP="008C72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Со среднего стержня наименьший диск переносим на левый стержень, а средний – на правый стержень.</w:t>
      </w:r>
    </w:p>
    <w:p w14:paraId="5D7647DB" w14:textId="7A28E348" w:rsidR="008C7294" w:rsidRPr="008C7294" w:rsidRDefault="008C7294" w:rsidP="008C72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294">
        <w:rPr>
          <w:rFonts w:ascii="Times New Roman" w:hAnsi="Times New Roman" w:cs="Times New Roman"/>
          <w:sz w:val="28"/>
          <w:szCs w:val="28"/>
        </w:rPr>
        <w:t>С левого стержня наименьший диск переносим на правый и ВУАЛЯ задание выполнено.</w:t>
      </w:r>
    </w:p>
    <w:p w14:paraId="686D3BBE" w14:textId="77777777" w:rsidR="008C7294" w:rsidRPr="008C7294" w:rsidRDefault="008C7294" w:rsidP="008C729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C7294" w:rsidRPr="008C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383C"/>
    <w:multiLevelType w:val="hybridMultilevel"/>
    <w:tmpl w:val="DD08F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926DC"/>
    <w:multiLevelType w:val="hybridMultilevel"/>
    <w:tmpl w:val="23A84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8176">
    <w:abstractNumId w:val="1"/>
  </w:num>
  <w:num w:numId="2" w16cid:durableId="156868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19"/>
    <w:rsid w:val="008C7294"/>
    <w:rsid w:val="00916CC4"/>
    <w:rsid w:val="00F1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06DD"/>
  <w15:chartTrackingRefBased/>
  <w15:docId w15:val="{1F698231-2745-4A6B-A455-762C0BD0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2022-12-11T09:29:00Z</dcterms:created>
  <dcterms:modified xsi:type="dcterms:W3CDTF">2022-12-11T09:38:00Z</dcterms:modified>
</cp:coreProperties>
</file>