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Image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63096" cy="343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096" cy="34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it can be seen, all 3 stages were done successfully.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031264" cy="34865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64" cy="3486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is data from the first stage (landing to bronze form).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Image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891353" cy="3160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353" cy="316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Here is data from the second stage (bronze to silver form).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068051" cy="35055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051" cy="350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 is aggregated data from the third stage (silver to gold form).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