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D7" w:rsidRDefault="007066B0" w:rsidP="007066B0">
      <w:pPr>
        <w:spacing w:after="0" w:line="240" w:lineRule="auto"/>
        <w:jc w:val="both"/>
        <w:rPr>
          <w:color w:val="000000"/>
        </w:rPr>
      </w:pPr>
      <w:r>
        <w:rPr>
          <w:b/>
          <w:bCs/>
          <w:color w:val="000000"/>
        </w:rPr>
        <w:t>Like 5:</w:t>
      </w:r>
      <w:r>
        <w:rPr>
          <w:color w:val="000000"/>
        </w:rPr>
        <w:t xml:space="preserve"> Как открывается веб-сайт?</w:t>
      </w:r>
    </w:p>
    <w:p w:rsidR="007066B0" w:rsidRDefault="007066B0" w:rsidP="007066B0">
      <w:pPr>
        <w:spacing w:after="0" w:line="240" w:lineRule="auto"/>
        <w:jc w:val="both"/>
        <w:rPr>
          <w:color w:val="000000"/>
        </w:rPr>
      </w:pPr>
    </w:p>
    <w:p w:rsidR="007066B0" w:rsidRDefault="007066B0" w:rsidP="007066B0">
      <w:pPr>
        <w:spacing w:after="0" w:line="240" w:lineRule="auto"/>
        <w:jc w:val="both"/>
      </w:pPr>
      <w:bookmarkStart w:id="0" w:name="_GoBack"/>
      <w:bookmarkEnd w:id="0"/>
    </w:p>
    <w:p w:rsidR="002B7693" w:rsidRDefault="007066B0" w:rsidP="00072FE2">
      <w:pPr>
        <w:spacing w:after="0" w:line="240" w:lineRule="auto"/>
        <w:jc w:val="both"/>
      </w:pPr>
      <w:r>
        <w:t xml:space="preserve">Представим, что </w:t>
      </w:r>
      <w:r w:rsidR="002B7693">
        <w:t xml:space="preserve">твой дом – это </w:t>
      </w:r>
      <w:r w:rsidR="00072FE2">
        <w:t>веб-сайт и у</w:t>
      </w:r>
      <w:r w:rsidR="002B7693">
        <w:t xml:space="preserve"> тебя есть </w:t>
      </w:r>
      <w:r w:rsidR="00072FE2">
        <w:t xml:space="preserve">золотой </w:t>
      </w:r>
      <w:r w:rsidR="002B7693">
        <w:t>ключик</w:t>
      </w:r>
      <w:r w:rsidR="00072FE2">
        <w:t xml:space="preserve"> (это </w:t>
      </w:r>
      <w:r w:rsidR="00072FE2">
        <w:t>адрес страницы веб сайта</w:t>
      </w:r>
      <w:r w:rsidR="00072FE2">
        <w:t xml:space="preserve">). Чтобы зайти домой ты должен вставить ключик в замок и нажать на дверь (кликнуть на эту ссылку). Если ты вдруг потерялся, </w:t>
      </w:r>
      <w:r w:rsidR="007D4A7E">
        <w:t xml:space="preserve">и не можешь найти свой дом, </w:t>
      </w:r>
      <w:r w:rsidR="00072FE2">
        <w:t>то</w:t>
      </w:r>
      <w:r w:rsidR="007D4A7E">
        <w:t xml:space="preserve"> ты</w:t>
      </w:r>
      <w:r w:rsidR="00072FE2">
        <w:t xml:space="preserve"> можешь </w:t>
      </w:r>
      <w:r w:rsidR="007D4A7E">
        <w:t>назвать</w:t>
      </w:r>
      <w:r w:rsidR="00072FE2">
        <w:t xml:space="preserve"> пароль –</w:t>
      </w:r>
      <w:r w:rsidR="007D4A7E">
        <w:t xml:space="preserve"> мой дом и появится много указателей,  </w:t>
      </w:r>
    </w:p>
    <w:sectPr w:rsidR="002B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219F5"/>
    <w:multiLevelType w:val="hybridMultilevel"/>
    <w:tmpl w:val="0C0A1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B0"/>
    <w:rsid w:val="00072FE2"/>
    <w:rsid w:val="002B7693"/>
    <w:rsid w:val="007066B0"/>
    <w:rsid w:val="007D4A7E"/>
    <w:rsid w:val="00BA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5576"/>
  <w15:chartTrackingRefBased/>
  <w15:docId w15:val="{BB4A7840-5A60-4DAC-9C0C-035DA06E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2017-10-20T12:17:00Z</dcterms:created>
  <dcterms:modified xsi:type="dcterms:W3CDTF">2017-10-20T12:54:00Z</dcterms:modified>
</cp:coreProperties>
</file>