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8B58" w14:textId="60CB3A42" w:rsidR="00CC75D2" w:rsidRDefault="00D50FFC" w:rsidP="00CC75D2">
      <w:pPr>
        <w:jc w:val="center"/>
      </w:pPr>
      <w:r>
        <w:t xml:space="preserve"> </w:t>
      </w:r>
      <w:r w:rsidR="00CC75D2">
        <w:t>Análisis y Desarrollo de Sistemas de Información</w:t>
      </w:r>
    </w:p>
    <w:p w14:paraId="4C9F7806" w14:textId="77777777" w:rsidR="00CC75D2" w:rsidRDefault="00CC75D2" w:rsidP="00CC75D2">
      <w:pPr>
        <w:jc w:val="center"/>
        <w:rPr>
          <w:color w:val="FF0000"/>
        </w:rPr>
      </w:pPr>
    </w:p>
    <w:p w14:paraId="1CCC5BD8" w14:textId="77777777" w:rsidR="00CC75D2" w:rsidRDefault="00CC75D2" w:rsidP="00CC75D2">
      <w:pPr>
        <w:jc w:val="center"/>
        <w:rPr>
          <w:color w:val="FF0000"/>
        </w:rPr>
      </w:pPr>
    </w:p>
    <w:p w14:paraId="66EC22E4" w14:textId="77777777" w:rsidR="00CC75D2" w:rsidRDefault="00CC75D2" w:rsidP="00CC75D2">
      <w:pPr>
        <w:jc w:val="center"/>
        <w:rPr>
          <w:color w:val="FF0000"/>
        </w:rPr>
      </w:pPr>
    </w:p>
    <w:p w14:paraId="0C03723A" w14:textId="77777777" w:rsidR="00CC75D2" w:rsidRDefault="00CC75D2" w:rsidP="00CC75D2">
      <w:pPr>
        <w:jc w:val="center"/>
      </w:pPr>
      <w:r>
        <w:t>Arquitectura de software</w:t>
      </w:r>
    </w:p>
    <w:p w14:paraId="7B41D609" w14:textId="77777777" w:rsidR="00CC75D2" w:rsidRDefault="00CC75D2" w:rsidP="00CC75D2"/>
    <w:p w14:paraId="27BD159A" w14:textId="77777777" w:rsidR="00CC75D2" w:rsidRDefault="00CC75D2" w:rsidP="00CC75D2"/>
    <w:p w14:paraId="1BF27204" w14:textId="77777777" w:rsidR="00CC75D2" w:rsidRDefault="00CC75D2" w:rsidP="00CC75D2">
      <w:pPr>
        <w:jc w:val="center"/>
      </w:pPr>
    </w:p>
    <w:p w14:paraId="3F0CB85A" w14:textId="77777777" w:rsidR="00CC75D2" w:rsidRPr="006C2368" w:rsidRDefault="00CC75D2" w:rsidP="00CC75D2">
      <w:pPr>
        <w:jc w:val="center"/>
      </w:pPr>
      <w:r w:rsidRPr="006C2368">
        <w:t xml:space="preserve">Elkin </w:t>
      </w:r>
      <w:proofErr w:type="spellStart"/>
      <w:r w:rsidRPr="006C2368">
        <w:t>Julian</w:t>
      </w:r>
      <w:proofErr w:type="spellEnd"/>
      <w:r w:rsidRPr="006C2368">
        <w:t xml:space="preserve"> Patiño Pinzón</w:t>
      </w:r>
    </w:p>
    <w:p w14:paraId="660937AC" w14:textId="77777777" w:rsidR="00CC75D2" w:rsidRPr="006C2368" w:rsidRDefault="00CC75D2" w:rsidP="00CC75D2"/>
    <w:p w14:paraId="0AA9BFAB" w14:textId="77777777" w:rsidR="00CC75D2" w:rsidRDefault="00CC75D2" w:rsidP="00CC75D2"/>
    <w:p w14:paraId="2D2AB21A" w14:textId="77777777" w:rsidR="00CC75D2" w:rsidRDefault="00CC75D2" w:rsidP="00CC75D2"/>
    <w:p w14:paraId="59FF6503" w14:textId="77777777" w:rsidR="00CC75D2" w:rsidRPr="006C2368" w:rsidRDefault="00CC75D2" w:rsidP="00CC75D2"/>
    <w:p w14:paraId="35D30E90" w14:textId="77777777" w:rsidR="00CC75D2" w:rsidRDefault="00CC75D2" w:rsidP="00CC75D2">
      <w:pPr>
        <w:jc w:val="center"/>
      </w:pPr>
      <w:r>
        <w:t>Taller Acompañamiento Directo</w:t>
      </w:r>
    </w:p>
    <w:p w14:paraId="7CE2886B" w14:textId="77777777" w:rsidR="00CC75D2" w:rsidRDefault="00CC75D2" w:rsidP="00CC75D2">
      <w:pPr>
        <w:jc w:val="center"/>
      </w:pPr>
      <w:r>
        <w:t>Carlos Pérez</w:t>
      </w:r>
    </w:p>
    <w:p w14:paraId="19987679" w14:textId="77777777" w:rsidR="00CC75D2" w:rsidRDefault="00CC75D2" w:rsidP="00CC75D2"/>
    <w:p w14:paraId="0905AE57" w14:textId="77777777" w:rsidR="00CC75D2" w:rsidRDefault="00CC75D2" w:rsidP="00CC75D2"/>
    <w:p w14:paraId="39FE03CA" w14:textId="77777777" w:rsidR="00CC75D2" w:rsidRDefault="00CC75D2" w:rsidP="00CC75D2"/>
    <w:p w14:paraId="60E44176" w14:textId="77777777" w:rsidR="00CC75D2" w:rsidRDefault="00CC75D2" w:rsidP="00CC75D2"/>
    <w:p w14:paraId="2FB026FB" w14:textId="77777777" w:rsidR="00CC75D2" w:rsidRDefault="00CC75D2" w:rsidP="00CC75D2"/>
    <w:p w14:paraId="13D4403B" w14:textId="77777777" w:rsidR="00CC75D2" w:rsidRDefault="00CC75D2" w:rsidP="00CC75D2"/>
    <w:p w14:paraId="50B0D121" w14:textId="77777777" w:rsidR="00CC75D2" w:rsidRDefault="00CC75D2" w:rsidP="00CC75D2">
      <w:pPr>
        <w:jc w:val="center"/>
      </w:pPr>
      <w:r>
        <w:t>Servicio Nacional de Aprendizaje SENA</w:t>
      </w:r>
    </w:p>
    <w:p w14:paraId="2A53B395" w14:textId="77777777" w:rsidR="00CC75D2" w:rsidRDefault="00CC75D2" w:rsidP="00CC75D2">
      <w:pPr>
        <w:jc w:val="center"/>
      </w:pPr>
      <w:r>
        <w:t>Centro Para la Industria de la Comunicación Grafica</w:t>
      </w:r>
    </w:p>
    <w:p w14:paraId="681D37BD" w14:textId="77777777" w:rsidR="00CC75D2" w:rsidRDefault="00CC75D2" w:rsidP="00CC75D2">
      <w:pPr>
        <w:jc w:val="center"/>
      </w:pPr>
      <w:proofErr w:type="spellStart"/>
      <w:r>
        <w:t>Cenigraf</w:t>
      </w:r>
      <w:proofErr w:type="spellEnd"/>
    </w:p>
    <w:p w14:paraId="43F03AFB" w14:textId="77777777" w:rsidR="00CC75D2" w:rsidRDefault="00CC75D2" w:rsidP="00CC75D2">
      <w:pPr>
        <w:jc w:val="center"/>
      </w:pPr>
      <w:r>
        <w:t>Bogotá D.C</w:t>
      </w:r>
    </w:p>
    <w:p w14:paraId="7213898B" w14:textId="77777777" w:rsidR="00CC75D2" w:rsidRDefault="00CC75D2" w:rsidP="00CC75D2">
      <w:pPr>
        <w:jc w:val="center"/>
      </w:pPr>
      <w:r>
        <w:t>2021</w:t>
      </w:r>
    </w:p>
    <w:p w14:paraId="72909BF2" w14:textId="77777777" w:rsidR="00CC75D2" w:rsidRDefault="00CC75D2" w:rsidP="00CC75D2"/>
    <w:p w14:paraId="4E00CEBD" w14:textId="6D04CBED" w:rsidR="00C61DE9" w:rsidRDefault="00C61DE9"/>
    <w:p w14:paraId="6C102387" w14:textId="71B5B12B" w:rsidR="00CC75D2" w:rsidRPr="00AB0A5F" w:rsidRDefault="00CC75D2" w:rsidP="00AB0A5F">
      <w:pPr>
        <w:pStyle w:val="Ttulo1"/>
        <w:spacing w:line="480" w:lineRule="auto"/>
        <w:rPr>
          <w:szCs w:val="24"/>
        </w:rPr>
      </w:pPr>
      <w:r w:rsidRPr="00AB0A5F">
        <w:rPr>
          <w:szCs w:val="24"/>
        </w:rPr>
        <w:lastRenderedPageBreak/>
        <w:t>Introducción</w:t>
      </w:r>
    </w:p>
    <w:p w14:paraId="0DB72636" w14:textId="2551D920" w:rsidR="00CC75D2" w:rsidRPr="00AB0A5F" w:rsidRDefault="00CC75D2" w:rsidP="00AB0A5F">
      <w:pPr>
        <w:spacing w:line="480" w:lineRule="auto"/>
        <w:rPr>
          <w:szCs w:val="24"/>
        </w:rPr>
      </w:pPr>
      <w:r w:rsidRPr="00AB0A5F">
        <w:rPr>
          <w:szCs w:val="24"/>
        </w:rPr>
        <w:t>Con este documento se busca fomentar el conocimiento general en los distintos ámbitos en el conocimiento y manejo de los diferentes tipos de diagramas los cuales son la base para lograr desarrollar de manera correcta y efectiva el sistema de información el cual será la base de nuestro proyecto productivo.</w:t>
      </w:r>
    </w:p>
    <w:p w14:paraId="50036E2D" w14:textId="54015319" w:rsidR="00CC75D2" w:rsidRPr="00AB0A5F" w:rsidRDefault="00CC75D2" w:rsidP="00AB0A5F">
      <w:pPr>
        <w:pStyle w:val="Ttulo1"/>
        <w:spacing w:line="480" w:lineRule="auto"/>
        <w:rPr>
          <w:szCs w:val="24"/>
        </w:rPr>
      </w:pPr>
      <w:r w:rsidRPr="00AB0A5F">
        <w:rPr>
          <w:szCs w:val="24"/>
        </w:rPr>
        <w:t>Contenido</w:t>
      </w:r>
    </w:p>
    <w:p w14:paraId="51DDD2F4" w14:textId="5FD6C452" w:rsidR="00CC75D2" w:rsidRPr="00AB0A5F" w:rsidRDefault="00CC75D2" w:rsidP="00AB0A5F">
      <w:pPr>
        <w:pStyle w:val="Ttulo2"/>
        <w:spacing w:line="480" w:lineRule="auto"/>
        <w:rPr>
          <w:szCs w:val="24"/>
        </w:rPr>
      </w:pPr>
      <w:r w:rsidRPr="00AB0A5F">
        <w:rPr>
          <w:szCs w:val="24"/>
        </w:rPr>
        <w:t>Actividad #1</w:t>
      </w:r>
    </w:p>
    <w:p w14:paraId="50C9F5DD" w14:textId="77777777" w:rsidR="00CC75D2" w:rsidRPr="00AB0A5F" w:rsidRDefault="00CC75D2" w:rsidP="00AB0A5F">
      <w:pPr>
        <w:pStyle w:val="Prrafodelista"/>
        <w:numPr>
          <w:ilvl w:val="0"/>
          <w:numId w:val="3"/>
        </w:numPr>
        <w:spacing w:line="480" w:lineRule="auto"/>
        <w:rPr>
          <w:szCs w:val="24"/>
        </w:rPr>
      </w:pPr>
      <w:r w:rsidRPr="00AB0A5F">
        <w:rPr>
          <w:szCs w:val="24"/>
        </w:rPr>
        <w:t>Teniendo en cuenta que en la imagen anterior se encuentran dibujados 30 animales,</w:t>
      </w:r>
    </w:p>
    <w:p w14:paraId="6EE9F7D9" w14:textId="77777777" w:rsidR="00CC75D2" w:rsidRPr="00AB0A5F" w:rsidRDefault="00CC75D2" w:rsidP="00AB0A5F">
      <w:pPr>
        <w:pStyle w:val="Prrafodelista"/>
        <w:spacing w:line="480" w:lineRule="auto"/>
        <w:rPr>
          <w:szCs w:val="24"/>
        </w:rPr>
      </w:pPr>
      <w:r w:rsidRPr="00AB0A5F">
        <w:rPr>
          <w:szCs w:val="24"/>
        </w:rPr>
        <w:t>cada aprendiz indicará al menos 10 actividades o características que realicen estos</w:t>
      </w:r>
    </w:p>
    <w:p w14:paraId="1CBDAAD8" w14:textId="075A5F61" w:rsidR="00CC75D2" w:rsidRDefault="00CC75D2" w:rsidP="00AB0A5F">
      <w:pPr>
        <w:pStyle w:val="Prrafodelista"/>
        <w:spacing w:line="480" w:lineRule="auto"/>
        <w:rPr>
          <w:szCs w:val="24"/>
        </w:rPr>
      </w:pPr>
      <w:r w:rsidRPr="00AB0A5F">
        <w:rPr>
          <w:szCs w:val="24"/>
        </w:rPr>
        <w:t>animales y que tengan en común.</w:t>
      </w:r>
    </w:p>
    <w:p w14:paraId="3109BED1" w14:textId="3CE73E1A" w:rsidR="00AB0A5F" w:rsidRDefault="00AB0A5F" w:rsidP="00AB0A5F">
      <w:pPr>
        <w:pStyle w:val="Ttulo3"/>
      </w:pPr>
      <w:r>
        <w:t>Actividades que realizan en común</w:t>
      </w:r>
    </w:p>
    <w:p w14:paraId="0E8AFF83" w14:textId="2A535F85" w:rsidR="00AB0A5F" w:rsidRDefault="00AB0A5F" w:rsidP="00AB0A5F">
      <w:pPr>
        <w:pStyle w:val="Prrafodelista"/>
        <w:numPr>
          <w:ilvl w:val="0"/>
          <w:numId w:val="4"/>
        </w:numPr>
      </w:pPr>
      <w:r>
        <w:t>Respirar</w:t>
      </w:r>
    </w:p>
    <w:p w14:paraId="5B844456" w14:textId="6A9D08AE" w:rsidR="00AB0A5F" w:rsidRDefault="00AB0A5F" w:rsidP="00AB0A5F">
      <w:pPr>
        <w:pStyle w:val="Prrafodelista"/>
        <w:numPr>
          <w:ilvl w:val="0"/>
          <w:numId w:val="4"/>
        </w:numPr>
      </w:pPr>
      <w:r>
        <w:t>Caminar</w:t>
      </w:r>
    </w:p>
    <w:p w14:paraId="2562E875" w14:textId="1F9A3890" w:rsidR="00AB0A5F" w:rsidRDefault="00AB0A5F" w:rsidP="00AB0A5F">
      <w:pPr>
        <w:pStyle w:val="Prrafodelista"/>
        <w:numPr>
          <w:ilvl w:val="0"/>
          <w:numId w:val="4"/>
        </w:numPr>
      </w:pPr>
      <w:r>
        <w:t>Comer</w:t>
      </w:r>
    </w:p>
    <w:p w14:paraId="7A78AD7F" w14:textId="4EA61E95" w:rsidR="00AB0A5F" w:rsidRDefault="00AB0A5F" w:rsidP="00AB0A5F">
      <w:pPr>
        <w:pStyle w:val="Prrafodelista"/>
        <w:numPr>
          <w:ilvl w:val="0"/>
          <w:numId w:val="4"/>
        </w:numPr>
      </w:pPr>
      <w:r>
        <w:t>Dormir</w:t>
      </w:r>
    </w:p>
    <w:p w14:paraId="55F01FF5" w14:textId="069435B2" w:rsidR="00AB0A5F" w:rsidRDefault="00AB0A5F" w:rsidP="00AB0A5F">
      <w:pPr>
        <w:pStyle w:val="Prrafodelista"/>
        <w:numPr>
          <w:ilvl w:val="0"/>
          <w:numId w:val="4"/>
        </w:numPr>
      </w:pPr>
      <w:r>
        <w:t>Digerir</w:t>
      </w:r>
    </w:p>
    <w:p w14:paraId="7EDCB4C4" w14:textId="066F5296" w:rsidR="00AB0A5F" w:rsidRDefault="00AB0A5F" w:rsidP="00AB0A5F">
      <w:pPr>
        <w:pStyle w:val="Prrafodelista"/>
        <w:numPr>
          <w:ilvl w:val="0"/>
          <w:numId w:val="4"/>
        </w:numPr>
      </w:pPr>
      <w:r>
        <w:t>Defecar</w:t>
      </w:r>
    </w:p>
    <w:p w14:paraId="4ADAF0C6" w14:textId="6428ABEF" w:rsidR="00AB0A5F" w:rsidRDefault="00AB0A5F" w:rsidP="00AB0A5F">
      <w:pPr>
        <w:pStyle w:val="Ttulo3"/>
      </w:pPr>
      <w:r>
        <w:t>Características que poseen en común</w:t>
      </w:r>
    </w:p>
    <w:p w14:paraId="6D4C456D" w14:textId="0ADCEB95" w:rsidR="00AB0A5F" w:rsidRDefault="00AB0A5F" w:rsidP="00AB0A5F">
      <w:pPr>
        <w:pStyle w:val="Prrafodelista"/>
        <w:numPr>
          <w:ilvl w:val="0"/>
          <w:numId w:val="4"/>
        </w:numPr>
      </w:pPr>
      <w:r>
        <w:t>Tienen piel</w:t>
      </w:r>
    </w:p>
    <w:p w14:paraId="58467178" w14:textId="47811893" w:rsidR="00AB0A5F" w:rsidRDefault="00AB0A5F" w:rsidP="00AB0A5F">
      <w:pPr>
        <w:pStyle w:val="Prrafodelista"/>
        <w:numPr>
          <w:ilvl w:val="0"/>
          <w:numId w:val="4"/>
        </w:numPr>
      </w:pPr>
      <w:r>
        <w:t>Tienen patas</w:t>
      </w:r>
    </w:p>
    <w:p w14:paraId="3E989831" w14:textId="03641373" w:rsidR="00AB0A5F" w:rsidRDefault="00AB0A5F" w:rsidP="00AB0A5F">
      <w:pPr>
        <w:pStyle w:val="Prrafodelista"/>
        <w:numPr>
          <w:ilvl w:val="0"/>
          <w:numId w:val="4"/>
        </w:numPr>
      </w:pPr>
      <w:r>
        <w:t>Tienen ojos</w:t>
      </w:r>
    </w:p>
    <w:p w14:paraId="7C8FDD10" w14:textId="25135336" w:rsidR="00AB0A5F" w:rsidRDefault="00AB0A5F" w:rsidP="00AB0A5F">
      <w:pPr>
        <w:pStyle w:val="Prrafodelista"/>
        <w:numPr>
          <w:ilvl w:val="0"/>
          <w:numId w:val="4"/>
        </w:numPr>
      </w:pPr>
      <w:r>
        <w:t>Pueden oír</w:t>
      </w:r>
    </w:p>
    <w:p w14:paraId="716C0858" w14:textId="6D847C85" w:rsidR="00AB0A5F" w:rsidRDefault="00AB0A5F" w:rsidP="00AB0A5F">
      <w:pPr>
        <w:pStyle w:val="Prrafodelista"/>
        <w:numPr>
          <w:ilvl w:val="0"/>
          <w:numId w:val="4"/>
        </w:numPr>
      </w:pPr>
      <w:r>
        <w:t>Pueden ver</w:t>
      </w:r>
    </w:p>
    <w:p w14:paraId="0EA9FB92" w14:textId="77777777" w:rsidR="00AB0A5F" w:rsidRPr="00AB0A5F" w:rsidRDefault="00AB0A5F" w:rsidP="00AB0A5F">
      <w:pPr>
        <w:pStyle w:val="Prrafodelista"/>
      </w:pPr>
    </w:p>
    <w:p w14:paraId="54A8BEEE" w14:textId="5770C836" w:rsidR="00CC75D2" w:rsidRPr="00AB0A5F" w:rsidRDefault="00CC75D2" w:rsidP="00AB0A5F">
      <w:pPr>
        <w:pStyle w:val="Prrafodelista"/>
        <w:numPr>
          <w:ilvl w:val="0"/>
          <w:numId w:val="3"/>
        </w:numPr>
        <w:spacing w:line="480" w:lineRule="auto"/>
        <w:rPr>
          <w:szCs w:val="24"/>
        </w:rPr>
      </w:pPr>
      <w:r w:rsidRPr="00AB0A5F">
        <w:rPr>
          <w:szCs w:val="24"/>
        </w:rPr>
        <w:t>Luego dividirá en varios conjuntos o grupos a los 30 animales de acuerdo a sus</w:t>
      </w:r>
    </w:p>
    <w:p w14:paraId="54C794B0" w14:textId="2A24D041" w:rsidR="00CC75D2" w:rsidRDefault="00CC75D2" w:rsidP="00AB0A5F">
      <w:pPr>
        <w:pStyle w:val="Prrafodelista"/>
        <w:spacing w:line="480" w:lineRule="auto"/>
        <w:rPr>
          <w:szCs w:val="24"/>
        </w:rPr>
      </w:pPr>
      <w:r w:rsidRPr="00AB0A5F">
        <w:rPr>
          <w:szCs w:val="24"/>
        </w:rPr>
        <w:t xml:space="preserve">criterios (Ej. Raza, Tamaño, cualidades, </w:t>
      </w:r>
      <w:proofErr w:type="spellStart"/>
      <w:r w:rsidRPr="00AB0A5F">
        <w:rPr>
          <w:szCs w:val="24"/>
        </w:rPr>
        <w:t>etc</w:t>
      </w:r>
      <w:proofErr w:type="spellEnd"/>
      <w:r w:rsidRPr="00AB0A5F">
        <w:rPr>
          <w:szCs w:val="24"/>
        </w:rPr>
        <w:t>), al igual que se debe colocar un nombre</w:t>
      </w:r>
      <w:r w:rsidR="00AB0A5F" w:rsidRPr="00AB0A5F">
        <w:rPr>
          <w:szCs w:val="24"/>
        </w:rPr>
        <w:t xml:space="preserve"> </w:t>
      </w:r>
      <w:r w:rsidRPr="00AB0A5F">
        <w:rPr>
          <w:szCs w:val="24"/>
        </w:rPr>
        <w:t>acorde al grupo de animales conformado.</w:t>
      </w:r>
    </w:p>
    <w:p w14:paraId="7CB444E3" w14:textId="2F73E22F" w:rsidR="00AB0A5F" w:rsidRDefault="00AB0A5F" w:rsidP="00AB0A5F">
      <w:pPr>
        <w:pStyle w:val="Ttulo3"/>
      </w:pPr>
      <w:r>
        <w:lastRenderedPageBreak/>
        <w:t>Animales que caminan en Cuatro patas</w:t>
      </w:r>
    </w:p>
    <w:p w14:paraId="0BB8E691" w14:textId="1CD99B0A" w:rsidR="00AB0A5F" w:rsidRDefault="000F3BAE" w:rsidP="00AB0A5F">
      <w:pPr>
        <w:rPr>
          <w:noProof/>
        </w:rPr>
      </w:pPr>
      <w:r>
        <w:rPr>
          <w:noProof/>
        </w:rPr>
        <w:drawing>
          <wp:inline distT="0" distB="0" distL="0" distR="0" wp14:anchorId="17A73BAA" wp14:editId="05A8BA36">
            <wp:extent cx="1181100" cy="95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8158F" wp14:editId="2F8FCD37">
            <wp:extent cx="914400" cy="91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1A86E" wp14:editId="6C676A16">
            <wp:extent cx="1009650" cy="809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63197" wp14:editId="7B692B85">
            <wp:extent cx="1066800" cy="762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083A70" wp14:editId="4FB6C9A8">
            <wp:extent cx="1133475" cy="638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936A" w14:textId="1D8D19A2" w:rsidR="000F3BAE" w:rsidRDefault="000F3BAE" w:rsidP="00AB0A5F">
      <w:pPr>
        <w:rPr>
          <w:noProof/>
        </w:rPr>
      </w:pPr>
      <w:r>
        <w:rPr>
          <w:noProof/>
        </w:rPr>
        <w:drawing>
          <wp:inline distT="0" distB="0" distL="0" distR="0" wp14:anchorId="4257705D" wp14:editId="2F7E76EE">
            <wp:extent cx="1219200" cy="733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3F154" wp14:editId="7E0DF6AF">
            <wp:extent cx="762000" cy="666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16977C" wp14:editId="29BE320F">
            <wp:extent cx="828675" cy="723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8BB05" wp14:editId="272BA0EF">
            <wp:extent cx="981075" cy="685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E4235" wp14:editId="4FCECF6F">
            <wp:extent cx="762000" cy="1057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110D" w14:textId="0E917185" w:rsidR="000F3BAE" w:rsidRDefault="000F3BAE" w:rsidP="00AB0A5F">
      <w:pPr>
        <w:rPr>
          <w:noProof/>
        </w:rPr>
      </w:pPr>
      <w:r>
        <w:rPr>
          <w:noProof/>
        </w:rPr>
        <w:drawing>
          <wp:inline distT="0" distB="0" distL="0" distR="0" wp14:anchorId="16265D75" wp14:editId="58DBFD56">
            <wp:extent cx="1085850" cy="866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4ED189" wp14:editId="69C938F4">
            <wp:extent cx="781050" cy="7334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7B220C" wp14:editId="1FD5F736">
            <wp:extent cx="1000125" cy="866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AC936" wp14:editId="70262C1A">
            <wp:extent cx="1171575" cy="790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1F3168" wp14:editId="16B72625">
            <wp:extent cx="933450" cy="83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A5DF" w14:textId="08A8CD9C" w:rsidR="000F3BAE" w:rsidRDefault="000F3BAE" w:rsidP="00AB0A5F">
      <w:pPr>
        <w:rPr>
          <w:noProof/>
        </w:rPr>
      </w:pPr>
      <w:r>
        <w:rPr>
          <w:noProof/>
        </w:rPr>
        <w:drawing>
          <wp:inline distT="0" distB="0" distL="0" distR="0" wp14:anchorId="200C38CA" wp14:editId="0FEB4FD0">
            <wp:extent cx="3867150" cy="9048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E6A2D" wp14:editId="63DBECEE">
            <wp:extent cx="1114425" cy="762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7C5D" w14:textId="3A98DF92" w:rsidR="000F3BAE" w:rsidRDefault="000F3BAE" w:rsidP="00AB0A5F">
      <w:r>
        <w:rPr>
          <w:noProof/>
        </w:rPr>
        <w:drawing>
          <wp:inline distT="0" distB="0" distL="0" distR="0" wp14:anchorId="529E213D" wp14:editId="176E12E7">
            <wp:extent cx="981075" cy="9810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6FCCFB" wp14:editId="62178010">
            <wp:extent cx="3028950" cy="990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0622" w14:textId="34FC561B" w:rsidR="00AB0A5F" w:rsidRDefault="00AB0A5F" w:rsidP="00AB0A5F">
      <w:pPr>
        <w:pStyle w:val="Ttulo3"/>
      </w:pPr>
      <w:r>
        <w:t>Animales que caminan en dos patas</w:t>
      </w:r>
    </w:p>
    <w:p w14:paraId="4F802773" w14:textId="102F9DC1" w:rsidR="000F3BAE" w:rsidRDefault="000F3BAE" w:rsidP="000F3BAE">
      <w:pPr>
        <w:rPr>
          <w:noProof/>
        </w:rPr>
      </w:pPr>
      <w:r>
        <w:rPr>
          <w:noProof/>
        </w:rPr>
        <w:drawing>
          <wp:inline distT="0" distB="0" distL="0" distR="0" wp14:anchorId="24088B96" wp14:editId="76DFC385">
            <wp:extent cx="962025" cy="771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3DBCA2" wp14:editId="6E7A705C">
            <wp:extent cx="1009650" cy="7334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FBCF2" wp14:editId="21603B99">
            <wp:extent cx="733425" cy="742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65872" wp14:editId="672BE348">
            <wp:extent cx="809625" cy="7715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BDAF55" wp14:editId="3EFC26CC">
            <wp:extent cx="762000" cy="809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87A47" wp14:editId="3EF79D81">
            <wp:extent cx="914400" cy="876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AA8A" w14:textId="4C33F573" w:rsidR="000F3BAE" w:rsidRDefault="000F3BAE" w:rsidP="000F3BAE">
      <w:pPr>
        <w:pStyle w:val="Ttulo3"/>
      </w:pPr>
      <w:r>
        <w:t>Animales con plumas</w:t>
      </w:r>
    </w:p>
    <w:p w14:paraId="3C20046F" w14:textId="77777777" w:rsidR="000F3BAE" w:rsidRDefault="000F3BAE" w:rsidP="000F3BAE">
      <w:pPr>
        <w:rPr>
          <w:noProof/>
        </w:rPr>
      </w:pPr>
      <w:r>
        <w:rPr>
          <w:noProof/>
        </w:rPr>
        <w:drawing>
          <wp:inline distT="0" distB="0" distL="0" distR="0" wp14:anchorId="3356DD0F" wp14:editId="266B4DE9">
            <wp:extent cx="962025" cy="7715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8A5BA" wp14:editId="641AD8B7">
            <wp:extent cx="1009650" cy="733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8BFF7" wp14:editId="05E95E9F">
            <wp:extent cx="733425" cy="7429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F9ED9" wp14:editId="71DDE7A9">
            <wp:extent cx="809625" cy="7715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0D2FC2" wp14:editId="39EE1EF0">
            <wp:extent cx="762000" cy="809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5A185" wp14:editId="61B25E54">
            <wp:extent cx="914400" cy="876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FF67" w14:textId="6E28D421" w:rsidR="000F3BAE" w:rsidRDefault="000F3BAE" w:rsidP="000F3BAE"/>
    <w:p w14:paraId="2F5EDB4B" w14:textId="0DF1AD78" w:rsidR="000F3BAE" w:rsidRDefault="000F3BAE" w:rsidP="000F3BAE">
      <w:pPr>
        <w:pStyle w:val="Ttulo3"/>
      </w:pPr>
      <w:r>
        <w:lastRenderedPageBreak/>
        <w:t>Animales con cuernos</w:t>
      </w:r>
    </w:p>
    <w:p w14:paraId="0B98884C" w14:textId="608C892D" w:rsidR="000F3BAE" w:rsidRDefault="00174C18" w:rsidP="000F3BAE">
      <w:pPr>
        <w:rPr>
          <w:noProof/>
        </w:rPr>
      </w:pPr>
      <w:r>
        <w:rPr>
          <w:noProof/>
        </w:rPr>
        <w:drawing>
          <wp:inline distT="0" distB="0" distL="0" distR="0" wp14:anchorId="7F57F285" wp14:editId="6BFFDF43">
            <wp:extent cx="1181100" cy="9525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510D8" wp14:editId="5F93D07C">
            <wp:extent cx="1009650" cy="809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6ACF4" wp14:editId="39B5BE3E">
            <wp:extent cx="1219200" cy="7334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473E1" wp14:editId="0E5E7281">
            <wp:extent cx="981075" cy="6858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BA522" wp14:editId="53AACAB0">
            <wp:extent cx="1085850" cy="8667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8AD1E" wp14:editId="36C6412C">
            <wp:extent cx="1000125" cy="8667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B9EE3" wp14:editId="46F5DFF7">
            <wp:extent cx="1888177" cy="9046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15" r="24447"/>
                    <a:stretch/>
                  </pic:blipFill>
                  <pic:spPr bwMode="auto">
                    <a:xfrm>
                      <a:off x="0" y="0"/>
                      <a:ext cx="188859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F6565" wp14:editId="789193E7">
            <wp:extent cx="1114425" cy="7620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C32F2" wp14:editId="08B3CBD9">
            <wp:extent cx="997132" cy="990408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509" r="32565"/>
                    <a:stretch/>
                  </pic:blipFill>
                  <pic:spPr bwMode="auto">
                    <a:xfrm>
                      <a:off x="0" y="0"/>
                      <a:ext cx="9973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EAAE" w14:textId="2E99418B" w:rsidR="000F3BAE" w:rsidRDefault="000F3BAE" w:rsidP="000F3BAE">
      <w:pPr>
        <w:pStyle w:val="Ttulo3"/>
      </w:pPr>
      <w:r>
        <w:t>Animales con pelo</w:t>
      </w:r>
      <w:r w:rsidR="00174C18">
        <w:t xml:space="preserve"> o pelaje abundante o excesivo</w:t>
      </w:r>
    </w:p>
    <w:p w14:paraId="6D8ED867" w14:textId="03E3F850" w:rsidR="00174C18" w:rsidRDefault="00174C18" w:rsidP="00174C18">
      <w:pPr>
        <w:rPr>
          <w:noProof/>
        </w:rPr>
      </w:pPr>
      <w:r>
        <w:rPr>
          <w:noProof/>
        </w:rPr>
        <w:drawing>
          <wp:inline distT="0" distB="0" distL="0" distR="0" wp14:anchorId="4D900795" wp14:editId="297FC149">
            <wp:extent cx="1181100" cy="952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2A95A" wp14:editId="47D7AFFF">
            <wp:extent cx="914400" cy="9144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0D0F8" wp14:editId="775D98BA">
            <wp:extent cx="1066800" cy="762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83E59" wp14:editId="386CA025">
            <wp:extent cx="1219200" cy="7334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64FCD" wp14:editId="2A00391A">
            <wp:extent cx="828675" cy="7239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8A036" wp14:editId="1336FE47">
            <wp:extent cx="762000" cy="10572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D2C24" wp14:editId="3CE34BED">
            <wp:extent cx="781050" cy="733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F200C" wp14:editId="6EBD648B">
            <wp:extent cx="1171575" cy="7905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8795B" wp14:editId="2B7458B9">
            <wp:extent cx="933450" cy="8382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2ED6A" wp14:editId="7CC6077A">
            <wp:extent cx="1800844" cy="904875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432"/>
                    <a:stretch/>
                  </pic:blipFill>
                  <pic:spPr bwMode="auto">
                    <a:xfrm>
                      <a:off x="0" y="0"/>
                      <a:ext cx="1800844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9BE0C" w14:textId="0A775B04" w:rsidR="00174C18" w:rsidRDefault="00174C18" w:rsidP="00174C18">
      <w:pPr>
        <w:rPr>
          <w:noProof/>
        </w:rPr>
      </w:pPr>
      <w:r>
        <w:rPr>
          <w:noProof/>
        </w:rPr>
        <w:drawing>
          <wp:inline distT="0" distB="0" distL="0" distR="0" wp14:anchorId="65C5C7C0" wp14:editId="6F8CF84C">
            <wp:extent cx="1114425" cy="7620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71643" wp14:editId="65DDBD89">
            <wp:extent cx="981075" cy="98107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B6FDD" wp14:editId="300D4D30">
            <wp:extent cx="1983180" cy="9906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4526"/>
                    <a:stretch/>
                  </pic:blipFill>
                  <pic:spPr bwMode="auto">
                    <a:xfrm>
                      <a:off x="0" y="0"/>
                      <a:ext cx="19831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18E1B" w14:textId="06A4E163" w:rsidR="00174C18" w:rsidRDefault="00174C18" w:rsidP="00174C18">
      <w:pPr>
        <w:pStyle w:val="Ttulo3"/>
      </w:pPr>
      <w:r>
        <w:t>Animales con poco pelo o pelaje</w:t>
      </w:r>
    </w:p>
    <w:p w14:paraId="477F9344" w14:textId="0956E64F" w:rsidR="00174C18" w:rsidRPr="00174C18" w:rsidRDefault="00174C18" w:rsidP="00174C18">
      <w:pPr>
        <w:rPr>
          <w:noProof/>
        </w:rPr>
      </w:pPr>
      <w:r>
        <w:rPr>
          <w:noProof/>
        </w:rPr>
        <w:drawing>
          <wp:inline distT="0" distB="0" distL="0" distR="0" wp14:anchorId="50823B8F" wp14:editId="2F33B165">
            <wp:extent cx="1009650" cy="809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C470E" wp14:editId="57CEB6E1">
            <wp:extent cx="1133475" cy="6381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BE521" wp14:editId="75121B9F">
            <wp:extent cx="762000" cy="666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47B3F" wp14:editId="3A58FCA6">
            <wp:extent cx="981075" cy="6858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9D919" wp14:editId="50EA8140">
            <wp:extent cx="1085850" cy="8667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658BF" wp14:editId="41176623">
            <wp:extent cx="1000125" cy="8667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1B3AE" wp14:editId="73099369">
            <wp:extent cx="2006930" cy="9048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8103"/>
                    <a:stretch/>
                  </pic:blipFill>
                  <pic:spPr bwMode="auto">
                    <a:xfrm>
                      <a:off x="0" y="0"/>
                      <a:ext cx="200693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E1D31" wp14:editId="3C26DA11">
            <wp:extent cx="974519" cy="9906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7826"/>
                    <a:stretch/>
                  </pic:blipFill>
                  <pic:spPr bwMode="auto">
                    <a:xfrm>
                      <a:off x="0" y="0"/>
                      <a:ext cx="974519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CF66D" w14:textId="6CA64707" w:rsidR="00CC75D2" w:rsidRPr="00AB0A5F" w:rsidRDefault="00CC75D2" w:rsidP="00ED346E">
      <w:pPr>
        <w:pStyle w:val="Prrafodelista"/>
        <w:numPr>
          <w:ilvl w:val="0"/>
          <w:numId w:val="3"/>
        </w:numPr>
        <w:spacing w:line="480" w:lineRule="auto"/>
        <w:rPr>
          <w:szCs w:val="24"/>
        </w:rPr>
      </w:pPr>
      <w:r w:rsidRPr="00AB0A5F">
        <w:rPr>
          <w:szCs w:val="24"/>
        </w:rPr>
        <w:t>Es necesario indicar (escribirlos), los criterios que tuvo en cuenta para dividir a los</w:t>
      </w:r>
    </w:p>
    <w:p w14:paraId="4D3659A7" w14:textId="208C7438" w:rsidR="00CC75D2" w:rsidRDefault="00CC75D2" w:rsidP="00ED346E">
      <w:pPr>
        <w:pStyle w:val="Prrafodelista"/>
        <w:spacing w:line="480" w:lineRule="auto"/>
        <w:rPr>
          <w:szCs w:val="24"/>
        </w:rPr>
      </w:pPr>
      <w:r w:rsidRPr="00AB0A5F">
        <w:rPr>
          <w:szCs w:val="24"/>
        </w:rPr>
        <w:lastRenderedPageBreak/>
        <w:t>animales en varios grupos.</w:t>
      </w:r>
    </w:p>
    <w:p w14:paraId="4753421D" w14:textId="39888429" w:rsidR="000F3BAE" w:rsidRDefault="000F3BAE" w:rsidP="00ED346E">
      <w:pPr>
        <w:pStyle w:val="Ttulo3"/>
        <w:spacing w:line="480" w:lineRule="auto"/>
      </w:pPr>
      <w:r>
        <w:t>Criterios que tuve para asignar la clasificación a los animales</w:t>
      </w:r>
    </w:p>
    <w:p w14:paraId="4542E565" w14:textId="7E674E14" w:rsidR="00174C18" w:rsidRPr="00174C18" w:rsidRDefault="00174C18" w:rsidP="00ED346E">
      <w:pPr>
        <w:pStyle w:val="Prrafodelista"/>
        <w:numPr>
          <w:ilvl w:val="0"/>
          <w:numId w:val="4"/>
        </w:numPr>
        <w:spacing w:line="480" w:lineRule="auto"/>
      </w:pPr>
      <w:r>
        <w:rPr>
          <w:b/>
          <w:bCs/>
        </w:rPr>
        <w:t>Animales que caminan en cuatro patas</w:t>
      </w:r>
    </w:p>
    <w:p w14:paraId="5C2B6188" w14:textId="0C644DAA" w:rsidR="00174C18" w:rsidRPr="00174C18" w:rsidRDefault="00174C18" w:rsidP="00ED346E">
      <w:pPr>
        <w:pStyle w:val="Prrafodelista"/>
        <w:spacing w:line="480" w:lineRule="auto"/>
      </w:pPr>
      <w:r>
        <w:t>En este factor el criterio que tuve para clasificarlo es que su manera o modo de caminar implicara el uso de sus cuatro extremidades o coloquialmente dicho patas para desplazarse de un lugar a otro.</w:t>
      </w:r>
    </w:p>
    <w:p w14:paraId="6E5910B5" w14:textId="0492F572" w:rsidR="00174C18" w:rsidRPr="00174C18" w:rsidRDefault="00174C18" w:rsidP="00ED346E">
      <w:pPr>
        <w:pStyle w:val="Prrafodelista"/>
        <w:numPr>
          <w:ilvl w:val="0"/>
          <w:numId w:val="4"/>
        </w:numPr>
        <w:spacing w:line="480" w:lineRule="auto"/>
      </w:pPr>
      <w:r>
        <w:rPr>
          <w:b/>
          <w:bCs/>
        </w:rPr>
        <w:t>Animales que caminan en dos patas</w:t>
      </w:r>
    </w:p>
    <w:p w14:paraId="14DEBE21" w14:textId="73B616C7" w:rsidR="00174C18" w:rsidRPr="00174C18" w:rsidRDefault="00174C18" w:rsidP="00ED346E">
      <w:pPr>
        <w:pStyle w:val="Prrafodelista"/>
        <w:spacing w:line="480" w:lineRule="auto"/>
      </w:pPr>
      <w:r>
        <w:t xml:space="preserve">En este factor el criterio que tuve para clasificarlo es que su manera o modo de caminar implicara el uso de solo dos de sus extremidades o coloquialmente dicho patas para desplazarse de un lugar a otro caminando sin implicar el </w:t>
      </w:r>
      <w:proofErr w:type="spellStart"/>
      <w:r>
        <w:t>si</w:t>
      </w:r>
      <w:proofErr w:type="spellEnd"/>
      <w:r>
        <w:t xml:space="preserve"> pueden alzar vuelo o no.</w:t>
      </w:r>
    </w:p>
    <w:p w14:paraId="0A369880" w14:textId="2B94D272" w:rsidR="00174C18" w:rsidRPr="00174C18" w:rsidRDefault="00174C18" w:rsidP="00ED346E">
      <w:pPr>
        <w:pStyle w:val="Prrafodelista"/>
        <w:numPr>
          <w:ilvl w:val="0"/>
          <w:numId w:val="4"/>
        </w:numPr>
        <w:spacing w:line="480" w:lineRule="auto"/>
      </w:pPr>
      <w:r>
        <w:rPr>
          <w:b/>
          <w:bCs/>
        </w:rPr>
        <w:t>Animales con plumas</w:t>
      </w:r>
    </w:p>
    <w:p w14:paraId="075A2686" w14:textId="71D07A58" w:rsidR="00174C18" w:rsidRPr="00174C18" w:rsidRDefault="00174C18" w:rsidP="00ED346E">
      <w:pPr>
        <w:pStyle w:val="Prrafodelista"/>
        <w:spacing w:line="480" w:lineRule="auto"/>
      </w:pPr>
      <w:r>
        <w:t xml:space="preserve">El criterio que tuve en cuenta fue que el pelaje o la cubierta que poseía el animal debía ser clasificado como plumas o plumaje </w:t>
      </w:r>
      <w:r w:rsidR="00ED346E">
        <w:t>en la mayor parte de su cuerpo.</w:t>
      </w:r>
    </w:p>
    <w:p w14:paraId="123A00D3" w14:textId="65F270DC" w:rsidR="00174C18" w:rsidRPr="00ED346E" w:rsidRDefault="00174C18" w:rsidP="00ED346E">
      <w:pPr>
        <w:pStyle w:val="Prrafodelista"/>
        <w:numPr>
          <w:ilvl w:val="0"/>
          <w:numId w:val="4"/>
        </w:numPr>
        <w:spacing w:line="480" w:lineRule="auto"/>
      </w:pPr>
      <w:r>
        <w:rPr>
          <w:b/>
          <w:bCs/>
        </w:rPr>
        <w:t>Animales con cuernos</w:t>
      </w:r>
    </w:p>
    <w:p w14:paraId="20E0A188" w14:textId="683B415C" w:rsidR="00ED346E" w:rsidRPr="00ED346E" w:rsidRDefault="00ED346E" w:rsidP="00ED346E">
      <w:pPr>
        <w:pStyle w:val="Prrafodelista"/>
        <w:spacing w:line="480" w:lineRule="auto"/>
      </w:pPr>
      <w:r>
        <w:t>El criterio que tuve en cuenta fue que los animales tuvieran cuernos sin importar la longitud de estos.</w:t>
      </w:r>
    </w:p>
    <w:p w14:paraId="50149AF1" w14:textId="44475ED5" w:rsidR="00174C18" w:rsidRPr="00ED346E" w:rsidRDefault="00174C18" w:rsidP="00ED346E">
      <w:pPr>
        <w:pStyle w:val="Prrafodelista"/>
        <w:numPr>
          <w:ilvl w:val="0"/>
          <w:numId w:val="4"/>
        </w:numPr>
        <w:spacing w:line="480" w:lineRule="auto"/>
      </w:pPr>
      <w:r>
        <w:rPr>
          <w:b/>
          <w:bCs/>
        </w:rPr>
        <w:t>Animales con abundante pelo o pelaje</w:t>
      </w:r>
    </w:p>
    <w:p w14:paraId="010DE740" w14:textId="00F6B22F" w:rsidR="00ED346E" w:rsidRPr="00ED346E" w:rsidRDefault="00ED346E" w:rsidP="00ED346E">
      <w:pPr>
        <w:pStyle w:val="Prrafodelista"/>
        <w:spacing w:line="480" w:lineRule="auto"/>
      </w:pPr>
      <w:r>
        <w:t xml:space="preserve">El filtro que aplique para clasificarlos de esta manera es que el pelo o pelaje que tuvieran fuera notorio a simple vista dejando en claro un exceso del mismo, como la lana en las ovejas o las crestas de pelo que se generan en los caballos, que la longitud de este pelaje fuera larga y algo normalmente llamativo en estos animales, así fuera en una zona </w:t>
      </w:r>
      <w:proofErr w:type="spellStart"/>
      <w:r>
        <w:t>especifica</w:t>
      </w:r>
      <w:proofErr w:type="spellEnd"/>
      <w:r>
        <w:t xml:space="preserve"> de su cuerpo.</w:t>
      </w:r>
    </w:p>
    <w:p w14:paraId="2AD79DB9" w14:textId="131E57EB" w:rsidR="00174C18" w:rsidRPr="00ED346E" w:rsidRDefault="00174C18" w:rsidP="00ED346E">
      <w:pPr>
        <w:pStyle w:val="Prrafodelista"/>
        <w:numPr>
          <w:ilvl w:val="0"/>
          <w:numId w:val="4"/>
        </w:numPr>
        <w:spacing w:line="480" w:lineRule="auto"/>
      </w:pPr>
      <w:r>
        <w:rPr>
          <w:b/>
          <w:bCs/>
        </w:rPr>
        <w:lastRenderedPageBreak/>
        <w:t>Animales con poco pelo o pelaje</w:t>
      </w:r>
    </w:p>
    <w:p w14:paraId="0E1F979C" w14:textId="0A8DE7D3" w:rsidR="00ED346E" w:rsidRDefault="00ED346E" w:rsidP="00ED346E">
      <w:pPr>
        <w:pStyle w:val="Prrafodelista"/>
        <w:spacing w:line="480" w:lineRule="auto"/>
      </w:pPr>
      <w:r>
        <w:t xml:space="preserve">En este filtro tuve en cuenta la longitud del pelaje de los animales, en los </w:t>
      </w:r>
      <w:r w:rsidR="00636274">
        <w:t>cuales,</w:t>
      </w:r>
      <w:r>
        <w:t xml:space="preserve"> aunque posean en todo el cuerpo, si este normalmente es distinguido por ser corto o notarse poco, podría aplicar a esta clasificación, por ejemplos los cerdos.</w:t>
      </w:r>
    </w:p>
    <w:p w14:paraId="010342C0" w14:textId="1D89EAA7" w:rsidR="00636274" w:rsidRDefault="00636274" w:rsidP="00636274">
      <w:pPr>
        <w:pStyle w:val="Ttulo2"/>
      </w:pPr>
      <w:r>
        <w:t>Actividad 2</w:t>
      </w:r>
    </w:p>
    <w:p w14:paraId="4EFBDA6A" w14:textId="58CE10FA" w:rsidR="00636274" w:rsidRPr="00636274" w:rsidRDefault="00636274" w:rsidP="00636274">
      <w:r>
        <w:t>Responder las siguientes preguntas</w:t>
      </w:r>
    </w:p>
    <w:p w14:paraId="15AC5A92" w14:textId="3C313262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¿Qué es un diagrama de Clases?</w:t>
      </w:r>
    </w:p>
    <w:p w14:paraId="3A50F7AE" w14:textId="77777777" w:rsidR="003B1E76" w:rsidRDefault="003B1E76" w:rsidP="003B1E76">
      <w:pPr>
        <w:pStyle w:val="Prrafodelista"/>
        <w:spacing w:line="480" w:lineRule="auto"/>
      </w:pPr>
      <w:r>
        <w:t>Los diagramas de clases describen la estructura estática que tiene un</w:t>
      </w:r>
    </w:p>
    <w:p w14:paraId="4666B22B" w14:textId="17005B66" w:rsidR="003B1E76" w:rsidRDefault="003B1E76" w:rsidP="003B1E76">
      <w:pPr>
        <w:pStyle w:val="Prrafodelista"/>
        <w:spacing w:line="480" w:lineRule="auto"/>
      </w:pPr>
      <w:r>
        <w:t>sistema, representado por el conjunto de clases que componen a este.</w:t>
      </w:r>
    </w:p>
    <w:p w14:paraId="1179AAA8" w14:textId="77777777" w:rsidR="003B1E76" w:rsidRDefault="003B1E76" w:rsidP="003B1E76">
      <w:pPr>
        <w:pStyle w:val="Prrafodelista"/>
        <w:spacing w:line="480" w:lineRule="auto"/>
      </w:pPr>
      <w:r>
        <w:t>Estas clases a su vez tienen atributos (datos) y métodos (funciones), por</w:t>
      </w:r>
    </w:p>
    <w:p w14:paraId="0394A3DC" w14:textId="77777777" w:rsidR="003B1E76" w:rsidRDefault="003B1E76" w:rsidP="003B1E76">
      <w:pPr>
        <w:pStyle w:val="Prrafodelista"/>
        <w:spacing w:line="480" w:lineRule="auto"/>
      </w:pPr>
      <w:r>
        <w:t>ejemplo, la clase PRODUCTO tiene como uno de sus atributos el atributo</w:t>
      </w:r>
    </w:p>
    <w:p w14:paraId="785EE491" w14:textId="77777777" w:rsidR="003B1E76" w:rsidRDefault="003B1E76" w:rsidP="003B1E76">
      <w:pPr>
        <w:pStyle w:val="Prrafodelista"/>
        <w:spacing w:line="480" w:lineRule="auto"/>
      </w:pPr>
      <w:r>
        <w:t xml:space="preserve">precio y uno de sus métodos puede ser </w:t>
      </w:r>
      <w:proofErr w:type="spellStart"/>
      <w:r>
        <w:t>incrementarPrecio</w:t>
      </w:r>
      <w:proofErr w:type="spellEnd"/>
      <w:r>
        <w:t>. De esta</w:t>
      </w:r>
    </w:p>
    <w:p w14:paraId="6B7390F9" w14:textId="77777777" w:rsidR="003B1E76" w:rsidRDefault="003B1E76" w:rsidP="003B1E76">
      <w:pPr>
        <w:pStyle w:val="Prrafodelista"/>
        <w:spacing w:line="480" w:lineRule="auto"/>
      </w:pPr>
      <w:r>
        <w:t>forma, a través de los atributos se puede acceder a la información de la</w:t>
      </w:r>
    </w:p>
    <w:p w14:paraId="4B8D9BDD" w14:textId="77777777" w:rsidR="003B1E76" w:rsidRDefault="003B1E76" w:rsidP="003B1E76">
      <w:pPr>
        <w:pStyle w:val="Prrafodelista"/>
        <w:spacing w:line="480" w:lineRule="auto"/>
      </w:pPr>
      <w:r>
        <w:t>clase y a través de los métodos se pueden ejecutar acciones sobre la</w:t>
      </w:r>
    </w:p>
    <w:p w14:paraId="12A14D6C" w14:textId="77777777" w:rsidR="003B1E76" w:rsidRDefault="003B1E76" w:rsidP="003B1E76">
      <w:pPr>
        <w:pStyle w:val="Prrafodelista"/>
        <w:spacing w:line="480" w:lineRule="auto"/>
      </w:pPr>
      <w:r>
        <w:t>clase. Estas clases se unen a otras clases a través de relaciones y así se</w:t>
      </w:r>
    </w:p>
    <w:p w14:paraId="03BF1CC5" w14:textId="5123DD6F" w:rsidR="003B1E76" w:rsidRDefault="003B1E76" w:rsidP="003B1E76">
      <w:pPr>
        <w:pStyle w:val="Prrafodelista"/>
        <w:spacing w:line="480" w:lineRule="auto"/>
      </w:pPr>
      <w:r>
        <w:t>conforma el diagrama de clases.</w:t>
      </w:r>
    </w:p>
    <w:p w14:paraId="101B56C7" w14:textId="67F2C3D0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¿para qué se utilizan los diagramas de clases?</w:t>
      </w:r>
    </w:p>
    <w:p w14:paraId="674EF041" w14:textId="2CED38D6" w:rsidR="003B1E76" w:rsidRDefault="003B1E76" w:rsidP="003B1E76">
      <w:pPr>
        <w:pStyle w:val="Prrafodelista"/>
        <w:spacing w:line="480" w:lineRule="auto"/>
      </w:pPr>
      <w:r>
        <w:t>Los diagramas de clase se utilizan para planear y definir las distintas funciones que debe ejecutar el sistema según su clasificación y que acción debe llevar a cabo cada cosa específica, este permite llevar un orden lógico en la construcción y ser efectivo a la hora de plantear y plasmar lo que debe conllevar.</w:t>
      </w:r>
    </w:p>
    <w:p w14:paraId="23AA2C48" w14:textId="52718505" w:rsidR="003B1E76" w:rsidRDefault="003B1E76" w:rsidP="003B1E76">
      <w:pPr>
        <w:pStyle w:val="Prrafodelista"/>
        <w:spacing w:line="480" w:lineRule="auto"/>
      </w:pPr>
    </w:p>
    <w:p w14:paraId="6808F9DD" w14:textId="3B668673" w:rsidR="003B1E76" w:rsidRDefault="003B1E76" w:rsidP="003B1E76">
      <w:pPr>
        <w:pStyle w:val="Prrafodelista"/>
        <w:spacing w:line="480" w:lineRule="auto"/>
      </w:pPr>
    </w:p>
    <w:p w14:paraId="6740CA95" w14:textId="77777777" w:rsidR="003B1E76" w:rsidRDefault="003B1E76" w:rsidP="003B1E76">
      <w:pPr>
        <w:pStyle w:val="Prrafodelista"/>
        <w:spacing w:line="480" w:lineRule="auto"/>
      </w:pPr>
    </w:p>
    <w:p w14:paraId="03DCCB91" w14:textId="1A7350C5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lastRenderedPageBreak/>
        <w:t>¿Qué es una clase?</w:t>
      </w:r>
    </w:p>
    <w:p w14:paraId="276986B2" w14:textId="39C3F07A" w:rsidR="003B1E76" w:rsidRDefault="003B1E76" w:rsidP="003B1E76">
      <w:pPr>
        <w:pStyle w:val="Prrafodelista"/>
        <w:spacing w:line="480" w:lineRule="auto"/>
      </w:pPr>
      <w:r>
        <w:t>una clase es un elemento importante dentro del contexto de un sistema, que puede tener información o datos valiosos y realizar acciones que sean necesarias dentro del funcionamiento del sistema. Por ejemplo:</w:t>
      </w:r>
    </w:p>
    <w:p w14:paraId="54EE6690" w14:textId="2EE60C83" w:rsidR="003B1E76" w:rsidRDefault="003B1E76" w:rsidP="003B1E76">
      <w:pPr>
        <w:pStyle w:val="Prrafodelista"/>
        <w:spacing w:line="480" w:lineRule="auto"/>
      </w:pPr>
      <w:r>
        <w:t>En un software para un supermercado, seguramente los elementos más importantes sobre los cuales sea importante mantener información son los productos, los clientes, las ventas y los pedidos, en este caso se han encontrado las clases PRODUCTO, CLIENTE, VENTA y PEDIDO.</w:t>
      </w:r>
    </w:p>
    <w:p w14:paraId="44449858" w14:textId="77777777" w:rsidR="003B1E76" w:rsidRDefault="003B1E76" w:rsidP="003B1E76">
      <w:pPr>
        <w:pStyle w:val="Prrafodelista"/>
        <w:spacing w:line="480" w:lineRule="auto"/>
      </w:pPr>
      <w:r>
        <w:t>Clase es la unidad básica que agrupa una colección de objetos que poseen</w:t>
      </w:r>
    </w:p>
    <w:p w14:paraId="169537FF" w14:textId="447483AB" w:rsidR="003B1E76" w:rsidRDefault="003B1E76" w:rsidP="003B1E76">
      <w:pPr>
        <w:pStyle w:val="Prrafodelista"/>
        <w:spacing w:line="480" w:lineRule="auto"/>
      </w:pPr>
      <w:r>
        <w:t>un tipo de comportamiento. Toda clase se compone de 3 elementos</w:t>
      </w:r>
    </w:p>
    <w:p w14:paraId="7591E4CF" w14:textId="77777777" w:rsidR="003B1E76" w:rsidRDefault="003B1E76" w:rsidP="003B1E76">
      <w:pPr>
        <w:pStyle w:val="Prrafodelista"/>
        <w:spacing w:line="480" w:lineRule="auto"/>
      </w:pPr>
      <w:r>
        <w:t>importantes así: Nombre de la clase, Atributos o propiedades también</w:t>
      </w:r>
    </w:p>
    <w:p w14:paraId="4A7ABC3B" w14:textId="5E74A423" w:rsidR="003B1E76" w:rsidRDefault="003B1E76" w:rsidP="003B1E76">
      <w:pPr>
        <w:pStyle w:val="Prrafodelista"/>
        <w:spacing w:line="480" w:lineRule="auto"/>
      </w:pPr>
      <w:r>
        <w:t>denominados miembros de la clase y los métodos (operaciones) o acciones propias de la clase.</w:t>
      </w:r>
    </w:p>
    <w:p w14:paraId="487A20CA" w14:textId="159AA7FA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¿Qué es un atributo?</w:t>
      </w:r>
    </w:p>
    <w:p w14:paraId="692AED7F" w14:textId="4ADC852A" w:rsidR="003B1E76" w:rsidRDefault="003B1E76" w:rsidP="003B1E76">
      <w:pPr>
        <w:pStyle w:val="Prrafodelista"/>
        <w:spacing w:line="480" w:lineRule="auto"/>
      </w:pPr>
      <w:r>
        <w:t>Los atributos son las características de una clase los cuales definen la visibilidad de este y se pueden clasificar en cuatro tipos:</w:t>
      </w:r>
    </w:p>
    <w:p w14:paraId="18AC1FA1" w14:textId="77777777" w:rsidR="003B1E76" w:rsidRDefault="003B1E76" w:rsidP="003B1E76">
      <w:pPr>
        <w:pStyle w:val="Prrafodelista"/>
        <w:spacing w:line="480" w:lineRule="auto"/>
      </w:pPr>
      <w:r w:rsidRPr="003B1E76">
        <w:rPr>
          <w:b/>
          <w:bCs/>
        </w:rPr>
        <w:t xml:space="preserve">• </w:t>
      </w:r>
      <w:proofErr w:type="spellStart"/>
      <w:r w:rsidRPr="003B1E76">
        <w:rPr>
          <w:b/>
          <w:bCs/>
        </w:rPr>
        <w:t>Public</w:t>
      </w:r>
      <w:proofErr w:type="spellEnd"/>
      <w:r>
        <w:t xml:space="preserve"> (+): Indica que el atributo será visible tanto dentro como</w:t>
      </w:r>
    </w:p>
    <w:p w14:paraId="1E46159E" w14:textId="77777777" w:rsidR="003B1E76" w:rsidRDefault="003B1E76" w:rsidP="003B1E76">
      <w:pPr>
        <w:pStyle w:val="Prrafodelista"/>
        <w:spacing w:line="480" w:lineRule="auto"/>
      </w:pPr>
      <w:r>
        <w:t>fuera de la clase, es decir, es accesible desde todos lados.</w:t>
      </w:r>
    </w:p>
    <w:p w14:paraId="01B815BC" w14:textId="77777777" w:rsidR="003B1E76" w:rsidRDefault="003B1E76" w:rsidP="003B1E76">
      <w:pPr>
        <w:pStyle w:val="Prrafodelista"/>
        <w:spacing w:line="480" w:lineRule="auto"/>
      </w:pPr>
      <w:r w:rsidRPr="003B1E76">
        <w:rPr>
          <w:b/>
          <w:bCs/>
        </w:rPr>
        <w:t xml:space="preserve">• </w:t>
      </w:r>
      <w:proofErr w:type="spellStart"/>
      <w:proofErr w:type="gramStart"/>
      <w:r w:rsidRPr="003B1E76">
        <w:rPr>
          <w:b/>
          <w:bCs/>
        </w:rPr>
        <w:t>Private</w:t>
      </w:r>
      <w:proofErr w:type="spellEnd"/>
      <w:r>
        <w:t>(</w:t>
      </w:r>
      <w:proofErr w:type="gramEnd"/>
      <w:r>
        <w:t>-): Indica que el atributo sólo será accesible desde dentro</w:t>
      </w:r>
    </w:p>
    <w:p w14:paraId="0E267DC7" w14:textId="77777777" w:rsidR="003B1E76" w:rsidRDefault="003B1E76" w:rsidP="003B1E76">
      <w:pPr>
        <w:pStyle w:val="Prrafodelista"/>
        <w:spacing w:line="480" w:lineRule="auto"/>
      </w:pPr>
      <w:r>
        <w:t>de la clase (sólo sus métodos lo pueden acceder).</w:t>
      </w:r>
    </w:p>
    <w:p w14:paraId="75B402C6" w14:textId="77777777" w:rsidR="003B1E76" w:rsidRDefault="003B1E76" w:rsidP="003B1E76">
      <w:pPr>
        <w:pStyle w:val="Prrafodelista"/>
        <w:spacing w:line="480" w:lineRule="auto"/>
      </w:pPr>
      <w:r w:rsidRPr="003B1E76">
        <w:rPr>
          <w:b/>
          <w:bCs/>
        </w:rPr>
        <w:t xml:space="preserve">• </w:t>
      </w:r>
      <w:proofErr w:type="spellStart"/>
      <w:r w:rsidRPr="003B1E76">
        <w:rPr>
          <w:b/>
          <w:bCs/>
        </w:rPr>
        <w:t>Protected</w:t>
      </w:r>
      <w:proofErr w:type="spellEnd"/>
      <w:r>
        <w:t xml:space="preserve"> (#): Indica que el atributo no será accesible desde fuera</w:t>
      </w:r>
    </w:p>
    <w:p w14:paraId="15DB61B7" w14:textId="77777777" w:rsidR="003B1E76" w:rsidRDefault="003B1E76" w:rsidP="003B1E76">
      <w:pPr>
        <w:pStyle w:val="Prrafodelista"/>
        <w:spacing w:line="480" w:lineRule="auto"/>
      </w:pPr>
      <w:r>
        <w:t>de la clase, pero si podrá ser accedido por métodos de la clase</w:t>
      </w:r>
    </w:p>
    <w:p w14:paraId="1C405FA8" w14:textId="77777777" w:rsidR="003B1E76" w:rsidRDefault="003B1E76" w:rsidP="003B1E76">
      <w:pPr>
        <w:pStyle w:val="Prrafodelista"/>
        <w:spacing w:line="480" w:lineRule="auto"/>
      </w:pPr>
      <w:r>
        <w:t>además de las subclases que se deriven (ver herencia).</w:t>
      </w:r>
    </w:p>
    <w:p w14:paraId="6CA27005" w14:textId="77777777" w:rsidR="003B1E76" w:rsidRDefault="003B1E76" w:rsidP="003B1E76">
      <w:pPr>
        <w:pStyle w:val="Prrafodelista"/>
        <w:spacing w:line="480" w:lineRule="auto"/>
      </w:pPr>
      <w:r w:rsidRPr="003B1E76">
        <w:rPr>
          <w:b/>
          <w:bCs/>
        </w:rPr>
        <w:t>• Sin modificador de acceso</w:t>
      </w:r>
      <w:r>
        <w:t xml:space="preserve"> </w:t>
      </w:r>
      <w:proofErr w:type="gramStart"/>
      <w:r>
        <w:t>( )</w:t>
      </w:r>
      <w:proofErr w:type="gramEnd"/>
      <w:r>
        <w:t>: Indica que el atributo será</w:t>
      </w:r>
    </w:p>
    <w:p w14:paraId="2EB04E4D" w14:textId="77777777" w:rsidR="003B1E76" w:rsidRDefault="003B1E76" w:rsidP="003B1E76">
      <w:pPr>
        <w:pStyle w:val="Prrafodelista"/>
        <w:spacing w:line="480" w:lineRule="auto"/>
      </w:pPr>
      <w:r>
        <w:lastRenderedPageBreak/>
        <w:t>accesible desde cualquier clase que se encuentre en el mismo</w:t>
      </w:r>
    </w:p>
    <w:p w14:paraId="3CB8BBC3" w14:textId="77777777" w:rsidR="003B1E76" w:rsidRDefault="003B1E76" w:rsidP="003B1E76">
      <w:pPr>
        <w:pStyle w:val="Prrafodelista"/>
        <w:spacing w:line="480" w:lineRule="auto"/>
      </w:pPr>
      <w:r>
        <w:t>paquete de la clase que contiene al atributo sin modificador de</w:t>
      </w:r>
    </w:p>
    <w:p w14:paraId="08ED83D0" w14:textId="1607EEE0" w:rsidR="003B1E76" w:rsidRDefault="003B1E76" w:rsidP="003B1E76">
      <w:pPr>
        <w:pStyle w:val="Prrafodelista"/>
        <w:spacing w:line="480" w:lineRule="auto"/>
      </w:pPr>
      <w:r>
        <w:t>acceso.</w:t>
      </w:r>
    </w:p>
    <w:p w14:paraId="1048B82F" w14:textId="4963C258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¿Cuál es un método?</w:t>
      </w:r>
    </w:p>
    <w:p w14:paraId="3ECD307E" w14:textId="77777777" w:rsidR="003B1E76" w:rsidRDefault="003B1E76" w:rsidP="003B1E76">
      <w:pPr>
        <w:pStyle w:val="Prrafodelista"/>
        <w:spacing w:line="480" w:lineRule="auto"/>
      </w:pPr>
      <w:r>
        <w:t>Los métodos u operaciones de una clase son la forma en cómo ésta</w:t>
      </w:r>
    </w:p>
    <w:p w14:paraId="60CA23F8" w14:textId="77777777" w:rsidR="003B1E76" w:rsidRDefault="003B1E76" w:rsidP="003B1E76">
      <w:pPr>
        <w:pStyle w:val="Prrafodelista"/>
        <w:spacing w:line="480" w:lineRule="auto"/>
      </w:pPr>
      <w:r>
        <w:t>interactúa con su entorno, éstos pueden tener las características:</w:t>
      </w:r>
    </w:p>
    <w:p w14:paraId="45D2C4E6" w14:textId="77777777" w:rsidR="003B1E76" w:rsidRDefault="003B1E76" w:rsidP="003B1E76">
      <w:pPr>
        <w:pStyle w:val="Prrafodelista"/>
        <w:spacing w:line="480" w:lineRule="auto"/>
      </w:pPr>
      <w:r>
        <w:t xml:space="preserve">• </w:t>
      </w:r>
      <w:proofErr w:type="spellStart"/>
      <w:r>
        <w:t>Public</w:t>
      </w:r>
      <w:proofErr w:type="spellEnd"/>
      <w:r>
        <w:t xml:space="preserve"> (+): Indica que el método será visible tanto dentro como</w:t>
      </w:r>
    </w:p>
    <w:p w14:paraId="41D8834C" w14:textId="77777777" w:rsidR="003B1E76" w:rsidRDefault="003B1E76" w:rsidP="003B1E76">
      <w:pPr>
        <w:pStyle w:val="Prrafodelista"/>
        <w:spacing w:line="480" w:lineRule="auto"/>
      </w:pPr>
      <w:r>
        <w:t>fuera de la clase, es decir, es accesible desde todos lados.</w:t>
      </w:r>
    </w:p>
    <w:p w14:paraId="2A31C8FC" w14:textId="77777777" w:rsidR="003B1E76" w:rsidRDefault="003B1E76" w:rsidP="003B1E76">
      <w:pPr>
        <w:pStyle w:val="Prrafodelista"/>
        <w:spacing w:line="480" w:lineRule="auto"/>
      </w:pPr>
      <w:r>
        <w:t xml:space="preserve">• </w:t>
      </w:r>
      <w:proofErr w:type="spellStart"/>
      <w:r>
        <w:t>Private</w:t>
      </w:r>
      <w:proofErr w:type="spellEnd"/>
      <w:r>
        <w:t xml:space="preserve"> (-): Indica que el método sólo será accesible desde dentro</w:t>
      </w:r>
    </w:p>
    <w:p w14:paraId="52F8453C" w14:textId="77777777" w:rsidR="003B1E76" w:rsidRDefault="003B1E76" w:rsidP="003B1E76">
      <w:pPr>
        <w:pStyle w:val="Prrafodelista"/>
        <w:spacing w:line="480" w:lineRule="auto"/>
      </w:pPr>
      <w:r>
        <w:t>de la clase (sólo otros métodos de la clase lo pueden acceder).</w:t>
      </w:r>
    </w:p>
    <w:p w14:paraId="1984F8E6" w14:textId="77777777" w:rsidR="003B1E76" w:rsidRDefault="003B1E76" w:rsidP="003B1E76">
      <w:pPr>
        <w:pStyle w:val="Prrafodelista"/>
        <w:spacing w:line="480" w:lineRule="auto"/>
      </w:pPr>
      <w:r>
        <w:t xml:space="preserve">• </w:t>
      </w:r>
      <w:proofErr w:type="spellStart"/>
      <w:r>
        <w:t>Protected</w:t>
      </w:r>
      <w:proofErr w:type="spellEnd"/>
      <w:r>
        <w:t xml:space="preserve"> (#): Indica que el método no será accesible desde fuera</w:t>
      </w:r>
    </w:p>
    <w:p w14:paraId="1D4D4AD3" w14:textId="77777777" w:rsidR="003B1E76" w:rsidRDefault="003B1E76" w:rsidP="003B1E76">
      <w:pPr>
        <w:pStyle w:val="Prrafodelista"/>
        <w:spacing w:line="480" w:lineRule="auto"/>
      </w:pPr>
      <w:r>
        <w:t>de la clase, pero si podrá ser accedido por métodos de la clase</w:t>
      </w:r>
    </w:p>
    <w:p w14:paraId="393C4E21" w14:textId="77777777" w:rsidR="003B1E76" w:rsidRDefault="003B1E76" w:rsidP="003B1E76">
      <w:pPr>
        <w:pStyle w:val="Prrafodelista"/>
        <w:spacing w:line="480" w:lineRule="auto"/>
      </w:pPr>
      <w:r>
        <w:t>además de métodos de las subclases que se deriven (ver herencia).</w:t>
      </w:r>
    </w:p>
    <w:p w14:paraId="598E1AC8" w14:textId="77777777" w:rsidR="003B1E76" w:rsidRDefault="003B1E76" w:rsidP="003B1E76">
      <w:pPr>
        <w:pStyle w:val="Prrafodelista"/>
        <w:spacing w:line="480" w:lineRule="auto"/>
      </w:pPr>
      <w:r>
        <w:t xml:space="preserve">• Sin modificador de acceso </w:t>
      </w:r>
      <w:proofErr w:type="gramStart"/>
      <w:r>
        <w:t>( )</w:t>
      </w:r>
      <w:proofErr w:type="gramEnd"/>
      <w:r>
        <w:t>: Indica que el método será</w:t>
      </w:r>
    </w:p>
    <w:p w14:paraId="3BA65FD8" w14:textId="77777777" w:rsidR="003B1E76" w:rsidRDefault="003B1E76" w:rsidP="003B1E76">
      <w:pPr>
        <w:pStyle w:val="Prrafodelista"/>
        <w:spacing w:line="480" w:lineRule="auto"/>
      </w:pPr>
      <w:r>
        <w:t>accesible desde cualquier clase que se encuentre en el mismo</w:t>
      </w:r>
    </w:p>
    <w:p w14:paraId="78B7BE9A" w14:textId="77777777" w:rsidR="003B1E76" w:rsidRDefault="003B1E76" w:rsidP="003B1E76">
      <w:pPr>
        <w:pStyle w:val="Prrafodelista"/>
        <w:spacing w:line="480" w:lineRule="auto"/>
      </w:pPr>
      <w:r>
        <w:t>paquete de la clase que contiene al método sin modificador de</w:t>
      </w:r>
    </w:p>
    <w:p w14:paraId="132381F0" w14:textId="3C1811AE" w:rsidR="003B1E76" w:rsidRDefault="003B1E76" w:rsidP="003B1E76">
      <w:pPr>
        <w:pStyle w:val="Prrafodelista"/>
        <w:spacing w:line="480" w:lineRule="auto"/>
      </w:pPr>
      <w:r>
        <w:t>acceso.</w:t>
      </w:r>
    </w:p>
    <w:p w14:paraId="50CE8B89" w14:textId="3A44B0CB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¿Qué son las relaciones en los diagramas de clases?</w:t>
      </w:r>
    </w:p>
    <w:p w14:paraId="4A50543F" w14:textId="1758AD88" w:rsidR="004263DF" w:rsidRDefault="004263DF" w:rsidP="004263DF">
      <w:pPr>
        <w:pStyle w:val="Prrafodelista"/>
        <w:spacing w:line="480" w:lineRule="auto"/>
      </w:pPr>
      <w:r>
        <w:t xml:space="preserve">Las relaciones en los diagramas de clase son las formas en los que estos van unidos entre </w:t>
      </w:r>
      <w:proofErr w:type="spellStart"/>
      <w:r>
        <w:t>si</w:t>
      </w:r>
      <w:proofErr w:type="spellEnd"/>
      <w:r>
        <w:t xml:space="preserve"> y representan que clase de enlace o conexión poseen, es la forma en la que estos como lo indica el nombre se relacionan y conectan entre sí, existen varios tipos de relaciones en los diagramas de clases:</w:t>
      </w:r>
    </w:p>
    <w:p w14:paraId="783F26BF" w14:textId="42ED0CAF" w:rsidR="004263DF" w:rsidRDefault="004263DF" w:rsidP="004263DF">
      <w:pPr>
        <w:pStyle w:val="Prrafodelista"/>
        <w:numPr>
          <w:ilvl w:val="0"/>
          <w:numId w:val="4"/>
        </w:numPr>
        <w:spacing w:line="480" w:lineRule="auto"/>
      </w:pPr>
      <w:r>
        <w:t>Herencia</w:t>
      </w:r>
    </w:p>
    <w:p w14:paraId="1B0C80F3" w14:textId="2590E297" w:rsidR="004263DF" w:rsidRDefault="004263DF" w:rsidP="004263DF">
      <w:pPr>
        <w:pStyle w:val="Prrafodelista"/>
        <w:numPr>
          <w:ilvl w:val="0"/>
          <w:numId w:val="4"/>
        </w:numPr>
        <w:spacing w:line="480" w:lineRule="auto"/>
      </w:pPr>
      <w:r>
        <w:t>Asociación</w:t>
      </w:r>
    </w:p>
    <w:p w14:paraId="7D9C5763" w14:textId="0DC9DFE2" w:rsidR="004263DF" w:rsidRDefault="004263DF" w:rsidP="004263DF">
      <w:pPr>
        <w:pStyle w:val="Prrafodelista"/>
        <w:numPr>
          <w:ilvl w:val="0"/>
          <w:numId w:val="4"/>
        </w:numPr>
        <w:spacing w:line="480" w:lineRule="auto"/>
      </w:pPr>
      <w:r>
        <w:lastRenderedPageBreak/>
        <w:t>Agregación</w:t>
      </w:r>
    </w:p>
    <w:p w14:paraId="100D063C" w14:textId="47A0295F" w:rsidR="004263DF" w:rsidRDefault="004263DF" w:rsidP="004263DF">
      <w:pPr>
        <w:pStyle w:val="Prrafodelista"/>
        <w:numPr>
          <w:ilvl w:val="0"/>
          <w:numId w:val="4"/>
        </w:numPr>
        <w:spacing w:line="480" w:lineRule="auto"/>
      </w:pPr>
      <w:r>
        <w:t>Composición</w:t>
      </w:r>
    </w:p>
    <w:p w14:paraId="3B5B82F8" w14:textId="4D0D55FE" w:rsidR="004263DF" w:rsidRDefault="004263DF" w:rsidP="004263DF">
      <w:pPr>
        <w:pStyle w:val="Prrafodelista"/>
        <w:numPr>
          <w:ilvl w:val="0"/>
          <w:numId w:val="4"/>
        </w:numPr>
        <w:spacing w:line="480" w:lineRule="auto"/>
      </w:pPr>
      <w:r>
        <w:t>Dependencia</w:t>
      </w:r>
    </w:p>
    <w:p w14:paraId="1ECBE3E8" w14:textId="13A8D741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¿En qué consiste la relación de asociación en los diagramas de clases?</w:t>
      </w:r>
    </w:p>
    <w:p w14:paraId="418BE70C" w14:textId="77777777" w:rsidR="004263DF" w:rsidRDefault="004263DF" w:rsidP="004263DF">
      <w:pPr>
        <w:pStyle w:val="Prrafodelista"/>
        <w:spacing w:line="480" w:lineRule="auto"/>
      </w:pPr>
      <w:r>
        <w:t>La relación entre clases, permite asociar objetos que colaboran entre sí.</w:t>
      </w:r>
    </w:p>
    <w:p w14:paraId="2F2B8117" w14:textId="77777777" w:rsidR="004263DF" w:rsidRDefault="004263DF" w:rsidP="004263DF">
      <w:pPr>
        <w:pStyle w:val="Prrafodelista"/>
        <w:spacing w:line="480" w:lineRule="auto"/>
      </w:pPr>
      <w:r>
        <w:t>Cabe destacar que no es una relación fuerte, es decir, el tiempo de vida</w:t>
      </w:r>
    </w:p>
    <w:p w14:paraId="4F569441" w14:textId="33041F01" w:rsidR="004263DF" w:rsidRDefault="004263DF" w:rsidP="004263DF">
      <w:pPr>
        <w:pStyle w:val="Prrafodelista"/>
        <w:spacing w:line="480" w:lineRule="auto"/>
      </w:pPr>
      <w:r>
        <w:t>de un objeto no depende del otro.</w:t>
      </w:r>
    </w:p>
    <w:p w14:paraId="0EF30CA8" w14:textId="4026466D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¿En qué consiste la relación de Agregación en los diagramas de clases?</w:t>
      </w:r>
    </w:p>
    <w:p w14:paraId="64A7991F" w14:textId="77777777" w:rsidR="004263DF" w:rsidRDefault="004263DF" w:rsidP="004263DF">
      <w:pPr>
        <w:pStyle w:val="Prrafodelista"/>
        <w:spacing w:line="480" w:lineRule="auto"/>
      </w:pPr>
      <w:r>
        <w:t>Es un tipo de relación dinámica, en donde el tiempo de vida del objeto</w:t>
      </w:r>
    </w:p>
    <w:p w14:paraId="17688E01" w14:textId="78C6C2C8" w:rsidR="004263DF" w:rsidRDefault="004263DF" w:rsidP="004263DF">
      <w:pPr>
        <w:pStyle w:val="Prrafodelista"/>
        <w:spacing w:line="480" w:lineRule="auto"/>
      </w:pPr>
      <w:r>
        <w:t xml:space="preserve">incluido es independiente del que lo incluye. Es decir, un objeto se relaciona con otro </w:t>
      </w:r>
      <w:r w:rsidR="00036E6A">
        <w:t>porque</w:t>
      </w:r>
      <w:r>
        <w:t xml:space="preserve"> lo incluye a la secuencia, o se relaciona con este, pero ambos objetos siguen siendo independientes uno del otro</w:t>
      </w:r>
    </w:p>
    <w:p w14:paraId="1D39468D" w14:textId="29B28C6A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¿En qué consiste la relación de Composición en los diagramas de clases?</w:t>
      </w:r>
    </w:p>
    <w:p w14:paraId="41C17821" w14:textId="613206F8" w:rsidR="004263DF" w:rsidRDefault="004263DF" w:rsidP="004263DF">
      <w:pPr>
        <w:pStyle w:val="Prrafodelista"/>
        <w:tabs>
          <w:tab w:val="left" w:pos="2527"/>
        </w:tabs>
        <w:spacing w:line="480" w:lineRule="auto"/>
      </w:pPr>
      <w:r>
        <w:t>Relación estática, donde el tiempo de vida del objeto incluido está condicionado por el tiempo de vida del que lo incluye.</w:t>
      </w:r>
      <w:r>
        <w:tab/>
        <w:t xml:space="preserve">Con esto se refiere a que un objeto genera otro aparte el cual no es una herencia sino </w:t>
      </w:r>
      <w:r w:rsidR="00E90369">
        <w:t>una parte de este, pero en dado caso de que el objeto que lo integro desaparezca este lo hará con él.</w:t>
      </w:r>
    </w:p>
    <w:p w14:paraId="631532D7" w14:textId="57425094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¿En qué consiste la relación de Dependencia en los diagramas de clases?</w:t>
      </w:r>
    </w:p>
    <w:p w14:paraId="0D229801" w14:textId="77777777" w:rsidR="00E90369" w:rsidRDefault="00E90369" w:rsidP="00E90369">
      <w:pPr>
        <w:pStyle w:val="Prrafodelista"/>
        <w:spacing w:line="480" w:lineRule="auto"/>
      </w:pPr>
      <w:r>
        <w:t>Representa un tipo de relación muy particular, en la que una clase es</w:t>
      </w:r>
    </w:p>
    <w:p w14:paraId="261A1A9B" w14:textId="5426C21B" w:rsidR="00E90369" w:rsidRDefault="00E90369" w:rsidP="00E90369">
      <w:pPr>
        <w:pStyle w:val="Prrafodelista"/>
        <w:spacing w:line="480" w:lineRule="auto"/>
      </w:pPr>
      <w:r>
        <w:t xml:space="preserve">Instanciada, es decir que esta solo se genera </w:t>
      </w:r>
      <w:proofErr w:type="spellStart"/>
      <w:r>
        <w:t>por que</w:t>
      </w:r>
      <w:proofErr w:type="spellEnd"/>
      <w:r>
        <w:t xml:space="preserve"> hay una que la causa, como por ejemplo la clase servicio, que es lo que prestan, cuando se ingresa a la clase restaurante.</w:t>
      </w:r>
    </w:p>
    <w:p w14:paraId="6DF15814" w14:textId="5ECCE209" w:rsidR="00E90369" w:rsidRDefault="00E90369" w:rsidP="00E90369">
      <w:pPr>
        <w:pStyle w:val="Prrafodelista"/>
        <w:spacing w:line="480" w:lineRule="auto"/>
      </w:pPr>
    </w:p>
    <w:p w14:paraId="75086D53" w14:textId="77777777" w:rsidR="00E90369" w:rsidRDefault="00E90369" w:rsidP="00E90369">
      <w:pPr>
        <w:pStyle w:val="Prrafodelista"/>
        <w:spacing w:line="480" w:lineRule="auto"/>
      </w:pPr>
    </w:p>
    <w:p w14:paraId="53571000" w14:textId="5F57053B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lastRenderedPageBreak/>
        <w:t>¿En qué consiste la relación de Herencia en los diagramas de clases?</w:t>
      </w:r>
    </w:p>
    <w:p w14:paraId="2870A0D8" w14:textId="4DA358DD" w:rsidR="00E90369" w:rsidRPr="00E90369" w:rsidRDefault="00E90369" w:rsidP="00E90369">
      <w:pPr>
        <w:pStyle w:val="Prrafodelista"/>
        <w:spacing w:line="480" w:lineRule="auto"/>
        <w:rPr>
          <w:rFonts w:cs="Times New Roman"/>
          <w:sz w:val="22"/>
          <w:szCs w:val="20"/>
        </w:rPr>
      </w:pPr>
      <w:r w:rsidRPr="00E90369">
        <w:rPr>
          <w:rFonts w:cs="Times New Roman"/>
          <w:szCs w:val="24"/>
        </w:rPr>
        <w:t>Indica que una clase (clase derivada) hereda los métodos y atributos especificados por una clase</w:t>
      </w:r>
      <w:r>
        <w:rPr>
          <w:rFonts w:cs="Times New Roman"/>
          <w:szCs w:val="24"/>
        </w:rPr>
        <w:t xml:space="preserve"> </w:t>
      </w:r>
      <w:r w:rsidRPr="00E90369">
        <w:rPr>
          <w:rFonts w:cs="Times New Roman"/>
          <w:szCs w:val="24"/>
        </w:rPr>
        <w:t>(clase base), por lo cual una clase derivada además de tener</w:t>
      </w:r>
      <w:r>
        <w:rPr>
          <w:rFonts w:cs="Times New Roman"/>
          <w:szCs w:val="24"/>
        </w:rPr>
        <w:t xml:space="preserve"> </w:t>
      </w:r>
      <w:r w:rsidRPr="00E90369">
        <w:rPr>
          <w:rFonts w:cs="Times New Roman"/>
          <w:szCs w:val="24"/>
        </w:rPr>
        <w:t>sus propios métodos y atributos, podrá acceder a las características y atributos visibles de su clase base (</w:t>
      </w:r>
      <w:proofErr w:type="spellStart"/>
      <w:r w:rsidRPr="00E90369">
        <w:rPr>
          <w:rFonts w:cs="Times New Roman"/>
          <w:szCs w:val="24"/>
        </w:rPr>
        <w:t>publicy</w:t>
      </w:r>
      <w:proofErr w:type="spellEnd"/>
      <w:r w:rsidRPr="00E90369">
        <w:rPr>
          <w:rFonts w:cs="Times New Roman"/>
          <w:szCs w:val="24"/>
        </w:rPr>
        <w:t xml:space="preserve"> </w:t>
      </w:r>
      <w:proofErr w:type="spellStart"/>
      <w:r w:rsidRPr="00E90369">
        <w:rPr>
          <w:rFonts w:cs="Times New Roman"/>
          <w:szCs w:val="24"/>
        </w:rPr>
        <w:t>protected</w:t>
      </w:r>
      <w:proofErr w:type="spellEnd"/>
      <w:r w:rsidRPr="00E90369">
        <w:rPr>
          <w:rFonts w:cs="Times New Roman"/>
          <w:szCs w:val="24"/>
        </w:rPr>
        <w:t>).</w:t>
      </w:r>
    </w:p>
    <w:p w14:paraId="7E25242B" w14:textId="0E94F85F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¿Cuál es la diferencia entre las relaciones de herencia especializada y herencia generalizada en los diagramas de clases?</w:t>
      </w:r>
    </w:p>
    <w:p w14:paraId="04090A8A" w14:textId="2BDD5AA4" w:rsidR="00E90369" w:rsidRDefault="00E90369" w:rsidP="00E90369">
      <w:pPr>
        <w:pStyle w:val="Prrafodelista"/>
        <w:spacing w:line="480" w:lineRule="auto"/>
      </w:pPr>
      <w:r>
        <w:t>La herencia especializada es aquella la cual posea atributos y métodos exclusivos además de los cuales posee previamente por la mencionada herencia.</w:t>
      </w:r>
    </w:p>
    <w:p w14:paraId="0A7F2D49" w14:textId="04795A61" w:rsidR="00E90369" w:rsidRDefault="00E90369" w:rsidP="00E90369">
      <w:pPr>
        <w:pStyle w:val="Prrafodelista"/>
        <w:spacing w:line="480" w:lineRule="auto"/>
      </w:pPr>
      <w:r>
        <w:t>La herencia generalizada es aquella que solo posee los atributos y métodos heredados.</w:t>
      </w:r>
    </w:p>
    <w:p w14:paraId="5FA710ED" w14:textId="042DE54A" w:rsidR="00E90369" w:rsidRDefault="00E90369" w:rsidP="00E90369">
      <w:r>
        <w:br w:type="page"/>
      </w:r>
    </w:p>
    <w:p w14:paraId="526DC6A9" w14:textId="6EF8F28A" w:rsidR="00E90369" w:rsidRDefault="00636274" w:rsidP="00E90369">
      <w:pPr>
        <w:pStyle w:val="Prrafodelista"/>
        <w:numPr>
          <w:ilvl w:val="0"/>
          <w:numId w:val="5"/>
        </w:numPr>
        <w:spacing w:line="480" w:lineRule="auto"/>
      </w:pPr>
      <w:r>
        <w:lastRenderedPageBreak/>
        <w:t>¿Cómo se representa una clase en los diagramas de clases?</w:t>
      </w:r>
    </w:p>
    <w:p w14:paraId="079723C1" w14:textId="6FC1F18A" w:rsidR="00E90369" w:rsidRDefault="00E90369" w:rsidP="00E90369">
      <w:pPr>
        <w:pStyle w:val="Prrafodelista"/>
        <w:spacing w:line="480" w:lineRule="auto"/>
      </w:pPr>
      <w:r>
        <w:rPr>
          <w:noProof/>
        </w:rPr>
        <w:drawing>
          <wp:inline distT="0" distB="0" distL="0" distR="0" wp14:anchorId="0CAF5F97" wp14:editId="7166E8E1">
            <wp:extent cx="3941641" cy="3554083"/>
            <wp:effectExtent l="0" t="0" r="1905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9059" t="3828" r="14505" b="5664"/>
                    <a:stretch/>
                  </pic:blipFill>
                  <pic:spPr bwMode="auto">
                    <a:xfrm>
                      <a:off x="0" y="0"/>
                      <a:ext cx="3951890" cy="356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C3B08" w14:textId="6C4219ED" w:rsidR="00E90369" w:rsidRDefault="006C360C" w:rsidP="00E90369">
      <w:pPr>
        <w:pStyle w:val="Prrafodelista"/>
        <w:spacing w:line="480" w:lineRule="auto"/>
      </w:pPr>
      <w:r>
        <w:t>Se representa como un cuadrado el cual posee internamente 3 divisiones.</w:t>
      </w:r>
    </w:p>
    <w:p w14:paraId="0D0F8D8E" w14:textId="77777777" w:rsidR="006C360C" w:rsidRDefault="006C360C" w:rsidP="00E90369">
      <w:pPr>
        <w:pStyle w:val="Prrafodelista"/>
        <w:spacing w:line="480" w:lineRule="auto"/>
        <w:rPr>
          <w:noProof/>
        </w:rPr>
      </w:pPr>
    </w:p>
    <w:p w14:paraId="3EE983DF" w14:textId="705B35DD" w:rsidR="006C360C" w:rsidRDefault="006C360C" w:rsidP="00E90369">
      <w:pPr>
        <w:pStyle w:val="Prrafodelista"/>
        <w:spacing w:line="480" w:lineRule="auto"/>
      </w:pPr>
      <w:r>
        <w:rPr>
          <w:noProof/>
        </w:rPr>
        <w:drawing>
          <wp:inline distT="0" distB="0" distL="0" distR="0" wp14:anchorId="502D9F23" wp14:editId="77D2E2FF">
            <wp:extent cx="2774186" cy="2950234"/>
            <wp:effectExtent l="0" t="0" r="762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904" t="20778" r="39430" b="19325"/>
                    <a:stretch/>
                  </pic:blipFill>
                  <pic:spPr bwMode="auto">
                    <a:xfrm>
                      <a:off x="0" y="0"/>
                      <a:ext cx="2783788" cy="29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E4868" w14:textId="614CA134" w:rsidR="006C360C" w:rsidRDefault="006C360C" w:rsidP="00E90369">
      <w:pPr>
        <w:pStyle w:val="Prrafodelista"/>
        <w:spacing w:line="480" w:lineRule="auto"/>
      </w:pPr>
      <w:r>
        <w:t>Generalmente se divide en las tres siguientes partes:</w:t>
      </w:r>
    </w:p>
    <w:p w14:paraId="53D11F42" w14:textId="2E6CC975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lastRenderedPageBreak/>
        <w:t>Parte superior: en esta comúnmente va el nombre o denominaciones que va a poseer la clase</w:t>
      </w:r>
    </w:p>
    <w:p w14:paraId="1E796685" w14:textId="59B116E7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t>Parte media: en esta normalmente se anidan los atributos que componen la clase</w:t>
      </w:r>
    </w:p>
    <w:p w14:paraId="79C8730E" w14:textId="20A065E8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t>Parte inferior: en este sector normalmente se disponen las operaciones que debe llevar a cabo la clase.</w:t>
      </w:r>
    </w:p>
    <w:p w14:paraId="4472460E" w14:textId="4F533647" w:rsidR="006C360C" w:rsidRDefault="006C360C" w:rsidP="006C360C">
      <w:pPr>
        <w:spacing w:line="480" w:lineRule="auto"/>
        <w:ind w:left="360"/>
      </w:pPr>
      <w:r>
        <w:t>Esta es la forma en la que se representa una clase comúnmente en un diagrama de clases con sus diferentes divisiones internas.</w:t>
      </w:r>
    </w:p>
    <w:p w14:paraId="40D65A55" w14:textId="5B845043" w:rsidR="00636274" w:rsidRDefault="00636274" w:rsidP="00636274">
      <w:pPr>
        <w:pStyle w:val="Prrafodelista"/>
        <w:numPr>
          <w:ilvl w:val="0"/>
          <w:numId w:val="5"/>
        </w:numPr>
        <w:spacing w:line="480" w:lineRule="auto"/>
      </w:pPr>
      <w:r>
        <w:t>Identifique los componentes del siguiente diagrama de Clases:</w:t>
      </w:r>
    </w:p>
    <w:p w14:paraId="7E08099B" w14:textId="46561E54" w:rsidR="00BF2E31" w:rsidRDefault="00BF2E31" w:rsidP="00BF2E31">
      <w:pPr>
        <w:spacing w:line="480" w:lineRule="auto"/>
        <w:ind w:left="360"/>
      </w:pPr>
      <w:r>
        <w:rPr>
          <w:noProof/>
        </w:rPr>
        <w:drawing>
          <wp:inline distT="0" distB="0" distL="0" distR="0" wp14:anchorId="3987EBA4" wp14:editId="7F183C99">
            <wp:extent cx="5612130" cy="359092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62DD" w14:textId="319D8876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t>Clases</w:t>
      </w:r>
    </w:p>
    <w:p w14:paraId="0388ECF7" w14:textId="72BA71C4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t>Atributos</w:t>
      </w:r>
    </w:p>
    <w:p w14:paraId="75AB5AA5" w14:textId="5008C7AB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t>Operaciones</w:t>
      </w:r>
    </w:p>
    <w:p w14:paraId="7BE0C256" w14:textId="2EE3CB59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t>Una nota</w:t>
      </w:r>
    </w:p>
    <w:p w14:paraId="3C09F23D" w14:textId="1A7F5964" w:rsidR="006C360C" w:rsidRDefault="006C360C" w:rsidP="006C360C">
      <w:pPr>
        <w:pStyle w:val="Prrafodelista"/>
        <w:numPr>
          <w:ilvl w:val="0"/>
          <w:numId w:val="4"/>
        </w:numPr>
        <w:spacing w:line="480" w:lineRule="auto"/>
      </w:pPr>
      <w:r>
        <w:lastRenderedPageBreak/>
        <w:t>Relaciones por:</w:t>
      </w:r>
    </w:p>
    <w:p w14:paraId="4222C245" w14:textId="22950841" w:rsidR="006C360C" w:rsidRDefault="006C360C" w:rsidP="006C360C">
      <w:pPr>
        <w:pStyle w:val="Prrafodelista"/>
        <w:numPr>
          <w:ilvl w:val="0"/>
          <w:numId w:val="6"/>
        </w:numPr>
        <w:spacing w:line="480" w:lineRule="auto"/>
      </w:pPr>
      <w:proofErr w:type="spellStart"/>
      <w:r>
        <w:t>Composicion</w:t>
      </w:r>
      <w:proofErr w:type="spellEnd"/>
    </w:p>
    <w:p w14:paraId="4A6A5E8F" w14:textId="24580837" w:rsidR="006C360C" w:rsidRDefault="006C360C" w:rsidP="006C360C">
      <w:pPr>
        <w:pStyle w:val="Prrafodelista"/>
        <w:numPr>
          <w:ilvl w:val="0"/>
          <w:numId w:val="6"/>
        </w:numPr>
        <w:spacing w:line="480" w:lineRule="auto"/>
      </w:pPr>
      <w:proofErr w:type="spellStart"/>
      <w:r>
        <w:t>Agregacion</w:t>
      </w:r>
      <w:proofErr w:type="spellEnd"/>
    </w:p>
    <w:p w14:paraId="603FE897" w14:textId="3B9BDD5F" w:rsidR="006C360C" w:rsidRDefault="006C360C" w:rsidP="006C360C">
      <w:pPr>
        <w:pStyle w:val="Prrafodelista"/>
        <w:numPr>
          <w:ilvl w:val="0"/>
          <w:numId w:val="6"/>
        </w:numPr>
        <w:spacing w:line="480" w:lineRule="auto"/>
      </w:pPr>
      <w:r>
        <w:t>Herencia</w:t>
      </w:r>
    </w:p>
    <w:p w14:paraId="65884832" w14:textId="7C2B782D" w:rsidR="006C360C" w:rsidRDefault="006C360C" w:rsidP="006C360C">
      <w:pPr>
        <w:pStyle w:val="Prrafodelista"/>
        <w:numPr>
          <w:ilvl w:val="0"/>
          <w:numId w:val="6"/>
        </w:numPr>
        <w:spacing w:line="480" w:lineRule="auto"/>
      </w:pPr>
      <w:r>
        <w:t>Dependencia</w:t>
      </w:r>
    </w:p>
    <w:p w14:paraId="2AAE4A90" w14:textId="7037F528" w:rsidR="00036E6A" w:rsidRDefault="00036E6A" w:rsidP="00036E6A">
      <w:pPr>
        <w:pStyle w:val="Prrafodelista"/>
        <w:numPr>
          <w:ilvl w:val="0"/>
          <w:numId w:val="4"/>
        </w:numPr>
        <w:spacing w:line="480" w:lineRule="auto"/>
      </w:pPr>
      <w:r>
        <w:t xml:space="preserve">Requerimientos </w:t>
      </w:r>
    </w:p>
    <w:p w14:paraId="2DC4FD56" w14:textId="41467F7B" w:rsidR="00C47878" w:rsidRDefault="00C47878" w:rsidP="00C47878">
      <w:pPr>
        <w:pStyle w:val="Ttulo2"/>
      </w:pPr>
      <w:r>
        <w:t>Actividad numero 3</w:t>
      </w:r>
    </w:p>
    <w:p w14:paraId="48957C28" w14:textId="2F74C9E2" w:rsidR="00C47878" w:rsidRDefault="00C47878" w:rsidP="00C47878">
      <w:r>
        <w:t>Diagrama de clase según la especificación</w:t>
      </w:r>
    </w:p>
    <w:p w14:paraId="21DDDB75" w14:textId="77777777" w:rsidR="00C47878" w:rsidRDefault="00C47878" w:rsidP="00C47878">
      <w:pPr>
        <w:rPr>
          <w:noProof/>
        </w:rPr>
      </w:pPr>
    </w:p>
    <w:p w14:paraId="7321E850" w14:textId="02CEDC12" w:rsidR="00C47878" w:rsidRDefault="00C47878" w:rsidP="00C47878">
      <w:r>
        <w:rPr>
          <w:noProof/>
        </w:rPr>
        <w:drawing>
          <wp:inline distT="0" distB="0" distL="0" distR="0" wp14:anchorId="195DB726" wp14:editId="0E5F8DC8">
            <wp:extent cx="4549001" cy="5229225"/>
            <wp:effectExtent l="0" t="0" r="444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233" t="14188" r="41446" b="11552"/>
                    <a:stretch/>
                  </pic:blipFill>
                  <pic:spPr bwMode="auto">
                    <a:xfrm>
                      <a:off x="0" y="0"/>
                      <a:ext cx="4558585" cy="524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D4AAC" w14:textId="3DBF15AF" w:rsidR="00C47878" w:rsidRDefault="00C47878" w:rsidP="00C47878">
      <w:pPr>
        <w:pStyle w:val="Ttulo2"/>
      </w:pPr>
      <w:r>
        <w:lastRenderedPageBreak/>
        <w:t>Actividad numero 4</w:t>
      </w:r>
    </w:p>
    <w:p w14:paraId="12C02179" w14:textId="4C6B8820" w:rsidR="00C47878" w:rsidRDefault="00C47878" w:rsidP="00C47878">
      <w:r>
        <w:t>Construir 5 Diagramas de clase en base al proyecto formativo.</w:t>
      </w:r>
    </w:p>
    <w:p w14:paraId="545207B2" w14:textId="26F4FBA3" w:rsidR="00C47878" w:rsidRDefault="0074071F" w:rsidP="00C4787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BD2B19" wp14:editId="5CAAFE92">
            <wp:simplePos x="0" y="0"/>
            <wp:positionH relativeFrom="column">
              <wp:posOffset>-842010</wp:posOffset>
            </wp:positionH>
            <wp:positionV relativeFrom="paragraph">
              <wp:posOffset>363220</wp:posOffset>
            </wp:positionV>
            <wp:extent cx="7059295" cy="3219450"/>
            <wp:effectExtent l="0" t="0" r="8255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2" t="16301" r="20910" b="33588"/>
                    <a:stretch/>
                  </pic:blipFill>
                  <pic:spPr bwMode="auto">
                    <a:xfrm>
                      <a:off x="0" y="0"/>
                      <a:ext cx="705929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878">
        <w:rPr>
          <w:b/>
          <w:bCs/>
        </w:rPr>
        <w:t>Diagrama sobre recibir pedidos.</w:t>
      </w:r>
    </w:p>
    <w:p w14:paraId="1F665277" w14:textId="45A9D571" w:rsidR="0074071F" w:rsidRDefault="0074071F" w:rsidP="00C47878">
      <w:pPr>
        <w:rPr>
          <w:b/>
          <w:bCs/>
        </w:rPr>
      </w:pPr>
      <w:r>
        <w:rPr>
          <w:b/>
          <w:bCs/>
        </w:rPr>
        <w:t>Diagrama sobre generar pedidos</w:t>
      </w:r>
    </w:p>
    <w:p w14:paraId="0EFC27B0" w14:textId="77777777" w:rsidR="0071004F" w:rsidRDefault="0071004F" w:rsidP="00C47878">
      <w:pPr>
        <w:rPr>
          <w:noProof/>
        </w:rPr>
      </w:pPr>
    </w:p>
    <w:p w14:paraId="1F6E32BC" w14:textId="29E69C05" w:rsidR="0071004F" w:rsidRDefault="0071004F" w:rsidP="00C47878">
      <w:pPr>
        <w:rPr>
          <w:b/>
          <w:bCs/>
        </w:rPr>
      </w:pPr>
      <w:r>
        <w:rPr>
          <w:noProof/>
        </w:rPr>
        <w:drawing>
          <wp:inline distT="0" distB="0" distL="0" distR="0" wp14:anchorId="106C9331" wp14:editId="3158FE0E">
            <wp:extent cx="5391150" cy="3594100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5133" t="36222" r="20570" b="11252"/>
                    <a:stretch/>
                  </pic:blipFill>
                  <pic:spPr bwMode="auto">
                    <a:xfrm>
                      <a:off x="0" y="0"/>
                      <a:ext cx="5393183" cy="359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02E7" w14:textId="77777777" w:rsidR="005D4A8F" w:rsidRDefault="0074071F" w:rsidP="00C47878">
      <w:pPr>
        <w:rPr>
          <w:noProof/>
        </w:rPr>
      </w:pPr>
      <w:r>
        <w:rPr>
          <w:b/>
          <w:bCs/>
        </w:rPr>
        <w:lastRenderedPageBreak/>
        <w:t>Diagrama de ventas</w:t>
      </w:r>
    </w:p>
    <w:p w14:paraId="733CCF59" w14:textId="516CEB77" w:rsidR="005D4A8F" w:rsidRDefault="005D4A8F" w:rsidP="00C47878">
      <w:pPr>
        <w:rPr>
          <w:b/>
          <w:bCs/>
        </w:rPr>
      </w:pPr>
      <w:r>
        <w:rPr>
          <w:noProof/>
        </w:rPr>
        <w:drawing>
          <wp:inline distT="0" distB="0" distL="0" distR="0" wp14:anchorId="31C24270" wp14:editId="3D7FBBFC">
            <wp:extent cx="4569686" cy="4514850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518" t="16905" r="38051" b="8533"/>
                    <a:stretch/>
                  </pic:blipFill>
                  <pic:spPr bwMode="auto">
                    <a:xfrm>
                      <a:off x="0" y="0"/>
                      <a:ext cx="4575532" cy="452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B1284" w14:textId="47FF5D0D" w:rsidR="0074071F" w:rsidRDefault="0074071F" w:rsidP="00C47878">
      <w:pPr>
        <w:rPr>
          <w:b/>
          <w:bCs/>
        </w:rPr>
      </w:pPr>
      <w:r>
        <w:rPr>
          <w:b/>
          <w:bCs/>
        </w:rPr>
        <w:t>Diagrama de administración</w:t>
      </w:r>
    </w:p>
    <w:p w14:paraId="12239F41" w14:textId="001769E9" w:rsidR="0074071F" w:rsidRDefault="0074071F" w:rsidP="00C47878">
      <w:pPr>
        <w:rPr>
          <w:noProof/>
        </w:rPr>
      </w:pPr>
    </w:p>
    <w:p w14:paraId="4E7ECE09" w14:textId="2AA19078" w:rsidR="0074071F" w:rsidRDefault="0074071F" w:rsidP="0074071F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0B8A5D" wp14:editId="4D0CC9D4">
            <wp:simplePos x="0" y="0"/>
            <wp:positionH relativeFrom="column">
              <wp:posOffset>-622935</wp:posOffset>
            </wp:positionH>
            <wp:positionV relativeFrom="paragraph">
              <wp:posOffset>0</wp:posOffset>
            </wp:positionV>
            <wp:extent cx="6505575" cy="3735258"/>
            <wp:effectExtent l="0" t="0" r="0" b="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9" t="18112" r="10387" b="9438"/>
                    <a:stretch/>
                  </pic:blipFill>
                  <pic:spPr bwMode="auto">
                    <a:xfrm>
                      <a:off x="0" y="0"/>
                      <a:ext cx="6505575" cy="373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69B3A7" w14:textId="72BCF479" w:rsidR="0074071F" w:rsidRDefault="0074071F" w:rsidP="00C47878">
      <w:pPr>
        <w:rPr>
          <w:b/>
          <w:bCs/>
        </w:rPr>
      </w:pPr>
      <w:r>
        <w:rPr>
          <w:b/>
          <w:bCs/>
        </w:rPr>
        <w:t>Diagrama de logística o bodegaje</w:t>
      </w:r>
    </w:p>
    <w:p w14:paraId="5389A624" w14:textId="7C76C78F" w:rsidR="00C47878" w:rsidRDefault="00C47878" w:rsidP="00C47878">
      <w:pPr>
        <w:rPr>
          <w:noProof/>
        </w:rPr>
      </w:pPr>
    </w:p>
    <w:p w14:paraId="7B08A00B" w14:textId="77777777" w:rsidR="006E45CC" w:rsidRDefault="006E45CC" w:rsidP="00C47878">
      <w:pPr>
        <w:rPr>
          <w:noProof/>
        </w:rPr>
      </w:pPr>
    </w:p>
    <w:p w14:paraId="6CC3E5CE" w14:textId="43C516CD" w:rsidR="00C47878" w:rsidRDefault="006E45CC" w:rsidP="00C47878">
      <w:pPr>
        <w:rPr>
          <w:b/>
          <w:bCs/>
        </w:rPr>
      </w:pPr>
      <w:r>
        <w:rPr>
          <w:noProof/>
        </w:rPr>
        <w:drawing>
          <wp:inline distT="0" distB="0" distL="0" distR="0" wp14:anchorId="68AC524F" wp14:editId="5CEEED20">
            <wp:extent cx="5168437" cy="2562225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0523" t="17810" r="9708" b="11853"/>
                    <a:stretch/>
                  </pic:blipFill>
                  <pic:spPr bwMode="auto">
                    <a:xfrm>
                      <a:off x="0" y="0"/>
                      <a:ext cx="5169795" cy="256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3216" w14:textId="77777777" w:rsidR="006E45CC" w:rsidRPr="00C47878" w:rsidRDefault="006E45CC" w:rsidP="00C47878">
      <w:pPr>
        <w:rPr>
          <w:b/>
          <w:bCs/>
        </w:rPr>
      </w:pPr>
    </w:p>
    <w:sectPr w:rsidR="006E45CC" w:rsidRPr="00C478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23D3"/>
    <w:multiLevelType w:val="hybridMultilevel"/>
    <w:tmpl w:val="2DD818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44DAA"/>
    <w:multiLevelType w:val="hybridMultilevel"/>
    <w:tmpl w:val="1FEAA6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A4184D"/>
    <w:multiLevelType w:val="hybridMultilevel"/>
    <w:tmpl w:val="C0FAD97E"/>
    <w:lvl w:ilvl="0" w:tplc="C5A8503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8759D"/>
    <w:multiLevelType w:val="hybridMultilevel"/>
    <w:tmpl w:val="BF12B5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60F81"/>
    <w:multiLevelType w:val="hybridMultilevel"/>
    <w:tmpl w:val="806AFC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6A7477"/>
    <w:multiLevelType w:val="hybridMultilevel"/>
    <w:tmpl w:val="E72E6D4A"/>
    <w:lvl w:ilvl="0" w:tplc="A336C2F0">
      <w:start w:val="1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5D2"/>
    <w:rsid w:val="00036E6A"/>
    <w:rsid w:val="000A6D08"/>
    <w:rsid w:val="000F3BAE"/>
    <w:rsid w:val="00174C18"/>
    <w:rsid w:val="003B1E76"/>
    <w:rsid w:val="004263DF"/>
    <w:rsid w:val="005D4A8F"/>
    <w:rsid w:val="00636274"/>
    <w:rsid w:val="006C360C"/>
    <w:rsid w:val="006E45CC"/>
    <w:rsid w:val="0070071C"/>
    <w:rsid w:val="0071004F"/>
    <w:rsid w:val="0074071F"/>
    <w:rsid w:val="00AB0A5F"/>
    <w:rsid w:val="00BF2E31"/>
    <w:rsid w:val="00C47878"/>
    <w:rsid w:val="00C61DE9"/>
    <w:rsid w:val="00CC75D2"/>
    <w:rsid w:val="00D50FFC"/>
    <w:rsid w:val="00E90369"/>
    <w:rsid w:val="00EA51DA"/>
    <w:rsid w:val="00ED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4BA2D"/>
  <w15:chartTrackingRefBased/>
  <w15:docId w15:val="{57E552D7-BFE0-4E5D-9617-D68975CF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5D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C75D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5D2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75D2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75D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C75D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C75D2"/>
    <w:rPr>
      <w:rFonts w:ascii="Times New Roman" w:eastAsiaTheme="majorEastAsia" w:hAnsi="Times New Roman" w:cstheme="majorBidi"/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CC7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1554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elkin patiño</dc:creator>
  <cp:keywords/>
  <dc:description/>
  <cp:lastModifiedBy>elkin patiño</cp:lastModifiedBy>
  <cp:revision>2</cp:revision>
  <dcterms:created xsi:type="dcterms:W3CDTF">2021-06-23T16:13:00Z</dcterms:created>
  <dcterms:modified xsi:type="dcterms:W3CDTF">2021-06-23T16:13:00Z</dcterms:modified>
</cp:coreProperties>
</file>