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B4C8" w14:textId="77777777" w:rsidR="0034009D" w:rsidRDefault="0034009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users of the data base:</w:t>
      </w:r>
    </w:p>
    <w:p w14:paraId="3EA9B9FF" w14:textId="52666D41" w:rsidR="00E55EEA" w:rsidRDefault="0034009D" w:rsidP="003400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TrainingManager</w:t>
      </w:r>
      <w:proofErr w:type="spellEnd"/>
      <w:r w:rsidRPr="0034009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/ username:</w:t>
      </w:r>
      <w:r w:rsidRPr="0034009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TrainingManager</w:t>
      </w:r>
      <w:proofErr w:type="spellEnd"/>
      <w:r>
        <w:rPr>
          <w:rFonts w:asciiTheme="majorBidi" w:hAnsiTheme="majorBidi" w:cstheme="majorBidi"/>
          <w:sz w:val="32"/>
          <w:szCs w:val="32"/>
        </w:rPr>
        <w:t>/ password 123456.</w:t>
      </w:r>
    </w:p>
    <w:p w14:paraId="668C7419" w14:textId="3F203A39" w:rsidR="0034009D" w:rsidRDefault="0034009D" w:rsidP="003400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4009D">
        <w:rPr>
          <w:rFonts w:asciiTheme="majorBidi" w:hAnsiTheme="majorBidi" w:cstheme="majorBidi"/>
          <w:sz w:val="32"/>
          <w:szCs w:val="32"/>
        </w:rPr>
        <w:t>I</w:t>
      </w:r>
      <w:r w:rsidRPr="0034009D">
        <w:rPr>
          <w:rFonts w:asciiTheme="majorBidi" w:hAnsiTheme="majorBidi" w:cstheme="majorBidi"/>
          <w:sz w:val="32"/>
          <w:szCs w:val="32"/>
        </w:rPr>
        <w:t>nstructor</w:t>
      </w:r>
      <w:r>
        <w:rPr>
          <w:rFonts w:asciiTheme="majorBidi" w:hAnsiTheme="majorBidi" w:cstheme="majorBidi"/>
          <w:sz w:val="32"/>
          <w:szCs w:val="32"/>
        </w:rPr>
        <w:t xml:space="preserve">/ </w:t>
      </w:r>
      <w:r>
        <w:rPr>
          <w:rFonts w:asciiTheme="majorBidi" w:hAnsiTheme="majorBidi" w:cstheme="majorBidi"/>
          <w:sz w:val="32"/>
          <w:szCs w:val="32"/>
        </w:rPr>
        <w:t>username:</w:t>
      </w:r>
      <w:r w:rsidRPr="0034009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Instructor</w:t>
      </w:r>
      <w:r>
        <w:rPr>
          <w:rFonts w:asciiTheme="majorBidi" w:hAnsiTheme="majorBidi" w:cstheme="majorBidi"/>
          <w:sz w:val="32"/>
          <w:szCs w:val="32"/>
        </w:rPr>
        <w:t>/ password 123456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37B34A9F" w14:textId="2D6CB9CA" w:rsidR="0034009D" w:rsidRDefault="0034009D" w:rsidP="003400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</w:t>
      </w:r>
      <w:r w:rsidRPr="0034009D">
        <w:rPr>
          <w:rFonts w:asciiTheme="majorBidi" w:hAnsiTheme="majorBidi" w:cstheme="majorBidi"/>
          <w:sz w:val="32"/>
          <w:szCs w:val="32"/>
        </w:rPr>
        <w:t>tudent</w:t>
      </w:r>
      <w:r>
        <w:rPr>
          <w:rFonts w:asciiTheme="majorBidi" w:hAnsiTheme="majorBidi" w:cstheme="majorBidi"/>
          <w:sz w:val="32"/>
          <w:szCs w:val="32"/>
        </w:rPr>
        <w:t xml:space="preserve">/ </w:t>
      </w:r>
      <w:r>
        <w:rPr>
          <w:rFonts w:asciiTheme="majorBidi" w:hAnsiTheme="majorBidi" w:cstheme="majorBidi"/>
          <w:sz w:val="32"/>
          <w:szCs w:val="32"/>
        </w:rPr>
        <w:t>username:</w:t>
      </w:r>
      <w:r w:rsidRPr="0034009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student</w:t>
      </w:r>
      <w:r>
        <w:rPr>
          <w:rFonts w:asciiTheme="majorBidi" w:hAnsiTheme="majorBidi" w:cstheme="majorBidi"/>
          <w:sz w:val="32"/>
          <w:szCs w:val="32"/>
        </w:rPr>
        <w:t>/ password 123456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7BBB2D9F" w14:textId="46AB1C62" w:rsidR="0034009D" w:rsidRDefault="0034009D" w:rsidP="0034009D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Admin</w:t>
      </w:r>
      <w:r>
        <w:rPr>
          <w:rFonts w:asciiTheme="majorBidi" w:hAnsiTheme="majorBidi" w:cstheme="majorBidi"/>
          <w:sz w:val="32"/>
          <w:szCs w:val="32"/>
        </w:rPr>
        <w:t>/ username:</w:t>
      </w:r>
      <w:r w:rsidRPr="0034009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Admin</w:t>
      </w:r>
      <w:r>
        <w:rPr>
          <w:rFonts w:asciiTheme="majorBidi" w:hAnsiTheme="majorBidi" w:cstheme="majorBidi"/>
          <w:sz w:val="32"/>
          <w:szCs w:val="32"/>
        </w:rPr>
        <w:t>/ password 123456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3E00E46F" w14:textId="77777777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</w:p>
    <w:p w14:paraId="7D5CC179" w14:textId="77777777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</w:p>
    <w:p w14:paraId="7B8C8BDD" w14:textId="65AEBBA4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</w:t>
      </w:r>
      <w:proofErr w:type="gramStart"/>
      <w:r>
        <w:rPr>
          <w:rFonts w:asciiTheme="majorBidi" w:hAnsiTheme="majorBidi" w:cstheme="majorBidi"/>
          <w:sz w:val="32"/>
          <w:szCs w:val="32"/>
        </w:rPr>
        <w:t>Instructor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has Roles related to his job field, such as making exams and questions for the course it teaches and such.</w:t>
      </w:r>
    </w:p>
    <w:p w14:paraId="6353CD53" w14:textId="77777777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</w:p>
    <w:p w14:paraId="029C991B" w14:textId="4DF2F19A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 User has the ability to view the exam results and related information to other students, such  as their names.</w:t>
      </w:r>
    </w:p>
    <w:p w14:paraId="2B825DA6" w14:textId="77777777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</w:p>
    <w:p w14:paraId="5B41C14E" w14:textId="6893049A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Admin user can make and alter anything basically.</w:t>
      </w:r>
    </w:p>
    <w:p w14:paraId="736E0CA3" w14:textId="77777777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</w:p>
    <w:p w14:paraId="59E7A276" w14:textId="28738CF2" w:rsidR="0034009D" w:rsidRDefault="0034009D" w:rsidP="0034009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TrainingManager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has the power to edit students and instructors as well.</w:t>
      </w:r>
    </w:p>
    <w:p w14:paraId="46342E89" w14:textId="77777777" w:rsidR="0034009D" w:rsidRPr="0034009D" w:rsidRDefault="0034009D" w:rsidP="0034009D">
      <w:pPr>
        <w:rPr>
          <w:rFonts w:asciiTheme="majorBidi" w:hAnsiTheme="majorBidi" w:cstheme="majorBidi"/>
          <w:sz w:val="32"/>
          <w:szCs w:val="32"/>
        </w:rPr>
      </w:pPr>
    </w:p>
    <w:p w14:paraId="374CC755" w14:textId="77777777" w:rsidR="0034009D" w:rsidRDefault="0034009D" w:rsidP="0034009D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793F6D2F" w14:textId="77777777" w:rsidR="0034009D" w:rsidRPr="0034009D" w:rsidRDefault="0034009D" w:rsidP="0034009D">
      <w:pPr>
        <w:ind w:left="360"/>
        <w:rPr>
          <w:rFonts w:asciiTheme="majorBidi" w:hAnsiTheme="majorBidi" w:cstheme="majorBidi"/>
          <w:sz w:val="32"/>
          <w:szCs w:val="32"/>
        </w:rPr>
      </w:pPr>
    </w:p>
    <w:sectPr w:rsidR="0034009D" w:rsidRPr="0034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2508"/>
    <w:multiLevelType w:val="hybridMultilevel"/>
    <w:tmpl w:val="0F42C412"/>
    <w:lvl w:ilvl="0" w:tplc="C5D65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05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C6"/>
    <w:rsid w:val="0034009D"/>
    <w:rsid w:val="005118C6"/>
    <w:rsid w:val="00E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46B5"/>
  <w15:chartTrackingRefBased/>
  <w15:docId w15:val="{CF461DA4-70D9-4420-9BEB-2AB0E279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Evanescence Fan</dc:creator>
  <cp:keywords/>
  <dc:description/>
  <cp:lastModifiedBy>Evanescence Fan</cp:lastModifiedBy>
  <cp:revision>2</cp:revision>
  <dcterms:created xsi:type="dcterms:W3CDTF">2023-04-28T23:36:00Z</dcterms:created>
  <dcterms:modified xsi:type="dcterms:W3CDTF">2023-04-28T23:41:00Z</dcterms:modified>
</cp:coreProperties>
</file>