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Glossary 17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Quizlet: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https://quizlet.com/724958177/upper-17-flash-cards/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impact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Влиять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disrupt an economy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Разрушать экономику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update skill 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Обновить навыки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pick up new skills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Получить новые навыки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displace jobs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Вытеснять рабочие места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emerge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Возникать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adapt to the changing labour market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Адаптироваться к меняющемуся рынку труда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smoothly transition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Плавно переходить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Global recession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Глобальный спад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Division of labour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Распределение труда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Workforce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Рабочая сила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Reskilling, upskilling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Переквалификация, повышение квалификации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Return on investment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Прибыль на инвестиции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Shortage of relevant skills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Дефицит необходимых навыков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Valuable asset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Ценный актив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6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Human capital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Человеческий капитал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Extensive detail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Детальные подробности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Ложь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8"/>
                <w:szCs w:val="28"/>
                <w:rtl w:val="0"/>
              </w:rPr>
              <w:t xml:space="preserve">Why did you leave your previous job?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8"/>
                <w:szCs w:val="28"/>
                <w:rtl w:val="0"/>
              </w:rPr>
              <w:t xml:space="preserve">What are you looking for in your next job and employer?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Out of demand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 востребован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True passion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Настоящая страсть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take my career in a different direction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Менять карьерный путь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Ценить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be excited to do/about doing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Быть взволнованным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use experience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Применять опыт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gain new knowledge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Получать новые знания</w:t>
            </w:r>
          </w:p>
        </w:tc>
      </w:tr>
    </w:tbl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quizlet.com/724958177/upper-17-flash-car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