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3C2CBE" w:rsidRDefault="00757F71" w:rsidP="00EA0523">
      <w:pPr>
        <w:rPr>
          <w:b/>
        </w:rPr>
      </w:pPr>
      <w:r w:rsidRPr="003C2CBE">
        <w:rPr>
          <w:b/>
        </w:rPr>
        <w:t xml:space="preserve">Bloklara doku varyasyonları eklenecek.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EA0523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EA0523">
      <w:r>
        <w:t xml:space="preserve">Diyalog </w:t>
      </w:r>
      <w:r w:rsidR="00200B8E">
        <w:t xml:space="preserve">seçme kutusu </w:t>
      </w:r>
      <w:r>
        <w:t>çizilecek.</w:t>
      </w:r>
    </w:p>
    <w:p w:rsidR="00654311" w:rsidRPr="003C2CBE" w:rsidRDefault="00BD2266" w:rsidP="00200B8E">
      <w:pPr>
        <w:rPr>
          <w:b/>
        </w:rPr>
      </w:pPr>
      <w:r w:rsidRPr="003C2CBE">
        <w:rPr>
          <w:b/>
        </w:rPr>
        <w:t>Bölüm</w:t>
      </w:r>
      <w:r w:rsidR="00E947BC" w:rsidRPr="003C2CBE">
        <w:rPr>
          <w:b/>
        </w:rPr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0B6B85" w:rsidRDefault="00B24FFD" w:rsidP="00E936CE">
      <w:r>
        <w:t>Birkaç yerli tasarlanacak, ardından çizilecek.</w:t>
      </w:r>
      <w:r w:rsidR="000B6B85" w:rsidRPr="000B6B85">
        <w:t xml:space="preserve"> </w:t>
      </w:r>
    </w:p>
    <w:p w:rsidR="00200B8E" w:rsidRDefault="008466FB" w:rsidP="00EA0523">
      <w:r>
        <w:t>Kapalı / yarı-kapalı mağara alanları çizilecek.</w:t>
      </w:r>
      <w:r w:rsidR="00200B8E" w:rsidRPr="00200B8E">
        <w:t xml:space="preserve"> </w:t>
      </w:r>
    </w:p>
    <w:p w:rsidR="00F26259" w:rsidRPr="003C2CBE" w:rsidRDefault="00200B8E" w:rsidP="00EA0523">
      <w:pPr>
        <w:rPr>
          <w:b/>
        </w:rPr>
      </w:pPr>
      <w:r w:rsidRPr="003C2CBE">
        <w:rPr>
          <w:b/>
        </w:rPr>
        <w:t xml:space="preserve">Duvardan zıplama için sarmaşık çizilecek. </w:t>
      </w:r>
    </w:p>
    <w:p w:rsidR="00E936CE" w:rsidRPr="003C2CBE" w:rsidRDefault="00E936CE" w:rsidP="00EA0523">
      <w:pPr>
        <w:rPr>
          <w:b/>
        </w:rPr>
      </w:pPr>
      <w:r w:rsidRPr="003C2CBE">
        <w:rPr>
          <w:b/>
        </w:rPr>
        <w:t>Yeni arkaplanlar çizilecek.</w:t>
      </w:r>
    </w:p>
    <w:p w:rsidR="00B529F5" w:rsidRDefault="00B529F5" w:rsidP="00EA0523">
      <w:r>
        <w:t>Gayzerin alternatifi bir obje çizilecek.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E936CE" w:rsidRDefault="00E936CE" w:rsidP="000B6B85">
      <w:r>
        <w:t>Platform çökmesi düzenlenecek.</w:t>
      </w:r>
    </w:p>
    <w:p w:rsidR="00A637A6" w:rsidRPr="003C2CBE" w:rsidRDefault="005E6410" w:rsidP="00654311">
      <w:pPr>
        <w:rPr>
          <w:b/>
        </w:rPr>
      </w:pPr>
      <w:r w:rsidRPr="003C2CBE">
        <w:rPr>
          <w:b/>
        </w:rPr>
        <w:t>Beuliana doku eklenecek.</w:t>
      </w:r>
    </w:p>
    <w:p w:rsidR="005E6410" w:rsidRPr="003C2CBE" w:rsidRDefault="00757F71" w:rsidP="00654311">
      <w:pPr>
        <w:rPr>
          <w:b/>
        </w:rPr>
      </w:pPr>
      <w:r w:rsidRPr="003C2CBE">
        <w:rPr>
          <w:b/>
        </w:rPr>
        <w:t>Beulian</w:t>
      </w:r>
      <w:r w:rsidR="005E6410" w:rsidRPr="003C2CBE">
        <w:rPr>
          <w:b/>
        </w:rPr>
        <w:t>ın anatomisi geliştirilecek, ardından animasyonları geliştirilecek.</w:t>
      </w:r>
    </w:p>
    <w:p w:rsidR="005547D8" w:rsidRDefault="00B34061" w:rsidP="000B6B85">
      <w:r>
        <w:t>Yeni kapı animasyonu çizilecek.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 xml:space="preserve">Palpusun animasyonları düzeltilecek, saldırısı daha etkili hale getirilecek. 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lastRenderedPageBreak/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Pr="00F36A14" w:rsidRDefault="00654311" w:rsidP="00FB3FEE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654311" w:rsidP="00654311">
      <w:r>
        <w:t xml:space="preserve">Müzik ve seslerin volume ayarları eklenecek. </w:t>
      </w:r>
    </w:p>
    <w:p w:rsidR="00B971AC" w:rsidRPr="00253AE1" w:rsidRDefault="00654311" w:rsidP="00FB41CA">
      <w:r>
        <w:t>Solucanın ölürken kafasına ışık verilecek.</w:t>
      </w:r>
      <w:r w:rsidR="00B971AC" w:rsidRPr="00B971AC">
        <w:t xml:space="preserve"> 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5F6F36" w:rsidRDefault="005F6F36" w:rsidP="00216CD6">
      <w:r>
        <w:t>Yerden çıkan dikenlerin ışığının soldan sağa doğru tek bir ışık hüzmesi olarak gitmesi kodlanacak.</w:t>
      </w:r>
    </w:p>
    <w:p w:rsidR="008462E9" w:rsidRDefault="008462E9" w:rsidP="00216CD6">
      <w:r>
        <w:t>Pencere odağının yitirilmesi durumunda oyunun mola menüsüne geçmesi kodlanacak.</w:t>
      </w:r>
    </w:p>
    <w:p w:rsidR="008462E9" w:rsidRDefault="008462E9" w:rsidP="00216CD6">
      <w:r>
        <w:t>Işık böcekleri optimize edilecek.</w:t>
      </w:r>
    </w:p>
    <w:p w:rsidR="00541390" w:rsidRDefault="00541390" w:rsidP="00216CD6">
      <w:r>
        <w:t>Menü materyallerinin opaklaşarak oluşması kodlanacak.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lastRenderedPageBreak/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C162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41390"/>
    <w:rsid w:val="005547D8"/>
    <w:rsid w:val="005655AC"/>
    <w:rsid w:val="00575CC7"/>
    <w:rsid w:val="0058777A"/>
    <w:rsid w:val="00596358"/>
    <w:rsid w:val="005A1ABE"/>
    <w:rsid w:val="005A5712"/>
    <w:rsid w:val="005E6410"/>
    <w:rsid w:val="005F6F36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462E9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6F2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D2266"/>
    <w:rsid w:val="00C3136F"/>
    <w:rsid w:val="00C342D6"/>
    <w:rsid w:val="00C371C4"/>
    <w:rsid w:val="00C41797"/>
    <w:rsid w:val="00C5567D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149</cp:revision>
  <dcterms:created xsi:type="dcterms:W3CDTF">2018-11-11T18:59:00Z</dcterms:created>
  <dcterms:modified xsi:type="dcterms:W3CDTF">2019-04-10T21:52:00Z</dcterms:modified>
</cp:coreProperties>
</file>