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8C3" w:rsidRDefault="005900C3" w:rsidP="005900C3">
      <w:r>
        <w:t xml:space="preserve">Hello, team just wanted to share some good news with you. After six months of intensive training, I am happy to say that 18th November will mark the end of the </w:t>
      </w:r>
      <w:proofErr w:type="spellStart"/>
      <w:r>
        <w:t>Moringa</w:t>
      </w:r>
      <w:proofErr w:type="spellEnd"/>
      <w:r>
        <w:t xml:space="preserve"> School Bootcamp. The graduation list was released yesterday, and I am happy to say I was shortlisted. The training entai</w:t>
      </w:r>
      <w:r>
        <w:t xml:space="preserve">led full-stack web development. </w:t>
      </w:r>
      <w:r>
        <w:t>Looking forward to putting the skills I have gained to good news, especially in KEKA. You are all invited to my graduation on 18th November</w:t>
      </w:r>
      <w:r w:rsidR="00F4302F">
        <w:t xml:space="preserve"> 2022</w:t>
      </w:r>
      <w:r>
        <w:t>.</w:t>
      </w:r>
      <w:bookmarkStart w:id="0" w:name="_GoBack"/>
      <w:bookmarkEnd w:id="0"/>
    </w:p>
    <w:sectPr w:rsidR="005F1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0C3"/>
    <w:rsid w:val="00514FBA"/>
    <w:rsid w:val="005900C3"/>
    <w:rsid w:val="00984731"/>
    <w:rsid w:val="00EF7666"/>
    <w:rsid w:val="00F4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90F46-2178-4230-90E9-741D6981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2022-11-12T04:50:00Z</dcterms:created>
  <dcterms:modified xsi:type="dcterms:W3CDTF">2022-11-12T05:01:00Z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2cb3dddd-779a-482b-9cd6-2267fdf40e04</vt:lpwstr>
  </property>
</Properties>
</file>