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7527E1" w14:textId="252AB7FC" w:rsidR="00B948E9" w:rsidRDefault="00EF41F6" w:rsidP="00EF41F6">
      <w:pPr>
        <w:jc w:val="center"/>
        <w:rPr>
          <w:b/>
          <w:bCs/>
        </w:rPr>
      </w:pPr>
      <w:r w:rsidRPr="00EF41F6">
        <w:rPr>
          <w:b/>
          <w:bCs/>
        </w:rPr>
        <w:t>COFFEE SHOP ANALYSIS</w:t>
      </w:r>
      <w:r w:rsidR="00470474">
        <w:rPr>
          <w:b/>
          <w:bCs/>
        </w:rPr>
        <w:t xml:space="preserve"> TASK</w:t>
      </w:r>
    </w:p>
    <w:p w14:paraId="1CB99641" w14:textId="4762F370" w:rsidR="00EF41F6" w:rsidRDefault="00EF41F6" w:rsidP="00EF41F6">
      <w:r>
        <w:t xml:space="preserve">You have recently become a franchise owner at Elvis Roasters, a coffee shop with three locations in </w:t>
      </w:r>
      <w:r w:rsidR="009910A5">
        <w:t>Central London</w:t>
      </w:r>
      <w:r>
        <w:t>.</w:t>
      </w:r>
    </w:p>
    <w:p w14:paraId="0FD1FEE4" w14:textId="1C759653" w:rsidR="00EF41F6" w:rsidRDefault="00EF41F6" w:rsidP="00EF41F6">
      <w:r>
        <w:t>To better understand purchase behaviour and streamline operations, you have collected transaction data from Jan-Jun 2023.</w:t>
      </w:r>
    </w:p>
    <w:p w14:paraId="40D14BED" w14:textId="13C190ED" w:rsidR="00EF41F6" w:rsidRDefault="00EF41F6" w:rsidP="00EF41F6">
      <w:r>
        <w:t>Your goal is to transform the data into a dynamic dashboard that franchise owners</w:t>
      </w:r>
      <w:r w:rsidR="00470474">
        <w:t xml:space="preserve"> can use to identify patterns, trends and opportunities for the business.</w:t>
      </w:r>
    </w:p>
    <w:p w14:paraId="7E995E61" w14:textId="2593B318" w:rsidR="00470474" w:rsidRPr="00AD14ED" w:rsidRDefault="00470474" w:rsidP="00EF41F6">
      <w:pPr>
        <w:rPr>
          <w:b/>
          <w:bCs/>
        </w:rPr>
      </w:pPr>
      <w:r w:rsidRPr="00AD14ED">
        <w:rPr>
          <w:b/>
          <w:bCs/>
        </w:rPr>
        <w:t>OBJECTIVES</w:t>
      </w:r>
    </w:p>
    <w:p w14:paraId="78296B82" w14:textId="614E7BE4" w:rsidR="00470474" w:rsidRDefault="00470474" w:rsidP="00470474">
      <w:pPr>
        <w:pStyle w:val="ListParagraph"/>
        <w:numPr>
          <w:ilvl w:val="0"/>
          <w:numId w:val="1"/>
        </w:numPr>
      </w:pPr>
      <w:r>
        <w:t>Profile and prepare the raw data for analysis</w:t>
      </w:r>
    </w:p>
    <w:p w14:paraId="6B1B26CC" w14:textId="77777777" w:rsidR="00470474" w:rsidRDefault="00470474" w:rsidP="00470474">
      <w:pPr>
        <w:pStyle w:val="ListParagraph"/>
      </w:pPr>
    </w:p>
    <w:p w14:paraId="17569E36" w14:textId="288B253D" w:rsidR="00470474" w:rsidRDefault="00470474" w:rsidP="00470474">
      <w:pPr>
        <w:pStyle w:val="ListParagraph"/>
        <w:numPr>
          <w:ilvl w:val="0"/>
          <w:numId w:val="1"/>
        </w:numPr>
      </w:pPr>
      <w:r>
        <w:t>Explore the data with excel pivot table to</w:t>
      </w:r>
    </w:p>
    <w:p w14:paraId="608E61D3" w14:textId="136F3A99" w:rsidR="00470474" w:rsidRDefault="00470474" w:rsidP="00470474">
      <w:pPr>
        <w:pStyle w:val="ListParagraph"/>
        <w:numPr>
          <w:ilvl w:val="2"/>
          <w:numId w:val="2"/>
        </w:numPr>
      </w:pPr>
      <w:r>
        <w:t>Show the total revenue by month</w:t>
      </w:r>
    </w:p>
    <w:p w14:paraId="69D5F80C" w14:textId="1C7DC279" w:rsidR="00470474" w:rsidRDefault="00470474" w:rsidP="00470474">
      <w:pPr>
        <w:pStyle w:val="ListParagraph"/>
        <w:numPr>
          <w:ilvl w:val="2"/>
          <w:numId w:val="2"/>
        </w:numPr>
      </w:pPr>
      <w:r>
        <w:t>Count of transactions by days of the week</w:t>
      </w:r>
    </w:p>
    <w:p w14:paraId="7DACA994" w14:textId="62E572DD" w:rsidR="00470474" w:rsidRDefault="00470474" w:rsidP="00470474">
      <w:pPr>
        <w:pStyle w:val="ListParagraph"/>
        <w:numPr>
          <w:ilvl w:val="2"/>
          <w:numId w:val="2"/>
        </w:numPr>
      </w:pPr>
      <w:r>
        <w:t>Count of transactions by hours of purchase</w:t>
      </w:r>
    </w:p>
    <w:p w14:paraId="22CE4E4F" w14:textId="17C1C3A2" w:rsidR="00470474" w:rsidRDefault="00470474" w:rsidP="00470474">
      <w:pPr>
        <w:pStyle w:val="ListParagraph"/>
        <w:numPr>
          <w:ilvl w:val="2"/>
          <w:numId w:val="2"/>
        </w:numPr>
      </w:pPr>
      <w:r>
        <w:t>Count of transactions and sum of revenue by product type</w:t>
      </w:r>
    </w:p>
    <w:p w14:paraId="6D7278CF" w14:textId="04B13979" w:rsidR="00470474" w:rsidRDefault="00470474" w:rsidP="00470474">
      <w:pPr>
        <w:pStyle w:val="ListParagraph"/>
        <w:numPr>
          <w:ilvl w:val="2"/>
          <w:numId w:val="2"/>
        </w:numPr>
      </w:pPr>
      <w:r>
        <w:t>Count of transaction by product category</w:t>
      </w:r>
    </w:p>
    <w:p w14:paraId="6DDED7DF" w14:textId="77777777" w:rsidR="00AD14ED" w:rsidRDefault="00AD14ED" w:rsidP="00AD14ED">
      <w:pPr>
        <w:pStyle w:val="ListParagraph"/>
        <w:ind w:left="1080"/>
      </w:pPr>
    </w:p>
    <w:p w14:paraId="0C23C313" w14:textId="79D75901" w:rsidR="00470474" w:rsidRDefault="00BD147E" w:rsidP="00AD14ED">
      <w:pPr>
        <w:pStyle w:val="ListParagraph"/>
        <w:numPr>
          <w:ilvl w:val="0"/>
          <w:numId w:val="1"/>
        </w:numPr>
      </w:pPr>
      <w:r>
        <w:t xml:space="preserve">Use </w:t>
      </w:r>
      <w:r w:rsidR="0006338B">
        <w:t xml:space="preserve">SQL to write </w:t>
      </w:r>
      <w:r w:rsidR="00AD14ED">
        <w:t>queries for the above</w:t>
      </w:r>
    </w:p>
    <w:p w14:paraId="67610FFA" w14:textId="77777777" w:rsidR="00AD14ED" w:rsidRDefault="00AD14ED" w:rsidP="00AD14ED">
      <w:pPr>
        <w:pStyle w:val="ListParagraph"/>
      </w:pPr>
    </w:p>
    <w:p w14:paraId="6D45A243" w14:textId="6307B0B0" w:rsidR="00470474" w:rsidRDefault="00470474" w:rsidP="00470474">
      <w:pPr>
        <w:pStyle w:val="ListParagraph"/>
        <w:numPr>
          <w:ilvl w:val="0"/>
          <w:numId w:val="1"/>
        </w:numPr>
      </w:pPr>
      <w:r>
        <w:t>Build a dynamic dashboard to visualise patterns and trends</w:t>
      </w:r>
    </w:p>
    <w:p w14:paraId="2DD2273B" w14:textId="77777777" w:rsidR="00470474" w:rsidRDefault="00470474" w:rsidP="00470474">
      <w:pPr>
        <w:pStyle w:val="ListParagraph"/>
      </w:pPr>
    </w:p>
    <w:p w14:paraId="2D884FE6" w14:textId="102E4FB3" w:rsidR="00470474" w:rsidRDefault="00470474" w:rsidP="00470474">
      <w:pPr>
        <w:pStyle w:val="ListParagraph"/>
        <w:numPr>
          <w:ilvl w:val="0"/>
          <w:numId w:val="1"/>
        </w:numPr>
      </w:pPr>
      <w:r>
        <w:t>Provide an insight and recommendations for future of the business</w:t>
      </w:r>
    </w:p>
    <w:p w14:paraId="3B6A77E5" w14:textId="77777777" w:rsidR="005B7863" w:rsidRDefault="005B7863" w:rsidP="005B7863">
      <w:pPr>
        <w:pStyle w:val="ListParagraph"/>
      </w:pPr>
    </w:p>
    <w:sectPr w:rsidR="005B78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ED7114"/>
    <w:multiLevelType w:val="hybridMultilevel"/>
    <w:tmpl w:val="4C8CE63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F51332"/>
    <w:multiLevelType w:val="multilevel"/>
    <w:tmpl w:val="0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618612214">
    <w:abstractNumId w:val="0"/>
  </w:num>
  <w:num w:numId="2" w16cid:durableId="11792017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1F6"/>
    <w:rsid w:val="0006338B"/>
    <w:rsid w:val="0010436B"/>
    <w:rsid w:val="00470474"/>
    <w:rsid w:val="005B7863"/>
    <w:rsid w:val="00635289"/>
    <w:rsid w:val="006916D3"/>
    <w:rsid w:val="009910A5"/>
    <w:rsid w:val="00AD14ED"/>
    <w:rsid w:val="00B73E62"/>
    <w:rsid w:val="00B948E9"/>
    <w:rsid w:val="00BD147E"/>
    <w:rsid w:val="00EF4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E96B1"/>
  <w15:chartTrackingRefBased/>
  <w15:docId w15:val="{3DA63424-0E32-4F0E-A642-EFF7088F0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04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1651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KYEREMEH ELVIS</dc:creator>
  <cp:keywords/>
  <dc:description/>
  <cp:lastModifiedBy>KYEREMEH ELVIS</cp:lastModifiedBy>
  <cp:revision>6</cp:revision>
  <dcterms:created xsi:type="dcterms:W3CDTF">2024-07-09T19:16:00Z</dcterms:created>
  <dcterms:modified xsi:type="dcterms:W3CDTF">2024-07-09T22:27:00Z</dcterms:modified>
</cp:coreProperties>
</file>