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EB3133" w14:textId="77777777" w:rsidR="00DD5101" w:rsidRPr="007C0824" w:rsidRDefault="00CC3C89" w:rsidP="00CC3C89">
      <w:pPr>
        <w:rPr>
          <w:b/>
          <w:bCs/>
          <w:sz w:val="36"/>
          <w:szCs w:val="40"/>
        </w:rPr>
      </w:pPr>
      <w:r w:rsidRPr="007C0824">
        <w:rPr>
          <w:rFonts w:hint="eastAsia"/>
          <w:b/>
          <w:bCs/>
          <w:sz w:val="36"/>
          <w:szCs w:val="40"/>
        </w:rPr>
        <w:t>第一步</w:t>
      </w:r>
      <w:r w:rsidRPr="007C0824">
        <w:rPr>
          <w:b/>
          <w:bCs/>
          <w:sz w:val="36"/>
          <w:szCs w:val="40"/>
        </w:rPr>
        <w:t xml:space="preserve"> </w:t>
      </w:r>
      <w:r w:rsidR="005E3BF5" w:rsidRPr="007C0824">
        <w:rPr>
          <w:rFonts w:hint="eastAsia"/>
          <w:b/>
          <w:bCs/>
          <w:sz w:val="36"/>
          <w:szCs w:val="40"/>
        </w:rPr>
        <w:t>安装数据库</w:t>
      </w:r>
    </w:p>
    <w:p w14:paraId="24C094C2" w14:textId="19F6D2C2" w:rsidR="00DD5101" w:rsidRPr="004F051B" w:rsidRDefault="00044964" w:rsidP="00CC3C89">
      <w:pPr>
        <w:rPr>
          <w:b/>
          <w:bCs/>
        </w:rPr>
      </w:pPr>
      <w:r>
        <w:rPr>
          <w:noProof/>
        </w:rPr>
        <w:drawing>
          <wp:inline distT="0" distB="0" distL="0" distR="0" wp14:anchorId="263816C3" wp14:editId="635004C9">
            <wp:extent cx="1660712" cy="29718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62718" cy="29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6C108" w14:textId="48D499FE" w:rsidR="00DD5101" w:rsidRDefault="00DD5101" w:rsidP="00CC3C89">
      <w:r>
        <w:rPr>
          <w:rFonts w:hint="eastAsia"/>
        </w:rPr>
        <w:t>0</w:t>
      </w:r>
      <w:r>
        <w:t>1.</w:t>
      </w:r>
      <w:r>
        <w:rPr>
          <w:rFonts w:hint="eastAsia"/>
        </w:rPr>
        <w:t>双击该文件进行安装</w:t>
      </w:r>
    </w:p>
    <w:p w14:paraId="50CD5947" w14:textId="2D002469" w:rsidR="00DD5101" w:rsidRDefault="00DD5101" w:rsidP="00CC3C89">
      <w:r>
        <w:rPr>
          <w:noProof/>
        </w:rPr>
        <w:drawing>
          <wp:inline distT="0" distB="0" distL="0" distR="0" wp14:anchorId="70676FAB" wp14:editId="4B33E037">
            <wp:extent cx="3673158" cy="2613887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261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1A6E7" w14:textId="7528F378" w:rsidR="00DD5101" w:rsidRDefault="00DD5101" w:rsidP="00CC3C89">
      <w:r>
        <w:rPr>
          <w:rFonts w:hint="eastAsia"/>
        </w:rPr>
        <w:t>0</w:t>
      </w:r>
      <w:r>
        <w:t xml:space="preserve">2 </w:t>
      </w:r>
      <w:r>
        <w:rPr>
          <w:rFonts w:hint="eastAsia"/>
        </w:rPr>
        <w:t>最终用户许可协议</w:t>
      </w:r>
    </w:p>
    <w:p w14:paraId="43E0F227" w14:textId="202D89CE" w:rsidR="00044964" w:rsidRDefault="00DD5101" w:rsidP="00CC3C89">
      <w:r>
        <w:rPr>
          <w:noProof/>
        </w:rPr>
        <w:drawing>
          <wp:inline distT="0" distB="0" distL="0" distR="0" wp14:anchorId="672DA9D6" wp14:editId="5DD951EE">
            <wp:extent cx="3635055" cy="2667231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C65ED" w14:textId="3D2C80F9" w:rsidR="00DD5101" w:rsidRDefault="00DD5101" w:rsidP="00CC3C89"/>
    <w:p w14:paraId="6F5CACEA" w14:textId="3A308671" w:rsidR="00DD5101" w:rsidRDefault="00DD5101" w:rsidP="00CC3C89">
      <w:r>
        <w:rPr>
          <w:rFonts w:hint="eastAsia"/>
        </w:rPr>
        <w:t>0</w:t>
      </w:r>
      <w:r>
        <w:t xml:space="preserve">3 </w:t>
      </w:r>
      <w:r>
        <w:rPr>
          <w:rFonts w:hint="eastAsia"/>
        </w:rPr>
        <w:t>选择安装类型</w:t>
      </w:r>
    </w:p>
    <w:p w14:paraId="72A280ED" w14:textId="65927B8B" w:rsidR="00DD5101" w:rsidRDefault="00DD5101" w:rsidP="00CC3C89">
      <w:r>
        <w:rPr>
          <w:rFonts w:hint="eastAsia"/>
        </w:rPr>
        <w:t>选择Typical</w:t>
      </w:r>
      <w:r>
        <w:t xml:space="preserve"> </w:t>
      </w:r>
      <w:r>
        <w:rPr>
          <w:rFonts w:hint="eastAsia"/>
        </w:rPr>
        <w:t>典型安装</w:t>
      </w:r>
    </w:p>
    <w:p w14:paraId="16BD1CD5" w14:textId="79819201" w:rsidR="00DD5101" w:rsidRDefault="00DD5101" w:rsidP="00CC3C89">
      <w:r>
        <w:rPr>
          <w:noProof/>
        </w:rPr>
        <w:lastRenderedPageBreak/>
        <w:drawing>
          <wp:inline distT="0" distB="0" distL="0" distR="0" wp14:anchorId="74104481" wp14:editId="2F20EFE4">
            <wp:extent cx="3703641" cy="263674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6D4AA" w14:textId="42145A2B" w:rsidR="00DD5101" w:rsidRDefault="00DD5101" w:rsidP="00CC3C89">
      <w:r>
        <w:rPr>
          <w:rFonts w:hint="eastAsia"/>
        </w:rPr>
        <w:t>0</w:t>
      </w:r>
      <w:r>
        <w:t xml:space="preserve">4 </w:t>
      </w:r>
      <w:r>
        <w:rPr>
          <w:rFonts w:hint="eastAsia"/>
        </w:rPr>
        <w:t>准备安装</w:t>
      </w:r>
    </w:p>
    <w:p w14:paraId="21D3E94E" w14:textId="185D7BBD" w:rsidR="00DD5101" w:rsidRDefault="00DD5101" w:rsidP="00CC3C89">
      <w:r>
        <w:rPr>
          <w:noProof/>
        </w:rPr>
        <w:drawing>
          <wp:inline distT="0" distB="0" distL="0" distR="0" wp14:anchorId="67421B63" wp14:editId="6E218E50">
            <wp:extent cx="3657917" cy="261388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261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0D20F" w14:textId="213A78DD" w:rsidR="00DD5101" w:rsidRDefault="00DD5101" w:rsidP="00CC3C89">
      <w:r>
        <w:rPr>
          <w:rFonts w:hint="eastAsia"/>
        </w:rPr>
        <w:t>0</w:t>
      </w:r>
      <w:r>
        <w:t xml:space="preserve">5 </w:t>
      </w:r>
      <w:r>
        <w:rPr>
          <w:rFonts w:hint="eastAsia"/>
        </w:rPr>
        <w:t>等待安装完成</w:t>
      </w:r>
    </w:p>
    <w:p w14:paraId="5B3B6749" w14:textId="1A7E2A60" w:rsidR="00DD5101" w:rsidRDefault="00DD5101" w:rsidP="00CC3C89">
      <w:r>
        <w:rPr>
          <w:noProof/>
        </w:rPr>
        <w:drawing>
          <wp:inline distT="0" distB="0" distL="0" distR="0" wp14:anchorId="377A13F1" wp14:editId="615BD16D">
            <wp:extent cx="3703641" cy="2621507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26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C6E4D" w14:textId="617325C2" w:rsidR="00DD5101" w:rsidRDefault="00DD5101" w:rsidP="00CC3C89">
      <w:r>
        <w:rPr>
          <w:rFonts w:hint="eastAsia"/>
        </w:rPr>
        <w:lastRenderedPageBreak/>
        <w:t>0</w:t>
      </w:r>
      <w:r>
        <w:t xml:space="preserve">6 </w:t>
      </w:r>
      <w:r>
        <w:rPr>
          <w:rFonts w:hint="eastAsia"/>
        </w:rPr>
        <w:t>忽视产品广告，点击next借款</w:t>
      </w:r>
    </w:p>
    <w:p w14:paraId="3B6F1A87" w14:textId="197C75AC" w:rsidR="00DD5101" w:rsidRDefault="00DD5101" w:rsidP="00CC3C89">
      <w:r>
        <w:rPr>
          <w:noProof/>
        </w:rPr>
        <w:drawing>
          <wp:inline distT="0" distB="0" distL="0" distR="0" wp14:anchorId="122DFFD4" wp14:editId="09BC2263">
            <wp:extent cx="3627434" cy="252243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AF411" w14:textId="44BC04F0" w:rsidR="00DD5101" w:rsidRDefault="00DD5101" w:rsidP="00CC3C89">
      <w:r>
        <w:rPr>
          <w:noProof/>
        </w:rPr>
        <w:drawing>
          <wp:inline distT="0" distB="0" distL="0" distR="0" wp14:anchorId="0AC3B836" wp14:editId="117EB395">
            <wp:extent cx="3635055" cy="2552921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652A9" w14:textId="67047770" w:rsidR="00DD5101" w:rsidRDefault="00DD5101" w:rsidP="00CC3C89"/>
    <w:p w14:paraId="3166FB59" w14:textId="14EB198C" w:rsidR="00DD5101" w:rsidRDefault="00DD5101" w:rsidP="00CC3C89">
      <w:r>
        <w:rPr>
          <w:rFonts w:hint="eastAsia"/>
        </w:rPr>
        <w:t>0</w:t>
      </w:r>
      <w:r>
        <w:t>7.</w:t>
      </w:r>
      <w:r>
        <w:rPr>
          <w:rFonts w:hint="eastAsia"/>
        </w:rPr>
        <w:t>询问是否进行配置操作</w:t>
      </w:r>
    </w:p>
    <w:p w14:paraId="1A3FCC54" w14:textId="34FEA965" w:rsidR="00DD5101" w:rsidRDefault="004F051B" w:rsidP="00CC3C89">
      <w:r>
        <w:rPr>
          <w:rFonts w:hint="eastAsia"/>
        </w:rPr>
        <w:t>将</w:t>
      </w:r>
      <w:r w:rsidR="00D057F3">
        <w:rPr>
          <w:rFonts w:hint="eastAsia"/>
        </w:rPr>
        <w:t>下面</w:t>
      </w:r>
      <w:proofErr w:type="gramStart"/>
      <w:r w:rsidR="00D057F3">
        <w:rPr>
          <w:rFonts w:hint="eastAsia"/>
        </w:rPr>
        <w:t>复选框勾选</w:t>
      </w:r>
      <w:proofErr w:type="gramEnd"/>
      <w:r w:rsidR="00D057F3">
        <w:rPr>
          <w:rFonts w:hint="eastAsia"/>
        </w:rPr>
        <w:t>√</w:t>
      </w:r>
    </w:p>
    <w:p w14:paraId="4B8469DC" w14:textId="6CBEEF87" w:rsidR="00DD5101" w:rsidRDefault="00DD5101" w:rsidP="00CC3C89">
      <w:r>
        <w:rPr>
          <w:noProof/>
        </w:rPr>
        <w:drawing>
          <wp:inline distT="0" distB="0" distL="0" distR="0" wp14:anchorId="04A516D7" wp14:editId="4C69E10A">
            <wp:extent cx="3627434" cy="2583404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258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80E78" w14:textId="0EC0A8F1" w:rsidR="00D057F3" w:rsidRDefault="00D057F3" w:rsidP="00CC3C89">
      <w:r>
        <w:rPr>
          <w:rFonts w:hint="eastAsia"/>
        </w:rPr>
        <w:lastRenderedPageBreak/>
        <w:t>点击finish安装完成</w:t>
      </w:r>
    </w:p>
    <w:p w14:paraId="4F5A87E0" w14:textId="77777777" w:rsidR="004F051B" w:rsidRDefault="004F051B" w:rsidP="00CC3C89"/>
    <w:p w14:paraId="101DE432" w14:textId="432BD15F" w:rsidR="004F051B" w:rsidRDefault="004F051B" w:rsidP="00CC3C89">
      <w:r>
        <w:rPr>
          <w:rFonts w:hint="eastAsia"/>
        </w:rPr>
        <w:t>0</w:t>
      </w:r>
      <w:r>
        <w:t xml:space="preserve">8 </w:t>
      </w:r>
      <w:r>
        <w:rPr>
          <w:rFonts w:hint="eastAsia"/>
        </w:rPr>
        <w:t>进行到配置向导欢迎界面</w:t>
      </w:r>
    </w:p>
    <w:p w14:paraId="030C0168" w14:textId="5FC46DFB" w:rsidR="004F051B" w:rsidRDefault="004F051B" w:rsidP="00CC3C89">
      <w:r>
        <w:rPr>
          <w:noProof/>
        </w:rPr>
        <w:drawing>
          <wp:inline distT="0" distB="0" distL="0" distR="0" wp14:anchorId="64E9B58F" wp14:editId="74E712AD">
            <wp:extent cx="3619814" cy="255292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C2F32" w14:textId="5A6DC719" w:rsidR="004F051B" w:rsidRDefault="004F051B" w:rsidP="00CC3C89"/>
    <w:p w14:paraId="407BEBA4" w14:textId="0E57C418" w:rsidR="004F051B" w:rsidRDefault="004F051B" w:rsidP="00CC3C89">
      <w:r>
        <w:rPr>
          <w:rFonts w:hint="eastAsia"/>
        </w:rPr>
        <w:t>0</w:t>
      </w:r>
      <w:r>
        <w:t xml:space="preserve">9 </w:t>
      </w:r>
      <w:r>
        <w:rPr>
          <w:rFonts w:hint="eastAsia"/>
        </w:rPr>
        <w:t>选择配置类型</w:t>
      </w:r>
    </w:p>
    <w:p w14:paraId="580A970C" w14:textId="18CC2A17" w:rsidR="004F051B" w:rsidRDefault="004F051B" w:rsidP="00CC3C89">
      <w:r>
        <w:rPr>
          <w:rFonts w:hint="eastAsia"/>
        </w:rPr>
        <w:t>选择“Standard</w:t>
      </w:r>
      <w:r>
        <w:t xml:space="preserve"> </w:t>
      </w:r>
      <w:r>
        <w:rPr>
          <w:rFonts w:hint="eastAsia"/>
        </w:rPr>
        <w:t>Configuration”（即第二个）</w:t>
      </w:r>
    </w:p>
    <w:p w14:paraId="60AE92D7" w14:textId="7ACB239A" w:rsidR="004F051B" w:rsidRDefault="004F051B" w:rsidP="00CC3C89">
      <w:r>
        <w:rPr>
          <w:noProof/>
        </w:rPr>
        <w:drawing>
          <wp:inline distT="0" distB="0" distL="0" distR="0" wp14:anchorId="497AD913" wp14:editId="08E68F63">
            <wp:extent cx="3718882" cy="2545301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254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8CBC1" w14:textId="5A8257E9" w:rsidR="004F051B" w:rsidRDefault="004F051B" w:rsidP="00CC3C89">
      <w:r>
        <w:rPr>
          <w:rFonts w:hint="eastAsia"/>
        </w:rPr>
        <w:t>1</w:t>
      </w:r>
      <w:r>
        <w:t xml:space="preserve">0 </w:t>
      </w:r>
      <w:r>
        <w:rPr>
          <w:rFonts w:hint="eastAsia"/>
        </w:rPr>
        <w:t>安装为windows服务</w:t>
      </w:r>
    </w:p>
    <w:p w14:paraId="55737776" w14:textId="45FD7A62" w:rsidR="004F051B" w:rsidRDefault="004F051B" w:rsidP="00CC3C89">
      <w:r>
        <w:rPr>
          <w:rFonts w:hint="eastAsia"/>
        </w:rPr>
        <w:t>保持默认值，两个</w:t>
      </w:r>
      <w:proofErr w:type="gramStart"/>
      <w:r>
        <w:rPr>
          <w:rFonts w:hint="eastAsia"/>
        </w:rPr>
        <w:t>勾选框均勾选即</w:t>
      </w:r>
      <w:proofErr w:type="gramEnd"/>
      <w:r>
        <w:rPr>
          <w:rFonts w:hint="eastAsia"/>
        </w:rPr>
        <w:t>可。</w:t>
      </w:r>
    </w:p>
    <w:p w14:paraId="5F4C386C" w14:textId="284CD2AD" w:rsidR="004F051B" w:rsidRDefault="004F051B" w:rsidP="00CC3C89">
      <w:r>
        <w:rPr>
          <w:noProof/>
        </w:rPr>
        <w:lastRenderedPageBreak/>
        <w:drawing>
          <wp:inline distT="0" distB="0" distL="0" distR="0" wp14:anchorId="1B2BA2B7" wp14:editId="740E0FD5">
            <wp:extent cx="3635055" cy="2522439"/>
            <wp:effectExtent l="0" t="0" r="381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AFEDB" w14:textId="5EBB8490" w:rsidR="004F051B" w:rsidRDefault="004F051B" w:rsidP="00CC3C89"/>
    <w:p w14:paraId="5AD97435" w14:textId="730FED6F" w:rsidR="004F051B" w:rsidRDefault="004F051B" w:rsidP="00CC3C89">
      <w:r>
        <w:rPr>
          <w:rFonts w:hint="eastAsia"/>
        </w:rPr>
        <w:t>1</w:t>
      </w:r>
      <w:r>
        <w:t>1.</w:t>
      </w:r>
      <w:r>
        <w:rPr>
          <w:rFonts w:hint="eastAsia"/>
        </w:rPr>
        <w:t>设置数据库用户和密码</w:t>
      </w:r>
    </w:p>
    <w:p w14:paraId="7BF004CD" w14:textId="286AB810" w:rsidR="00CC3C89" w:rsidRPr="007C0824" w:rsidRDefault="00044964" w:rsidP="00CC3C89">
      <w:pPr>
        <w:rPr>
          <w:b/>
          <w:bCs/>
          <w:sz w:val="22"/>
          <w:szCs w:val="24"/>
        </w:rPr>
      </w:pPr>
      <w:r w:rsidRPr="007C0824">
        <w:rPr>
          <w:rFonts w:hint="eastAsia"/>
          <w:b/>
          <w:bCs/>
          <w:sz w:val="22"/>
          <w:szCs w:val="24"/>
        </w:rPr>
        <w:t>[</w:t>
      </w:r>
      <w:r w:rsidR="00CC3C89" w:rsidRPr="007C0824">
        <w:rPr>
          <w:rFonts w:hint="eastAsia"/>
          <w:b/>
          <w:bCs/>
          <w:sz w:val="22"/>
          <w:szCs w:val="24"/>
        </w:rPr>
        <w:t>注意</w:t>
      </w:r>
      <w:r w:rsidRPr="007C0824">
        <w:rPr>
          <w:rFonts w:hint="eastAsia"/>
          <w:b/>
          <w:bCs/>
          <w:sz w:val="22"/>
          <w:szCs w:val="24"/>
        </w:rPr>
        <w:t>]</w:t>
      </w:r>
      <w:r w:rsidR="00CC3C89" w:rsidRPr="007C0824">
        <w:rPr>
          <w:rFonts w:hint="eastAsia"/>
          <w:b/>
          <w:bCs/>
          <w:sz w:val="22"/>
          <w:szCs w:val="24"/>
        </w:rPr>
        <w:t>：</w:t>
      </w:r>
      <w:r w:rsidR="004F051B" w:rsidRPr="007C0824">
        <w:rPr>
          <w:rFonts w:hint="eastAsia"/>
          <w:b/>
          <w:bCs/>
          <w:sz w:val="22"/>
          <w:szCs w:val="24"/>
        </w:rPr>
        <w:t>设置密码为：</w:t>
      </w:r>
      <w:r w:rsidR="00CC3C89" w:rsidRPr="007C0824">
        <w:rPr>
          <w:rFonts w:hint="eastAsia"/>
          <w:b/>
          <w:bCs/>
          <w:sz w:val="22"/>
          <w:szCs w:val="24"/>
        </w:rPr>
        <w:t>1</w:t>
      </w:r>
      <w:r w:rsidR="00CC3C89" w:rsidRPr="007C0824">
        <w:rPr>
          <w:b/>
          <w:bCs/>
          <w:sz w:val="22"/>
          <w:szCs w:val="24"/>
        </w:rPr>
        <w:t>23456</w:t>
      </w:r>
    </w:p>
    <w:p w14:paraId="4E2E8AF4" w14:textId="212413D5" w:rsidR="00AA57B7" w:rsidRDefault="004F051B" w:rsidP="00CC3C89">
      <w:r>
        <w:rPr>
          <w:noProof/>
        </w:rPr>
        <w:drawing>
          <wp:inline distT="0" distB="0" distL="0" distR="0" wp14:anchorId="1BCD4193" wp14:editId="2C596A63">
            <wp:extent cx="3688400" cy="2537680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25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999F1" w14:textId="71335192" w:rsidR="004F051B" w:rsidRDefault="004F051B" w:rsidP="00CC3C89"/>
    <w:p w14:paraId="58CD2F85" w14:textId="0E39B94B" w:rsidR="004F051B" w:rsidRDefault="004F051B" w:rsidP="00CC3C89">
      <w:r>
        <w:rPr>
          <w:rFonts w:hint="eastAsia"/>
        </w:rPr>
        <w:t>1</w:t>
      </w:r>
      <w:r>
        <w:t xml:space="preserve">2 </w:t>
      </w:r>
      <w:r>
        <w:rPr>
          <w:rFonts w:hint="eastAsia"/>
        </w:rPr>
        <w:t>执行设置选项</w:t>
      </w:r>
    </w:p>
    <w:p w14:paraId="06DC151E" w14:textId="10EB8CFB" w:rsidR="00AA57B7" w:rsidRDefault="004F051B" w:rsidP="00CC3C89">
      <w:r>
        <w:rPr>
          <w:noProof/>
        </w:rPr>
        <w:drawing>
          <wp:inline distT="0" distB="0" distL="0" distR="0" wp14:anchorId="5C1A7494" wp14:editId="7DF73CFC">
            <wp:extent cx="3680779" cy="2514818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03C50" w14:textId="0E0CBE8D" w:rsidR="004F051B" w:rsidRDefault="004F051B" w:rsidP="00CC3C89">
      <w:r>
        <w:rPr>
          <w:rFonts w:hint="eastAsia"/>
        </w:rPr>
        <w:lastRenderedPageBreak/>
        <w:t>点击Execute执行等待运行完成即可。</w:t>
      </w:r>
    </w:p>
    <w:p w14:paraId="2BD36373" w14:textId="0FD47DCC" w:rsidR="00CC3C89" w:rsidRPr="007C0824" w:rsidRDefault="004F051B">
      <w:pPr>
        <w:rPr>
          <w:rFonts w:hint="eastAsia"/>
        </w:rPr>
      </w:pPr>
      <w:r>
        <w:rPr>
          <w:rFonts w:hint="eastAsia"/>
        </w:rPr>
        <w:t>1</w:t>
      </w:r>
      <w:r>
        <w:t xml:space="preserve">3 </w:t>
      </w:r>
      <w:r>
        <w:rPr>
          <w:rFonts w:hint="eastAsia"/>
        </w:rPr>
        <w:t>数据库配置完成</w:t>
      </w:r>
    </w:p>
    <w:p w14:paraId="14C4E66A" w14:textId="77777777" w:rsidR="004F051B" w:rsidRDefault="004F051B">
      <w:pPr>
        <w:rPr>
          <w:b/>
          <w:bCs/>
        </w:rPr>
      </w:pPr>
    </w:p>
    <w:p w14:paraId="003032B4" w14:textId="4B4D3606" w:rsidR="00CC3C89" w:rsidRPr="007C0824" w:rsidRDefault="00CC3C89">
      <w:pPr>
        <w:rPr>
          <w:b/>
          <w:bCs/>
          <w:sz w:val="36"/>
          <w:szCs w:val="40"/>
        </w:rPr>
      </w:pPr>
      <w:r w:rsidRPr="007C0824">
        <w:rPr>
          <w:rFonts w:hint="eastAsia"/>
          <w:b/>
          <w:bCs/>
          <w:sz w:val="36"/>
          <w:szCs w:val="40"/>
        </w:rPr>
        <w:t xml:space="preserve">第二步 </w:t>
      </w:r>
      <w:r w:rsidRPr="007C0824">
        <w:rPr>
          <w:b/>
          <w:bCs/>
          <w:sz w:val="36"/>
          <w:szCs w:val="40"/>
        </w:rPr>
        <w:t xml:space="preserve"> </w:t>
      </w:r>
      <w:r w:rsidRPr="007C0824">
        <w:rPr>
          <w:rFonts w:hint="eastAsia"/>
          <w:b/>
          <w:bCs/>
          <w:sz w:val="36"/>
          <w:szCs w:val="40"/>
        </w:rPr>
        <w:t>运行</w:t>
      </w:r>
      <w:r w:rsidR="007C0824">
        <w:rPr>
          <w:rFonts w:hint="eastAsia"/>
          <w:b/>
          <w:bCs/>
          <w:sz w:val="36"/>
          <w:szCs w:val="40"/>
        </w:rPr>
        <w:t>安装程序</w:t>
      </w:r>
      <w:r w:rsidRPr="007C0824">
        <w:rPr>
          <w:rFonts w:hint="eastAsia"/>
          <w:b/>
          <w:bCs/>
          <w:sz w:val="36"/>
          <w:szCs w:val="40"/>
        </w:rPr>
        <w:t>（即本系统的安装程序</w:t>
      </w:r>
      <w:r w:rsidR="00AA57B7" w:rsidRPr="007C0824">
        <w:rPr>
          <w:b/>
          <w:bCs/>
          <w:sz w:val="36"/>
          <w:szCs w:val="40"/>
        </w:rPr>
        <w:t>）</w:t>
      </w:r>
    </w:p>
    <w:p w14:paraId="1B8B9249" w14:textId="65EAA85D" w:rsidR="00AA57B7" w:rsidRDefault="00CC3C89">
      <w:pPr>
        <w:rPr>
          <w:rFonts w:hint="eastAsia"/>
        </w:rPr>
      </w:pPr>
      <w:r>
        <w:rPr>
          <w:rFonts w:hint="eastAsia"/>
        </w:rPr>
        <w:t>双击</w:t>
      </w:r>
      <w:r w:rsidR="006366D5">
        <w:rPr>
          <w:noProof/>
        </w:rPr>
        <w:drawing>
          <wp:inline distT="0" distB="0" distL="0" distR="0" wp14:anchorId="6DC33138" wp14:editId="7444106D">
            <wp:extent cx="891617" cy="205758"/>
            <wp:effectExtent l="0" t="0" r="381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91617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等待进度条加载完成即可。</w:t>
      </w:r>
    </w:p>
    <w:p w14:paraId="11B09AE7" w14:textId="5D4F9C78" w:rsidR="00AA57B7" w:rsidRPr="007C0824" w:rsidRDefault="00044964">
      <w:pPr>
        <w:rPr>
          <w:b/>
          <w:bCs/>
          <w:sz w:val="22"/>
          <w:szCs w:val="24"/>
        </w:rPr>
      </w:pPr>
      <w:r w:rsidRPr="007C0824">
        <w:rPr>
          <w:b/>
          <w:bCs/>
          <w:sz w:val="22"/>
          <w:szCs w:val="24"/>
        </w:rPr>
        <w:t>[</w:t>
      </w:r>
      <w:r w:rsidR="00AA57B7" w:rsidRPr="007C0824">
        <w:rPr>
          <w:rFonts w:hint="eastAsia"/>
          <w:b/>
          <w:bCs/>
          <w:sz w:val="22"/>
          <w:szCs w:val="24"/>
        </w:rPr>
        <w:t>注意</w:t>
      </w:r>
      <w:r w:rsidRPr="007C0824">
        <w:rPr>
          <w:rFonts w:hint="eastAsia"/>
          <w:b/>
          <w:bCs/>
          <w:sz w:val="22"/>
          <w:szCs w:val="24"/>
        </w:rPr>
        <w:t>]</w:t>
      </w:r>
      <w:r w:rsidR="00AA57B7" w:rsidRPr="007C0824">
        <w:rPr>
          <w:rFonts w:hint="eastAsia"/>
          <w:b/>
          <w:bCs/>
          <w:sz w:val="22"/>
          <w:szCs w:val="24"/>
        </w:rPr>
        <w:t>：本安装程序只需运行一次即可。</w:t>
      </w:r>
    </w:p>
    <w:p w14:paraId="21DBD2AE" w14:textId="1E922663" w:rsidR="00CC3C89" w:rsidRDefault="00CC3C89">
      <w:pPr>
        <w:rPr>
          <w:rFonts w:hint="eastAsia"/>
        </w:rPr>
      </w:pPr>
    </w:p>
    <w:p w14:paraId="67D7580A" w14:textId="6C1E5746" w:rsidR="00AA57B7" w:rsidRPr="007C0824" w:rsidRDefault="00AA57B7">
      <w:pPr>
        <w:rPr>
          <w:b/>
          <w:bCs/>
          <w:sz w:val="32"/>
          <w:szCs w:val="36"/>
        </w:rPr>
      </w:pPr>
      <w:r w:rsidRPr="007C0824">
        <w:rPr>
          <w:rFonts w:hint="eastAsia"/>
          <w:b/>
          <w:bCs/>
          <w:sz w:val="32"/>
          <w:szCs w:val="36"/>
        </w:rPr>
        <w:t xml:space="preserve">第三步 </w:t>
      </w:r>
      <w:r w:rsidRPr="007C0824">
        <w:rPr>
          <w:b/>
          <w:bCs/>
          <w:sz w:val="32"/>
          <w:szCs w:val="36"/>
        </w:rPr>
        <w:t xml:space="preserve"> </w:t>
      </w:r>
      <w:r w:rsidRPr="007C0824">
        <w:rPr>
          <w:rFonts w:hint="eastAsia"/>
          <w:b/>
          <w:bCs/>
          <w:sz w:val="32"/>
          <w:szCs w:val="36"/>
        </w:rPr>
        <w:t>运行</w:t>
      </w:r>
      <w:r w:rsidR="007C0824">
        <w:rPr>
          <w:rFonts w:hint="eastAsia"/>
          <w:b/>
          <w:bCs/>
          <w:sz w:val="32"/>
          <w:szCs w:val="36"/>
        </w:rPr>
        <w:t>应用</w:t>
      </w:r>
      <w:r w:rsidRPr="007C0824">
        <w:rPr>
          <w:rFonts w:hint="eastAsia"/>
          <w:b/>
          <w:bCs/>
          <w:sz w:val="32"/>
          <w:szCs w:val="36"/>
        </w:rPr>
        <w:t>（</w:t>
      </w:r>
      <w:r w:rsidR="007C0824">
        <w:rPr>
          <w:rFonts w:hint="eastAsia"/>
          <w:b/>
          <w:bCs/>
          <w:sz w:val="32"/>
          <w:szCs w:val="36"/>
        </w:rPr>
        <w:t>即</w:t>
      </w:r>
      <w:r w:rsidRPr="007C0824">
        <w:rPr>
          <w:rFonts w:hint="eastAsia"/>
          <w:b/>
          <w:bCs/>
          <w:sz w:val="32"/>
          <w:szCs w:val="36"/>
        </w:rPr>
        <w:t>本题库</w:t>
      </w:r>
      <w:proofErr w:type="gramStart"/>
      <w:r w:rsidRPr="007C0824">
        <w:rPr>
          <w:rFonts w:hint="eastAsia"/>
          <w:b/>
          <w:bCs/>
          <w:sz w:val="32"/>
          <w:szCs w:val="36"/>
        </w:rPr>
        <w:t>与组卷系统</w:t>
      </w:r>
      <w:proofErr w:type="gramEnd"/>
      <w:r w:rsidRPr="007C0824">
        <w:rPr>
          <w:rFonts w:hint="eastAsia"/>
          <w:b/>
          <w:bCs/>
          <w:sz w:val="32"/>
          <w:szCs w:val="36"/>
        </w:rPr>
        <w:t>）</w:t>
      </w:r>
    </w:p>
    <w:p w14:paraId="5005FBE2" w14:textId="17AC7126" w:rsidR="00AA57B7" w:rsidRPr="006366D5" w:rsidRDefault="00AA57B7">
      <w:r>
        <w:rPr>
          <w:rFonts w:hint="eastAsia"/>
        </w:rPr>
        <w:t>双击</w:t>
      </w:r>
      <w:r w:rsidR="006366D5">
        <w:rPr>
          <w:noProof/>
        </w:rPr>
        <w:drawing>
          <wp:inline distT="0" distB="0" distL="0" distR="0" wp14:anchorId="4D7D8071" wp14:editId="62B54D62">
            <wp:extent cx="1432684" cy="25148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32684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B417375" w14:textId="78F740CB" w:rsidR="00AA57B7" w:rsidRDefault="00AA57B7"/>
    <w:p w14:paraId="28E8165F" w14:textId="63070320" w:rsidR="000069F1" w:rsidRDefault="00AA57B7">
      <w:pPr>
        <w:rPr>
          <w:rFonts w:hint="eastAsia"/>
        </w:rPr>
      </w:pPr>
      <w:r>
        <w:rPr>
          <w:rFonts w:hint="eastAsia"/>
        </w:rPr>
        <w:t>即可打开程序。正常运行。</w:t>
      </w:r>
    </w:p>
    <w:p w14:paraId="6E2CB805" w14:textId="3B4C9C3B" w:rsidR="000069F1" w:rsidRDefault="000069F1">
      <w:r>
        <w:rPr>
          <w:rFonts w:hint="eastAsia"/>
        </w:rPr>
        <w:t>初始的三个用户为：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0069F1" w14:paraId="3CFFD142" w14:textId="77777777" w:rsidTr="000069F1">
        <w:tc>
          <w:tcPr>
            <w:tcW w:w="2765" w:type="dxa"/>
          </w:tcPr>
          <w:p w14:paraId="06394107" w14:textId="2FB500CB" w:rsidR="000069F1" w:rsidRDefault="000069F1">
            <w:r>
              <w:rPr>
                <w:rFonts w:hint="eastAsia"/>
              </w:rPr>
              <w:t>身份</w:t>
            </w:r>
          </w:p>
        </w:tc>
        <w:tc>
          <w:tcPr>
            <w:tcW w:w="2765" w:type="dxa"/>
          </w:tcPr>
          <w:p w14:paraId="5D806230" w14:textId="4DEC2CEF" w:rsidR="000069F1" w:rsidRDefault="000069F1">
            <w:r>
              <w:rPr>
                <w:rFonts w:hint="eastAsia"/>
              </w:rPr>
              <w:t>用户名</w:t>
            </w:r>
          </w:p>
        </w:tc>
        <w:tc>
          <w:tcPr>
            <w:tcW w:w="2766" w:type="dxa"/>
          </w:tcPr>
          <w:p w14:paraId="2143B191" w14:textId="7884A7B6" w:rsidR="000069F1" w:rsidRDefault="000069F1">
            <w:r>
              <w:rPr>
                <w:rFonts w:hint="eastAsia"/>
              </w:rPr>
              <w:t>密码</w:t>
            </w:r>
          </w:p>
        </w:tc>
      </w:tr>
      <w:tr w:rsidR="000069F1" w14:paraId="1520F865" w14:textId="77777777" w:rsidTr="000069F1">
        <w:tc>
          <w:tcPr>
            <w:tcW w:w="2765" w:type="dxa"/>
          </w:tcPr>
          <w:p w14:paraId="3D0B92B0" w14:textId="5743AFC2" w:rsidR="000069F1" w:rsidRDefault="000069F1">
            <w:r>
              <w:rPr>
                <w:rFonts w:hint="eastAsia"/>
              </w:rPr>
              <w:t>超级管理员</w:t>
            </w:r>
          </w:p>
        </w:tc>
        <w:tc>
          <w:tcPr>
            <w:tcW w:w="2765" w:type="dxa"/>
          </w:tcPr>
          <w:p w14:paraId="00074F3F" w14:textId="0FCFA5FE" w:rsidR="000069F1" w:rsidRDefault="000069F1">
            <w:proofErr w:type="spellStart"/>
            <w:r>
              <w:rPr>
                <w:rFonts w:hint="eastAsia"/>
              </w:rPr>
              <w:t>g</w:t>
            </w:r>
            <w:r>
              <w:t>uanliyuan</w:t>
            </w:r>
            <w:proofErr w:type="spellEnd"/>
          </w:p>
        </w:tc>
        <w:tc>
          <w:tcPr>
            <w:tcW w:w="2766" w:type="dxa"/>
          </w:tcPr>
          <w:p w14:paraId="3377C72E" w14:textId="76CFA75E" w:rsidR="000069F1" w:rsidRDefault="000069F1">
            <w:r>
              <w:rPr>
                <w:rFonts w:hint="eastAsia"/>
              </w:rPr>
              <w:t>1</w:t>
            </w:r>
            <w:r>
              <w:t>23</w:t>
            </w:r>
          </w:p>
        </w:tc>
      </w:tr>
      <w:tr w:rsidR="000069F1" w14:paraId="45A53337" w14:textId="77777777" w:rsidTr="000069F1">
        <w:tc>
          <w:tcPr>
            <w:tcW w:w="2765" w:type="dxa"/>
          </w:tcPr>
          <w:p w14:paraId="2CE60326" w14:textId="1754A628" w:rsidR="000069F1" w:rsidRDefault="000069F1">
            <w:r>
              <w:rPr>
                <w:rFonts w:hint="eastAsia"/>
              </w:rPr>
              <w:t>题库管理员</w:t>
            </w:r>
          </w:p>
        </w:tc>
        <w:tc>
          <w:tcPr>
            <w:tcW w:w="2765" w:type="dxa"/>
          </w:tcPr>
          <w:p w14:paraId="0F139516" w14:textId="625DDCC9" w:rsidR="000069F1" w:rsidRDefault="000069F1">
            <w:proofErr w:type="spellStart"/>
            <w:r>
              <w:t>tikuyuan</w:t>
            </w:r>
            <w:proofErr w:type="spellEnd"/>
          </w:p>
        </w:tc>
        <w:tc>
          <w:tcPr>
            <w:tcW w:w="2766" w:type="dxa"/>
          </w:tcPr>
          <w:p w14:paraId="7D4B1D05" w14:textId="59E39CBA" w:rsidR="000069F1" w:rsidRDefault="000069F1">
            <w:r>
              <w:rPr>
                <w:rFonts w:hint="eastAsia"/>
              </w:rPr>
              <w:t>1</w:t>
            </w:r>
            <w:r>
              <w:t>23</w:t>
            </w:r>
          </w:p>
        </w:tc>
      </w:tr>
      <w:tr w:rsidR="000069F1" w14:paraId="0EF6DE26" w14:textId="77777777" w:rsidTr="000069F1">
        <w:tc>
          <w:tcPr>
            <w:tcW w:w="2765" w:type="dxa"/>
          </w:tcPr>
          <w:p w14:paraId="6DAA9C1F" w14:textId="0AEB0905" w:rsidR="000069F1" w:rsidRDefault="000069F1">
            <w:proofErr w:type="gramStart"/>
            <w:r>
              <w:rPr>
                <w:rFonts w:hint="eastAsia"/>
              </w:rPr>
              <w:t>组卷管理员</w:t>
            </w:r>
            <w:proofErr w:type="gramEnd"/>
          </w:p>
        </w:tc>
        <w:tc>
          <w:tcPr>
            <w:tcW w:w="2765" w:type="dxa"/>
          </w:tcPr>
          <w:p w14:paraId="4534349E" w14:textId="5D739078" w:rsidR="000069F1" w:rsidRDefault="000069F1">
            <w:proofErr w:type="spellStart"/>
            <w:r>
              <w:rPr>
                <w:rFonts w:hint="eastAsia"/>
              </w:rPr>
              <w:t>z</w:t>
            </w:r>
            <w:r>
              <w:t>ujuanyuan</w:t>
            </w:r>
            <w:proofErr w:type="spellEnd"/>
          </w:p>
        </w:tc>
        <w:tc>
          <w:tcPr>
            <w:tcW w:w="2766" w:type="dxa"/>
          </w:tcPr>
          <w:p w14:paraId="7ED365D7" w14:textId="06F9D97E" w:rsidR="000069F1" w:rsidRDefault="000069F1">
            <w:r>
              <w:rPr>
                <w:rFonts w:hint="eastAsia"/>
              </w:rPr>
              <w:t>1</w:t>
            </w:r>
            <w:r>
              <w:t>23</w:t>
            </w:r>
          </w:p>
        </w:tc>
      </w:tr>
    </w:tbl>
    <w:p w14:paraId="662C5854" w14:textId="77777777" w:rsidR="000069F1" w:rsidRPr="00AA57B7" w:rsidRDefault="000069F1">
      <w:pPr>
        <w:rPr>
          <w:rFonts w:hint="eastAsia"/>
        </w:rPr>
      </w:pPr>
    </w:p>
    <w:p w14:paraId="4934623D" w14:textId="00A7EB34" w:rsidR="00CC3C89" w:rsidRPr="007C0824" w:rsidRDefault="00044964">
      <w:pPr>
        <w:rPr>
          <w:b/>
          <w:bCs/>
          <w:noProof/>
          <w:sz w:val="22"/>
          <w:szCs w:val="24"/>
        </w:rPr>
      </w:pPr>
      <w:r w:rsidRPr="007C0824">
        <w:rPr>
          <w:rFonts w:hint="eastAsia"/>
          <w:b/>
          <w:bCs/>
          <w:sz w:val="22"/>
          <w:szCs w:val="24"/>
        </w:rPr>
        <w:t>[</w:t>
      </w:r>
      <w:r w:rsidR="00AA57B7" w:rsidRPr="007C0824">
        <w:rPr>
          <w:rFonts w:hint="eastAsia"/>
          <w:b/>
          <w:bCs/>
          <w:sz w:val="22"/>
          <w:szCs w:val="24"/>
        </w:rPr>
        <w:t>注意</w:t>
      </w:r>
      <w:r w:rsidRPr="007C0824">
        <w:rPr>
          <w:rFonts w:hint="eastAsia"/>
          <w:b/>
          <w:bCs/>
          <w:sz w:val="22"/>
          <w:szCs w:val="24"/>
        </w:rPr>
        <w:t>]</w:t>
      </w:r>
      <w:r w:rsidR="00AA57B7" w:rsidRPr="007C0824">
        <w:rPr>
          <w:rFonts w:hint="eastAsia"/>
          <w:b/>
          <w:bCs/>
          <w:sz w:val="22"/>
          <w:szCs w:val="24"/>
        </w:rPr>
        <w:t>：</w:t>
      </w:r>
      <w:r w:rsidR="00AA57B7" w:rsidRPr="007C0824">
        <w:rPr>
          <w:rFonts w:hint="eastAsia"/>
          <w:b/>
          <w:bCs/>
          <w:noProof/>
          <w:sz w:val="22"/>
          <w:szCs w:val="24"/>
        </w:rPr>
        <w:t>可右键将快捷方式发送到桌面，方便运行。</w:t>
      </w:r>
    </w:p>
    <w:p w14:paraId="1A7C7C31" w14:textId="77777777" w:rsidR="000069F1" w:rsidRPr="00AA57B7" w:rsidRDefault="000069F1"/>
    <w:sectPr w:rsidR="000069F1" w:rsidRPr="00AA57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1358DB" w14:textId="77777777" w:rsidR="007A036E" w:rsidRDefault="007A036E" w:rsidP="006366D5">
      <w:r>
        <w:separator/>
      </w:r>
    </w:p>
  </w:endnote>
  <w:endnote w:type="continuationSeparator" w:id="0">
    <w:p w14:paraId="244BDC98" w14:textId="77777777" w:rsidR="007A036E" w:rsidRDefault="007A036E" w:rsidP="006366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8F33B6" w14:textId="77777777" w:rsidR="007A036E" w:rsidRDefault="007A036E" w:rsidP="006366D5">
      <w:r>
        <w:separator/>
      </w:r>
    </w:p>
  </w:footnote>
  <w:footnote w:type="continuationSeparator" w:id="0">
    <w:p w14:paraId="17D4096E" w14:textId="77777777" w:rsidR="007A036E" w:rsidRDefault="007A036E" w:rsidP="006366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32E298D"/>
    <w:multiLevelType w:val="hybridMultilevel"/>
    <w:tmpl w:val="DA1ACAC8"/>
    <w:lvl w:ilvl="0" w:tplc="C8EEF55E">
      <w:start w:val="3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1A7F"/>
    <w:rsid w:val="000069F1"/>
    <w:rsid w:val="00044964"/>
    <w:rsid w:val="00470D2B"/>
    <w:rsid w:val="004F051B"/>
    <w:rsid w:val="005D1A7F"/>
    <w:rsid w:val="005E3BF5"/>
    <w:rsid w:val="006366D5"/>
    <w:rsid w:val="007A036E"/>
    <w:rsid w:val="007C0824"/>
    <w:rsid w:val="00A205FD"/>
    <w:rsid w:val="00AA57B7"/>
    <w:rsid w:val="00CC3C89"/>
    <w:rsid w:val="00D057F3"/>
    <w:rsid w:val="00DD428D"/>
    <w:rsid w:val="00DD51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D30CF7"/>
  <w15:chartTrackingRefBased/>
  <w15:docId w15:val="{1799804F-FADF-4994-BC7E-A332D4FE3B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C3C89"/>
    <w:pPr>
      <w:ind w:firstLineChars="200" w:firstLine="420"/>
    </w:pPr>
  </w:style>
  <w:style w:type="table" w:styleId="a4">
    <w:name w:val="Table Grid"/>
    <w:basedOn w:val="a1"/>
    <w:uiPriority w:val="39"/>
    <w:rsid w:val="000069F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6366D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6366D5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6366D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6366D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6</Pages>
  <Words>81</Words>
  <Characters>465</Characters>
  <Application>Microsoft Office Word</Application>
  <DocSecurity>0</DocSecurity>
  <Lines>3</Lines>
  <Paragraphs>1</Paragraphs>
  <ScaleCrop>false</ScaleCrop>
  <Company/>
  <LinksUpToDate>false</LinksUpToDate>
  <CharactersWithSpaces>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Ely lic</dc:creator>
  <cp:keywords/>
  <dc:description/>
  <cp:lastModifiedBy>Ely lic</cp:lastModifiedBy>
  <cp:revision>11</cp:revision>
  <dcterms:created xsi:type="dcterms:W3CDTF">2019-09-05T08:18:00Z</dcterms:created>
  <dcterms:modified xsi:type="dcterms:W3CDTF">2019-09-07T07:04:00Z</dcterms:modified>
</cp:coreProperties>
</file>