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8518" w14:textId="77777777" w:rsidR="00A76AC3" w:rsidRDefault="00000000">
      <w:pPr>
        <w:shd w:val="clear" w:color="auto" w:fill="FFFFFF"/>
        <w:spacing w:after="200"/>
        <w:rPr>
          <w:b/>
          <w:color w:val="575757"/>
          <w:sz w:val="20"/>
          <w:szCs w:val="20"/>
        </w:rPr>
      </w:pPr>
      <w:r>
        <w:rPr>
          <w:b/>
          <w:color w:val="575757"/>
          <w:sz w:val="20"/>
          <w:szCs w:val="20"/>
        </w:rPr>
        <w:t>Your Scores:</w:t>
      </w:r>
    </w:p>
    <w:p w14:paraId="1A988519" w14:textId="77777777" w:rsidR="00A76AC3" w:rsidRDefault="00000000">
      <w:pPr>
        <w:numPr>
          <w:ilvl w:val="0"/>
          <w:numId w:val="3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pacing w:line="288" w:lineRule="auto"/>
        <w:ind w:left="1020"/>
      </w:pPr>
      <w:r>
        <w:rPr>
          <w:color w:val="575757"/>
          <w:sz w:val="20"/>
          <w:szCs w:val="20"/>
        </w:rPr>
        <w:t>Auditory: 35%</w:t>
      </w:r>
    </w:p>
    <w:p w14:paraId="1A98851A" w14:textId="77777777" w:rsidR="00A76AC3" w:rsidRDefault="00000000">
      <w:pPr>
        <w:numPr>
          <w:ilvl w:val="0"/>
          <w:numId w:val="3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pacing w:line="288" w:lineRule="auto"/>
        <w:ind w:left="1020"/>
      </w:pPr>
      <w:r>
        <w:rPr>
          <w:color w:val="575757"/>
          <w:sz w:val="20"/>
          <w:szCs w:val="20"/>
        </w:rPr>
        <w:t>Visual: 35%</w:t>
      </w:r>
    </w:p>
    <w:p w14:paraId="1A98851B" w14:textId="77777777" w:rsidR="00A76AC3" w:rsidRDefault="00000000">
      <w:pPr>
        <w:numPr>
          <w:ilvl w:val="0"/>
          <w:numId w:val="3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pacing w:after="200" w:line="288" w:lineRule="auto"/>
        <w:ind w:left="1020"/>
      </w:pPr>
      <w:r>
        <w:rPr>
          <w:color w:val="575757"/>
          <w:sz w:val="20"/>
          <w:szCs w:val="20"/>
        </w:rPr>
        <w:t>Tactile: 30%</w:t>
      </w:r>
    </w:p>
    <w:p w14:paraId="334672E9" w14:textId="2C8FB38E" w:rsidR="006000A3" w:rsidRPr="00895729" w:rsidRDefault="00000000">
      <w:pPr>
        <w:shd w:val="clear" w:color="auto" w:fill="FFFFFF"/>
        <w:spacing w:after="200"/>
        <w:rPr>
          <w:color w:val="575757"/>
          <w:sz w:val="20"/>
          <w:szCs w:val="20"/>
        </w:rPr>
      </w:pPr>
      <w:r>
        <w:rPr>
          <w:color w:val="575757"/>
          <w:sz w:val="20"/>
          <w:szCs w:val="20"/>
        </w:rPr>
        <w:t xml:space="preserve">You are an </w:t>
      </w:r>
      <w:r>
        <w:rPr>
          <w:b/>
          <w:color w:val="575757"/>
          <w:sz w:val="20"/>
          <w:szCs w:val="20"/>
        </w:rPr>
        <w:t>Auditory/Visual</w:t>
      </w:r>
      <w:r>
        <w:rPr>
          <w:color w:val="575757"/>
          <w:sz w:val="20"/>
          <w:szCs w:val="20"/>
        </w:rPr>
        <w:t xml:space="preserve"> learner! Check out the information below, or </w:t>
      </w:r>
      <w:hyperlink r:id="rId5">
        <w:r>
          <w:rPr>
            <w:color w:val="0066CC"/>
            <w:sz w:val="20"/>
            <w:szCs w:val="20"/>
          </w:rPr>
          <w:t>view all of the learning styles</w:t>
        </w:r>
      </w:hyperlink>
      <w:r>
        <w:rPr>
          <w:color w:val="575757"/>
          <w:sz w:val="20"/>
          <w:szCs w:val="20"/>
        </w:rPr>
        <w:t>.</w:t>
      </w:r>
    </w:p>
    <w:p w14:paraId="0026CE54" w14:textId="7BE2EEEA" w:rsidR="00B35E10" w:rsidRDefault="00056899">
      <w:bookmarkStart w:id="0" w:name="_98kfbflqtkv4" w:colFirst="0" w:colLast="0"/>
      <w:bookmarkEnd w:id="0"/>
      <w:r>
        <w:t xml:space="preserve">I believe that the way you learn is </w:t>
      </w:r>
      <w:r w:rsidR="00355362">
        <w:t>significant</w:t>
      </w:r>
      <w:r w:rsidR="00552E12">
        <w:t xml:space="preserve">. Learning </w:t>
      </w:r>
      <w:r w:rsidR="001932C5">
        <w:t>styles</w:t>
      </w:r>
      <w:r w:rsidR="00B371C8">
        <w:t xml:space="preserve"> are very different </w:t>
      </w:r>
      <w:r w:rsidR="0061269D">
        <w:t xml:space="preserve">one way of learning can be very </w:t>
      </w:r>
      <w:r w:rsidR="001932C5">
        <w:t>hands-on</w:t>
      </w:r>
      <w:r w:rsidR="00814AA1">
        <w:t>,</w:t>
      </w:r>
      <w:r w:rsidR="00F45AF9">
        <w:t xml:space="preserve"> while the other is very visual </w:t>
      </w:r>
      <w:r w:rsidR="003A3E79">
        <w:t xml:space="preserve">and </w:t>
      </w:r>
      <w:r w:rsidR="00361DC3">
        <w:t xml:space="preserve">can learn and </w:t>
      </w:r>
      <w:r w:rsidR="003A3E79">
        <w:t>receive</w:t>
      </w:r>
      <w:r w:rsidR="00361DC3">
        <w:t xml:space="preserve"> things very </w:t>
      </w:r>
      <w:r w:rsidR="003A3E79">
        <w:t>differently</w:t>
      </w:r>
      <w:r w:rsidR="00361DC3">
        <w:t xml:space="preserve">. I kind of knew this about </w:t>
      </w:r>
      <w:r w:rsidR="00355362">
        <w:t>myself</w:t>
      </w:r>
      <w:r w:rsidR="003A3E79">
        <w:t>.</w:t>
      </w:r>
      <w:r w:rsidR="007055CD">
        <w:t xml:space="preserve"> I always knew that I was a very auditory learner</w:t>
      </w:r>
      <w:r w:rsidR="003A3E79">
        <w:t>,</w:t>
      </w:r>
      <w:r w:rsidR="007055CD">
        <w:t xml:space="preserve"> and </w:t>
      </w:r>
      <w:r w:rsidR="003A3E79">
        <w:t>I'm</w:t>
      </w:r>
      <w:r w:rsidR="007055CD">
        <w:t xml:space="preserve"> </w:t>
      </w:r>
      <w:r w:rsidR="003A3E79">
        <w:t>also</w:t>
      </w:r>
      <w:r w:rsidR="007055CD">
        <w:t xml:space="preserve"> </w:t>
      </w:r>
      <w:r w:rsidR="003A3E79">
        <w:t xml:space="preserve">a </w:t>
      </w:r>
      <w:r w:rsidR="00292D50">
        <w:t>big</w:t>
      </w:r>
      <w:r w:rsidR="007055CD">
        <w:t xml:space="preserve"> visual one. I love reading books</w:t>
      </w:r>
      <w:r w:rsidR="00292D50">
        <w:t>,</w:t>
      </w:r>
      <w:r w:rsidR="007055CD">
        <w:t xml:space="preserve"> but I </w:t>
      </w:r>
      <w:r w:rsidR="00292D50">
        <w:t>have always</w:t>
      </w:r>
      <w:r w:rsidR="00D233BE">
        <w:t xml:space="preserve"> loved </w:t>
      </w:r>
      <w:r w:rsidR="003A3E79">
        <w:t>to</w:t>
      </w:r>
      <w:r w:rsidR="00D233BE">
        <w:t xml:space="preserve"> listen to </w:t>
      </w:r>
      <w:r w:rsidR="00292D50">
        <w:t>them</w:t>
      </w:r>
      <w:r w:rsidR="00D233BE">
        <w:t xml:space="preserve"> because I feel like I learn more and </w:t>
      </w:r>
      <w:r w:rsidR="007641E5">
        <w:t xml:space="preserve">retain more of the information. I am also a very </w:t>
      </w:r>
      <w:r w:rsidR="00A159C5">
        <w:t>visual person</w:t>
      </w:r>
      <w:r w:rsidR="00292D50">
        <w:t>.</w:t>
      </w:r>
      <w:r w:rsidR="00A159C5">
        <w:t xml:space="preserve"> I like to see how things work </w:t>
      </w:r>
      <w:r w:rsidR="00CB5957">
        <w:t xml:space="preserve">and have more images and visual </w:t>
      </w:r>
      <w:r w:rsidR="00292D50">
        <w:t>aids</w:t>
      </w:r>
      <w:r w:rsidR="00355362">
        <w:t>.</w:t>
      </w:r>
    </w:p>
    <w:sectPr w:rsidR="00B35E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05735"/>
    <w:multiLevelType w:val="multilevel"/>
    <w:tmpl w:val="B948939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75757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5072C"/>
    <w:multiLevelType w:val="multilevel"/>
    <w:tmpl w:val="82A0A8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75757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350B5F"/>
    <w:multiLevelType w:val="multilevel"/>
    <w:tmpl w:val="F2902C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75757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4148257">
    <w:abstractNumId w:val="2"/>
  </w:num>
  <w:num w:numId="2" w16cid:durableId="1366516068">
    <w:abstractNumId w:val="1"/>
  </w:num>
  <w:num w:numId="3" w16cid:durableId="104120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AC3"/>
    <w:rsid w:val="00056899"/>
    <w:rsid w:val="001932C5"/>
    <w:rsid w:val="00292D50"/>
    <w:rsid w:val="003072FC"/>
    <w:rsid w:val="00355362"/>
    <w:rsid w:val="00361DC3"/>
    <w:rsid w:val="003A3E79"/>
    <w:rsid w:val="00552E12"/>
    <w:rsid w:val="005A0C40"/>
    <w:rsid w:val="005C7585"/>
    <w:rsid w:val="006000A3"/>
    <w:rsid w:val="006029C1"/>
    <w:rsid w:val="0061269D"/>
    <w:rsid w:val="007055CD"/>
    <w:rsid w:val="0071581B"/>
    <w:rsid w:val="007641E5"/>
    <w:rsid w:val="00814AA1"/>
    <w:rsid w:val="00895729"/>
    <w:rsid w:val="00A159C5"/>
    <w:rsid w:val="00A76AC3"/>
    <w:rsid w:val="00B35E10"/>
    <w:rsid w:val="00B371C8"/>
    <w:rsid w:val="00CA02F1"/>
    <w:rsid w:val="00CA42E3"/>
    <w:rsid w:val="00CB5957"/>
    <w:rsid w:val="00D233BE"/>
    <w:rsid w:val="00EC5F2B"/>
    <w:rsid w:val="00F4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8516"/>
  <w15:docId w15:val="{868F7EDD-8450-4248-BE67-359419D4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ducationplanner.org/students/self-assessments/learning-styles-styles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emmy greiner</cp:lastModifiedBy>
  <cp:revision>28</cp:revision>
  <dcterms:created xsi:type="dcterms:W3CDTF">2023-09-11T01:34:00Z</dcterms:created>
  <dcterms:modified xsi:type="dcterms:W3CDTF">2023-09-12T00:44:00Z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a9df546fb832045f28a1c984bc6dc501bfc226cf8c6210dd84f9850bb3e3e6a1</vt:lpwstr>
  </property>
</Properties>
</file>