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6F9D" w:rsidP="00B46F9D" w:rsidRDefault="00B46F9D" w14:paraId="791D415E" w14:textId="77777777">
      <w:pPr>
        <w:pStyle w:val="Titel"/>
      </w:pPr>
      <w:proofErr w:type="spellStart"/>
      <w:r>
        <w:t>Notule</w:t>
      </w:r>
      <w:proofErr w:type="spellEnd"/>
      <w:r>
        <w:t xml:space="preserve"> 17-05-2023</w:t>
      </w:r>
    </w:p>
    <w:p w:rsidR="00A02163" w:rsidP="00A02163" w:rsidRDefault="00A02163" w14:paraId="3517F411" w14:textId="77777777"/>
    <w:p w:rsidR="00FE1F87" w:rsidP="00A02163" w:rsidRDefault="003208CD" w14:paraId="0A61017F" w14:textId="411F03EE">
      <w:r w:rsidRPr="7A68BE4C" w:rsidR="7A68BE4C">
        <w:rPr>
          <w:b w:val="1"/>
          <w:bCs w:val="1"/>
        </w:rPr>
        <w:t xml:space="preserve">Aanwezig: </w:t>
      </w:r>
      <w:r w:rsidR="7A68BE4C">
        <w:rPr/>
        <w:t xml:space="preserve">Beide groepen, Carlo, Carola en Rick. </w:t>
      </w:r>
    </w:p>
    <w:p w:rsidR="003208CD" w:rsidP="00A02163" w:rsidRDefault="003208CD" w14:paraId="1F67A457" w14:textId="77777777"/>
    <w:p w:rsidR="002D63F9" w:rsidP="00A02163" w:rsidRDefault="002D63F9" w14:paraId="771D9CA2" w14:textId="6DD239E8">
      <w:r w:rsidR="7A68BE4C">
        <w:rPr/>
        <w:t xml:space="preserve">Uit het gesprek van met de klant bleek dat het product dat de klant verwachtte niet hetzelfde was dan dat Saxion verwachtte.  </w:t>
      </w:r>
    </w:p>
    <w:p w:rsidR="008C7EE7" w:rsidP="00A02163" w:rsidRDefault="008C7EE7" w14:paraId="4144734C" w14:textId="0E2DB8B9">
      <w:proofErr w:type="spellStart"/>
      <w:r>
        <w:t>InnoSportLab</w:t>
      </w:r>
      <w:proofErr w:type="spellEnd"/>
      <w:r>
        <w:t xml:space="preserve"> verwachtte een applicatie waarbij de leerling de ervaring van de les met een smiley systeem kunnen aangeven. En een manier om deze data terug te kunnen zien.</w:t>
      </w:r>
      <w:r w:rsidR="001C26CE">
        <w:t xml:space="preserve"> </w:t>
      </w:r>
      <w:r>
        <w:t>Sax</w:t>
      </w:r>
      <w:r w:rsidR="00F4651A">
        <w:t xml:space="preserve">ion verwachtte </w:t>
      </w:r>
      <w:r w:rsidR="00BE4A87">
        <w:t xml:space="preserve">hetzelfde wat </w:t>
      </w:r>
      <w:proofErr w:type="spellStart"/>
      <w:r w:rsidR="00BE4A87">
        <w:t>InnoSportLab</w:t>
      </w:r>
      <w:proofErr w:type="spellEnd"/>
      <w:r w:rsidR="00BE4A87">
        <w:t xml:space="preserve"> verwachtte maar daarbij verwachtte ze ook een applicatie voor docenten en een applicatie voor ouders.</w:t>
      </w:r>
    </w:p>
    <w:p w:rsidR="00A02163" w:rsidP="00A02163" w:rsidRDefault="003320D1" w14:paraId="64DC3946" w14:textId="07DFD2D3">
      <w:r w:rsidR="7A68BE4C">
        <w:rPr/>
        <w:t xml:space="preserve">Door een miscommunicatie tussen </w:t>
      </w:r>
      <w:r w:rsidR="7A68BE4C">
        <w:rPr/>
        <w:t>InnoSportLab</w:t>
      </w:r>
      <w:r w:rsidR="7A68BE4C">
        <w:rPr/>
        <w:t xml:space="preserve"> en Saxion is de correcte informatie niet direct bij ons overgekomen. Dit was namelijk omdat </w:t>
      </w:r>
      <w:r w:rsidR="7A68BE4C">
        <w:rPr/>
        <w:t>InnoSportLab</w:t>
      </w:r>
      <w:r w:rsidR="7A68BE4C">
        <w:rPr/>
        <w:t xml:space="preserve"> bang was dat als ze de scope vergrootte dat ze dan niet een volledig product kregen. Daarom communiceerde ze maar een klein deel van het product dat met Saxion was overlegd, maar dat was niet gecommuniceerd met Saxion zelf. </w:t>
      </w:r>
    </w:p>
    <w:p w:rsidR="004C1EFD" w:rsidP="00A02163" w:rsidRDefault="001C26CE" w14:paraId="2DA265AF" w14:textId="795D76A4">
      <w:r w:rsidR="7A68BE4C">
        <w:rPr/>
        <w:t xml:space="preserve">Uiteindelijk concludeerde Rick dat de scope van het product dat </w:t>
      </w:r>
      <w:r w:rsidR="7A68BE4C">
        <w:rPr/>
        <w:t>InnoSportLab</w:t>
      </w:r>
      <w:r w:rsidR="7A68BE4C">
        <w:rPr/>
        <w:t xml:space="preserve"> wou niet groot  genoeg was om aan het vereiste niveau van de studenten te voldoen. Na overleg met </w:t>
      </w:r>
      <w:r w:rsidR="7A68BE4C">
        <w:rPr/>
        <w:t>InnoSportLab</w:t>
      </w:r>
      <w:r w:rsidR="7A68BE4C">
        <w:rPr/>
        <w:t xml:space="preserve"> en de teams kwam Rick tot de conclusie om het product uit de breiden. Dit is uiteindelijk gedaan door een extra applicatie toe te voegen boven op het originele product. </w:t>
      </w:r>
    </w:p>
    <w:p w:rsidR="009A7A8C" w:rsidP="009A7A8C" w:rsidRDefault="00FE31C1" w14:paraId="255FC716" w14:textId="4CB4F3E1">
      <w:r w:rsidR="7A68BE4C">
        <w:rPr/>
        <w:t xml:space="preserve">De ene applicatie is een docentenapplicatie waar de zweminstructeurs iets kan noteren over de leerlingen zonder hierbij de les te verstoren. </w:t>
      </w:r>
    </w:p>
    <w:p w:rsidR="00196D78" w:rsidP="009A7A8C" w:rsidRDefault="00196D78" w14:paraId="44CDA592" w14:textId="246494FA">
      <w:r w:rsidR="7A68BE4C">
        <w:rPr/>
        <w:t xml:space="preserve">De ander is een applicatie waar de ouders de feedback van hun kind kunnen weergeven. </w:t>
      </w:r>
    </w:p>
    <w:p w:rsidR="00BF059B" w:rsidP="00A02163" w:rsidRDefault="003435CB" w14:paraId="10B4C3A0" w14:textId="172443B9">
      <w:r w:rsidR="7A68BE4C">
        <w:rPr/>
        <w:t xml:space="preserve">Ons team mocht kiezen welke extra applicatie wij kozen en hierbij hebben wij de leerlaren portal gekozen. Het andere team gaat bezig met het ouder portaal. Carlo en Carola hebben hierbij wel duidelijk gemaakt dat de originele applicatie wel prioriteit heeft. </w:t>
      </w:r>
    </w:p>
    <w:p w:rsidR="00BF059B" w:rsidP="00A02163" w:rsidRDefault="00BF059B" w14:paraId="786A9538" w14:textId="77777777"/>
    <w:p w:rsidR="000D21CD" w:rsidP="00A02163" w:rsidRDefault="000D21CD" w14:paraId="37842ABB" w14:textId="3F807CA5">
      <w:pPr>
        <w:rPr>
          <w:b/>
          <w:bCs/>
        </w:rPr>
      </w:pPr>
      <w:r>
        <w:rPr>
          <w:b/>
          <w:bCs/>
        </w:rPr>
        <w:t>Notities:</w:t>
      </w:r>
    </w:p>
    <w:p w:rsidR="000D21CD" w:rsidP="00A02163" w:rsidRDefault="000D21CD" w14:paraId="585BE301" w14:textId="3D367678">
      <w:r>
        <w:t>Leerling data moet bestaan uit een Klantnummer + voornaam</w:t>
      </w:r>
      <w:r w:rsidR="00F36F03">
        <w:t xml:space="preserve"> zodat het kind geïdentificeerd kan worden.</w:t>
      </w:r>
    </w:p>
    <w:p w:rsidRPr="000D21CD" w:rsidR="00F36F03" w:rsidP="00A02163" w:rsidRDefault="00F36F03" w14:paraId="589B91D0" w14:textId="26762BD1">
      <w:r>
        <w:t xml:space="preserve">Ook moeten we een lijst van mensen opgeven die </w:t>
      </w:r>
      <w:r>
        <w:t>uitgenodigd moeten worden voor AWS.</w:t>
      </w:r>
    </w:p>
    <w:p w:rsidR="00F36F03" w:rsidP="09823287" w:rsidRDefault="00F36F03" w14:paraId="5A80A343" w14:textId="7DC5AFE2">
      <w:pPr>
        <w:pStyle w:val="Standaard"/>
      </w:pPr>
    </w:p>
    <w:p w:rsidR="009F0C0F" w:rsidP="00B46F9D" w:rsidRDefault="009F0C0F" w14:paraId="0481C7DE" w14:textId="77777777"/>
    <w:p w:rsidRPr="00B13A05" w:rsidR="009F0C0F" w:rsidP="00B46F9D" w:rsidRDefault="009F0C0F" w14:paraId="2261BD69" w14:textId="77777777"/>
    <w:sectPr w:rsidRPr="00B13A05" w:rsidR="009F0C0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74"/>
    <w:rsid w:val="00003960"/>
    <w:rsid w:val="000057E6"/>
    <w:rsid w:val="000956E8"/>
    <w:rsid w:val="000D21CD"/>
    <w:rsid w:val="00187F51"/>
    <w:rsid w:val="00196D78"/>
    <w:rsid w:val="001B6EAF"/>
    <w:rsid w:val="001C26CE"/>
    <w:rsid w:val="00215623"/>
    <w:rsid w:val="002D63F9"/>
    <w:rsid w:val="003208CD"/>
    <w:rsid w:val="003320D1"/>
    <w:rsid w:val="003435CB"/>
    <w:rsid w:val="004B39D0"/>
    <w:rsid w:val="004C1EFD"/>
    <w:rsid w:val="004F6A90"/>
    <w:rsid w:val="00502D34"/>
    <w:rsid w:val="005930DD"/>
    <w:rsid w:val="005A4E98"/>
    <w:rsid w:val="006439DF"/>
    <w:rsid w:val="006F2520"/>
    <w:rsid w:val="007452BC"/>
    <w:rsid w:val="00775874"/>
    <w:rsid w:val="007E3A01"/>
    <w:rsid w:val="008C7EE7"/>
    <w:rsid w:val="00991EA8"/>
    <w:rsid w:val="009A7A8C"/>
    <w:rsid w:val="009F0C0F"/>
    <w:rsid w:val="00A02163"/>
    <w:rsid w:val="00AD06B1"/>
    <w:rsid w:val="00B13A05"/>
    <w:rsid w:val="00B14D54"/>
    <w:rsid w:val="00B37504"/>
    <w:rsid w:val="00B46F9D"/>
    <w:rsid w:val="00BA3196"/>
    <w:rsid w:val="00BE4A87"/>
    <w:rsid w:val="00BF059B"/>
    <w:rsid w:val="00C9586B"/>
    <w:rsid w:val="00CF4E0A"/>
    <w:rsid w:val="00E70046"/>
    <w:rsid w:val="00F13FB5"/>
    <w:rsid w:val="00F36F03"/>
    <w:rsid w:val="00F4651A"/>
    <w:rsid w:val="00FE1F87"/>
    <w:rsid w:val="00FE31C1"/>
    <w:rsid w:val="09823287"/>
    <w:rsid w:val="64D248A3"/>
    <w:rsid w:val="7A68BE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3E5A2"/>
  <w15:docId w15:val="{275970A0-DF6B-41E5-B834-CCC12E45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Titel">
    <w:name w:val="Title"/>
    <w:basedOn w:val="Standaard"/>
    <w:next w:val="Standaard"/>
    <w:link w:val="TitelChar"/>
    <w:uiPriority w:val="10"/>
    <w:qFormat/>
    <w:rsid w:val="00775874"/>
    <w:pPr>
      <w:spacing w:after="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775874"/>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Cynthia Dam</dc:creator>
  <keywords/>
  <dc:description/>
  <lastModifiedBy>rick goos</lastModifiedBy>
  <revision>42</revision>
  <dcterms:created xsi:type="dcterms:W3CDTF">2023-05-17T11:57:00.0000000Z</dcterms:created>
  <dcterms:modified xsi:type="dcterms:W3CDTF">2023-05-31T08:39:53.6012745Z</dcterms:modified>
</coreProperties>
</file>