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FC3D1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PLATAFORMA FUTZONE</w:t>
      </w:r>
    </w:p>
    <w:p w14:paraId="1D980803" w14:textId="6055FE77" w:rsidR="00437210" w:rsidRPr="00006A42" w:rsidRDefault="00006A42">
      <w:pPr>
        <w:spacing w:after="6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Casos de Uso e Historias de Usuario</w:t>
      </w:r>
    </w:p>
    <w:p w14:paraId="6C7821D2" w14:textId="5723894B" w:rsidR="00437210" w:rsidRPr="00006A42" w:rsidRDefault="00006A42">
      <w:pPr>
        <w:spacing w:after="6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 xml:space="preserve">Autor: Emanuel Colorado </w:t>
      </w:r>
    </w:p>
    <w:p w14:paraId="57B6611C" w14:textId="77777777" w:rsidR="00437210" w:rsidRPr="00006A42" w:rsidRDefault="00437210">
      <w:pPr>
        <w:spacing w:after="200"/>
        <w:rPr>
          <w:sz w:val="24"/>
          <w:szCs w:val="24"/>
        </w:rPr>
      </w:pPr>
    </w:p>
    <w:p w14:paraId="5D09306A" w14:textId="77777777" w:rsidR="00437210" w:rsidRPr="00006A42" w:rsidRDefault="00437210">
      <w:pPr>
        <w:spacing w:after="100"/>
        <w:rPr>
          <w:sz w:val="24"/>
          <w:szCs w:val="24"/>
        </w:rPr>
      </w:pPr>
    </w:p>
    <w:p w14:paraId="449329CD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RF-01 — Registro de Usuario</w:t>
      </w:r>
    </w:p>
    <w:p w14:paraId="5CB76866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</w:t>
      </w:r>
      <w:r w:rsidRPr="00006A42">
        <w:rPr>
          <w:i/>
          <w:iCs/>
          <w:sz w:val="24"/>
          <w:szCs w:val="24"/>
        </w:rPr>
        <w:t xml:space="preserve"> — Estándar de casos de uso e historias de usuario</w:t>
      </w:r>
    </w:p>
    <w:p w14:paraId="032D037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0EAFA71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CU-01 — Registro de Usuario</w:t>
      </w:r>
    </w:p>
    <w:p w14:paraId="0196B7D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88E584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93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89F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RF-01 — El sistema debe permitir a nuevos usuarios crear una cuenta.</w:t>
            </w:r>
          </w:p>
        </w:tc>
      </w:tr>
      <w:tr w:rsidR="00006A42" w:rsidRPr="00006A42" w14:paraId="7C03778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CA5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707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610FBF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D8C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5198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CU-01</w:t>
            </w:r>
          </w:p>
        </w:tc>
      </w:tr>
      <w:tr w:rsidR="00006A42" w:rsidRPr="00006A42" w14:paraId="24C590B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E84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BA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Permite a un nuevo </w:t>
            </w:r>
            <w:r w:rsidRPr="00006A42">
              <w:rPr>
                <w:sz w:val="24"/>
                <w:szCs w:val="24"/>
              </w:rPr>
              <w:t>usuario crear una cuenta proporcionando sus datos básicos y seleccionando un rol.</w:t>
            </w:r>
          </w:p>
        </w:tc>
      </w:tr>
      <w:tr w:rsidR="00006A42" w:rsidRPr="00006A42" w14:paraId="2741A0A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DB90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F7D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(no autenticado)</w:t>
            </w:r>
          </w:p>
        </w:tc>
      </w:tr>
      <w:tr w:rsidR="00006A42" w:rsidRPr="00006A42" w14:paraId="1043589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C49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89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no debe estar autenticado. 2. Acceso al formulario de registro.</w:t>
            </w:r>
          </w:p>
        </w:tc>
      </w:tr>
    </w:tbl>
    <w:p w14:paraId="02AADDC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00A8F8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44291A7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1A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51E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E53E4E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9BB6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7F6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usuario accede al formulario de registro.</w:t>
            </w:r>
          </w:p>
        </w:tc>
      </w:tr>
      <w:tr w:rsidR="00006A42" w:rsidRPr="00006A42" w14:paraId="3E358E2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2126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86C7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Introduce email, contraseña, nombre y selecciona rol.</w:t>
            </w:r>
          </w:p>
        </w:tc>
      </w:tr>
      <w:tr w:rsidR="00006A42" w:rsidRPr="00006A42" w14:paraId="4B12678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B839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37F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valida los datos ingresados y la disponibilidad del email.</w:t>
            </w:r>
          </w:p>
        </w:tc>
      </w:tr>
      <w:tr w:rsidR="00006A42" w:rsidRPr="00006A42" w14:paraId="59ECDD7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A44D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FB8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los datos son válidos, el sistema crea la cuenta y notifica éxito.</w:t>
            </w:r>
          </w:p>
        </w:tc>
      </w:tr>
    </w:tbl>
    <w:p w14:paraId="6EF96B3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193B56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4AA45F0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queda registrado en la base de datos.</w:t>
      </w:r>
    </w:p>
    <w:p w14:paraId="1EDE8B8D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puede iniciar sesión con las credenciales registradas.</w:t>
      </w:r>
    </w:p>
    <w:p w14:paraId="5A9C6B4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DCD42F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068EB6F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Email Ya Registrado</w:t>
      </w:r>
    </w:p>
    <w:p w14:paraId="2C0E65F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detecta que el email ya existe.</w:t>
      </w:r>
    </w:p>
    <w:p w14:paraId="3F6AAA1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 xml:space="preserve">Se muestra un mensaje de error y se </w:t>
      </w:r>
      <w:r w:rsidRPr="00006A42">
        <w:rPr>
          <w:sz w:val="24"/>
          <w:szCs w:val="24"/>
        </w:rPr>
        <w:t>sugiere iniciar sesión.</w:t>
      </w:r>
    </w:p>
    <w:p w14:paraId="7A0B393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Datos Inválidos</w:t>
      </w:r>
    </w:p>
    <w:p w14:paraId="1BA0156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detecta formato incorrecto en los campos.</w:t>
      </w:r>
    </w:p>
    <w:p w14:paraId="67610ED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Se resaltan los campos con error para corrección del usuario.</w:t>
      </w:r>
    </w:p>
    <w:p w14:paraId="1184325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A3 — Cancelación</w:t>
      </w:r>
    </w:p>
    <w:p w14:paraId="178B14D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abandona el formulario sin completarlo.</w:t>
      </w:r>
    </w:p>
    <w:p w14:paraId="4DAB0D3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No se crea ningún registro e</w:t>
      </w:r>
      <w:r w:rsidRPr="00006A42">
        <w:rPr>
          <w:sz w:val="24"/>
          <w:szCs w:val="24"/>
        </w:rPr>
        <w:t>n la base de datos.</w:t>
      </w:r>
    </w:p>
    <w:p w14:paraId="3625D42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4490E0C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HU-01 (RF-01)</w:t>
      </w:r>
    </w:p>
    <w:p w14:paraId="61ACC47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BF8F3F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F0F03E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77E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836E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RF-01</w:t>
            </w:r>
          </w:p>
        </w:tc>
      </w:tr>
      <w:tr w:rsidR="00006A42" w:rsidRPr="00006A42" w14:paraId="306BA82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663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46A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HU-01</w:t>
            </w:r>
          </w:p>
        </w:tc>
      </w:tr>
      <w:tr w:rsidR="00006A42" w:rsidRPr="00006A42" w14:paraId="6E79236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E6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75D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Registro de Usuario</w:t>
            </w:r>
          </w:p>
        </w:tc>
      </w:tr>
      <w:tr w:rsidR="00006A42" w:rsidRPr="00006A42" w14:paraId="582E550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110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A5F7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no autenticado</w:t>
            </w:r>
          </w:p>
        </w:tc>
      </w:tr>
      <w:tr w:rsidR="00006A42" w:rsidRPr="00006A42" w14:paraId="0187C94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0580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E4C7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40042F3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223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5D6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B94879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C222BD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29744F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94A6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7FC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nuevo sin cuenta en la plataforma</w:t>
            </w:r>
          </w:p>
        </w:tc>
      </w:tr>
      <w:tr w:rsidR="00006A42" w:rsidRPr="00006A42" w14:paraId="3F1CBD6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D5F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915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registrarme proporcionando mis datos básicos (nombre, email, contraseña y rol)</w:t>
            </w:r>
          </w:p>
        </w:tc>
      </w:tr>
      <w:tr w:rsidR="00006A42" w:rsidRPr="00006A42" w14:paraId="2A9B725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2C5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E818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crear una cuenta y acceder a todas las funcionalidades de la platafor</w:t>
            </w:r>
            <w:r w:rsidRPr="00006A42">
              <w:rPr>
                <w:sz w:val="24"/>
                <w:szCs w:val="24"/>
              </w:rPr>
              <w:t>ma FutZone según mi rol asignado.</w:t>
            </w:r>
          </w:p>
        </w:tc>
      </w:tr>
    </w:tbl>
    <w:p w14:paraId="287ED8E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5534F6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009C06F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4BE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087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6C0D267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817D4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63C8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un usuario sin cuenta, cuando completo todos los campos obligatorios y envío el formulario, entonces el sistema crea mi cuenta exitosamente.</w:t>
            </w:r>
          </w:p>
        </w:tc>
      </w:tr>
      <w:tr w:rsidR="00006A42" w:rsidRPr="00006A42" w14:paraId="3E86CCE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A77A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61C41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intento registrarme, cuando ingreso un email con formato inválido, entonces el sistema muestra un mensaje de error y no permite continuar.</w:t>
            </w:r>
          </w:p>
        </w:tc>
      </w:tr>
      <w:tr w:rsidR="00006A42" w:rsidRPr="00006A42" w14:paraId="33F3DD1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F3A9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904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intento registrarme, cuando el email ya existe en la base de datos, entonces el sistema muestra un error y sugiere iniciar sesión.</w:t>
            </w:r>
          </w:p>
        </w:tc>
      </w:tr>
      <w:tr w:rsidR="00006A42" w:rsidRPr="00006A42" w14:paraId="446AF83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5DD2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7B22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seleccionar entre los roles disponibles: Jugador, Representante de Equipo, Árbitro u Organizador.</w:t>
            </w:r>
          </w:p>
        </w:tc>
      </w:tr>
      <w:tr w:rsidR="00006A42" w:rsidRPr="00006A42" w14:paraId="73684EA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1DCC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CE6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Una vez registrado, el sistema notifica al usuario y lo redirige al login o al dashboard según configuración.</w:t>
            </w:r>
          </w:p>
        </w:tc>
      </w:tr>
      <w:tr w:rsidR="00006A42" w:rsidRPr="00006A42" w14:paraId="4824540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F86C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C981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exigir una contraseña con mínimo 8 caracteres, incluyendo letras y números.</w:t>
            </w:r>
          </w:p>
        </w:tc>
      </w:tr>
    </w:tbl>
    <w:p w14:paraId="1FDF54A0" w14:textId="77777777" w:rsidR="001C6C8F" w:rsidRPr="00006A42" w:rsidRDefault="001C6C8F" w:rsidP="001C6C8F">
      <w:pPr>
        <w:jc w:val="center"/>
        <w:rPr>
          <w:sz w:val="24"/>
          <w:szCs w:val="24"/>
        </w:rPr>
      </w:pPr>
    </w:p>
    <w:p w14:paraId="7C483533" w14:textId="77777777" w:rsidR="001C6C8F" w:rsidRPr="00006A42" w:rsidRDefault="001C6C8F" w:rsidP="001C6C8F">
      <w:pPr>
        <w:jc w:val="center"/>
        <w:rPr>
          <w:sz w:val="24"/>
          <w:szCs w:val="24"/>
        </w:rPr>
      </w:pPr>
    </w:p>
    <w:p w14:paraId="3CA08EB4" w14:textId="55BE301A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</w:t>
      </w:r>
      <w:r w:rsidRPr="00006A42">
        <w:rPr>
          <w:b/>
          <w:bCs/>
          <w:sz w:val="24"/>
          <w:szCs w:val="24"/>
        </w:rPr>
        <w:t>cumentación Técnica: RF-02 — Inicio de Sesión</w:t>
      </w:r>
    </w:p>
    <w:p w14:paraId="768F5CF0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4ED635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5207E54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CU-02 — Login de Usuario</w:t>
      </w:r>
    </w:p>
    <w:p w14:paraId="13F3C05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C3E249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B0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DE2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RF-02 — El sistema debe validar la identidad del usuario para otorgarle acceso.</w:t>
            </w:r>
          </w:p>
        </w:tc>
      </w:tr>
      <w:tr w:rsidR="00006A42" w:rsidRPr="00006A42" w14:paraId="65CDDA8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F9A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546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36E149F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4E8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A20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CU-02</w:t>
            </w:r>
          </w:p>
        </w:tc>
      </w:tr>
      <w:tr w:rsidR="00006A42" w:rsidRPr="00006A42" w14:paraId="3F3D810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FBEB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ED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Valida la identidad del usuario para otorgarle acceso al sistema mediante credenciales.</w:t>
            </w:r>
          </w:p>
        </w:tc>
      </w:tr>
      <w:tr w:rsidR="00006A42" w:rsidRPr="00006A42" w14:paraId="041EE51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91D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74DC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</w:t>
            </w:r>
          </w:p>
        </w:tc>
      </w:tr>
      <w:tr w:rsidR="00006A42" w:rsidRPr="00006A42" w14:paraId="51CD0D9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867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F28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debe tener una cuenta activa en el sistema.</w:t>
            </w:r>
          </w:p>
        </w:tc>
      </w:tr>
    </w:tbl>
    <w:p w14:paraId="428E96B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338F44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560D62C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FC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F5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52F9FF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3B38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B1B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ingresa su email y contraseña en el formulario de login.</w:t>
            </w:r>
          </w:p>
        </w:tc>
      </w:tr>
      <w:tr w:rsidR="00006A42" w:rsidRPr="00006A42" w14:paraId="01CCD7C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7926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65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verifica las credenciales en la base de datos.</w:t>
            </w:r>
          </w:p>
        </w:tc>
      </w:tr>
      <w:tr w:rsidR="00006A42" w:rsidRPr="00006A42" w14:paraId="61DD7A8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EB34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077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genera un token de acceso (JWT) firmado.</w:t>
            </w:r>
          </w:p>
        </w:tc>
      </w:tr>
      <w:tr w:rsidR="00006A42" w:rsidRPr="00006A42" w14:paraId="4CBC338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321D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59B1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es redirigido al dashboard según su rol asignado.</w:t>
            </w:r>
          </w:p>
        </w:tc>
      </w:tr>
    </w:tbl>
    <w:p w14:paraId="6B1177E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8323CD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A553FF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tiene una sesión activa con token JWT válido.</w:t>
      </w:r>
    </w:p>
    <w:p w14:paraId="1383356E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accede a su panel personal según el rol.</w:t>
      </w:r>
    </w:p>
    <w:p w14:paraId="2BA582D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79A6A8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9F645E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Credenciales Incorrectas</w:t>
      </w:r>
    </w:p>
    <w:p w14:paraId="07E4FFA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no </w:t>
      </w:r>
      <w:r w:rsidRPr="00006A42">
        <w:rPr>
          <w:sz w:val="24"/>
          <w:szCs w:val="24"/>
        </w:rPr>
        <w:t>encuentra coincidencia de email/contraseña.</w:t>
      </w:r>
    </w:p>
    <w:p w14:paraId="77311EE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Se muestra un mensaje de error genérico por seguridad.</w:t>
      </w:r>
    </w:p>
    <w:p w14:paraId="327B97AD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Cuenta Bloqueada</w:t>
      </w:r>
    </w:p>
    <w:p w14:paraId="4A76A92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La cuenta del usuario ha sido suspendida por el administrador.</w:t>
      </w:r>
    </w:p>
    <w:p w14:paraId="454521A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notifica la situación e indica contactar soporte.</w:t>
      </w:r>
    </w:p>
    <w:p w14:paraId="0829CD2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A3 — Record</w:t>
      </w:r>
      <w:r w:rsidRPr="00006A42">
        <w:rPr>
          <w:b/>
          <w:bCs/>
          <w:sz w:val="24"/>
          <w:szCs w:val="24"/>
        </w:rPr>
        <w:t>ar Contraseña</w:t>
      </w:r>
    </w:p>
    <w:p w14:paraId="46AF385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selecciona la opción 'Recordar contraseña'.</w:t>
      </w:r>
    </w:p>
    <w:p w14:paraId="4B10404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inicia el flujo de recuperación de contraseña (CU-03).</w:t>
      </w:r>
    </w:p>
    <w:p w14:paraId="497F079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952E1E1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HU-02 (RF-02)</w:t>
      </w:r>
    </w:p>
    <w:p w14:paraId="6BB04D27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58CB7E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7B86F6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7A7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7508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RF-02</w:t>
            </w:r>
          </w:p>
        </w:tc>
      </w:tr>
      <w:tr w:rsidR="00006A42" w:rsidRPr="00006A42" w14:paraId="4BE2B8E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6BD0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D892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HU-02</w:t>
            </w:r>
          </w:p>
        </w:tc>
      </w:tr>
      <w:tr w:rsidR="00006A42" w:rsidRPr="00006A42" w14:paraId="05F74C3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C17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12D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Inicio de Sesión</w:t>
            </w:r>
          </w:p>
        </w:tc>
      </w:tr>
      <w:tr w:rsidR="00006A42" w:rsidRPr="00006A42" w14:paraId="1120FFA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3EE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58C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</w:t>
            </w:r>
          </w:p>
        </w:tc>
      </w:tr>
      <w:tr w:rsidR="00006A42" w:rsidRPr="00006A42" w14:paraId="417D8EB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CBC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617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190E102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9C7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531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4B8EB57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CD51F8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0DD36D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45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90F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 en la plataforma</w:t>
            </w:r>
          </w:p>
        </w:tc>
      </w:tr>
      <w:tr w:rsidR="00006A42" w:rsidRPr="00006A42" w14:paraId="48D083B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559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9048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ingresar con mi email y contraseña para autenticarme</w:t>
            </w:r>
          </w:p>
        </w:tc>
      </w:tr>
      <w:tr w:rsidR="00006A42" w:rsidRPr="00006A42" w14:paraId="717A5EE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AE6C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4BA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acceder a mi panel personal y utilizar las funcionalidades asignadas a mi rol.</w:t>
            </w:r>
          </w:p>
        </w:tc>
      </w:tr>
    </w:tbl>
    <w:p w14:paraId="7E96B3A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678013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5BBD7338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451B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956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F53E50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A020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9F25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un usuario registrado activo, cuando ingreso credenciales correctas, entonces el sistema me autentica y redirige al dashboard correspondiente.</w:t>
            </w:r>
          </w:p>
        </w:tc>
      </w:tr>
      <w:tr w:rsidR="00006A42" w:rsidRPr="00006A42" w14:paraId="74F9BC9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51D9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335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ingreso datos incorrectos, cuando el sistema no encuentra coincidencia, entonces muestra un mensaje de error sin revelar cuál campo es incorrecto.</w:t>
            </w:r>
          </w:p>
        </w:tc>
      </w:tr>
      <w:tr w:rsidR="00006A42" w:rsidRPr="00006A42" w14:paraId="6E2EF3F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3DB5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87DC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generar un token JWT firmado con la información del usuario y rol tras autenticación exitosa.</w:t>
            </w:r>
          </w:p>
        </w:tc>
      </w:tr>
      <w:tr w:rsidR="00006A42" w:rsidRPr="00006A42" w14:paraId="043A38D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24A6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7F04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dashboard al que se redirige al usuario debe corresponder exactamente con el rol asignado en el sistema.</w:t>
            </w:r>
          </w:p>
        </w:tc>
      </w:tr>
      <w:tr w:rsidR="00006A42" w:rsidRPr="00006A42" w14:paraId="18E2598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3C13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8488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la cuenta está bloqueada, el sistema debe mostrar un mensaje claro indicando que la cuenta está suspendida.</w:t>
            </w:r>
          </w:p>
        </w:tc>
      </w:tr>
      <w:tr w:rsidR="00006A42" w:rsidRPr="00006A42" w14:paraId="0E5F7BA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2442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574D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token JWT generado debe tener un tiempo de expiración definido para garantizar la seguridad de la sesión.</w:t>
            </w:r>
          </w:p>
        </w:tc>
      </w:tr>
    </w:tbl>
    <w:p w14:paraId="40F845B1" w14:textId="5E594FE0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RF-03 — Recuperación de Contraseña</w:t>
      </w:r>
    </w:p>
    <w:p w14:paraId="0F968141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</w:t>
      </w:r>
      <w:r w:rsidRPr="00006A42">
        <w:rPr>
          <w:i/>
          <w:iCs/>
          <w:sz w:val="24"/>
          <w:szCs w:val="24"/>
        </w:rPr>
        <w:t>io</w:t>
      </w:r>
    </w:p>
    <w:p w14:paraId="1BE9559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1850D18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CU-03 — Reset de Password</w:t>
      </w:r>
    </w:p>
    <w:p w14:paraId="4854350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C4646F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0E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C716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RF-03 — El sistema debe permitir restablecer la contraseña mediante un token enviado por email.</w:t>
            </w:r>
          </w:p>
        </w:tc>
      </w:tr>
      <w:tr w:rsidR="00006A42" w:rsidRPr="00006A42" w14:paraId="48F10CA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C67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C3A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0A8256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FFD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AEB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CU-03</w:t>
            </w:r>
          </w:p>
        </w:tc>
      </w:tr>
      <w:tr w:rsidR="00006A42" w:rsidRPr="00006A42" w14:paraId="5C8D78E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FB4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351F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Permite al usuario restablecer su </w:t>
            </w:r>
            <w:r w:rsidRPr="00006A42">
              <w:rPr>
                <w:sz w:val="24"/>
                <w:szCs w:val="24"/>
              </w:rPr>
              <w:t>contraseña mediante un enlace único enviado al correo registrado.</w:t>
            </w:r>
          </w:p>
        </w:tc>
      </w:tr>
      <w:tr w:rsidR="00006A42" w:rsidRPr="00006A42" w14:paraId="0956E29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2A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DE85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</w:t>
            </w:r>
          </w:p>
        </w:tc>
      </w:tr>
      <w:tr w:rsidR="00006A42" w:rsidRPr="00006A42" w14:paraId="40079FB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083C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CC5A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email ingresado debe estar registrado en el sistema.</w:t>
            </w:r>
          </w:p>
        </w:tc>
      </w:tr>
    </w:tbl>
    <w:p w14:paraId="7F87EA1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C2CDC7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1EFB976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506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1A3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863D80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8B4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8EB9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usuario ingresa su email en el formulario de </w:t>
            </w:r>
            <w:r w:rsidRPr="00006A42">
              <w:rPr>
                <w:sz w:val="24"/>
                <w:szCs w:val="24"/>
              </w:rPr>
              <w:t>recuperación.</w:t>
            </w:r>
          </w:p>
        </w:tc>
      </w:tr>
      <w:tr w:rsidR="00006A42" w:rsidRPr="00006A42" w14:paraId="6270192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3CC6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4697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verifica la existencia del email en la base de datos.</w:t>
            </w:r>
          </w:p>
        </w:tc>
      </w:tr>
      <w:tr w:rsidR="00006A42" w:rsidRPr="00006A42" w14:paraId="3DDBA38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2F73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2DC5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envía un enlace único de restablecimiento al correo del usuario.</w:t>
            </w:r>
          </w:p>
        </w:tc>
      </w:tr>
      <w:tr w:rsidR="00006A42" w:rsidRPr="00006A42" w14:paraId="2B06D04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B16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A6F9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hace clic en el enlace y accede al formulario de nueva contraseña.</w:t>
            </w:r>
          </w:p>
        </w:tc>
      </w:tr>
      <w:tr w:rsidR="00006A42" w:rsidRPr="00006A42" w14:paraId="1591C25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16CB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48D6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usuario ingresa y confirma la nueva contraseña.</w:t>
            </w:r>
          </w:p>
        </w:tc>
      </w:tr>
      <w:tr w:rsidR="00006A42" w:rsidRPr="00006A42" w14:paraId="449B080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8A13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DF4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actualiza la contraseña e invalida el token utilizado.</w:t>
            </w:r>
          </w:p>
        </w:tc>
      </w:tr>
    </w:tbl>
    <w:p w14:paraId="0A90218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66407B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Postcondiciones</w:t>
      </w:r>
    </w:p>
    <w:p w14:paraId="5689147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contraseña del usuario queda actualizada en la base de datos.</w:t>
      </w:r>
    </w:p>
    <w:p w14:paraId="63E2949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token de recuperación queda invalidado y no </w:t>
      </w:r>
      <w:r w:rsidRPr="00006A42">
        <w:rPr>
          <w:sz w:val="24"/>
          <w:szCs w:val="24"/>
        </w:rPr>
        <w:t>puede reutilizarse.</w:t>
      </w:r>
    </w:p>
    <w:p w14:paraId="066B0E4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contraseña anterior queda inaccesible en el sistema.</w:t>
      </w:r>
    </w:p>
    <w:p w14:paraId="541017E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870FB4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7164221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Email No Encontrado</w:t>
      </w:r>
    </w:p>
    <w:p w14:paraId="297CA3A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email ingresado no existe en la base de datos.</w:t>
      </w:r>
    </w:p>
    <w:p w14:paraId="2D9EE24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mensaje genérico por seguridad sin confirmar la existencia del email.</w:t>
      </w:r>
    </w:p>
    <w:p w14:paraId="435CC3B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Token Expirado</w:t>
      </w:r>
    </w:p>
    <w:p w14:paraId="58CD4D9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token de recuperación expira tras 60 minutos de generado.</w:t>
      </w:r>
    </w:p>
    <w:p w14:paraId="5725D12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debe iniciar el proceso de recuperación nuevamente.</w:t>
      </w:r>
    </w:p>
    <w:p w14:paraId="60D67DD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A3 — Token Inválido</w:t>
      </w:r>
    </w:p>
    <w:p w14:paraId="1FA6A0C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enlace ha sido manipulado o ya fue utilizado.</w:t>
      </w:r>
    </w:p>
    <w:p w14:paraId="5673064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rechaza el token y redirige al i</w:t>
      </w:r>
      <w:r w:rsidRPr="00006A42">
        <w:rPr>
          <w:sz w:val="24"/>
          <w:szCs w:val="24"/>
        </w:rPr>
        <w:t>nicio del proceso.</w:t>
      </w:r>
    </w:p>
    <w:p w14:paraId="15C4A1A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37AE8BA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HU-03 (RF-03)</w:t>
      </w:r>
    </w:p>
    <w:p w14:paraId="0D3EE59D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0FB7AC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8DD968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2B7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0F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RF-03</w:t>
            </w:r>
          </w:p>
        </w:tc>
      </w:tr>
      <w:tr w:rsidR="00006A42" w:rsidRPr="00006A42" w14:paraId="1F53178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468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A02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HU-03</w:t>
            </w:r>
          </w:p>
        </w:tc>
      </w:tr>
      <w:tr w:rsidR="00006A42" w:rsidRPr="00006A42" w14:paraId="2FBF8CA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B387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089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Recuperación de Contraseña</w:t>
            </w:r>
          </w:p>
        </w:tc>
      </w:tr>
      <w:tr w:rsidR="00006A42" w:rsidRPr="00006A42" w14:paraId="741525C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A9D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9B3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</w:t>
            </w:r>
          </w:p>
        </w:tc>
      </w:tr>
      <w:tr w:rsidR="00006A42" w:rsidRPr="00006A42" w14:paraId="29B8921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6F2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D5C3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7C12EA1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92E7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12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CAAEF1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4A3EA1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D78B68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8B4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F4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 que olvidó su contraseña</w:t>
            </w:r>
          </w:p>
        </w:tc>
      </w:tr>
      <w:tr w:rsidR="00006A42" w:rsidRPr="00006A42" w14:paraId="35FA994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067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124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solicitar un enlace de recuperación a mi correo registrado</w:t>
            </w:r>
          </w:p>
        </w:tc>
      </w:tr>
      <w:tr w:rsidR="00006A42" w:rsidRPr="00006A42" w14:paraId="30E8F11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81E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9D4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restablecer mi contraseña de forma segura y recuperar el acceso a mi cuenta.</w:t>
            </w:r>
          </w:p>
        </w:tc>
      </w:tr>
    </w:tbl>
    <w:p w14:paraId="73757DD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D6A227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</w:t>
      </w:r>
      <w:r w:rsidRPr="00006A42">
        <w:rPr>
          <w:b/>
          <w:bCs/>
          <w:sz w:val="24"/>
          <w:szCs w:val="24"/>
        </w:rPr>
        <w:t>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5197C34E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C67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818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3311A8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C734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E2BB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ingreso un email válido y registrado, cuando envío la solicitud, entonces recibo un correo con un enlace de recuperación en menos de 2 minutos.</w:t>
            </w:r>
          </w:p>
        </w:tc>
      </w:tr>
      <w:tr w:rsidR="00006A42" w:rsidRPr="00006A42" w14:paraId="0DE2807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456B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BBB0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enlace de recuperación enviado debe expirar automáticamente a los 60 minutos de haber sido generado.</w:t>
            </w:r>
          </w:p>
        </w:tc>
      </w:tr>
      <w:tr w:rsidR="00006A42" w:rsidRPr="00006A42" w14:paraId="71C5C4A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814C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700C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token de recuperación debe invalidarse automáticamente tras su primer uso exitoso para evitar reutilizaciones.</w:t>
            </w:r>
          </w:p>
        </w:tc>
      </w:tr>
      <w:tr w:rsidR="00006A42" w:rsidRPr="00006A42" w14:paraId="35F1080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55BB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77A71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email no está registrado, el sistema debe mostrar un mensaje genérico sin confirmar su existencia por motivos de seguridad.</w:t>
            </w:r>
          </w:p>
        </w:tc>
      </w:tr>
      <w:tr w:rsidR="00006A42" w:rsidRPr="00006A42" w14:paraId="542BDDB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D0F1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1EF0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nueva contraseña debe cumplir los mismos requisitos de seguridad que el registro: mínimo 8 caracteres con letras y números.</w:t>
            </w:r>
          </w:p>
        </w:tc>
      </w:tr>
      <w:tr w:rsidR="00006A42" w:rsidRPr="00006A42" w14:paraId="0B951BA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5D78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65CD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actualizar la contraseña exitosamente, el sistema debe notificar al usuario y redirigirlo al login.</w:t>
            </w:r>
          </w:p>
        </w:tc>
      </w:tr>
    </w:tbl>
    <w:p w14:paraId="037EC2E9" w14:textId="77777777" w:rsidR="001C6C8F" w:rsidRPr="00006A42" w:rsidRDefault="001C6C8F" w:rsidP="001C6C8F">
      <w:pPr>
        <w:rPr>
          <w:sz w:val="24"/>
          <w:szCs w:val="24"/>
        </w:rPr>
      </w:pPr>
    </w:p>
    <w:p w14:paraId="205E1A3E" w14:textId="77777777" w:rsidR="001C6C8F" w:rsidRPr="00006A42" w:rsidRDefault="001C6C8F" w:rsidP="001C6C8F">
      <w:pPr>
        <w:rPr>
          <w:sz w:val="24"/>
          <w:szCs w:val="24"/>
        </w:rPr>
      </w:pPr>
    </w:p>
    <w:p w14:paraId="036D0CA7" w14:textId="77777777" w:rsidR="001C6C8F" w:rsidRPr="00006A42" w:rsidRDefault="001C6C8F" w:rsidP="001C6C8F">
      <w:pPr>
        <w:rPr>
          <w:sz w:val="24"/>
          <w:szCs w:val="24"/>
        </w:rPr>
      </w:pPr>
    </w:p>
    <w:p w14:paraId="00F1CDBB" w14:textId="55218EB8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RF-04 — Cierre de Sesión</w:t>
      </w:r>
    </w:p>
    <w:p w14:paraId="576E3C4C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</w:t>
      </w:r>
      <w:r w:rsidRPr="00006A42">
        <w:rPr>
          <w:i/>
          <w:iCs/>
          <w:sz w:val="24"/>
          <w:szCs w:val="24"/>
        </w:rPr>
        <w:t xml:space="preserve"> — Estándar de casos de uso e historias de usuario</w:t>
      </w:r>
    </w:p>
    <w:p w14:paraId="3B0C26B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5C374B58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CU-04 — Finalizar Sesión</w:t>
      </w:r>
    </w:p>
    <w:p w14:paraId="505266A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7EC105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80B6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A2A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RF-04 — El sistema debe permitir al usuario cerrar su sesión de forma segura.</w:t>
            </w:r>
          </w:p>
        </w:tc>
      </w:tr>
      <w:tr w:rsidR="00006A42" w:rsidRPr="00006A42" w14:paraId="5D5EE5B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DDB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5252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53034C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F7F3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28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CU-04</w:t>
            </w:r>
          </w:p>
        </w:tc>
      </w:tr>
      <w:tr w:rsidR="00006A42" w:rsidRPr="00006A42" w14:paraId="164B151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5857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F0C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Termina la </w:t>
            </w:r>
            <w:r w:rsidRPr="00006A42">
              <w:rPr>
                <w:sz w:val="24"/>
                <w:szCs w:val="24"/>
              </w:rPr>
              <w:t>sesión actual del usuario de forma segura, invalidando el token de acceso.</w:t>
            </w:r>
          </w:p>
        </w:tc>
      </w:tr>
      <w:tr w:rsidR="00006A42" w:rsidRPr="00006A42" w14:paraId="629E3FC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51F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532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autenticado</w:t>
            </w:r>
          </w:p>
        </w:tc>
      </w:tr>
      <w:tr w:rsidR="00006A42" w:rsidRPr="00006A42" w14:paraId="3AD1A2A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25A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D93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debe tener una sesión activa en el sistema.</w:t>
            </w:r>
          </w:p>
        </w:tc>
      </w:tr>
    </w:tbl>
    <w:p w14:paraId="175A398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B5D3AB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358E96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8B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74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2527CF8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EC5F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CB1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usuario pulsa el botón 'Cerrar </w:t>
            </w:r>
            <w:r w:rsidRPr="00006A42">
              <w:rPr>
                <w:sz w:val="24"/>
                <w:szCs w:val="24"/>
              </w:rPr>
              <w:t>sesión' en la interfaz.</w:t>
            </w:r>
          </w:p>
        </w:tc>
      </w:tr>
      <w:tr w:rsidR="00006A42" w:rsidRPr="00006A42" w14:paraId="204A647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0E5C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CC4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destruye e invalida el token de sesión JWT activo.</w:t>
            </w:r>
          </w:p>
        </w:tc>
      </w:tr>
      <w:tr w:rsidR="00006A42" w:rsidRPr="00006A42" w14:paraId="698E592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C309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1267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es redirigido a la página de inicio o login.</w:t>
            </w:r>
          </w:p>
        </w:tc>
      </w:tr>
    </w:tbl>
    <w:p w14:paraId="14FE516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B84E2E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3400E07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token de sesión queda invalidado en el servidor.</w:t>
      </w:r>
    </w:p>
    <w:p w14:paraId="20B08336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usuario no puede acceder a </w:t>
      </w:r>
      <w:r w:rsidRPr="00006A42">
        <w:rPr>
          <w:sz w:val="24"/>
          <w:szCs w:val="24"/>
        </w:rPr>
        <w:t>rutas privadas sin volver a autenticarse.</w:t>
      </w:r>
    </w:p>
    <w:p w14:paraId="2EA66EC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sesión del navegador queda limpia de datos de autenticación.</w:t>
      </w:r>
    </w:p>
    <w:p w14:paraId="41F3CE8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147313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338D85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Cierre Automático por Inactividad</w:t>
      </w:r>
    </w:p>
    <w:p w14:paraId="16D039A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Si el usuario no realiza actividad durante un periodo definido, el sistema cierra la sesión </w:t>
      </w:r>
      <w:r w:rsidRPr="00006A42">
        <w:rPr>
          <w:sz w:val="24"/>
          <w:szCs w:val="24"/>
        </w:rPr>
        <w:t>automáticamente.</w:t>
      </w:r>
    </w:p>
    <w:p w14:paraId="4D40906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Se notifica al usuario y se redirige al login.</w:t>
      </w:r>
    </w:p>
    <w:p w14:paraId="40F0F6B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Error de Red</w:t>
      </w:r>
    </w:p>
    <w:p w14:paraId="7734C96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Fallo de red al intentar invalidar el token en el servidor.</w:t>
      </w:r>
    </w:p>
    <w:p w14:paraId="3F1E695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intenta limpiar la sesión local de igual forma y muestra un aviso.</w:t>
      </w:r>
    </w:p>
    <w:p w14:paraId="0CBC76B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52410B8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2. Historia de Usuario: HU-04 </w:t>
      </w:r>
      <w:r w:rsidRPr="00006A42">
        <w:rPr>
          <w:b/>
          <w:bCs/>
          <w:sz w:val="24"/>
          <w:szCs w:val="24"/>
        </w:rPr>
        <w:t>(RF-04)</w:t>
      </w:r>
    </w:p>
    <w:p w14:paraId="43A2377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135A04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3975EB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370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034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RF-04</w:t>
            </w:r>
          </w:p>
        </w:tc>
      </w:tr>
      <w:tr w:rsidR="00006A42" w:rsidRPr="00006A42" w14:paraId="4F2FE02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A5B9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9A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HU-04</w:t>
            </w:r>
          </w:p>
        </w:tc>
      </w:tr>
      <w:tr w:rsidR="00006A42" w:rsidRPr="00006A42" w14:paraId="5901A87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CC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3A0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Cierre de Sesión</w:t>
            </w:r>
          </w:p>
        </w:tc>
      </w:tr>
      <w:tr w:rsidR="00006A42" w:rsidRPr="00006A42" w14:paraId="1BBA247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9E86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590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autenticado</w:t>
            </w:r>
          </w:p>
        </w:tc>
      </w:tr>
      <w:tr w:rsidR="00006A42" w:rsidRPr="00006A42" w14:paraId="5705AC6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589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E3F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639D00E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3E6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B55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9383DC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DA6434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E91FA7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EA6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2A5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usuario </w:t>
            </w:r>
            <w:r w:rsidRPr="00006A42">
              <w:rPr>
                <w:sz w:val="24"/>
                <w:szCs w:val="24"/>
              </w:rPr>
              <w:t>autenticado en la plataforma</w:t>
            </w:r>
          </w:p>
        </w:tc>
      </w:tr>
      <w:tr w:rsidR="00006A42" w:rsidRPr="00006A42" w14:paraId="5A220BE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302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162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cerrar mi sesión de forma segura con un solo clic</w:t>
            </w:r>
          </w:p>
        </w:tc>
      </w:tr>
      <w:tr w:rsidR="00006A42" w:rsidRPr="00006A42" w14:paraId="15B6C4D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FDD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30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proteger mis datos y evitar accesos no autorizados desde mi dispositivo.</w:t>
            </w:r>
          </w:p>
        </w:tc>
      </w:tr>
    </w:tbl>
    <w:p w14:paraId="1FAAE43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A01157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FC6D256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BAF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727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3A8ABD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0134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C94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un usuario autenticado, cuando pulso 'Cerrar sesión', entonces el sistema invalida mi token y me redirige al login.</w:t>
            </w:r>
          </w:p>
        </w:tc>
      </w:tr>
      <w:tr w:rsidR="00006A42" w:rsidRPr="00006A42" w14:paraId="34E0C70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556D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F18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token JWT debe quedar registrado como inválido en el servidor para que no pueda ser reutilizado.</w:t>
            </w:r>
          </w:p>
        </w:tc>
      </w:tr>
      <w:tr w:rsidR="00006A42" w:rsidRPr="00006A42" w14:paraId="6C2481B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F32D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38E3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eliminar cualquier dato de sesión almacenado en el navegador (localStorage, cookies, etc.).</w:t>
            </w:r>
          </w:p>
        </w:tc>
      </w:tr>
      <w:tr w:rsidR="00006A42" w:rsidRPr="00006A42" w14:paraId="26CB8FD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1353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5A3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cerrar la sesión automáticamente tras un período de inactividad configurable, notificando al usuario.</w:t>
            </w:r>
          </w:p>
        </w:tc>
      </w:tr>
      <w:tr w:rsidR="00006A42" w:rsidRPr="00006A42" w14:paraId="13DC698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9730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BFC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el cierre de sesión, cualquier intento de acceder a rutas privadas debe redirigir al formulario de login.</w:t>
            </w:r>
          </w:p>
        </w:tc>
      </w:tr>
      <w:tr w:rsidR="00006A42" w:rsidRPr="00006A42" w14:paraId="35A119F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9BAD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AB72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una confirmación visual de que la sesión fue cerrada exitosamente antes de redirigir.</w:t>
            </w:r>
          </w:p>
        </w:tc>
      </w:tr>
    </w:tbl>
    <w:p w14:paraId="006E5840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243C4D38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</w:t>
      </w:r>
      <w:r w:rsidRPr="00006A42">
        <w:rPr>
          <w:b/>
          <w:bCs/>
          <w:sz w:val="24"/>
          <w:szCs w:val="24"/>
        </w:rPr>
        <w:t>ción Técnica: RF-05 — Gestión de Perfil Personal</w:t>
      </w:r>
    </w:p>
    <w:p w14:paraId="386B1923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FB0371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63EF1C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CU-05 — Editar Perfil</w:t>
      </w:r>
    </w:p>
    <w:p w14:paraId="57CF545C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BAD27B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436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0D4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RF-05 — El sistema debe permitir al usuario actualizar sus datos básicos de </w:t>
            </w:r>
            <w:r w:rsidRPr="00006A42">
              <w:rPr>
                <w:sz w:val="24"/>
                <w:szCs w:val="24"/>
              </w:rPr>
              <w:t>perfil.</w:t>
            </w:r>
          </w:p>
        </w:tc>
      </w:tr>
      <w:tr w:rsidR="00006A42" w:rsidRPr="00006A42" w14:paraId="7271846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9B0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BBB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9299F5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1AC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7E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CU-05</w:t>
            </w:r>
          </w:p>
        </w:tc>
      </w:tr>
      <w:tr w:rsidR="00006A42" w:rsidRPr="00006A42" w14:paraId="3EBC3F2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23B0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2E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al usuario autenticado actualizar su información personal como nombre, apellidos y foto de perfil.</w:t>
            </w:r>
          </w:p>
        </w:tc>
      </w:tr>
      <w:tr w:rsidR="00006A42" w:rsidRPr="00006A42" w14:paraId="1544FCB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049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FA8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autenticado</w:t>
            </w:r>
          </w:p>
        </w:tc>
      </w:tr>
      <w:tr w:rsidR="00006A42" w:rsidRPr="00006A42" w14:paraId="0E38680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8B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65F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usuario debe estar </w:t>
            </w:r>
            <w:r w:rsidRPr="00006A42">
              <w:rPr>
                <w:sz w:val="24"/>
                <w:szCs w:val="24"/>
              </w:rPr>
              <w:t>autenticado (logueado) en el sistema.</w:t>
            </w:r>
          </w:p>
        </w:tc>
      </w:tr>
    </w:tbl>
    <w:p w14:paraId="24FBE89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F1732C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06A882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36D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A1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03B416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643D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883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accede a la sección 'Mi Perfil' desde el menú principal.</w:t>
            </w:r>
          </w:p>
        </w:tc>
      </w:tr>
      <w:tr w:rsidR="00006A42" w:rsidRPr="00006A42" w14:paraId="178D56A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A1EC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C83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el formulario con los datos actuales del usuario.</w:t>
            </w:r>
          </w:p>
        </w:tc>
      </w:tr>
      <w:tr w:rsidR="00006A42" w:rsidRPr="00006A42" w14:paraId="22F1B2D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208A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D8A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usuario modifica nombre, </w:t>
            </w:r>
            <w:r w:rsidRPr="00006A42">
              <w:rPr>
                <w:sz w:val="24"/>
                <w:szCs w:val="24"/>
              </w:rPr>
              <w:t>apellidos o foto de perfil según su preferencia.</w:t>
            </w:r>
          </w:p>
        </w:tc>
      </w:tr>
      <w:tr w:rsidR="00006A42" w:rsidRPr="00006A42" w14:paraId="26B15AA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7E8E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FDD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pulsa 'Guardar cambios'.</w:t>
            </w:r>
          </w:p>
        </w:tc>
      </w:tr>
      <w:tr w:rsidR="00006A42" w:rsidRPr="00006A42" w14:paraId="1499873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75D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8E8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valida los datos y actualiza la información en la base de datos.</w:t>
            </w:r>
          </w:p>
        </w:tc>
      </w:tr>
      <w:tr w:rsidR="00006A42" w:rsidRPr="00006A42" w14:paraId="190F018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52F5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AE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confirma el éxito de la actualización con una notificación.</w:t>
            </w:r>
          </w:p>
        </w:tc>
      </w:tr>
    </w:tbl>
    <w:p w14:paraId="6FB94B9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294B8C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E810EF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perfil del usuario queda actualizado en el sistema con los nuevos datos.</w:t>
      </w:r>
    </w:p>
    <w:p w14:paraId="0827284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cambios son visibles inmediatamente para el propio usuario y demás actores.</w:t>
      </w:r>
    </w:p>
    <w:p w14:paraId="6141789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7BB632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AD7175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Formato de Imagen Inválido</w:t>
      </w:r>
    </w:p>
    <w:p w14:paraId="08A77ED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sube una imagen en un format</w:t>
      </w:r>
      <w:r w:rsidRPr="00006A42">
        <w:rPr>
          <w:sz w:val="24"/>
          <w:szCs w:val="24"/>
        </w:rPr>
        <w:t>o no permitido (no JPG/PNG).</w:t>
      </w:r>
    </w:p>
    <w:p w14:paraId="1CB89DF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especificando los formatos aceptados.</w:t>
      </w:r>
    </w:p>
    <w:p w14:paraId="71920E7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Cancelar Sin Guardar</w:t>
      </w:r>
    </w:p>
    <w:p w14:paraId="0B41A20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sale de la sección sin guardar los cambios.</w:t>
      </w:r>
    </w:p>
    <w:p w14:paraId="6FF0D1C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No se aplica ninguna modificación y se mantienen los datos anteriores.</w:t>
      </w:r>
    </w:p>
    <w:p w14:paraId="04ADDD0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D05F01A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</w:t>
      </w:r>
      <w:r w:rsidRPr="00006A42">
        <w:rPr>
          <w:b/>
          <w:bCs/>
          <w:sz w:val="24"/>
          <w:szCs w:val="24"/>
        </w:rPr>
        <w:t>ria de Usuario: HU-05 (RF-05)</w:t>
      </w:r>
    </w:p>
    <w:p w14:paraId="07D8C7A7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26FF99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3F8FE1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782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434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RF-05</w:t>
            </w:r>
          </w:p>
        </w:tc>
      </w:tr>
      <w:tr w:rsidR="00006A42" w:rsidRPr="00006A42" w14:paraId="2AAF011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8D6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9A4A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HU-05</w:t>
            </w:r>
          </w:p>
        </w:tc>
      </w:tr>
      <w:tr w:rsidR="00006A42" w:rsidRPr="00006A42" w14:paraId="7F6DCAF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9154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274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Gestión de Perfil Personal</w:t>
            </w:r>
          </w:p>
        </w:tc>
      </w:tr>
      <w:tr w:rsidR="00006A42" w:rsidRPr="00006A42" w14:paraId="7BC826B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295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DDC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autenticado</w:t>
            </w:r>
          </w:p>
        </w:tc>
      </w:tr>
      <w:tr w:rsidR="00006A42" w:rsidRPr="00006A42" w14:paraId="7AF2F69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510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AB6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40A4666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DF5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9A4D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DF84E2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9DB5A3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95FA21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058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1128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autenticado en la plataforma</w:t>
            </w:r>
          </w:p>
        </w:tc>
      </w:tr>
      <w:tr w:rsidR="00006A42" w:rsidRPr="00006A42" w14:paraId="75ADD9E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98A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8B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editar mi información personal como nombre, apellidos y foto de perfil</w:t>
            </w:r>
          </w:p>
        </w:tc>
      </w:tr>
      <w:tr w:rsidR="00006A42" w:rsidRPr="00006A42" w14:paraId="4BD756D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C74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8F5B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mis datos actualizados y tener una identidad reconocible dentro de la plataforma.</w:t>
            </w:r>
          </w:p>
        </w:tc>
      </w:tr>
    </w:tbl>
    <w:p w14:paraId="1F2AEBB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CA0B5A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</w:t>
      </w:r>
      <w:r w:rsidRPr="00006A42">
        <w:rPr>
          <w:b/>
          <w:bCs/>
          <w:sz w:val="24"/>
          <w:szCs w:val="24"/>
        </w:rPr>
        <w:t>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92CFF39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8A2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4D8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84B360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8283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7A67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estoy autenticado, cuando accedo a 'Mi Perfil' y modifico mis datos, entonces el sistema guarda los cambios y los refleja inmediatamente.</w:t>
            </w:r>
          </w:p>
        </w:tc>
      </w:tr>
      <w:tr w:rsidR="00006A42" w:rsidRPr="00006A42" w14:paraId="5B2834B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53104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3DBE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subo una nueva foto de perfil, cuando el formato no es JPG o PNG, entonces el sistema muestra un error con los formatos aceptados.</w:t>
            </w:r>
          </w:p>
        </w:tc>
      </w:tr>
      <w:tr w:rsidR="00006A42" w:rsidRPr="00006A42" w14:paraId="6F1D964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A22D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EF9A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usuario abandona el formulario sin guardar, los datos originales deben permanecer sin cambios en la base de datos.</w:t>
            </w:r>
          </w:p>
        </w:tc>
      </w:tr>
      <w:tr w:rsidR="00006A42" w:rsidRPr="00006A42" w14:paraId="2415608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AE44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A8B0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una notificación de éxito tras guardar los cambios correctamente.</w:t>
            </w:r>
          </w:p>
        </w:tc>
      </w:tr>
      <w:tr w:rsidR="00006A42" w:rsidRPr="00006A42" w14:paraId="21097E9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580C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EE3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limitar el tamaño máximo de la imagen de perfil para optimizar el almacenamiento.</w:t>
            </w:r>
          </w:p>
        </w:tc>
      </w:tr>
      <w:tr w:rsidR="00006A42" w:rsidRPr="00006A42" w14:paraId="71DC216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9D72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5F2B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cambios en el perfil deben reflejarse inmediatamente en la interfaz sin necesidad de recargar la página.</w:t>
            </w:r>
          </w:p>
        </w:tc>
      </w:tr>
    </w:tbl>
    <w:p w14:paraId="0DC252C6" w14:textId="07A53407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RF-06 — Control de Roles (ACL)</w:t>
      </w:r>
    </w:p>
    <w:p w14:paraId="72EE1FBD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</w:t>
      </w:r>
      <w:r w:rsidRPr="00006A42">
        <w:rPr>
          <w:i/>
          <w:iCs/>
          <w:sz w:val="24"/>
          <w:szCs w:val="24"/>
        </w:rPr>
        <w:t xml:space="preserve"> — Estándar de casos de uso e historias de usuario</w:t>
      </w:r>
    </w:p>
    <w:p w14:paraId="34447D2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2817BB6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CU-06 — Verificación de Permisos</w:t>
      </w:r>
    </w:p>
    <w:p w14:paraId="7C73C05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AF076C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6D7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43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RF-06 — El sistema debe verificar los permisos del usuario según su rol en cada petición.</w:t>
            </w:r>
          </w:p>
        </w:tc>
      </w:tr>
      <w:tr w:rsidR="00006A42" w:rsidRPr="00006A42" w14:paraId="75B1179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14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23D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48D668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424C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39D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CU-06</w:t>
            </w:r>
          </w:p>
        </w:tc>
      </w:tr>
      <w:tr w:rsidR="00006A42" w:rsidRPr="00006A42" w14:paraId="37481FC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3ECB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DED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asegura que el usuario solo acceda a funciones y módulos permitidos de acuerdo con su rol asignado.</w:t>
            </w:r>
          </w:p>
        </w:tc>
      </w:tr>
      <w:tr w:rsidR="00006A42" w:rsidRPr="00006A42" w14:paraId="60C14E2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77C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723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093EA81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1306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B86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debe estar autenticado con un rol asignado en el token JWT.</w:t>
            </w:r>
          </w:p>
        </w:tc>
      </w:tr>
    </w:tbl>
    <w:p w14:paraId="43C2158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7C099D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3AD22D2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612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82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5F6ADF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2D3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F08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En cada petición HTTP, el sistema lee el rol contenido en el token JWT.</w:t>
            </w:r>
          </w:p>
        </w:tc>
      </w:tr>
      <w:tr w:rsidR="00006A42" w:rsidRPr="00006A42" w14:paraId="5EF0D68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63F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065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compara el rol con la política de acceso de la ruta solicitada.</w:t>
            </w:r>
          </w:p>
        </w:tc>
      </w:tr>
      <w:tr w:rsidR="00006A42" w:rsidRPr="00006A42" w14:paraId="2378F7A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D1A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4D5C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habilita u oculta módulos en el frontend según el rol.</w:t>
            </w:r>
          </w:p>
        </w:tc>
      </w:tr>
      <w:tr w:rsidR="00006A42" w:rsidRPr="00006A42" w14:paraId="17FBEE9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261E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345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rol no tiene permisos, se retorna error 403 Forbidden.</w:t>
            </w:r>
          </w:p>
        </w:tc>
      </w:tr>
    </w:tbl>
    <w:p w14:paraId="36FC2DC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3761EB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6585150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acceso queda restringido según la política de seguridad por rol.</w:t>
      </w:r>
    </w:p>
    <w:p w14:paraId="3D841FAF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módulos no autorizados no son visibles ni accesibles para el usuario.</w:t>
      </w:r>
    </w:p>
    <w:p w14:paraId="10C03F4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A47BA2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CBCD7E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A1 — Token de Rol </w:t>
      </w:r>
      <w:r w:rsidRPr="00006A42">
        <w:rPr>
          <w:b/>
          <w:bCs/>
          <w:sz w:val="24"/>
          <w:szCs w:val="24"/>
        </w:rPr>
        <w:t>Corrupto</w:t>
      </w:r>
    </w:p>
    <w:p w14:paraId="23B2ED0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token JWT contiene información de rol inválida o manipulada.</w:t>
      </w:r>
    </w:p>
    <w:p w14:paraId="223B8C4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rechaza la petición y solicita re-autenticación.</w:t>
      </w:r>
    </w:p>
    <w:p w14:paraId="6181EAE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Cambio de Rol por Admin</w:t>
      </w:r>
    </w:p>
    <w:p w14:paraId="501E12C3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Un administrador cambia el rol del usuario mientras tiene sesión activa.</w:t>
      </w:r>
    </w:p>
    <w:p w14:paraId="2CC2911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Los nuevos permisos s</w:t>
      </w:r>
      <w:r w:rsidRPr="00006A42">
        <w:rPr>
          <w:sz w:val="24"/>
          <w:szCs w:val="24"/>
        </w:rPr>
        <w:t>e aplican en la próxima petición o al renovar el token.</w:t>
      </w:r>
    </w:p>
    <w:p w14:paraId="3F4404E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F7DEA71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HU-06 (RF-06)</w:t>
      </w:r>
    </w:p>
    <w:p w14:paraId="0C97AB9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19DD48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6C3069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047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5D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RF-06</w:t>
            </w:r>
          </w:p>
        </w:tc>
      </w:tr>
      <w:tr w:rsidR="00006A42" w:rsidRPr="00006A42" w14:paraId="2067D44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0FB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157F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HU-06</w:t>
            </w:r>
          </w:p>
        </w:tc>
      </w:tr>
      <w:tr w:rsidR="00006A42" w:rsidRPr="00006A42" w14:paraId="0E0499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686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BE7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Control de Roles (ACL)</w:t>
            </w:r>
          </w:p>
        </w:tc>
      </w:tr>
      <w:tr w:rsidR="00006A42" w:rsidRPr="00006A42" w14:paraId="57155BC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C8B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7A6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789B456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CB0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F3D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121793B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1DE3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81DA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2D8AEF2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606A2C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FCB49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C22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107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control de acceso</w:t>
            </w:r>
          </w:p>
        </w:tc>
      </w:tr>
      <w:tr w:rsidR="00006A42" w:rsidRPr="00006A42" w14:paraId="679F728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25C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A5D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verificar automáticamente el rol del usuario en cada petición</w:t>
            </w:r>
          </w:p>
        </w:tc>
      </w:tr>
      <w:tr w:rsidR="00006A42" w:rsidRPr="00006A42" w14:paraId="4D07D3F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9FD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6BB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garantizar que cada usuario acceda únicamente a las funcionalidades </w:t>
            </w:r>
            <w:r w:rsidRPr="00006A42">
              <w:rPr>
                <w:sz w:val="24"/>
                <w:szCs w:val="24"/>
              </w:rPr>
              <w:t>autorizadas por su rol.</w:t>
            </w:r>
          </w:p>
        </w:tc>
      </w:tr>
    </w:tbl>
    <w:p w14:paraId="405AABF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1837C9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6642995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9B9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DFD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387CC9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BFC1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60F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verificar el rol del token JWT en cada petición a rutas protegidas sin excepciones.</w:t>
            </w:r>
          </w:p>
        </w:tc>
      </w:tr>
      <w:tr w:rsidR="00006A42" w:rsidRPr="00006A42" w14:paraId="0DEB3E3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0FBA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9735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frontend debe mostrar únicamente los módulos y acciones correspondientes al rol del usuario autenticado.</w:t>
            </w:r>
          </w:p>
        </w:tc>
      </w:tr>
      <w:tr w:rsidR="00006A42" w:rsidRPr="00006A42" w14:paraId="2DB8576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E2A0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B6FA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un usuario intenta acceder a una ruta no autorizada, el sistema debe retornar un error 403 con mensaje descriptivo.</w:t>
            </w:r>
          </w:p>
        </w:tc>
      </w:tr>
      <w:tr w:rsidR="00006A42" w:rsidRPr="00006A42" w14:paraId="69AC4F6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EDC0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9631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token JWT está manipulado o es inválido, el sistema debe rechazar la petición y solicitar re-autenticación.</w:t>
            </w:r>
          </w:p>
        </w:tc>
      </w:tr>
      <w:tr w:rsidR="00006A42" w:rsidRPr="00006A42" w14:paraId="2DB3158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057D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C317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un admin cambia el rol de un usuario, los nuevos permisos deben aplicarse en la próxima renovación del token.</w:t>
            </w:r>
          </w:p>
        </w:tc>
      </w:tr>
      <w:tr w:rsidR="00006A42" w:rsidRPr="00006A42" w14:paraId="00F1CB1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D875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573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registrar todos los intentos de acceso no autorizado para auditoría y seguridad.</w:t>
            </w:r>
          </w:p>
        </w:tc>
      </w:tr>
    </w:tbl>
    <w:p w14:paraId="57094A0F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1A6B0256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</w:t>
      </w:r>
      <w:r w:rsidRPr="00006A42">
        <w:rPr>
          <w:b/>
          <w:bCs/>
          <w:sz w:val="24"/>
          <w:szCs w:val="24"/>
        </w:rPr>
        <w:t>07 — Verificación de Email Único</w:t>
      </w:r>
    </w:p>
    <w:p w14:paraId="164556DD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D2229E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2AEB061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CU-07 — Control de Duplicidad</w:t>
      </w:r>
    </w:p>
    <w:p w14:paraId="22B13FE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9B7471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D19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6A79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RF-07 — El sistema debe evitar registros duplicados con el mismo email.</w:t>
            </w:r>
          </w:p>
        </w:tc>
      </w:tr>
      <w:tr w:rsidR="00006A42" w:rsidRPr="00006A42" w14:paraId="27483DC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CF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DA6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Emanuel </w:t>
            </w:r>
            <w:r w:rsidRPr="00006A42">
              <w:rPr>
                <w:sz w:val="24"/>
                <w:szCs w:val="24"/>
              </w:rPr>
              <w:t>Colorado</w:t>
            </w:r>
          </w:p>
        </w:tc>
      </w:tr>
      <w:tr w:rsidR="00006A42" w:rsidRPr="00006A42" w14:paraId="67AFEC2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7FD7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EB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CU-07</w:t>
            </w:r>
          </w:p>
        </w:tc>
      </w:tr>
      <w:tr w:rsidR="00006A42" w:rsidRPr="00006A42" w14:paraId="37DBE47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307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845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verifica que no existan dos usuarios con el mismo email, garantizando la integridad de los datos.</w:t>
            </w:r>
          </w:p>
        </w:tc>
      </w:tr>
      <w:tr w:rsidR="00006A42" w:rsidRPr="00006A42" w14:paraId="4F9FB13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1B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1AE1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02D7111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92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80F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Hay un intento de registro nuevo o cambio de email en el </w:t>
            </w:r>
            <w:r w:rsidRPr="00006A42">
              <w:rPr>
                <w:sz w:val="24"/>
                <w:szCs w:val="24"/>
              </w:rPr>
              <w:t>sistema.</w:t>
            </w:r>
          </w:p>
        </w:tc>
      </w:tr>
    </w:tbl>
    <w:p w14:paraId="0FB65F6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2764B3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1396485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075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D7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552ED6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DB2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93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recibe una solicitud de registro o cambio de email.</w:t>
            </w:r>
          </w:p>
        </w:tc>
      </w:tr>
      <w:tr w:rsidR="00006A42" w:rsidRPr="00006A42" w14:paraId="6ED3CA5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A3D6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20F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realiza una consulta en la base de datos buscando el email ingresado.</w:t>
            </w:r>
          </w:p>
        </w:tc>
      </w:tr>
      <w:tr w:rsidR="00006A42" w:rsidRPr="00006A42" w14:paraId="21F8856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6FD0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57B4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Si no existe coincidencia, el proceso continúa </w:t>
            </w:r>
            <w:r w:rsidRPr="00006A42">
              <w:rPr>
                <w:sz w:val="24"/>
                <w:szCs w:val="24"/>
              </w:rPr>
              <w:t>normalmente.</w:t>
            </w:r>
          </w:p>
        </w:tc>
      </w:tr>
      <w:tr w:rsidR="00006A42" w:rsidRPr="00006A42" w14:paraId="42F31FB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A17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D55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existe coincidencia, el sistema lanza un error de duplicidad.</w:t>
            </w:r>
          </w:p>
        </w:tc>
      </w:tr>
    </w:tbl>
    <w:p w14:paraId="0413ADB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1FBBB8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31558AB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integridad de datos queda garantizada con emails únicos por usuario.</w:t>
      </w:r>
    </w:p>
    <w:p w14:paraId="39B7B7E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No existen dos cuentas con el mismo email en la base de datos.</w:t>
      </w:r>
    </w:p>
    <w:p w14:paraId="5816B11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995BF6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00DE08F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Email Duplicado Encontrado</w:t>
      </w:r>
    </w:p>
    <w:p w14:paraId="610B17D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encuentra que el email ya existe en la base de datos.</w:t>
      </w:r>
    </w:p>
    <w:p w14:paraId="019E75B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Se muestra un error y se sugiere iniciar sesión o recuperar contraseña.</w:t>
      </w:r>
    </w:p>
    <w:p w14:paraId="3716ADE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Error de Conexión con DB</w:t>
      </w:r>
    </w:p>
    <w:p w14:paraId="7C1AF24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No es posible consultar la base de datos por </w:t>
      </w:r>
      <w:r w:rsidRPr="00006A42">
        <w:rPr>
          <w:sz w:val="24"/>
          <w:szCs w:val="24"/>
        </w:rPr>
        <w:t>fallo de conexión.</w:t>
      </w:r>
    </w:p>
    <w:p w14:paraId="30CE68C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notifica el error y no permite continuar con el registro.</w:t>
      </w:r>
    </w:p>
    <w:p w14:paraId="7996C7C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879FDB3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HU-07 (RF-07)</w:t>
      </w:r>
    </w:p>
    <w:p w14:paraId="6B0673B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191724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FD10E6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A80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47C4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RF-07</w:t>
            </w:r>
          </w:p>
        </w:tc>
      </w:tr>
      <w:tr w:rsidR="00006A42" w:rsidRPr="00006A42" w14:paraId="0D87A31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278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02D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HU-07</w:t>
            </w:r>
          </w:p>
        </w:tc>
      </w:tr>
      <w:tr w:rsidR="00006A42" w:rsidRPr="00006A42" w14:paraId="0087911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7B2E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6CE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Verificación de Email Único</w:t>
            </w:r>
          </w:p>
        </w:tc>
      </w:tr>
      <w:tr w:rsidR="00006A42" w:rsidRPr="00006A42" w14:paraId="5E939E0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5E7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Actor </w:t>
            </w:r>
            <w:r w:rsidRPr="00006A42">
              <w:rPr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DC2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125E905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56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7A5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608A7D4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400C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F45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BF583D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4CF573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374CB1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10A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396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gestión de usuarios</w:t>
            </w:r>
          </w:p>
        </w:tc>
      </w:tr>
      <w:tr w:rsidR="00006A42" w:rsidRPr="00006A42" w14:paraId="41AA3F7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0C2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F2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verificar automáticamente que el email no esté previamente registrado</w:t>
            </w:r>
          </w:p>
        </w:tc>
      </w:tr>
      <w:tr w:rsidR="00006A42" w:rsidRPr="00006A42" w14:paraId="6F4D685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A4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149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mantener la integridad de los </w:t>
            </w:r>
            <w:r w:rsidRPr="00006A42">
              <w:rPr>
                <w:sz w:val="24"/>
                <w:szCs w:val="24"/>
              </w:rPr>
              <w:t>datos y evitar cuentas duplicadas en la plataforma.</w:t>
            </w:r>
          </w:p>
        </w:tc>
      </w:tr>
    </w:tbl>
    <w:p w14:paraId="07A9D1C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8E10A2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399D56A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F5C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066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3920C8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9D07F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E69E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realizar la verificación de email en la base de datos antes de crear cualquier cuenta nueva.</w:t>
            </w:r>
          </w:p>
        </w:tc>
      </w:tr>
      <w:tr w:rsidR="00006A42" w:rsidRPr="00006A42" w14:paraId="1AEE89A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84F3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649E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el email ya existe, el sistema debe mostrar un mensaje de error indicando la situación y sugiriendo el inicio de sesión.</w:t>
            </w:r>
          </w:p>
        </w:tc>
      </w:tr>
      <w:tr w:rsidR="00006A42" w:rsidRPr="00006A42" w14:paraId="33BF54C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7D04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B89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verificación de unicidad debe aplicarse también cuando un usuario intenta cambiar su email en la configuración de perfil.</w:t>
            </w:r>
          </w:p>
        </w:tc>
      </w:tr>
      <w:tr w:rsidR="00006A42" w:rsidRPr="00006A42" w14:paraId="75F04EA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4C4C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A18A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verificación debe ser insensible a mayúsculas/minúsculas (ejemplo@MAIL.com = ejemplo@mail.com).</w:t>
            </w:r>
          </w:p>
        </w:tc>
      </w:tr>
      <w:tr w:rsidR="00006A42" w:rsidRPr="00006A42" w14:paraId="30DF9D0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5446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DE3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email ya existe, el sistema debe ofrecer al usuario la opción directa de iniciar sesión o recuperar contraseña.</w:t>
            </w:r>
          </w:p>
        </w:tc>
      </w:tr>
      <w:tr w:rsidR="00006A42" w:rsidRPr="00006A42" w14:paraId="086D49A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EB9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C7E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base de datos debe tener configurado un índice único en el campo email para prevenir duplicados a nivel de base de datos.</w:t>
            </w:r>
          </w:p>
        </w:tc>
      </w:tr>
    </w:tbl>
    <w:p w14:paraId="63B02F23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790D41E1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RF-08 — Generac</w:t>
      </w:r>
      <w:r w:rsidRPr="00006A42">
        <w:rPr>
          <w:b/>
          <w:bCs/>
          <w:sz w:val="24"/>
          <w:szCs w:val="24"/>
        </w:rPr>
        <w:t>ión de Token JWT</w:t>
      </w:r>
    </w:p>
    <w:p w14:paraId="0CA551B9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3D3CD8C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25561CC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CU-08 — Seguridad de Comunicación</w:t>
      </w:r>
    </w:p>
    <w:p w14:paraId="0095B39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DB4E8A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771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D57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RF-08 — El sistema debe generar tokens JWT para asegurar las comunicaciones con la API.</w:t>
            </w:r>
          </w:p>
        </w:tc>
      </w:tr>
      <w:tr w:rsidR="00006A42" w:rsidRPr="00006A42" w14:paraId="0696701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DB4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FC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73DC9D1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6EC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A36F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CU-08</w:t>
            </w:r>
          </w:p>
        </w:tc>
      </w:tr>
      <w:tr w:rsidR="00006A42" w:rsidRPr="00006A42" w14:paraId="0B3704C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36DF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FA62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genera una firma digital (JWT) para proteger todas las llamadas autenticadas a la API.</w:t>
            </w:r>
          </w:p>
        </w:tc>
      </w:tr>
      <w:tr w:rsidR="00006A42" w:rsidRPr="00006A42" w14:paraId="2D450D4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5C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7BF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5F38C1F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ACA6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4F1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ha completado exitosamente el proceso de login.</w:t>
            </w:r>
          </w:p>
        </w:tc>
      </w:tr>
    </w:tbl>
    <w:p w14:paraId="1F7577F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888461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1A2017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1C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1F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F7AFB1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F700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73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servidor recibe confirmación de login exitoso con datos del usuario.</w:t>
            </w:r>
          </w:p>
        </w:tc>
      </w:tr>
      <w:tr w:rsidR="00006A42" w:rsidRPr="00006A42" w14:paraId="1F01266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C03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D67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servidor firma el payload</w:t>
            </w:r>
            <w:r w:rsidRPr="00006A42">
              <w:rPr>
                <w:sz w:val="24"/>
                <w:szCs w:val="24"/>
              </w:rPr>
              <w:t xml:space="preserve"> del usuario con la clave secreta (algoritmo HS256 o RS256).</w:t>
            </w:r>
          </w:p>
        </w:tc>
      </w:tr>
      <w:tr w:rsidR="00006A42" w:rsidRPr="00006A42" w14:paraId="1D3C6F2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3E5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FD3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envía el JWT generado al cliente.</w:t>
            </w:r>
          </w:p>
        </w:tc>
      </w:tr>
      <w:tr w:rsidR="00006A42" w:rsidRPr="00006A42" w14:paraId="32422AA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FFE6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ED4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cliente almacena el token para incluirlo en peticiones futuras.</w:t>
            </w:r>
          </w:p>
        </w:tc>
      </w:tr>
    </w:tbl>
    <w:p w14:paraId="2F6BCDF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5C87F0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7BD04C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cliente queda autenticado para realizar </w:t>
      </w:r>
      <w:r w:rsidRPr="00006A42">
        <w:rPr>
          <w:sz w:val="24"/>
          <w:szCs w:val="24"/>
        </w:rPr>
        <w:t>peticiones futuras a la API.</w:t>
      </w:r>
    </w:p>
    <w:p w14:paraId="796D4811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Cada petición posterior incluye el token para validación de identidad.</w:t>
      </w:r>
    </w:p>
    <w:p w14:paraId="7072A51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934595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855484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Fallo en Algoritmo de Cifrado</w:t>
      </w:r>
    </w:p>
    <w:p w14:paraId="2AC2E9F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Error en el servidor al generar el token JWT.</w:t>
      </w:r>
    </w:p>
    <w:p w14:paraId="1296939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notifica el error al usuario e intenta </w:t>
      </w:r>
      <w:r w:rsidRPr="00006A42">
        <w:rPr>
          <w:sz w:val="24"/>
          <w:szCs w:val="24"/>
        </w:rPr>
        <w:t>regenerar el token.</w:t>
      </w:r>
    </w:p>
    <w:p w14:paraId="35A86F5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Almacenamiento del Token</w:t>
      </w:r>
    </w:p>
    <w:p w14:paraId="19C4C0B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cliente almacena el token en localStorage o cookies según la configuración.</w:t>
      </w:r>
    </w:p>
    <w:p w14:paraId="2C20F67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Se prefieren cookies httpOnly por mayor seguridad contra ataques XSS.</w:t>
      </w:r>
    </w:p>
    <w:p w14:paraId="079C9EA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E7F61E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HU-08 (RF-08)</w:t>
      </w:r>
    </w:p>
    <w:p w14:paraId="17DCCB9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C7A46E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</w:t>
      </w:r>
      <w:r w:rsidRPr="00006A42">
        <w:rPr>
          <w:b/>
          <w:bCs/>
          <w:sz w:val="24"/>
          <w:szCs w:val="24"/>
        </w:rPr>
        <w:t>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1875B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FD6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F15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RF-08</w:t>
            </w:r>
          </w:p>
        </w:tc>
      </w:tr>
      <w:tr w:rsidR="00006A42" w:rsidRPr="00006A42" w14:paraId="159661A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F437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C4D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HU-08</w:t>
            </w:r>
          </w:p>
        </w:tc>
      </w:tr>
      <w:tr w:rsidR="00006A42" w:rsidRPr="00006A42" w14:paraId="75793B4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14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325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Generación de Token JWT</w:t>
            </w:r>
          </w:p>
        </w:tc>
      </w:tr>
      <w:tr w:rsidR="00006A42" w:rsidRPr="00006A42" w14:paraId="07B5258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4267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4F0C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33439A2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DB13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376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7891EF2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C7E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CD7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190949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2A1549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415C00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65E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F8D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autenticación de la plataforma</w:t>
            </w:r>
          </w:p>
        </w:tc>
      </w:tr>
      <w:tr w:rsidR="00006A42" w:rsidRPr="00006A42" w14:paraId="1876774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497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C68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generar tokens JWT firmados tras cada login exitoso</w:t>
            </w:r>
          </w:p>
        </w:tc>
      </w:tr>
      <w:tr w:rsidR="00006A42" w:rsidRPr="00006A42" w14:paraId="4ADABC1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9A3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CAE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proteger todas las comunicaciones entre el cliente y la API, garantizando la identidad del usuario en cada petición.</w:t>
            </w:r>
          </w:p>
        </w:tc>
      </w:tr>
    </w:tbl>
    <w:p w14:paraId="446DC98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2D9AC8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5CAC355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27A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69D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2256DE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45B2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F57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generar un JWT automáticamente tras cada login exitoso, sin intervención del usuario.</w:t>
            </w:r>
          </w:p>
        </w:tc>
      </w:tr>
      <w:tr w:rsidR="00006A42" w:rsidRPr="00006A42" w14:paraId="296970A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6466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518E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token debe incluir en su payload el ID del usuario, el rol asignado y la fecha de expiración.</w:t>
            </w:r>
          </w:p>
        </w:tc>
      </w:tr>
      <w:tr w:rsidR="00006A42" w:rsidRPr="00006A42" w14:paraId="36C3E7C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3472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809F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token debe firmarse usando un algoritmo seguro (HS256 o RS256) con una clave secreta de mínimo 256 bits.</w:t>
            </w:r>
          </w:p>
        </w:tc>
      </w:tr>
      <w:tr w:rsidR="00006A42" w:rsidRPr="00006A42" w14:paraId="4CBED94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FB86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3F80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token debe tener un tiempo de vida definido y configurable, tras el cual queda inválido automáticamente.</w:t>
            </w:r>
          </w:p>
        </w:tc>
      </w:tr>
      <w:tr w:rsidR="00006A42" w:rsidRPr="00006A42" w14:paraId="7CDAFB0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2E74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BAF2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servidor debe validar la firma y expiración del JWT en cada petición a rutas protegidas.</w:t>
            </w:r>
          </w:p>
        </w:tc>
      </w:tr>
      <w:tr w:rsidR="00006A42" w:rsidRPr="00006A42" w14:paraId="798663E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E0F0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ECC7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plataforma debe recomendar el uso de cookies httpOnly para almacenar el token, protegiéndolo de ataques XSS.</w:t>
            </w:r>
          </w:p>
        </w:tc>
      </w:tr>
    </w:tbl>
    <w:p w14:paraId="33B3154B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75744D2D" w14:textId="77777777" w:rsidR="00437210" w:rsidRPr="00006A42" w:rsidRDefault="00006A42" w:rsidP="001C6C8F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RF-09 — Creación de Perfil de Equipo</w:t>
      </w:r>
    </w:p>
    <w:p w14:paraId="09C19AC8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</w:t>
      </w:r>
      <w:r w:rsidRPr="00006A42">
        <w:rPr>
          <w:i/>
          <w:iCs/>
          <w:sz w:val="24"/>
          <w:szCs w:val="24"/>
        </w:rPr>
        <w:t xml:space="preserve"> — Estándar de casos de uso e historias de usuario</w:t>
      </w:r>
    </w:p>
    <w:p w14:paraId="635B9FA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D07CD70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CU-09 — Registro de Club</w:t>
      </w:r>
    </w:p>
    <w:p w14:paraId="3F61156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6678C9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E26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E9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RF-09 — El sistema debe permitir a un representante crear la identidad de su equipo.</w:t>
            </w:r>
          </w:p>
        </w:tc>
      </w:tr>
      <w:tr w:rsidR="00006A42" w:rsidRPr="00006A42" w14:paraId="3729DBC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A1C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A26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F866E9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B4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60E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CU-09</w:t>
            </w:r>
          </w:p>
        </w:tc>
      </w:tr>
      <w:tr w:rsidR="00006A42" w:rsidRPr="00006A42" w14:paraId="132E103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37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D6D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 un representante de equipo crear el perfil oficial de su club en la plataforma.</w:t>
            </w:r>
          </w:p>
        </w:tc>
      </w:tr>
      <w:tr w:rsidR="00006A42" w:rsidRPr="00006A42" w14:paraId="3908933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99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241F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70ED3E4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3941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445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debe tener el rol de 'Equipo'. 2. El usuario no debe tener un equipo creado previamente.</w:t>
            </w:r>
          </w:p>
        </w:tc>
      </w:tr>
    </w:tbl>
    <w:p w14:paraId="587C3A6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0DA972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</w:t>
      </w:r>
      <w:r w:rsidRPr="00006A42">
        <w:rPr>
          <w:b/>
          <w:bCs/>
          <w:sz w:val="24"/>
          <w:szCs w:val="24"/>
        </w:rPr>
        <w:t xml:space="preserve">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39E66AC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A3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D0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A391CE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394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C6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accede al formulario de creación de equipo.</w:t>
            </w:r>
          </w:p>
        </w:tc>
      </w:tr>
      <w:tr w:rsidR="00006A42" w:rsidRPr="00006A42" w14:paraId="3194883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5DBA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754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Completa los campos: nombre del equipo, ciudad, descripción y año de fundación.</w:t>
            </w:r>
          </w:p>
        </w:tc>
      </w:tr>
      <w:tr w:rsidR="00006A42" w:rsidRPr="00006A42" w14:paraId="7808C84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B30F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BB3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sube el escudo o logo del equipo.</w:t>
            </w:r>
          </w:p>
        </w:tc>
      </w:tr>
      <w:tr w:rsidR="00006A42" w:rsidRPr="00006A42" w14:paraId="2E70593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86A0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F3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valida que el </w:t>
            </w:r>
            <w:r w:rsidRPr="00006A42">
              <w:rPr>
                <w:sz w:val="24"/>
                <w:szCs w:val="24"/>
              </w:rPr>
              <w:t>nombre del equipo no esté duplicado.</w:t>
            </w:r>
          </w:p>
        </w:tc>
      </w:tr>
      <w:tr w:rsidR="00006A42" w:rsidRPr="00006A42" w14:paraId="0D17355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C910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50D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guarda la entidad del equipo vinculada al usuario representante.</w:t>
            </w:r>
          </w:p>
        </w:tc>
      </w:tr>
      <w:tr w:rsidR="00006A42" w:rsidRPr="00006A42" w14:paraId="7449328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6427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1A7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confirma el éxito y muestra el perfil del nuevo club.</w:t>
            </w:r>
          </w:p>
        </w:tc>
      </w:tr>
    </w:tbl>
    <w:p w14:paraId="3724A32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39348D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145D17E6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club queda registrado en la base de datos y </w:t>
      </w:r>
      <w:r w:rsidRPr="00006A42">
        <w:rPr>
          <w:sz w:val="24"/>
          <w:szCs w:val="24"/>
        </w:rPr>
        <w:t>vinculado al representante.</w:t>
      </w:r>
    </w:p>
    <w:p w14:paraId="526A9F3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equipo aparece en los listados oficiales de la plataforma.</w:t>
      </w:r>
    </w:p>
    <w:p w14:paraId="5F6A871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4CEAC6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7B95DE3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Nombre de Equipo Duplicado</w:t>
      </w:r>
    </w:p>
    <w:p w14:paraId="7D539F3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nombre del equipo ya existe en la plataforma.</w:t>
      </w:r>
    </w:p>
    <w:p w14:paraId="0C0FBAF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e indica que debe elegir un nombre diferente</w:t>
      </w:r>
      <w:r w:rsidRPr="00006A42">
        <w:rPr>
          <w:sz w:val="24"/>
          <w:szCs w:val="24"/>
        </w:rPr>
        <w:t>.</w:t>
      </w:r>
    </w:p>
    <w:p w14:paraId="5284D313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Cancelar Creación</w:t>
      </w:r>
    </w:p>
    <w:p w14:paraId="4CA259F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representante abandona el formulario antes de completarlo.</w:t>
      </w:r>
    </w:p>
    <w:p w14:paraId="0B623F5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No se crea ningún registro de equipo en la base de datos.</w:t>
      </w:r>
    </w:p>
    <w:p w14:paraId="532386B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A3 — Formato de Imagen Inválido</w:t>
      </w:r>
    </w:p>
    <w:p w14:paraId="14F45CE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escudo subido no cumple los requisitos de formato o tamaño.</w:t>
      </w:r>
    </w:p>
    <w:p w14:paraId="7D9D8AE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sistema muestra el error y solicita una nueva imagen.</w:t>
      </w:r>
    </w:p>
    <w:p w14:paraId="1FE75AA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98C6C58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HU-09 (RF-09)</w:t>
      </w:r>
    </w:p>
    <w:p w14:paraId="6B2512A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848A03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160668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AC2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736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RF-09</w:t>
            </w:r>
          </w:p>
        </w:tc>
      </w:tr>
      <w:tr w:rsidR="00006A42" w:rsidRPr="00006A42" w14:paraId="26E41AB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68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1173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HU-09</w:t>
            </w:r>
          </w:p>
        </w:tc>
      </w:tr>
      <w:tr w:rsidR="00006A42" w:rsidRPr="00006A42" w14:paraId="66DD1B3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4C0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4E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Creación de Perfil de Equipo</w:t>
            </w:r>
          </w:p>
        </w:tc>
      </w:tr>
      <w:tr w:rsidR="00006A42" w:rsidRPr="00006A42" w14:paraId="2D34291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B30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51F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64A9C62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09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A88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3EA22DC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2D9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54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6EC1F31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198B3F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87E02E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D047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20F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un equipo de fútbol</w:t>
            </w:r>
          </w:p>
        </w:tc>
      </w:tr>
      <w:tr w:rsidR="00006A42" w:rsidRPr="00006A42" w14:paraId="26FE1E5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338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80B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crear el perfil oficial de mi club en la plataforma proporcionando nombre, escudo y descripción</w:t>
            </w:r>
          </w:p>
        </w:tc>
      </w:tr>
      <w:tr w:rsidR="00006A42" w:rsidRPr="00006A42" w14:paraId="5E8A1A4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DBC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DBCA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que mi equipo sea </w:t>
            </w:r>
            <w:r w:rsidRPr="00006A42">
              <w:rPr>
                <w:sz w:val="24"/>
                <w:szCs w:val="24"/>
              </w:rPr>
              <w:t>reconocido oficialmente y pueda participar en torneos y fichajes.</w:t>
            </w:r>
          </w:p>
        </w:tc>
      </w:tr>
    </w:tbl>
    <w:p w14:paraId="731EA23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942911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780585B8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041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5D8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ABCB08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7D71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A6F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representante autenticado, cuando completo todos los campos y envío el formulario, entonces el sistema crea el perfil del equipo exitosamente.</w:t>
            </w:r>
          </w:p>
        </w:tc>
      </w:tr>
      <w:tr w:rsidR="00006A42" w:rsidRPr="00006A42" w14:paraId="28E73B0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D661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4B88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intento crear un equipo, cuando el nombre ya está registrado, entonces el sistema muestra un error y solicita un nombre diferente.</w:t>
            </w:r>
          </w:p>
        </w:tc>
      </w:tr>
      <w:tr w:rsidR="00006A42" w:rsidRPr="00006A42" w14:paraId="1BAE6B3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F5EC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BAAA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que un mismo representante cree más de un equipo en la plataforma.</w:t>
            </w:r>
          </w:p>
        </w:tc>
      </w:tr>
      <w:tr w:rsidR="00006A42" w:rsidRPr="00006A42" w14:paraId="22DC6A8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3C65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2C27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aceptar únicamente imágenes en formato JPG o PNG con un tamaño máximo definido para el escudo.</w:t>
            </w:r>
          </w:p>
        </w:tc>
      </w:tr>
      <w:tr w:rsidR="00006A42" w:rsidRPr="00006A42" w14:paraId="3163115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EFE6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91EE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la creación, el equipo debe aparecer inmediatamente en los listados de equipos disponibles en la plataforma.</w:t>
            </w:r>
          </w:p>
        </w:tc>
      </w:tr>
      <w:tr w:rsidR="00006A42" w:rsidRPr="00006A42" w14:paraId="4D92CBB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CB11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4119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equipo creado debe quedar automáticamente vinculado al usuario representante que lo creó en la base de datos.</w:t>
            </w:r>
          </w:p>
        </w:tc>
      </w:tr>
    </w:tbl>
    <w:p w14:paraId="21D132A6" w14:textId="706E1865" w:rsidR="00437210" w:rsidRPr="00006A42" w:rsidRDefault="00006A42" w:rsidP="001C6C8F">
      <w:pPr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</w:t>
      </w:r>
      <w:r w:rsidRPr="00006A42">
        <w:rPr>
          <w:b/>
          <w:bCs/>
          <w:sz w:val="24"/>
          <w:szCs w:val="24"/>
        </w:rPr>
        <w:t>ación Técnica: RF-10 — Inscripción a Torneos</w:t>
      </w:r>
    </w:p>
    <w:p w14:paraId="7190BEC0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58F2D1A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661978E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CU-10 — Registro en Competición</w:t>
      </w:r>
    </w:p>
    <w:p w14:paraId="19002304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94B7DE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C10D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DFC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RF-10 — El sistema debe permitir a los equipos inscribirse en torneos </w:t>
            </w:r>
            <w:r w:rsidRPr="00006A42">
              <w:rPr>
                <w:sz w:val="24"/>
                <w:szCs w:val="24"/>
              </w:rPr>
              <w:t>disponibles.</w:t>
            </w:r>
          </w:p>
        </w:tc>
      </w:tr>
      <w:tr w:rsidR="00006A42" w:rsidRPr="00006A42" w14:paraId="4617544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B22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8F9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0DF46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7E53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0E0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CU-10</w:t>
            </w:r>
          </w:p>
        </w:tc>
      </w:tr>
      <w:tr w:rsidR="00006A42" w:rsidRPr="00006A42" w14:paraId="1CA962A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92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D4D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de un equipo solicita la participación del club en un torneo con inscripciones abiertas.</w:t>
            </w:r>
          </w:p>
        </w:tc>
      </w:tr>
      <w:tr w:rsidR="00006A42" w:rsidRPr="00006A42" w14:paraId="0606E4E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C2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53B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15C043A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94F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A3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equipo debe estar </w:t>
            </w:r>
            <w:r w:rsidRPr="00006A42">
              <w:rPr>
                <w:sz w:val="24"/>
                <w:szCs w:val="24"/>
              </w:rPr>
              <w:t>registrado en la plataforma. 2. El torneo debe tener inscripciones abiertas y cupos disponibles.</w:t>
            </w:r>
          </w:p>
        </w:tc>
      </w:tr>
    </w:tbl>
    <w:p w14:paraId="0BF0E45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375BD8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27BC61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5D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A4E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7092EA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BC18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BB84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accede al listado de torneos disponibles.</w:t>
            </w:r>
          </w:p>
        </w:tc>
      </w:tr>
      <w:tr w:rsidR="00006A42" w:rsidRPr="00006A42" w14:paraId="0CFF7C7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0484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88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Selecciona el torneo de su interés y revisa los </w:t>
            </w:r>
            <w:r w:rsidRPr="00006A42">
              <w:rPr>
                <w:sz w:val="24"/>
                <w:szCs w:val="24"/>
              </w:rPr>
              <w:t>detalles.</w:t>
            </w:r>
          </w:p>
        </w:tc>
      </w:tr>
      <w:tr w:rsidR="00006A42" w:rsidRPr="00006A42" w14:paraId="60F53E9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73A2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97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Pulsa el botón 'Inscribirse' en la página del torneo.</w:t>
            </w:r>
          </w:p>
        </w:tc>
      </w:tr>
      <w:tr w:rsidR="00006A42" w:rsidRPr="00006A42" w14:paraId="6B0607E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E4AE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CF8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crea la relación equipo-torneo con estado 'Pendiente'.</w:t>
            </w:r>
          </w:p>
        </w:tc>
      </w:tr>
      <w:tr w:rsidR="00006A42" w:rsidRPr="00006A42" w14:paraId="798E068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9432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288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envía una notificación al organizador del torneo.</w:t>
            </w:r>
          </w:p>
        </w:tc>
      </w:tr>
    </w:tbl>
    <w:p w14:paraId="589C96B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A4E130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03D4171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La solicitud de inscripción queda </w:t>
      </w:r>
      <w:r w:rsidRPr="00006A42">
        <w:rPr>
          <w:sz w:val="24"/>
          <w:szCs w:val="24"/>
        </w:rPr>
        <w:t>registrada con estado 'Pendiente' en el sistema.</w:t>
      </w:r>
    </w:p>
    <w:p w14:paraId="790491F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organizador recibe una notificación para revisar y aprobar la solicitud.</w:t>
      </w:r>
    </w:p>
    <w:p w14:paraId="3F5FE18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C5BF88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Excepciones</w:t>
      </w:r>
    </w:p>
    <w:p w14:paraId="4F5ADA0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Cupos Llenos</w:t>
      </w:r>
    </w:p>
    <w:p w14:paraId="6B6BA0E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torneo ha alcanzado el número máximo de equipos permitidos.</w:t>
      </w:r>
    </w:p>
    <w:p w14:paraId="1B088DA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el torneo como 'Cu</w:t>
      </w:r>
      <w:r w:rsidRPr="00006A42">
        <w:rPr>
          <w:sz w:val="24"/>
          <w:szCs w:val="24"/>
        </w:rPr>
        <w:t>pos Llenos' e impide la inscripción.</w:t>
      </w:r>
    </w:p>
    <w:p w14:paraId="322EB09C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Retirar Solicitud</w:t>
      </w:r>
    </w:p>
    <w:p w14:paraId="443A16F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representante retira su solicitud antes de que sea aceptada.</w:t>
      </w:r>
    </w:p>
    <w:p w14:paraId="038F770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La solicitud queda eliminada del sistema y el cupo queda libre.</w:t>
      </w:r>
    </w:p>
    <w:p w14:paraId="31D5AF44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A3 — Inscripción Duplicada</w:t>
      </w:r>
    </w:p>
    <w:p w14:paraId="6DB1A33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equipo ya tiene una solicitud activa p</w:t>
      </w:r>
      <w:r w:rsidRPr="00006A42">
        <w:rPr>
          <w:sz w:val="24"/>
          <w:szCs w:val="24"/>
        </w:rPr>
        <w:t>ara ese torneo.</w:t>
      </w:r>
    </w:p>
    <w:p w14:paraId="52D0255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aviso e impide la inscripción duplicada.</w:t>
      </w:r>
    </w:p>
    <w:p w14:paraId="16354DD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5F87678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HU-10 (RF-10)</w:t>
      </w:r>
    </w:p>
    <w:p w14:paraId="77E59E0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EEB5FF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3BCD9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E154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3DA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RF-10</w:t>
            </w:r>
          </w:p>
        </w:tc>
      </w:tr>
      <w:tr w:rsidR="00006A42" w:rsidRPr="00006A42" w14:paraId="3523F68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BD78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811E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HU-10</w:t>
            </w:r>
          </w:p>
        </w:tc>
      </w:tr>
      <w:tr w:rsidR="00006A42" w:rsidRPr="00006A42" w14:paraId="2AB6D09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48B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769E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Inscripción a Torneos</w:t>
            </w:r>
          </w:p>
        </w:tc>
      </w:tr>
      <w:tr w:rsidR="00006A42" w:rsidRPr="00006A42" w14:paraId="0C64A7B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DB6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517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73E7621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2826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267D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6456C86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56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636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05254A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18690F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F3E8A6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3343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6BA1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un equipo registrado en la plataforma</w:t>
            </w:r>
          </w:p>
        </w:tc>
      </w:tr>
      <w:tr w:rsidR="00006A42" w:rsidRPr="00006A42" w14:paraId="0E37949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F8C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374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inscribir a mi equipo en torneos disponibles con un solo clic</w:t>
            </w:r>
          </w:p>
        </w:tc>
      </w:tr>
      <w:tr w:rsidR="00006A42" w:rsidRPr="00006A42" w14:paraId="10F18E4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F9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662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que mi </w:t>
            </w:r>
            <w:r w:rsidRPr="00006A42">
              <w:rPr>
                <w:sz w:val="24"/>
                <w:szCs w:val="24"/>
              </w:rPr>
              <w:t>club pueda participar en competiciones oficiales organizadas dentro de la plataforma.</w:t>
            </w:r>
          </w:p>
        </w:tc>
      </w:tr>
    </w:tbl>
    <w:p w14:paraId="1DEBEE2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F1CC02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FFCD6A6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BFB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BF5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67D8510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3960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0FD0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representante y el torneo tiene cupos disponibles, cuando pulso 'Inscribirse', entonces el sistema registra la solicitud con estado 'Pendiente'.</w:t>
            </w:r>
          </w:p>
        </w:tc>
      </w:tr>
      <w:tr w:rsidR="00006A42" w:rsidRPr="00006A42" w14:paraId="542757F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8948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4D76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el torneo ha alcanzado el máximo de equipos, el sistema debe deshabilitar el botón de inscripción y mostrar el estado 'Cupos llenos'.</w:t>
            </w:r>
          </w:p>
        </w:tc>
      </w:tr>
      <w:tr w:rsidR="00006A42" w:rsidRPr="00006A42" w14:paraId="3700123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578C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2DAC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cada inscripción, el organizador del torneo debe recibir una notificación informando del nuevo equipo interesado.</w:t>
            </w:r>
          </w:p>
        </w:tc>
      </w:tr>
      <w:tr w:rsidR="00006A42" w:rsidRPr="00006A42" w14:paraId="7D8107E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7562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ADF2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que un equipo envíe más de una solicitud para el mismo torneo.</w:t>
            </w:r>
          </w:p>
        </w:tc>
      </w:tr>
      <w:tr w:rsidR="00006A42" w:rsidRPr="00006A42" w14:paraId="59470F9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9369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80D6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debe poder retirar su solicitud de inscripción mientras esté en estado 'Pendiente'.</w:t>
            </w:r>
          </w:p>
        </w:tc>
      </w:tr>
      <w:tr w:rsidR="00006A42" w:rsidRPr="00006A42" w14:paraId="4D97C47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2E18B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004D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botón de inscripción solo debe estar habilitado para torneos con estado 'Inscripciones abiertas'.</w:t>
            </w:r>
          </w:p>
        </w:tc>
      </w:tr>
    </w:tbl>
    <w:p w14:paraId="44E0CB35" w14:textId="77777777" w:rsidR="001C6C8F" w:rsidRPr="00006A42" w:rsidRDefault="001C6C8F" w:rsidP="001C6C8F">
      <w:pPr>
        <w:rPr>
          <w:sz w:val="24"/>
          <w:szCs w:val="24"/>
        </w:rPr>
      </w:pPr>
    </w:p>
    <w:p w14:paraId="0882FC5C" w14:textId="77777777" w:rsidR="001C6C8F" w:rsidRPr="00006A42" w:rsidRDefault="001C6C8F" w:rsidP="001C6C8F">
      <w:pPr>
        <w:rPr>
          <w:sz w:val="24"/>
          <w:szCs w:val="24"/>
        </w:rPr>
      </w:pPr>
    </w:p>
    <w:p w14:paraId="473746F4" w14:textId="77777777" w:rsidR="001C6C8F" w:rsidRPr="00006A42" w:rsidRDefault="001C6C8F" w:rsidP="001C6C8F">
      <w:pPr>
        <w:rPr>
          <w:sz w:val="24"/>
          <w:szCs w:val="24"/>
        </w:rPr>
      </w:pPr>
    </w:p>
    <w:p w14:paraId="386D8B4E" w14:textId="2417FC50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RF-11 — Gestión de Plantilla Oficial</w:t>
      </w:r>
    </w:p>
    <w:p w14:paraId="5D86008F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8D043E4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8C968C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CU-11 — Control de Nómina</w:t>
      </w:r>
    </w:p>
    <w:p w14:paraId="11C58A5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205CC4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E7B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45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RF-11 — El sistema debe permitir al </w:t>
            </w:r>
            <w:r w:rsidRPr="00006A42">
              <w:rPr>
                <w:sz w:val="24"/>
                <w:szCs w:val="24"/>
              </w:rPr>
              <w:t>representante ver y gestionar la plantilla de su equipo.</w:t>
            </w:r>
          </w:p>
        </w:tc>
      </w:tr>
      <w:tr w:rsidR="00006A42" w:rsidRPr="00006A42" w14:paraId="141F2D4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AD1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ACCC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3796A60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9237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131F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CU-11</w:t>
            </w:r>
          </w:p>
        </w:tc>
      </w:tr>
      <w:tr w:rsidR="00006A42" w:rsidRPr="00006A42" w14:paraId="4687841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B1C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5082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al representante visualizar la lista completa de jugadores que integran oficialmente su equipo.</w:t>
            </w:r>
          </w:p>
        </w:tc>
      </w:tr>
      <w:tr w:rsidR="00006A42" w:rsidRPr="00006A42" w14:paraId="2608871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2FC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924E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005C94F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05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789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equipo debe tener al menos un jugador aceptado en la plantilla.</w:t>
            </w:r>
          </w:p>
        </w:tc>
      </w:tr>
    </w:tbl>
    <w:p w14:paraId="7ACBA15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0F9901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090B238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03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49F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290ABDE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FD97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DD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accede a la sección 'Mi Plantilla' desde el panel del equipo.</w:t>
            </w:r>
          </w:p>
        </w:tc>
      </w:tr>
      <w:tr w:rsidR="00006A42" w:rsidRPr="00006A42" w14:paraId="72FB707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500A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81B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consulta y muestra la lista de </w:t>
            </w:r>
            <w:r w:rsidRPr="00006A42">
              <w:rPr>
                <w:sz w:val="24"/>
                <w:szCs w:val="24"/>
              </w:rPr>
              <w:t>jugadores activos del equipo.</w:t>
            </w:r>
          </w:p>
        </w:tc>
      </w:tr>
      <w:tr w:rsidR="00006A42" w:rsidRPr="00006A42" w14:paraId="024DAD0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78D4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DD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visualiza dorsales, nombres y fotos de los jugadores.</w:t>
            </w:r>
          </w:p>
        </w:tc>
      </w:tr>
    </w:tbl>
    <w:p w14:paraId="78F4A8B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CF9118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A23516C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representante tiene conocimiento completo de la composición actual del equipo.</w:t>
      </w:r>
    </w:p>
    <w:p w14:paraId="17F7781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La plantilla mostrada refleja el estado real y </w:t>
      </w:r>
      <w:r w:rsidRPr="00006A42">
        <w:rPr>
          <w:sz w:val="24"/>
          <w:szCs w:val="24"/>
        </w:rPr>
        <w:t>actualizado del equipo.</w:t>
      </w:r>
    </w:p>
    <w:p w14:paraId="0BC7251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1E673D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30F6D77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Plantilla Vacía</w:t>
      </w:r>
    </w:p>
    <w:p w14:paraId="08B4104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equipo no tiene jugadores aceptados en la plantilla.</w:t>
      </w:r>
    </w:p>
    <w:p w14:paraId="7EE026E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mensaje indicando que la plantilla está vacía.</w:t>
      </w:r>
    </w:p>
    <w:p w14:paraId="7842AE2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Filtro por Posición</w:t>
      </w:r>
    </w:p>
    <w:p w14:paraId="3120472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representante aplica un filtro para ver </w:t>
      </w:r>
      <w:r w:rsidRPr="00006A42">
        <w:rPr>
          <w:sz w:val="24"/>
          <w:szCs w:val="24"/>
        </w:rPr>
        <w:t>jugadores de una posición específica.</w:t>
      </w:r>
    </w:p>
    <w:p w14:paraId="3E57023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únicamente los jugadores que cumplen el criterio.</w:t>
      </w:r>
    </w:p>
    <w:p w14:paraId="2AFD617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5909F0B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HU-11 (RF-11)</w:t>
      </w:r>
    </w:p>
    <w:p w14:paraId="2832452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B93F96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D7B0DD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D78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F70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RF-11</w:t>
            </w:r>
          </w:p>
        </w:tc>
      </w:tr>
      <w:tr w:rsidR="00006A42" w:rsidRPr="00006A42" w14:paraId="7095A39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F17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AB3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HU-11</w:t>
            </w:r>
          </w:p>
        </w:tc>
      </w:tr>
      <w:tr w:rsidR="00006A42" w:rsidRPr="00006A42" w14:paraId="76FF5D8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130B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7CA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Gestión de Plantilla </w:t>
            </w:r>
            <w:r w:rsidRPr="00006A42">
              <w:rPr>
                <w:sz w:val="24"/>
                <w:szCs w:val="24"/>
              </w:rPr>
              <w:t>Oficial</w:t>
            </w:r>
          </w:p>
        </w:tc>
      </w:tr>
      <w:tr w:rsidR="00006A42" w:rsidRPr="00006A42" w14:paraId="3A24F36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46A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5C5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0BD70C8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B288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FED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553975E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838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F00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86C48C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D2FCBF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0C9456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F76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FBB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un equipo en la plataforma</w:t>
            </w:r>
          </w:p>
        </w:tc>
      </w:tr>
      <w:tr w:rsidR="00006A42" w:rsidRPr="00006A42" w14:paraId="331B0F2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AD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E32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visualizar la lista completa de jugadores que conforman mi </w:t>
            </w:r>
            <w:r w:rsidRPr="00006A42">
              <w:rPr>
                <w:sz w:val="24"/>
                <w:szCs w:val="24"/>
              </w:rPr>
              <w:t>plantilla oficial</w:t>
            </w:r>
          </w:p>
        </w:tc>
      </w:tr>
      <w:tr w:rsidR="00006A42" w:rsidRPr="00006A42" w14:paraId="7B92852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12A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005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conocer la composición de mi equipo y tomar decisiones estratégicas en torneos y fichajes.</w:t>
            </w:r>
          </w:p>
        </w:tc>
      </w:tr>
    </w:tbl>
    <w:p w14:paraId="3F0A540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A47436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165D331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8CB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2AC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0D2E01B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3B4A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0399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tengo jugadores en mi plantilla, cuando accedo a 'Mi Plantilla', entonces el sistema muestra el listado completo con nombre, dorsal y foto.</w:t>
            </w:r>
          </w:p>
        </w:tc>
      </w:tr>
      <w:tr w:rsidR="00006A42" w:rsidRPr="00006A42" w14:paraId="1501A0A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3A0D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B477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plantilla debe reflejar en tiempo real los jugadores activos, incluyendo los recién aceptados y excluyendo los dados de baja.</w:t>
            </w:r>
          </w:p>
        </w:tc>
      </w:tr>
      <w:tr w:rsidR="00006A42" w:rsidRPr="00006A42" w14:paraId="2F77786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D339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E065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filtrar la plantilla por posición (Portero, Defensa, Centrocampista, Delantero).</w:t>
            </w:r>
          </w:p>
        </w:tc>
      </w:tr>
      <w:tr w:rsidR="00006A42" w:rsidRPr="00006A42" w14:paraId="0AB4A40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3C8A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0721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equipo no tiene jugadores, el sistema debe mostrar un mensaje claro indicando la plantilla vacía y sugeriendo revisar postulaciones.</w:t>
            </w:r>
          </w:p>
        </w:tc>
      </w:tr>
      <w:tr w:rsidR="00006A42" w:rsidRPr="00006A42" w14:paraId="4D55E85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5A70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884A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el representante del equipo debe poder ver la plantilla completa; otros roles ven una versión pública limitada.</w:t>
            </w:r>
          </w:p>
        </w:tc>
      </w:tr>
      <w:tr w:rsidR="00006A42" w:rsidRPr="00006A42" w14:paraId="29ABCB5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00EA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4F80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ficha en la plantilla debe incluir al menos: nombre completo, dorsal, posición y foto de perfil.</w:t>
            </w:r>
          </w:p>
        </w:tc>
      </w:tr>
    </w:tbl>
    <w:p w14:paraId="3EA53F58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647BF247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RF-12 — Aceptación de Postulaciones</w:t>
      </w:r>
    </w:p>
    <w:p w14:paraId="020A696F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647B806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0FA727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CU-12 — Validar Fichajes</w:t>
      </w:r>
    </w:p>
    <w:p w14:paraId="53056DA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EF162E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BC13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F00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RF-12 — El </w:t>
            </w:r>
            <w:r w:rsidRPr="00006A42">
              <w:rPr>
                <w:sz w:val="24"/>
                <w:szCs w:val="24"/>
              </w:rPr>
              <w:t>sistema debe permitir al representante aceptar o rechazar postulaciones de jugadores.</w:t>
            </w:r>
          </w:p>
        </w:tc>
      </w:tr>
      <w:tr w:rsidR="00006A42" w:rsidRPr="00006A42" w14:paraId="475B666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C786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41F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1E90EB6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45A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46B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CU-12</w:t>
            </w:r>
          </w:p>
        </w:tc>
      </w:tr>
      <w:tr w:rsidR="00006A42" w:rsidRPr="00006A42" w14:paraId="0995667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4B7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BE8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revisa las postulaciones pendientes de jugadores y aprueba o rechaza su ingreso al equipo.</w:t>
            </w:r>
          </w:p>
        </w:tc>
      </w:tr>
      <w:tr w:rsidR="00006A42" w:rsidRPr="00006A42" w14:paraId="02EE570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873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C0B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02F6704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E46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14A2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solicitudes de postulación pendientes de jugadores para el equipo.</w:t>
            </w:r>
          </w:p>
        </w:tc>
      </w:tr>
    </w:tbl>
    <w:p w14:paraId="433D641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5350D6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580DABD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64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66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C566B0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72FC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0ADC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accede a la lista de aspirantes pendientes.</w:t>
            </w:r>
          </w:p>
        </w:tc>
      </w:tr>
      <w:tr w:rsidR="00006A42" w:rsidRPr="00006A42" w14:paraId="2596B9B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4C1E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D8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Revisa la </w:t>
            </w:r>
            <w:r w:rsidRPr="00006A42">
              <w:rPr>
                <w:sz w:val="24"/>
                <w:szCs w:val="24"/>
              </w:rPr>
              <w:t>información del jugador (nombre, posición, estadísticas).</w:t>
            </w:r>
          </w:p>
        </w:tc>
      </w:tr>
      <w:tr w:rsidR="00006A42" w:rsidRPr="00006A42" w14:paraId="7DA77A6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A71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7E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hace clic en 'Aceptar' o 'Rechazar'.</w:t>
            </w:r>
          </w:p>
        </w:tc>
      </w:tr>
      <w:tr w:rsidR="00006A42" w:rsidRPr="00006A42" w14:paraId="1B55F94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FAA9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14A2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acepta: el sistema actualiza el equipo_id del jugador al equipo actual.</w:t>
            </w:r>
          </w:p>
        </w:tc>
      </w:tr>
      <w:tr w:rsidR="00006A42" w:rsidRPr="00006A42" w14:paraId="5A1F90B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0D9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D3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jugador recibe una notificación sobre el resultado de su </w:t>
            </w:r>
            <w:r w:rsidRPr="00006A42">
              <w:rPr>
                <w:sz w:val="24"/>
                <w:szCs w:val="24"/>
              </w:rPr>
              <w:t>postulación.</w:t>
            </w:r>
          </w:p>
        </w:tc>
      </w:tr>
    </w:tbl>
    <w:p w14:paraId="07FF51C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8F06FC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6AFDA34C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aceptado pasa a ser parte oficial de la plantilla del equipo.</w:t>
      </w:r>
    </w:p>
    <w:p w14:paraId="1F6E91AC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demás postulaciones del jugador aceptado quedan automáticamente canceladas.</w:t>
      </w:r>
    </w:p>
    <w:p w14:paraId="6FD73F1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F9C136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11A0F2D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Jugador Ya Fichado</w:t>
      </w:r>
    </w:p>
    <w:p w14:paraId="66900FB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jugador ya fue aceptado por </w:t>
      </w:r>
      <w:r w:rsidRPr="00006A42">
        <w:rPr>
          <w:sz w:val="24"/>
          <w:szCs w:val="24"/>
        </w:rPr>
        <w:t>otro equipo antes de la revisión.</w:t>
      </w:r>
    </w:p>
    <w:p w14:paraId="3FB6FC5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aviso y la postulación queda inválida.</w:t>
      </w:r>
    </w:p>
    <w:p w14:paraId="69FBD69E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Rechazo de Postulación</w:t>
      </w:r>
    </w:p>
    <w:p w14:paraId="7D65680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representante decide rechazar al jugador.</w:t>
      </w:r>
    </w:p>
    <w:p w14:paraId="3653CAD3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queda libre para postularse en otros equipos.</w:t>
      </w:r>
    </w:p>
    <w:p w14:paraId="4798E03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EDD5B9E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 xml:space="preserve">2. Historia de Usuario: HU-12 </w:t>
      </w:r>
      <w:r w:rsidRPr="00006A42">
        <w:rPr>
          <w:b/>
          <w:bCs/>
          <w:sz w:val="24"/>
          <w:szCs w:val="24"/>
        </w:rPr>
        <w:t>(RF-12)</w:t>
      </w:r>
    </w:p>
    <w:p w14:paraId="1D108F7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F5DBF7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0E5CA4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51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2A08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RF-12</w:t>
            </w:r>
          </w:p>
        </w:tc>
      </w:tr>
      <w:tr w:rsidR="00006A42" w:rsidRPr="00006A42" w14:paraId="5AA6885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E51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B6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HU-12</w:t>
            </w:r>
          </w:p>
        </w:tc>
      </w:tr>
      <w:tr w:rsidR="00006A42" w:rsidRPr="00006A42" w14:paraId="0E37864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EE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505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Aceptación de Postulaciones</w:t>
            </w:r>
          </w:p>
        </w:tc>
      </w:tr>
      <w:tr w:rsidR="00006A42" w:rsidRPr="00006A42" w14:paraId="54AC02F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82A9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79F6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7C92B10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BDE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78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6D57B37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66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FAF6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588CC1E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AF7CDD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E476DF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105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0C3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un equipo con solicitudes pendientes</w:t>
            </w:r>
          </w:p>
        </w:tc>
      </w:tr>
      <w:tr w:rsidR="00006A42" w:rsidRPr="00006A42" w14:paraId="46B8751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2BE2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4B5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revisar y aceptar o rechazar las postulaciones de jugadores que desean unirse a mi club</w:t>
            </w:r>
          </w:p>
        </w:tc>
      </w:tr>
      <w:tr w:rsidR="00006A42" w:rsidRPr="00006A42" w14:paraId="087E89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0CE1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F47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conformar oficialmente mi plantilla con los jugadores más adecuados para el </w:t>
            </w:r>
            <w:r w:rsidRPr="00006A42">
              <w:rPr>
                <w:sz w:val="24"/>
                <w:szCs w:val="24"/>
              </w:rPr>
              <w:t>equipo.</w:t>
            </w:r>
          </w:p>
        </w:tc>
      </w:tr>
    </w:tbl>
    <w:p w14:paraId="797A100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AC50AF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B2716B9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C73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5F57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30E2B1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F831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E5BA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debe poder ver la lista completa de jugadores postulados con su información básica antes de tomar una decisión.</w:t>
            </w:r>
          </w:p>
        </w:tc>
      </w:tr>
      <w:tr w:rsidR="00006A42" w:rsidRPr="00006A42" w14:paraId="566623B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912D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A55B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aceptar a un jugador, el sistema debe actualizar inmediatamente el equipo_id del jugador y notificarle el resultado.</w:t>
            </w:r>
          </w:p>
        </w:tc>
      </w:tr>
      <w:tr w:rsidR="00006A42" w:rsidRPr="00006A42" w14:paraId="379A591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42694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5819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rechazar una postulación, el jugador debe recibir una notificación y quedar libre para postularse en otros equipos.</w:t>
            </w:r>
          </w:p>
        </w:tc>
      </w:tr>
      <w:tr w:rsidR="00006A42" w:rsidRPr="00006A42" w14:paraId="2637558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7FD1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D2A9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un jugador es aceptado, todas sus demás postulaciones pendientes deben cancelarse automáticamente.</w:t>
            </w:r>
          </w:p>
        </w:tc>
      </w:tr>
      <w:tr w:rsidR="00006A42" w:rsidRPr="00006A42" w14:paraId="38DA86E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89C6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993D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jugador ya fue aceptado por otro equipo, el sistema debe mostrar su postulación como inválida e informar al representante.</w:t>
            </w:r>
          </w:p>
        </w:tc>
      </w:tr>
      <w:tr w:rsidR="00006A42" w:rsidRPr="00006A42" w14:paraId="1A8090C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67BA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C72E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recibir una notificación en tiempo real y por email cuando su postulación es aceptada o rechazada.</w:t>
            </w:r>
          </w:p>
        </w:tc>
      </w:tr>
    </w:tbl>
    <w:p w14:paraId="4C777B9D" w14:textId="77777777" w:rsidR="001C6C8F" w:rsidRPr="00006A42" w:rsidRDefault="001C6C8F" w:rsidP="001C6C8F">
      <w:pPr>
        <w:rPr>
          <w:sz w:val="24"/>
          <w:szCs w:val="24"/>
        </w:rPr>
      </w:pPr>
    </w:p>
    <w:p w14:paraId="6212F83E" w14:textId="77777777" w:rsidR="001C6C8F" w:rsidRPr="00006A42" w:rsidRDefault="001C6C8F" w:rsidP="001C6C8F">
      <w:pPr>
        <w:rPr>
          <w:sz w:val="24"/>
          <w:szCs w:val="24"/>
        </w:rPr>
      </w:pPr>
    </w:p>
    <w:p w14:paraId="4A293787" w14:textId="77777777" w:rsidR="001C6C8F" w:rsidRPr="00006A42" w:rsidRDefault="001C6C8F" w:rsidP="001C6C8F">
      <w:pPr>
        <w:rPr>
          <w:sz w:val="24"/>
          <w:szCs w:val="24"/>
        </w:rPr>
      </w:pPr>
    </w:p>
    <w:p w14:paraId="5E1AE463" w14:textId="0CCA5B9C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Documentación Técnica: RF-13 — Edición de Datos del </w:t>
      </w:r>
      <w:r w:rsidRPr="00006A42">
        <w:rPr>
          <w:b/>
          <w:bCs/>
          <w:sz w:val="24"/>
          <w:szCs w:val="24"/>
        </w:rPr>
        <w:t>Club</w:t>
      </w:r>
    </w:p>
    <w:p w14:paraId="48B88933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6A743E3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882E7B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CU-13 — Rediseño de Identidad</w:t>
      </w:r>
    </w:p>
    <w:p w14:paraId="21014D3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0CB527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C5E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013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RF-13 — El sistema debe permitir al representante editar los datos y la identidad visual de su club.</w:t>
            </w:r>
          </w:p>
        </w:tc>
      </w:tr>
      <w:tr w:rsidR="00006A42" w:rsidRPr="00006A42" w14:paraId="24EDCC4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831D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CFA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Emanuel </w:t>
            </w:r>
            <w:r w:rsidRPr="00006A42">
              <w:rPr>
                <w:sz w:val="24"/>
                <w:szCs w:val="24"/>
              </w:rPr>
              <w:t>Colorado</w:t>
            </w:r>
          </w:p>
        </w:tc>
      </w:tr>
      <w:tr w:rsidR="00006A42" w:rsidRPr="00006A42" w14:paraId="51BD995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1A6D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B50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CU-13</w:t>
            </w:r>
          </w:p>
        </w:tc>
      </w:tr>
      <w:tr w:rsidR="00006A42" w:rsidRPr="00006A42" w14:paraId="37345F3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FBA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E266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al representante actualizar el logo, colores, descripción y otros datos del perfil del club.</w:t>
            </w:r>
          </w:p>
        </w:tc>
      </w:tr>
      <w:tr w:rsidR="00006A42" w:rsidRPr="00006A42" w14:paraId="2C366C9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494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480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6CE8654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08B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86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usuario debe ser el propietario </w:t>
            </w:r>
            <w:r w:rsidRPr="00006A42">
              <w:rPr>
                <w:sz w:val="24"/>
                <w:szCs w:val="24"/>
              </w:rPr>
              <w:t>(representante) del equipo a editar.</w:t>
            </w:r>
          </w:p>
        </w:tc>
      </w:tr>
    </w:tbl>
    <w:p w14:paraId="2A8258E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59905A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8465B4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E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D1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F9FB77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8579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4D0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accede a la sección de ajustes del equipo.</w:t>
            </w:r>
          </w:p>
        </w:tc>
      </w:tr>
      <w:tr w:rsidR="00006A42" w:rsidRPr="00006A42" w14:paraId="5D78153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EBB3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AB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el formulario con los datos actuales del club.</w:t>
            </w:r>
          </w:p>
        </w:tc>
      </w:tr>
      <w:tr w:rsidR="00006A42" w:rsidRPr="00006A42" w14:paraId="4D9A5D7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F6B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F772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representante actualiza los campos o sube una </w:t>
            </w:r>
            <w:r w:rsidRPr="00006A42">
              <w:rPr>
                <w:sz w:val="24"/>
                <w:szCs w:val="24"/>
              </w:rPr>
              <w:t>nueva imagen de escudo.</w:t>
            </w:r>
          </w:p>
        </w:tc>
      </w:tr>
      <w:tr w:rsidR="00006A42" w:rsidRPr="00006A42" w14:paraId="24DB282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AF3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96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pulsa 'Guardar cambios'.</w:t>
            </w:r>
          </w:p>
        </w:tc>
      </w:tr>
      <w:tr w:rsidR="00006A42" w:rsidRPr="00006A42" w14:paraId="2B41A58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FB45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17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valida y actualiza los datos en la base de datos.</w:t>
            </w:r>
          </w:p>
        </w:tc>
      </w:tr>
    </w:tbl>
    <w:p w14:paraId="107703E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0DD9E0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1104DFC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perfil actualizado del equipo es visible para todos los usuarios de la plataforma.</w:t>
      </w:r>
    </w:p>
    <w:p w14:paraId="03093EE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Los cambios </w:t>
      </w:r>
      <w:r w:rsidRPr="00006A42">
        <w:rPr>
          <w:sz w:val="24"/>
          <w:szCs w:val="24"/>
        </w:rPr>
        <w:t>quedan guardados permanentemente hasta una nueva edición.</w:t>
      </w:r>
    </w:p>
    <w:p w14:paraId="14BE7EC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B11885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1AA8FE87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Error al Procesar Imagen</w:t>
      </w:r>
    </w:p>
    <w:p w14:paraId="6039311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La imagen del nuevo logo no puede ser procesada por el servidor.</w:t>
      </w:r>
    </w:p>
    <w:p w14:paraId="0D1C69F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El sistema muestra un error e indica que se reintente con otra imagen.</w:t>
      </w:r>
    </w:p>
    <w:p w14:paraId="1618F35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Revertir Cambi</w:t>
      </w:r>
      <w:r w:rsidRPr="00006A42">
        <w:rPr>
          <w:b/>
          <w:bCs/>
          <w:sz w:val="24"/>
          <w:szCs w:val="24"/>
        </w:rPr>
        <w:t>os</w:t>
      </w:r>
    </w:p>
    <w:p w14:paraId="563BC0D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representante desea deshacer los cambios antes de guardar.</w:t>
      </w:r>
    </w:p>
    <w:p w14:paraId="4D62FF4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restaura los valores originales al cancelar sin guardar.</w:t>
      </w:r>
    </w:p>
    <w:p w14:paraId="69E93A6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373B221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HU-13 (RF-13)</w:t>
      </w:r>
    </w:p>
    <w:p w14:paraId="788574D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2E0B95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44D46D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433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F5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RF-13</w:t>
            </w:r>
          </w:p>
        </w:tc>
      </w:tr>
      <w:tr w:rsidR="00006A42" w:rsidRPr="00006A42" w14:paraId="42D9BEB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4A4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DF4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HU-13</w:t>
            </w:r>
          </w:p>
        </w:tc>
      </w:tr>
      <w:tr w:rsidR="00006A42" w:rsidRPr="00006A42" w14:paraId="16DA3B8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5D3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07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Edición de Datos del Club</w:t>
            </w:r>
          </w:p>
        </w:tc>
      </w:tr>
      <w:tr w:rsidR="00006A42" w:rsidRPr="00006A42" w14:paraId="76BB87B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9C25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174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0C63D1C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323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CDE2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41EE9D4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3243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248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A14CCB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AFD6D9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63A6AD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29B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43A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y propietario de un equipo en la plataforma</w:t>
            </w:r>
          </w:p>
        </w:tc>
      </w:tr>
      <w:tr w:rsidR="00006A42" w:rsidRPr="00006A42" w14:paraId="64D20CB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23EB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C75D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poder actualizar el </w:t>
            </w:r>
            <w:r w:rsidRPr="00006A42">
              <w:rPr>
                <w:sz w:val="24"/>
                <w:szCs w:val="24"/>
              </w:rPr>
              <w:t>logo, la descripción y otros datos de identidad de mi club</w:t>
            </w:r>
          </w:p>
        </w:tc>
      </w:tr>
      <w:tr w:rsidR="00006A42" w:rsidRPr="00006A42" w14:paraId="6DF143D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E2D6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1BF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la información del equipo actualizada y reflejar los cambios en su imagen y datos oficiales.</w:t>
            </w:r>
          </w:p>
        </w:tc>
      </w:tr>
    </w:tbl>
    <w:p w14:paraId="5BC3BAE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EE56A0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A5A8950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BCD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ACBD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525FD8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2A13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ADE7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el representante propietario del equipo debe poder acceder y modificar los ajustes del club.</w:t>
            </w:r>
          </w:p>
        </w:tc>
      </w:tr>
      <w:tr w:rsidR="00006A42" w:rsidRPr="00006A42" w14:paraId="2D30643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B597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5393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completo los cambios y guardo, el sistema debe actualizar los datos y mostrar la confirmación de éxito.</w:t>
            </w:r>
          </w:p>
        </w:tc>
      </w:tr>
      <w:tr w:rsidR="00006A42" w:rsidRPr="00006A42" w14:paraId="35BD950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19A8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F0A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aceptar únicamente imágenes válidas (JPG/PNG) y rechazar otros formatos con un mensaje descriptivo.</w:t>
            </w:r>
          </w:p>
        </w:tc>
      </w:tr>
      <w:tr w:rsidR="00006A42" w:rsidRPr="00006A42" w14:paraId="4EF9A6B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AF20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ACFF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representante cancela antes de guardar, los datos originales deben permanecer sin cambios.</w:t>
            </w:r>
          </w:p>
        </w:tc>
      </w:tr>
      <w:tr w:rsidR="00006A42" w:rsidRPr="00006A42" w14:paraId="3DAB835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DFF8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674C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cambios realizados deben verse inmediatamente en el perfil público del equipo para todos los usuarios.</w:t>
            </w:r>
          </w:p>
        </w:tc>
      </w:tr>
      <w:tr w:rsidR="00006A42" w:rsidRPr="00006A42" w14:paraId="66A522F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B44A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1415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representante cambia el nombre del equipo, el sistema debe verificar que el nuevo nombre no esté duplicado.</w:t>
            </w:r>
          </w:p>
        </w:tc>
      </w:tr>
    </w:tbl>
    <w:p w14:paraId="683B2E93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4176BD3B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RF-14 — Reporte Estadístico de Equipo</w:t>
      </w:r>
    </w:p>
    <w:p w14:paraId="034655A2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3C4FC91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5BE3769D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CU-14 — Rendimiento Grupal</w:t>
      </w:r>
    </w:p>
    <w:p w14:paraId="404A596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AE65D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47B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9B80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RF-14 — El sistema debe mostrar estadísticas de </w:t>
            </w:r>
            <w:r w:rsidRPr="00006A42">
              <w:rPr>
                <w:sz w:val="24"/>
                <w:szCs w:val="24"/>
              </w:rPr>
              <w:t>rendimiento de los equipos.</w:t>
            </w:r>
          </w:p>
        </w:tc>
      </w:tr>
      <w:tr w:rsidR="00006A42" w:rsidRPr="00006A42" w14:paraId="268CF2D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A74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399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4E7877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C1F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460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CU-14</w:t>
            </w:r>
          </w:p>
        </w:tc>
      </w:tr>
      <w:tr w:rsidR="00006A42" w:rsidRPr="00006A42" w14:paraId="0754483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3D2F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2250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consultar las estadísticas grupales del equipo: puntos, partidos ganados, empatados, perdidos y racha.</w:t>
            </w:r>
          </w:p>
        </w:tc>
      </w:tr>
      <w:tr w:rsidR="00006A42" w:rsidRPr="00006A42" w14:paraId="1CEF6C3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2BC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AEF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roles</w:t>
            </w:r>
          </w:p>
        </w:tc>
      </w:tr>
      <w:tr w:rsidR="00006A42" w:rsidRPr="00006A42" w14:paraId="5664A13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6F7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7D0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equipo </w:t>
            </w:r>
            <w:r w:rsidRPr="00006A42">
              <w:rPr>
                <w:sz w:val="24"/>
                <w:szCs w:val="24"/>
              </w:rPr>
              <w:t>debe haber participado en al menos un torneo con partidos jugados.</w:t>
            </w:r>
          </w:p>
        </w:tc>
      </w:tr>
    </w:tbl>
    <w:p w14:paraId="6D8A954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88E734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AB04DF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4F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79B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4BC676B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C4A4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9A9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accede al perfil del equipo desde los listados de la plataforma.</w:t>
            </w:r>
          </w:p>
        </w:tc>
      </w:tr>
      <w:tr w:rsidR="00006A42" w:rsidRPr="00006A42" w14:paraId="680459B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358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62B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navega a la sección de estadísticas del equipo.</w:t>
            </w:r>
          </w:p>
        </w:tc>
      </w:tr>
      <w:tr w:rsidR="00006A42" w:rsidRPr="00006A42" w14:paraId="5633DE1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28AF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AC6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sistema consulta y muestra: puntos totales, PG, PE, PP y diferencia de goles.</w:t>
            </w:r>
          </w:p>
        </w:tc>
      </w:tr>
    </w:tbl>
    <w:p w14:paraId="1EDC080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A2BB43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9ACFE50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estadísticas del equipo son visibles para todos los usuarios de la plataforma.</w:t>
      </w:r>
    </w:p>
    <w:p w14:paraId="7CA5319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datos mostrados reflejan los resultados oficiales de los partidos cerrado</w:t>
      </w:r>
      <w:r w:rsidRPr="00006A42">
        <w:rPr>
          <w:sz w:val="24"/>
          <w:szCs w:val="24"/>
        </w:rPr>
        <w:t>s.</w:t>
      </w:r>
    </w:p>
    <w:p w14:paraId="686BF7F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114D30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6F005D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Datos Inconsistentes</w:t>
      </w:r>
    </w:p>
    <w:p w14:paraId="211CC43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Existen actas no cerradas o resultados en conflicto.</w:t>
      </w:r>
    </w:p>
    <w:p w14:paraId="67A0A49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los datos disponibles e indica que hay partidos pendientes.</w:t>
      </w:r>
    </w:p>
    <w:p w14:paraId="18D7CFB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Ver Racha Histórica</w:t>
      </w:r>
    </w:p>
    <w:p w14:paraId="2A48473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usuario solicita ver los resultados de los </w:t>
      </w:r>
      <w:r w:rsidRPr="00006A42">
        <w:rPr>
          <w:sz w:val="24"/>
          <w:szCs w:val="24"/>
        </w:rPr>
        <w:t>últimos 10 partidos.</w:t>
      </w:r>
    </w:p>
    <w:p w14:paraId="31E006F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el historial de resultados más recientes del equipo.</w:t>
      </w:r>
    </w:p>
    <w:p w14:paraId="7A789F6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088128E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HU-14 (RF-14)</w:t>
      </w:r>
    </w:p>
    <w:p w14:paraId="7F3C86D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500E856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9B644C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FCF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85D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RF-14</w:t>
            </w:r>
          </w:p>
        </w:tc>
      </w:tr>
      <w:tr w:rsidR="00006A42" w:rsidRPr="00006A42" w14:paraId="25F37D7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969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99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HU-14</w:t>
            </w:r>
          </w:p>
        </w:tc>
      </w:tr>
      <w:tr w:rsidR="00006A42" w:rsidRPr="00006A42" w14:paraId="44F6A36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116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FF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Reporte Estadístico de Equipo</w:t>
            </w:r>
          </w:p>
        </w:tc>
      </w:tr>
      <w:tr w:rsidR="00006A42" w:rsidRPr="00006A42" w14:paraId="541EB5B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7DF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Actor </w:t>
            </w:r>
            <w:r w:rsidRPr="00006A42">
              <w:rPr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5B14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roles</w:t>
            </w:r>
          </w:p>
        </w:tc>
      </w:tr>
      <w:tr w:rsidR="00006A42" w:rsidRPr="00006A42" w14:paraId="0C70583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E7E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BD8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220506F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330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59A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5E9552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37472B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F78A33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9D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2C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de la plataforma interesado en el rendimiento de un equipo</w:t>
            </w:r>
          </w:p>
        </w:tc>
      </w:tr>
      <w:tr w:rsidR="00006A42" w:rsidRPr="00006A42" w14:paraId="3807EAC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895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1C10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consultar las estadísticas grupales del club incluyendo </w:t>
            </w:r>
            <w:r w:rsidRPr="00006A42">
              <w:rPr>
                <w:sz w:val="24"/>
                <w:szCs w:val="24"/>
              </w:rPr>
              <w:t>puntos, victorias, empates y derrotas</w:t>
            </w:r>
          </w:p>
        </w:tc>
      </w:tr>
      <w:tr w:rsidR="00006A42" w:rsidRPr="00006A42" w14:paraId="13424EA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608E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0DD3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conocer el desempeño del equipo en los torneos y comparar su nivel con otros clubes.</w:t>
            </w:r>
          </w:p>
        </w:tc>
      </w:tr>
    </w:tbl>
    <w:p w14:paraId="71D0632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2791DD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462E4813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D9E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588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4B73E9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FE59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8C4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al menos: puntos totales, partidos ganados (PG), empatados (PE), perdidos (PP) y diferencia de goles.</w:t>
            </w:r>
          </w:p>
        </w:tc>
      </w:tr>
      <w:tr w:rsidR="00006A42" w:rsidRPr="00006A42" w14:paraId="3B84F5C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8BC3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17291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estadísticas deben actualizarse automáticamente cada vez que se cierra un acta de partido del equipo.</w:t>
            </w:r>
          </w:p>
        </w:tc>
      </w:tr>
      <w:tr w:rsidR="00006A42" w:rsidRPr="00006A42" w14:paraId="254CC64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48EC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8AC7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estadísticas deben ser accesibles para todos los roles sin necesidad de autenticación.</w:t>
            </w:r>
          </w:p>
        </w:tc>
      </w:tr>
      <w:tr w:rsidR="00006A42" w:rsidRPr="00006A42" w14:paraId="68DD2F1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FF12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9C23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opcionalmente la racha de los últimos 10 partidos del equipo (G/E/D).</w:t>
            </w:r>
          </w:p>
        </w:tc>
      </w:tr>
      <w:tr w:rsidR="00006A42" w:rsidRPr="00006A42" w14:paraId="2718B4A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4878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3BE4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equipo no tiene partidos cerrados, el sistema debe mostrar estadísticas en cero con un mensaje informativo.</w:t>
            </w:r>
          </w:p>
        </w:tc>
      </w:tr>
      <w:tr w:rsidR="00006A42" w:rsidRPr="00006A42" w14:paraId="5D7DD32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7C10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EC73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estadísticas solo deben calcularse a partir de actas oficialmente cerradas y aprobadas.</w:t>
            </w:r>
          </w:p>
        </w:tc>
      </w:tr>
    </w:tbl>
    <w:p w14:paraId="3F19C21A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1196D98B" w14:textId="77777777" w:rsidR="00437210" w:rsidRPr="00006A42" w:rsidRDefault="00006A42" w:rsidP="001C6C8F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RF-15 — Creación de Currículum Deportivo</w:t>
      </w:r>
    </w:p>
    <w:p w14:paraId="63245D32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05182DB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B9F9F0E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CU-15 — Perfil Técnico</w:t>
      </w:r>
    </w:p>
    <w:p w14:paraId="05A5851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085AD0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EEB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AC3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RF-15 — El sistema debe permitir al jugador </w:t>
            </w:r>
            <w:r w:rsidRPr="00006A42">
              <w:rPr>
                <w:sz w:val="24"/>
                <w:szCs w:val="24"/>
              </w:rPr>
              <w:t>definir su perfil técnico deportivo.</w:t>
            </w:r>
          </w:p>
        </w:tc>
      </w:tr>
      <w:tr w:rsidR="00006A42" w:rsidRPr="00006A42" w14:paraId="4419F7D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BAB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3066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EC7BBD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592B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AB6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CU-15</w:t>
            </w:r>
          </w:p>
        </w:tc>
      </w:tr>
      <w:tr w:rsidR="00006A42" w:rsidRPr="00006A42" w14:paraId="179756B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DDE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850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define su posición preferida y número de dorsal favorito para conformar su currículum deportivo.</w:t>
            </w:r>
          </w:p>
        </w:tc>
      </w:tr>
      <w:tr w:rsidR="00006A42" w:rsidRPr="00006A42" w14:paraId="2E095FB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773D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4D20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4B7774E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979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4F5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usuario debe </w:t>
            </w:r>
            <w:r w:rsidRPr="00006A42">
              <w:rPr>
                <w:sz w:val="24"/>
                <w:szCs w:val="24"/>
              </w:rPr>
              <w:t>tener el rol de 'Jugador' en el sistema.</w:t>
            </w:r>
          </w:p>
        </w:tc>
      </w:tr>
    </w:tbl>
    <w:p w14:paraId="40CD505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F8FBB7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4976055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EE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DF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1A224E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87C3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1B2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accede a la sección de perfil técnico en su panel.</w:t>
            </w:r>
          </w:p>
        </w:tc>
      </w:tr>
      <w:tr w:rsidR="00006A42" w:rsidRPr="00006A42" w14:paraId="11A8E90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0E7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E3B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Selecciona su posición preferida (Portero, Defensa, Centrocampista, Delantero).</w:t>
            </w:r>
          </w:p>
        </w:tc>
      </w:tr>
      <w:tr w:rsidR="00006A42" w:rsidRPr="00006A42" w14:paraId="1A4CD40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B35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0D5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Ingresa su número de dorsal </w:t>
            </w:r>
            <w:r w:rsidRPr="00006A42">
              <w:rPr>
                <w:sz w:val="24"/>
                <w:szCs w:val="24"/>
              </w:rPr>
              <w:t>favorito.</w:t>
            </w:r>
          </w:p>
        </w:tc>
      </w:tr>
      <w:tr w:rsidR="00006A42" w:rsidRPr="00006A42" w14:paraId="43317B7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F4BF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1AE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guarda la preferencia técnica en el perfil del jugador.</w:t>
            </w:r>
          </w:p>
        </w:tc>
      </w:tr>
    </w:tbl>
    <w:p w14:paraId="5C5A478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E76712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0DF31E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perfil técnico del jugador queda visible para los representantes de equipos.</w:t>
      </w:r>
    </w:p>
    <w:p w14:paraId="3D8AD4E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preferencias de posición y dorsal quedan almacenadas en el sistema.</w:t>
      </w:r>
    </w:p>
    <w:p w14:paraId="12171F6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C1C78B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0B4F536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Posición No Válida</w:t>
      </w:r>
    </w:p>
    <w:p w14:paraId="7D3F713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selecciona una posición que no existe en el sistema.</w:t>
      </w:r>
    </w:p>
    <w:p w14:paraId="05E7C3F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de validación con las opciones disponibles.</w:t>
      </w:r>
    </w:p>
    <w:p w14:paraId="2755CB5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Cambio de Posición</w:t>
      </w:r>
    </w:p>
    <w:p w14:paraId="2166EF6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actualiza su posición en una nueva temporada.</w:t>
      </w:r>
    </w:p>
    <w:p w14:paraId="04FADC4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sistema permite la modificación y guarda el nuevo valor.</w:t>
      </w:r>
    </w:p>
    <w:p w14:paraId="26E1101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333381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HU-15 (RF-15)</w:t>
      </w:r>
    </w:p>
    <w:p w14:paraId="7EFACBB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666797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B404A3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641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246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RF-15</w:t>
            </w:r>
          </w:p>
        </w:tc>
      </w:tr>
      <w:tr w:rsidR="00006A42" w:rsidRPr="00006A42" w14:paraId="426396E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D5C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95A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HU-15</w:t>
            </w:r>
          </w:p>
        </w:tc>
      </w:tr>
      <w:tr w:rsidR="00006A42" w:rsidRPr="00006A42" w14:paraId="154760E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036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1CE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Creación de Currículum Deportivo</w:t>
            </w:r>
          </w:p>
        </w:tc>
      </w:tr>
      <w:tr w:rsidR="00006A42" w:rsidRPr="00006A42" w14:paraId="53D9744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0F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83C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2E0DA0A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D9DB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80D2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3C2033D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920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C352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A70D58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5BC9ED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C4977E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78A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7378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 registrado en la plataforma</w:t>
            </w:r>
          </w:p>
        </w:tc>
      </w:tr>
      <w:tr w:rsidR="00006A42" w:rsidRPr="00006A42" w14:paraId="65C8499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AB7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B90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definir mi posición preferida y número de dorsal en mi perfil técnico</w:t>
            </w:r>
          </w:p>
        </w:tc>
      </w:tr>
      <w:tr w:rsidR="00006A42" w:rsidRPr="00006A42" w14:paraId="1D2710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491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968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que los representantes de equipos conozcan mis </w:t>
            </w:r>
            <w:r w:rsidRPr="00006A42">
              <w:rPr>
                <w:sz w:val="24"/>
                <w:szCs w:val="24"/>
              </w:rPr>
              <w:t>características deportivas y puedan considerarme para sus plantillas.</w:t>
            </w:r>
          </w:p>
        </w:tc>
      </w:tr>
    </w:tbl>
    <w:p w14:paraId="7EC3856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DE2F72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472E2A6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4D9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E90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E16F4B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DA384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7FBE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ofrecer un listado de posiciones válidas: Portero, Defensa, Centrocampista y Delantero.</w:t>
            </w:r>
          </w:p>
        </w:tc>
      </w:tr>
      <w:tr w:rsidR="00006A42" w:rsidRPr="00006A42" w14:paraId="3A2C9C5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7656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8AB9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al jugador ingresar un número de dorsal favorito entre 1 y 99.</w:t>
            </w:r>
          </w:p>
        </w:tc>
      </w:tr>
      <w:tr w:rsidR="00006A42" w:rsidRPr="00006A42" w14:paraId="4C27D4F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6D4F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031E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perfil técnico del jugador debe ser visible en el listado de agentes libres accesible para representantes.</w:t>
            </w:r>
          </w:p>
        </w:tc>
      </w:tr>
      <w:tr w:rsidR="00006A42" w:rsidRPr="00006A42" w14:paraId="19C0F87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2FF3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639B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poder actualizar su posición y dorsal en cualquier momento desde su perfil.</w:t>
            </w:r>
          </w:p>
        </w:tc>
      </w:tr>
      <w:tr w:rsidR="00006A42" w:rsidRPr="00006A42" w14:paraId="135F82A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90F6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4C8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rechazar cualquier posición que no esté en el listado oficial de opciones disponibles.</w:t>
            </w:r>
          </w:p>
        </w:tc>
      </w:tr>
      <w:tr w:rsidR="00006A42" w:rsidRPr="00006A42" w14:paraId="242DE6A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2E97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6E0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posición del jugador debe mostrarse en su perfil público junto con otras estadísticas disponibles.</w:t>
            </w:r>
          </w:p>
        </w:tc>
      </w:tr>
    </w:tbl>
    <w:p w14:paraId="0FF761A7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2069FF3D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RF-16 — Búsqueda de Equipos para Fichaje</w:t>
      </w:r>
    </w:p>
    <w:p w14:paraId="1D718A26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</w:t>
      </w:r>
      <w:r w:rsidRPr="00006A42">
        <w:rPr>
          <w:i/>
          <w:iCs/>
          <w:sz w:val="24"/>
          <w:szCs w:val="24"/>
        </w:rPr>
        <w:t xml:space="preserve"> usuario</w:t>
      </w:r>
    </w:p>
    <w:p w14:paraId="27CD961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504CD39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CU-16 — Exploración de Clubes</w:t>
      </w:r>
    </w:p>
    <w:p w14:paraId="7441D2C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00891E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F28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44B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RF-16 — El sistema debe permitir a los jugadores explorar y filtrar equipos disponibles.</w:t>
            </w:r>
          </w:p>
        </w:tc>
      </w:tr>
      <w:tr w:rsidR="00006A42" w:rsidRPr="00006A42" w14:paraId="0595036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30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3DD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252F76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0CEC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976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CU-16</w:t>
            </w:r>
          </w:p>
        </w:tc>
      </w:tr>
      <w:tr w:rsidR="00006A42" w:rsidRPr="00006A42" w14:paraId="1B65091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C7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57D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jugador explora la galería de </w:t>
            </w:r>
            <w:r w:rsidRPr="00006A42">
              <w:rPr>
                <w:sz w:val="24"/>
                <w:szCs w:val="24"/>
              </w:rPr>
              <w:t>equipos disponibles para encontrar clubes a los que postularse.</w:t>
            </w:r>
          </w:p>
        </w:tc>
      </w:tr>
      <w:tr w:rsidR="00006A42" w:rsidRPr="00006A42" w14:paraId="30A76F9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B32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A6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7D000CC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1F6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4175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jugador debe estar autenticado en el sistema.</w:t>
            </w:r>
          </w:p>
        </w:tc>
      </w:tr>
    </w:tbl>
    <w:p w14:paraId="05F6A2D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1D180F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A6285C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AD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CC0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2601D65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2F25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7E5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accede a la galería de equipos desde su panel.</w:t>
            </w:r>
          </w:p>
        </w:tc>
      </w:tr>
      <w:tr w:rsidR="00006A42" w:rsidRPr="00006A42" w14:paraId="0A8BA2F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7A01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80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sistema muestra todos los equipos registrados en la plataforma.</w:t>
            </w:r>
          </w:p>
        </w:tc>
      </w:tr>
      <w:tr w:rsidR="00006A42" w:rsidRPr="00006A42" w14:paraId="707AA01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74A5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35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aplica filtros por nombre del equipo o ciudad.</w:t>
            </w:r>
          </w:p>
        </w:tc>
      </w:tr>
      <w:tr w:rsidR="00006A42" w:rsidRPr="00006A42" w14:paraId="1CC5A4A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980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46A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los resultados filtrados en tiempo real.</w:t>
            </w:r>
          </w:p>
        </w:tc>
      </w:tr>
    </w:tbl>
    <w:p w14:paraId="654A876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738D04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99C3D6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identifica posibles destinos deportivos</w:t>
      </w:r>
      <w:r w:rsidRPr="00006A42">
        <w:rPr>
          <w:sz w:val="24"/>
          <w:szCs w:val="24"/>
        </w:rPr>
        <w:t xml:space="preserve"> a los que postularse.</w:t>
      </w:r>
    </w:p>
    <w:p w14:paraId="59EC054F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listado mostrado corresponde a equipos activos en la plataforma.</w:t>
      </w:r>
    </w:p>
    <w:p w14:paraId="4E949BB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6258FA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A05801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Error en Sistema de Filtros</w:t>
      </w:r>
    </w:p>
    <w:p w14:paraId="200EEA1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falla al procesar los filtros de búsqueda.</w:t>
      </w:r>
    </w:p>
    <w:p w14:paraId="77363223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Se muestra un mensaje de error y se presenta la lista sin </w:t>
      </w:r>
      <w:r w:rsidRPr="00006A42">
        <w:rPr>
          <w:sz w:val="24"/>
          <w:szCs w:val="24"/>
        </w:rPr>
        <w:t>filtrar.</w:t>
      </w:r>
    </w:p>
    <w:p w14:paraId="752E701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Buscar por Posición Requerida</w:t>
      </w:r>
    </w:p>
    <w:p w14:paraId="118FC4B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filtra equipos que necesitan su posición específica.</w:t>
      </w:r>
    </w:p>
    <w:p w14:paraId="537A01D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únicamente equipos que tienen esa posición libre.</w:t>
      </w:r>
    </w:p>
    <w:p w14:paraId="0AA53D6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0320113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HU-16 (RF-16)</w:t>
      </w:r>
    </w:p>
    <w:p w14:paraId="195FE92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F80604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883285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B37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D1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RF-16</w:t>
            </w:r>
          </w:p>
        </w:tc>
      </w:tr>
      <w:tr w:rsidR="00006A42" w:rsidRPr="00006A42" w14:paraId="7B8FEBF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F41F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14DB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HU-16</w:t>
            </w:r>
          </w:p>
        </w:tc>
      </w:tr>
      <w:tr w:rsidR="00006A42" w:rsidRPr="00006A42" w14:paraId="6294077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D4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DD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Búsqueda de Equipos para Fichaje</w:t>
            </w:r>
          </w:p>
        </w:tc>
      </w:tr>
      <w:tr w:rsidR="00006A42" w:rsidRPr="00006A42" w14:paraId="71EC9DB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F04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DF3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7B19C30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BDBF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23B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797C0B2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BE4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26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26C5B31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9732E1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A7E525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B70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A4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 agente libre en la plataforma</w:t>
            </w:r>
          </w:p>
        </w:tc>
      </w:tr>
      <w:tr w:rsidR="00006A42" w:rsidRPr="00006A42" w14:paraId="57A96BE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3D0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348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explorar y </w:t>
            </w:r>
            <w:r w:rsidRPr="00006A42">
              <w:rPr>
                <w:sz w:val="24"/>
                <w:szCs w:val="24"/>
              </w:rPr>
              <w:t>filtrar los equipos disponibles por nombre o ciudad</w:t>
            </w:r>
          </w:p>
        </w:tc>
      </w:tr>
      <w:tr w:rsidR="00006A42" w:rsidRPr="00006A42" w14:paraId="6F706A2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CF36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8D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encontrar el club adecuado al que enviar mi postulación y avanzar en mi carrera deportiva.</w:t>
            </w:r>
          </w:p>
        </w:tc>
      </w:tr>
    </w:tbl>
    <w:p w14:paraId="46A6108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BD4A5F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2B443F08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F06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D96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5F9C08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2E93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5D06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una galería con todos los equipos activos incluyendo escudo, nombre y ciudad.</w:t>
            </w:r>
          </w:p>
        </w:tc>
      </w:tr>
      <w:tr w:rsidR="00006A42" w:rsidRPr="00006A42" w14:paraId="56AC47A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D1B6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62BD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poder buscar equipos filtrando por nombre con resultados en tiempo real mientras escribe.</w:t>
            </w:r>
          </w:p>
        </w:tc>
      </w:tr>
      <w:tr w:rsidR="00006A42" w:rsidRPr="00006A42" w14:paraId="450420D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65B4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B937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filtrar equipos por ciudad o región geográfica.</w:t>
            </w:r>
          </w:p>
        </w:tc>
      </w:tr>
      <w:tr w:rsidR="00006A42" w:rsidRPr="00006A42" w14:paraId="423B0AA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C497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D524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al jugador filtrar equipos que tienen vacante la posición que el jugador ocupa.</w:t>
            </w:r>
          </w:p>
        </w:tc>
      </w:tr>
      <w:tr w:rsidR="00006A42" w:rsidRPr="00006A42" w14:paraId="7F68D57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532E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0B19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los filtros no arrojan coincidencias, el sistema debe mostrar un mensaje informativo sugiriendo ampliar la búsqueda.</w:t>
            </w:r>
          </w:p>
        </w:tc>
      </w:tr>
      <w:tr w:rsidR="00006A42" w:rsidRPr="00006A42" w14:paraId="6D525ED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18B7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9327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Desde la galería, el jugador debe poder acceder al perfil completo del equipo para conocer más detalles antes de postularse.</w:t>
            </w:r>
          </w:p>
        </w:tc>
      </w:tr>
    </w:tbl>
    <w:p w14:paraId="0C0C525E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4FC09CEA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RF-17 — Apl</w:t>
      </w:r>
      <w:r w:rsidRPr="00006A42">
        <w:rPr>
          <w:b/>
          <w:bCs/>
          <w:sz w:val="24"/>
          <w:szCs w:val="24"/>
        </w:rPr>
        <w:t>icación a Equipos (Postulación)</w:t>
      </w:r>
    </w:p>
    <w:p w14:paraId="2B50A2C3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4F80DFF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E1BF6D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CU-17 — Envío de Ficha</w:t>
      </w:r>
    </w:p>
    <w:p w14:paraId="31DA8614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DE26C0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688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086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RF-17 — El sistema debe permitir a los jugadores solicitar unirse a un club.</w:t>
            </w:r>
          </w:p>
        </w:tc>
      </w:tr>
      <w:tr w:rsidR="00006A42" w:rsidRPr="00006A42" w14:paraId="629FD43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5EA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74C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Emanuel </w:t>
            </w:r>
            <w:r w:rsidRPr="00006A42">
              <w:rPr>
                <w:sz w:val="24"/>
                <w:szCs w:val="24"/>
              </w:rPr>
              <w:t>Colorado</w:t>
            </w:r>
          </w:p>
        </w:tc>
      </w:tr>
      <w:tr w:rsidR="00006A42" w:rsidRPr="00006A42" w14:paraId="39BC929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D6C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46D2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CU-17</w:t>
            </w:r>
          </w:p>
        </w:tc>
      </w:tr>
      <w:tr w:rsidR="00006A42" w:rsidRPr="00006A42" w14:paraId="49C9744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81E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6F1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envía una solicitud formal para unirse a un equipo a través de la plataforma.</w:t>
            </w:r>
          </w:p>
        </w:tc>
      </w:tr>
      <w:tr w:rsidR="00006A42" w:rsidRPr="00006A42" w14:paraId="029ACEF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EC6B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A75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5D2205A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2082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EE1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jugador debe ser agente libre (no pertenecer a ningún equipo actualmente).</w:t>
            </w:r>
          </w:p>
        </w:tc>
      </w:tr>
    </w:tbl>
    <w:p w14:paraId="7D4019C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F2AE5E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0A1F6D4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AD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1D2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0F9A5E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F308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583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accede al perfil del equipo al que desea postularse.</w:t>
            </w:r>
          </w:p>
        </w:tc>
      </w:tr>
      <w:tr w:rsidR="00006A42" w:rsidRPr="00006A42" w14:paraId="5FAB938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EFDF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CA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Hace clic en el botón 'Postular' disponible en el perfil del equipo.</w:t>
            </w:r>
          </w:p>
        </w:tc>
      </w:tr>
      <w:tr w:rsidR="00006A42" w:rsidRPr="00006A42" w14:paraId="56DFC35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9B1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E2C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registra la solicitud de postulación con estado 'Pendiente'.</w:t>
            </w:r>
          </w:p>
        </w:tc>
      </w:tr>
      <w:tr w:rsidR="00006A42" w:rsidRPr="00006A42" w14:paraId="09BF8DE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556B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C85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representante del equipo recibe una notificación de la nueva solicitud.</w:t>
            </w:r>
          </w:p>
        </w:tc>
      </w:tr>
    </w:tbl>
    <w:p w14:paraId="14B3F1F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655A3A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2E736C1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solicitud queda en estado 'Pendiente' en el panel del representante.</w:t>
      </w:r>
    </w:p>
    <w:p w14:paraId="1D05CFCC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puede rastrear el estado de su solicitud desde su panel.</w:t>
      </w:r>
    </w:p>
    <w:p w14:paraId="0301961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EE8713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64BF19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A1 — </w:t>
      </w:r>
      <w:r w:rsidRPr="00006A42">
        <w:rPr>
          <w:b/>
          <w:bCs/>
          <w:sz w:val="24"/>
          <w:szCs w:val="24"/>
        </w:rPr>
        <w:t>Postulación Duplicada</w:t>
      </w:r>
    </w:p>
    <w:p w14:paraId="0A7F4D6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ya tiene una postulación activa para ese equipo.</w:t>
      </w:r>
    </w:p>
    <w:p w14:paraId="50CA0AD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aviso e impide el envío duplicado.</w:t>
      </w:r>
    </w:p>
    <w:p w14:paraId="720EB57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Cancelar Postulación</w:t>
      </w:r>
    </w:p>
    <w:p w14:paraId="39539A0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desea cancelar la solicitud ya enviada.</w:t>
      </w:r>
    </w:p>
    <w:p w14:paraId="5747C5D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elimina la postulación si aún</w:t>
      </w:r>
      <w:r w:rsidRPr="00006A42">
        <w:rPr>
          <w:sz w:val="24"/>
          <w:szCs w:val="24"/>
        </w:rPr>
        <w:t xml:space="preserve"> está en estado 'Pendiente'.</w:t>
      </w:r>
    </w:p>
    <w:p w14:paraId="777DD31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1193C6E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HU-17 (RF-17)</w:t>
      </w:r>
    </w:p>
    <w:p w14:paraId="30301EA7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114CC9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6F60C9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9106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7E4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RF-17</w:t>
            </w:r>
          </w:p>
        </w:tc>
      </w:tr>
      <w:tr w:rsidR="00006A42" w:rsidRPr="00006A42" w14:paraId="133ED78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D1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65EC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HU-17</w:t>
            </w:r>
          </w:p>
        </w:tc>
      </w:tr>
      <w:tr w:rsidR="00006A42" w:rsidRPr="00006A42" w14:paraId="020E74F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F2AB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66B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Aplicación a Equipos (Postulación)</w:t>
            </w:r>
          </w:p>
        </w:tc>
      </w:tr>
      <w:tr w:rsidR="00006A42" w:rsidRPr="00006A42" w14:paraId="7C7D9FE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8FC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AB1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18EF8F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BDA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7C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69C2C63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9C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003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03B35C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A8AC83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1C2CD1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E2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AA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 agente libre sin equipo actual</w:t>
            </w:r>
          </w:p>
        </w:tc>
      </w:tr>
      <w:tr w:rsidR="00006A42" w:rsidRPr="00006A42" w14:paraId="08904A3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274F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4B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enviar una solicitud de postulación a un equipo de mi interés</w:t>
            </w:r>
          </w:p>
        </w:tc>
      </w:tr>
      <w:tr w:rsidR="00006A42" w:rsidRPr="00006A42" w14:paraId="2F27537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C9C6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66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que el representante del club pueda evaluar mi perfil y aceptarme en su plantilla.</w:t>
            </w:r>
          </w:p>
        </w:tc>
      </w:tr>
    </w:tbl>
    <w:p w14:paraId="12BB04B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BB057D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Criterios </w:t>
      </w:r>
      <w:r w:rsidRPr="00006A42">
        <w:rPr>
          <w:b/>
          <w:bCs/>
          <w:sz w:val="24"/>
          <w:szCs w:val="24"/>
        </w:rPr>
        <w:t>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441F6C9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976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44C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D167F9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53FD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92F3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agente libre, cuando pulso 'Postular' en el perfil de un equipo, entonces el sistema registra la solicitud con estado 'Pendiente'.</w:t>
            </w:r>
          </w:p>
        </w:tc>
      </w:tr>
      <w:tr w:rsidR="00006A42" w:rsidRPr="00006A42" w14:paraId="2AD53C8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9BFD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865C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que el jugador envíe más de una postulación al mismo equipo simultáneamente.</w:t>
            </w:r>
          </w:p>
        </w:tc>
      </w:tr>
      <w:tr w:rsidR="00006A42" w:rsidRPr="00006A42" w14:paraId="12F00FF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04B4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551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representante del equipo debe recibir una notificación cuando llega una nueva postulación.</w:t>
            </w:r>
          </w:p>
        </w:tc>
      </w:tr>
      <w:tr w:rsidR="00006A42" w:rsidRPr="00006A42" w14:paraId="7DC68CC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0752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B79A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poder cancelar su postulación mientras esté en estado 'Pendiente' antes de ser revisada.</w:t>
            </w:r>
          </w:p>
        </w:tc>
      </w:tr>
      <w:tr w:rsidR="00006A42" w:rsidRPr="00006A42" w14:paraId="3B05729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28B7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1A22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botón 'Postular' solo debe estar habilitado para jugadores que no pertenecen a ningún equipo actualmente.</w:t>
            </w:r>
          </w:p>
        </w:tc>
      </w:tr>
      <w:tr w:rsidR="00006A42" w:rsidRPr="00006A42" w14:paraId="64698C6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9602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CE0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puede postularse a varios equipos simultáneamente, pero solo puede ser aceptado en uno.</w:t>
            </w:r>
          </w:p>
        </w:tc>
      </w:tr>
    </w:tbl>
    <w:p w14:paraId="403B6644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41CF104D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RF-18 — Estado de Postulaciones Enviadas</w:t>
      </w:r>
    </w:p>
    <w:p w14:paraId="3FB12C65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0B00F10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E2BD803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</w:t>
      </w:r>
      <w:r w:rsidRPr="00006A42">
        <w:rPr>
          <w:b/>
          <w:bCs/>
          <w:sz w:val="24"/>
          <w:szCs w:val="24"/>
        </w:rPr>
        <w:t>Caso de Uso: CU-18 — Control de Fichajes</w:t>
      </w:r>
    </w:p>
    <w:p w14:paraId="330ABA97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043C84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501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9CC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RF-18 — El sistema debe permitir al jugador hacer seguimiento de sus postulaciones.</w:t>
            </w:r>
          </w:p>
        </w:tc>
      </w:tr>
      <w:tr w:rsidR="00006A42" w:rsidRPr="00006A42" w14:paraId="62E7C1E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BE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CBC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C4540B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679B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7F6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CU-18</w:t>
            </w:r>
          </w:p>
        </w:tc>
      </w:tr>
      <w:tr w:rsidR="00006A42" w:rsidRPr="00006A42" w14:paraId="31A61B9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7A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484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jugador consulta el estado actualizado de todas sus </w:t>
            </w:r>
            <w:r w:rsidRPr="00006A42">
              <w:rPr>
                <w:sz w:val="24"/>
                <w:szCs w:val="24"/>
              </w:rPr>
              <w:t>solicitudes de postulación enviadas.</w:t>
            </w:r>
          </w:p>
        </w:tc>
      </w:tr>
      <w:tr w:rsidR="00006A42" w:rsidRPr="00006A42" w14:paraId="21C5895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D0E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368B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2D8D6A0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31D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65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jugador debe haber enviado al menos una postulación a un equipo.</w:t>
            </w:r>
          </w:p>
        </w:tc>
      </w:tr>
    </w:tbl>
    <w:p w14:paraId="2529B1D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B974A8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D1A6A5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38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DC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893B3D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DB00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715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accede a la sección 'Mis Solicitudes' en su panel personal.</w:t>
            </w:r>
          </w:p>
        </w:tc>
      </w:tr>
      <w:tr w:rsidR="00006A42" w:rsidRPr="00006A42" w14:paraId="6B435D9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69FD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F9E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sistema muestra todas las postulaciones enviadas con su estado actual.</w:t>
            </w:r>
          </w:p>
        </w:tc>
      </w:tr>
      <w:tr w:rsidR="00006A42" w:rsidRPr="00006A42" w14:paraId="75156C3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980A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85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visualiza el estado: Pendiente, Aceptado o Rechazado.</w:t>
            </w:r>
          </w:p>
        </w:tc>
      </w:tr>
    </w:tbl>
    <w:p w14:paraId="51E61E6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42A135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D34BEF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tiene conocimiento del estado actual de todas sus postulaciones.</w:t>
      </w:r>
    </w:p>
    <w:p w14:paraId="4B8F7CDF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información mostrada</w:t>
      </w:r>
      <w:r w:rsidRPr="00006A42">
        <w:rPr>
          <w:sz w:val="24"/>
          <w:szCs w:val="24"/>
        </w:rPr>
        <w:t xml:space="preserve"> está sincronizada con las decisiones de los representantes.</w:t>
      </w:r>
    </w:p>
    <w:p w14:paraId="5AB6611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1B850C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3700BC5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Sin Postulaciones</w:t>
      </w:r>
    </w:p>
    <w:p w14:paraId="32451BD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no ha enviado postulaciones previas.</w:t>
      </w:r>
    </w:p>
    <w:p w14:paraId="204A95C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la sección vacía con un mensaje orientativo.</w:t>
      </w:r>
    </w:p>
    <w:p w14:paraId="685F9D8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Ver Motivo de Rechazo</w:t>
      </w:r>
    </w:p>
    <w:p w14:paraId="372AEF0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club </w:t>
      </w:r>
      <w:r w:rsidRPr="00006A42">
        <w:rPr>
          <w:sz w:val="24"/>
          <w:szCs w:val="24"/>
        </w:rPr>
        <w:t>proporcionó una razón de rechazo al declinar la postulación.</w:t>
      </w:r>
    </w:p>
    <w:p w14:paraId="0521A99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el motivo disponible junto al estado 'Rechazado'.</w:t>
      </w:r>
    </w:p>
    <w:p w14:paraId="777457A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5539249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HU-18 (RF-18)</w:t>
      </w:r>
    </w:p>
    <w:p w14:paraId="321FD4A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A2E1E9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EC50F4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7DC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82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RF-18</w:t>
            </w:r>
          </w:p>
        </w:tc>
      </w:tr>
      <w:tr w:rsidR="00006A42" w:rsidRPr="00006A42" w14:paraId="5F53B0B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29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885D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HU-18</w:t>
            </w:r>
          </w:p>
        </w:tc>
      </w:tr>
      <w:tr w:rsidR="00006A42" w:rsidRPr="00006A42" w14:paraId="0B44D6B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696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C21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Estado de Postulaciones Enviadas</w:t>
            </w:r>
          </w:p>
        </w:tc>
      </w:tr>
      <w:tr w:rsidR="00006A42" w:rsidRPr="00006A42" w14:paraId="3FE61F2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059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B47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610E338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5EF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48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578C7BF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A95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E23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437C817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A8021D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BD54D4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F7D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AC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 que ha enviado postulaciones a equipos de la plataforma</w:t>
            </w:r>
          </w:p>
        </w:tc>
      </w:tr>
      <w:tr w:rsidR="00006A42" w:rsidRPr="00006A42" w14:paraId="1878CAC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2A2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E4B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consultar el estado </w:t>
            </w:r>
            <w:r w:rsidRPr="00006A42">
              <w:rPr>
                <w:sz w:val="24"/>
                <w:szCs w:val="24"/>
              </w:rPr>
              <w:t>actualizado de cada una de mis solicitudes enviadas</w:t>
            </w:r>
          </w:p>
        </w:tc>
      </w:tr>
      <w:tr w:rsidR="00006A42" w:rsidRPr="00006A42" w14:paraId="6F2813F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82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71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conocer si he sido aceptado, rechazado o si mi postulación sigue en espera, y así tomar las decisiones correspondientes.</w:t>
            </w:r>
          </w:p>
        </w:tc>
      </w:tr>
    </w:tbl>
    <w:p w14:paraId="6F92973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5C0D51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4B508B7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2D7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97F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6C9C4B3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C1A3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E9A8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todas las postulaciones enviadas con el nombre del equipo, fecha de envío y estado actual.</w:t>
            </w:r>
          </w:p>
        </w:tc>
      </w:tr>
      <w:tr w:rsidR="00006A42" w:rsidRPr="00006A42" w14:paraId="2C0A317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F8DE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0BA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estado de cada postulación debe mostrarse de forma clara: Pendiente, Aceptado o Rechazado, con colores diferenciadores.</w:t>
            </w:r>
          </w:p>
        </w:tc>
      </w:tr>
      <w:tr w:rsidR="00006A42" w:rsidRPr="00006A42" w14:paraId="41E9738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9026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0E6F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jugador no tiene postulaciones, el sistema debe mostrar un mensaje amigable e indicar cómo buscar equipos.</w:t>
            </w:r>
          </w:p>
        </w:tc>
      </w:tr>
      <w:tr w:rsidR="00006A42" w:rsidRPr="00006A42" w14:paraId="04060C0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1440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59AF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representante proporcionó un motivo de rechazo, el sistema debe mostrarlo accesible junto al estado 'Rechazado'.</w:t>
            </w:r>
          </w:p>
        </w:tc>
      </w:tr>
      <w:tr w:rsidR="00006A42" w:rsidRPr="00006A42" w14:paraId="7ED6A1C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7774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5A84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estados deben actualizarse inmediatamente cuando el representante toma una decisión, sin recargar la página.</w:t>
            </w:r>
          </w:p>
        </w:tc>
      </w:tr>
      <w:tr w:rsidR="00006A42" w:rsidRPr="00006A42" w14:paraId="55AD90F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87F2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F286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poder cancelar directamente desde esta sección las postulaciones que aún están en estado 'Pendiente'.</w:t>
            </w:r>
          </w:p>
        </w:tc>
      </w:tr>
    </w:tbl>
    <w:p w14:paraId="7B4EA6BB" w14:textId="77777777" w:rsidR="001C6C8F" w:rsidRPr="00006A42" w:rsidRDefault="001C6C8F" w:rsidP="001C6C8F">
      <w:pPr>
        <w:rPr>
          <w:sz w:val="24"/>
          <w:szCs w:val="24"/>
        </w:rPr>
      </w:pPr>
    </w:p>
    <w:p w14:paraId="4B3CD3AF" w14:textId="77777777" w:rsidR="001C6C8F" w:rsidRPr="00006A42" w:rsidRDefault="001C6C8F" w:rsidP="001C6C8F">
      <w:pPr>
        <w:rPr>
          <w:sz w:val="24"/>
          <w:szCs w:val="24"/>
        </w:rPr>
      </w:pPr>
    </w:p>
    <w:p w14:paraId="2FAE8364" w14:textId="77777777" w:rsidR="001C6C8F" w:rsidRPr="00006A42" w:rsidRDefault="001C6C8F" w:rsidP="001C6C8F">
      <w:pPr>
        <w:rPr>
          <w:sz w:val="24"/>
          <w:szCs w:val="24"/>
        </w:rPr>
      </w:pPr>
    </w:p>
    <w:p w14:paraId="410AAD81" w14:textId="7791CE91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RF-19 — Visualización de Historial de Goles</w:t>
      </w:r>
    </w:p>
    <w:p w14:paraId="51AF13FD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449EC0D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9595346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Caso de Uso: CU-19 — </w:t>
      </w:r>
      <w:r w:rsidRPr="00006A42">
        <w:rPr>
          <w:b/>
          <w:bCs/>
          <w:sz w:val="24"/>
          <w:szCs w:val="24"/>
        </w:rPr>
        <w:t>Goleo Individual</w:t>
      </w:r>
    </w:p>
    <w:p w14:paraId="12DC635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5FC222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CFD2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923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RF-19 — El sistema debe mostrar el historial de goles individuales del jugador.</w:t>
            </w:r>
          </w:p>
        </w:tc>
      </w:tr>
      <w:tr w:rsidR="00006A42" w:rsidRPr="00006A42" w14:paraId="25B2F58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722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5B37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33C35B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254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724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CU-19</w:t>
            </w:r>
          </w:p>
        </w:tc>
      </w:tr>
      <w:tr w:rsidR="00006A42" w:rsidRPr="00006A42" w14:paraId="257DB3B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C3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9F9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consulta su conteo total de goles registrados en las actas oficiales de los parti</w:t>
            </w:r>
            <w:r w:rsidRPr="00006A42">
              <w:rPr>
                <w:sz w:val="24"/>
                <w:szCs w:val="24"/>
              </w:rPr>
              <w:t>dos.</w:t>
            </w:r>
          </w:p>
        </w:tc>
      </w:tr>
      <w:tr w:rsidR="00006A42" w:rsidRPr="00006A42" w14:paraId="75E5E34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495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E984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7C36A81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D90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B0E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árbitro debe haber registrado goles del jugador en actas oficiales cerradas.</w:t>
            </w:r>
          </w:p>
        </w:tc>
      </w:tr>
    </w:tbl>
    <w:p w14:paraId="57DBC98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5CF496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7B5ED9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32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F80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DE4F11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7BE2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95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accede a su panel personal de estadísticas.</w:t>
            </w:r>
          </w:p>
        </w:tc>
      </w:tr>
      <w:tr w:rsidR="00006A42" w:rsidRPr="00006A42" w14:paraId="48CE44A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B61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27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consulta el acumulado de </w:t>
            </w:r>
            <w:r w:rsidRPr="00006A42">
              <w:rPr>
                <w:sz w:val="24"/>
                <w:szCs w:val="24"/>
              </w:rPr>
              <w:t>goles registrados en actas oficiales.</w:t>
            </w:r>
          </w:p>
        </w:tc>
      </w:tr>
      <w:tr w:rsidR="00006A42" w:rsidRPr="00006A42" w14:paraId="23CA0FD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D893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2A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el ranking de goleadores y la posición del jugador.</w:t>
            </w:r>
          </w:p>
        </w:tc>
      </w:tr>
    </w:tbl>
    <w:p w14:paraId="19CEE86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1B57DF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1AAE7DC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visualiza sus goles totales y su posición en el ranking de pichichi.</w:t>
      </w:r>
    </w:p>
    <w:p w14:paraId="331CA166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Los datos provienen </w:t>
      </w:r>
      <w:r w:rsidRPr="00006A42">
        <w:rPr>
          <w:sz w:val="24"/>
          <w:szCs w:val="24"/>
        </w:rPr>
        <w:t>exclusivamente de actas oficiales cerradas y validadas.</w:t>
      </w:r>
    </w:p>
    <w:p w14:paraId="6C6898E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3BF91E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74CB0E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Goles No Asignados Correctamente</w:t>
      </w:r>
    </w:p>
    <w:p w14:paraId="042C001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asignó goles incorrectamente en el acta.</w:t>
      </w:r>
    </w:p>
    <w:p w14:paraId="270C283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puede reportar el error al administrador para corrección.</w:t>
      </w:r>
    </w:p>
    <w:p w14:paraId="187029E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A2 — Desglose por </w:t>
      </w:r>
      <w:r w:rsidRPr="00006A42">
        <w:rPr>
          <w:b/>
          <w:bCs/>
          <w:sz w:val="24"/>
          <w:szCs w:val="24"/>
        </w:rPr>
        <w:t>Partido</w:t>
      </w:r>
    </w:p>
    <w:p w14:paraId="2204BE9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El jugador desea ver sus goles desglosados partido a partido.</w:t>
      </w:r>
    </w:p>
    <w:p w14:paraId="2B11674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el detalle de goles por partido y torneo.</w:t>
      </w:r>
    </w:p>
    <w:p w14:paraId="55B2D06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7F1C434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HU-19 (RF-19)</w:t>
      </w:r>
    </w:p>
    <w:p w14:paraId="2100CEF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711A06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86B1E6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400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D4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RF-19</w:t>
            </w:r>
          </w:p>
        </w:tc>
      </w:tr>
      <w:tr w:rsidR="00006A42" w:rsidRPr="00006A42" w14:paraId="046DD9B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F44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8E6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HU-19</w:t>
            </w:r>
          </w:p>
        </w:tc>
      </w:tr>
      <w:tr w:rsidR="00006A42" w:rsidRPr="00006A42" w14:paraId="27AA7DB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285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5A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Visualización de Historial de Goles</w:t>
            </w:r>
          </w:p>
        </w:tc>
      </w:tr>
      <w:tr w:rsidR="00006A42" w:rsidRPr="00006A42" w14:paraId="691DBA0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68C2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AD1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7A6FB13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6FDC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1B3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Baja</w:t>
            </w:r>
          </w:p>
        </w:tc>
      </w:tr>
      <w:tr w:rsidR="00006A42" w:rsidRPr="00006A42" w14:paraId="0B16953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DCE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581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C667CB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2CCA69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EB6A6F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EFA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10A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 registrado que ha participado en partidos oficiales</w:t>
            </w:r>
          </w:p>
        </w:tc>
      </w:tr>
      <w:tr w:rsidR="00006A42" w:rsidRPr="00006A42" w14:paraId="6E45936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009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9AB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consultar mi historial de goles </w:t>
            </w:r>
            <w:r w:rsidRPr="00006A42">
              <w:rPr>
                <w:sz w:val="24"/>
                <w:szCs w:val="24"/>
              </w:rPr>
              <w:t>basado en las actas oficiales y ver mi posición en el ranking</w:t>
            </w:r>
          </w:p>
        </w:tc>
      </w:tr>
      <w:tr w:rsidR="00006A42" w:rsidRPr="00006A42" w14:paraId="4CAB72F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2E2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CC7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conocer mi rendimiento goleador real y compararlo con otros jugadores de la plataforma.</w:t>
            </w:r>
          </w:p>
        </w:tc>
      </w:tr>
    </w:tbl>
    <w:p w14:paraId="6865DB4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69AD89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2E9FC783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D48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D2B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AEC7AB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5C60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E7DC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el total acumulado de goles del jugador en todos los torneos en los que ha participado.</w:t>
            </w:r>
          </w:p>
        </w:tc>
      </w:tr>
      <w:tr w:rsidR="00006A42" w:rsidRPr="00006A42" w14:paraId="4C1915C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D5BB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724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el ranking de goleadores donde el jugador pueda ver su posición respecto a los demás.</w:t>
            </w:r>
          </w:p>
        </w:tc>
      </w:tr>
      <w:tr w:rsidR="00006A42" w:rsidRPr="00006A42" w14:paraId="16544E5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9C2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134D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goles mostrados deben provenir exclusivamente de actas oficiales cerradas y validadas por árbitros.</w:t>
            </w:r>
          </w:p>
        </w:tc>
      </w:tr>
      <w:tr w:rsidR="00006A42" w:rsidRPr="00006A42" w14:paraId="066B82D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DD7E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843B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ofrecer la opción de ver los goles desglosados por partido y torneo.</w:t>
            </w:r>
          </w:p>
        </w:tc>
      </w:tr>
      <w:tr w:rsidR="00006A42" w:rsidRPr="00006A42" w14:paraId="145B97F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6B85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3FB4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jugador no tiene goles registrados, el sistema debe mostrar su contador en cero sin mensajes de error.</w:t>
            </w:r>
          </w:p>
        </w:tc>
      </w:tr>
      <w:tr w:rsidR="00006A42" w:rsidRPr="00006A42" w14:paraId="11793B1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1383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5B2C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tener la posibilidad de reportar errores en la asignación de goles al administrador.</w:t>
            </w:r>
          </w:p>
        </w:tc>
      </w:tr>
    </w:tbl>
    <w:p w14:paraId="72DD9CCD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br w:type="page"/>
      </w:r>
    </w:p>
    <w:p w14:paraId="3AD55970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RF-20 — Vinculación Automátic</w:t>
      </w:r>
      <w:r w:rsidRPr="00006A42">
        <w:rPr>
          <w:b/>
          <w:bCs/>
          <w:sz w:val="24"/>
          <w:szCs w:val="24"/>
        </w:rPr>
        <w:t>a al Club</w:t>
      </w:r>
    </w:p>
    <w:p w14:paraId="25D4E5FF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38825F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925C674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CU-20 — Asignación de Nómina</w:t>
      </w:r>
    </w:p>
    <w:p w14:paraId="493B39DD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634907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7B8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B82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RF-20 — El sistema debe vincular automáticamente al jugador al club que lo acepta.</w:t>
            </w:r>
          </w:p>
        </w:tc>
      </w:tr>
      <w:tr w:rsidR="00006A42" w:rsidRPr="00006A42" w14:paraId="3E8A030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7FA3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6BDB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B68E26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412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Caso de </w:t>
            </w:r>
            <w:r w:rsidRPr="00006A42">
              <w:rPr>
                <w:b/>
                <w:bCs/>
                <w:sz w:val="24"/>
                <w:szCs w:val="24"/>
              </w:rPr>
              <w:t>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82BE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CU-20</w:t>
            </w:r>
          </w:p>
        </w:tc>
      </w:tr>
      <w:tr w:rsidR="00006A42" w:rsidRPr="00006A42" w14:paraId="01893FA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19C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83A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un club acepta a un jugador, el sistema lo vincula automáticamente a la plantilla sin pasos adicionales.</w:t>
            </w:r>
          </w:p>
        </w:tc>
      </w:tr>
      <w:tr w:rsidR="00006A42" w:rsidRPr="00006A42" w14:paraId="04B540B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BE2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FCF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34E2682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0FC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8CD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representante ha realizado la acción de aceptar la postulación de un </w:t>
            </w:r>
            <w:r w:rsidRPr="00006A42">
              <w:rPr>
                <w:sz w:val="24"/>
                <w:szCs w:val="24"/>
              </w:rPr>
              <w:t>jugador.</w:t>
            </w:r>
          </w:p>
        </w:tc>
      </w:tr>
    </w:tbl>
    <w:p w14:paraId="6CC3725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10583D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994BD5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9C1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6D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40FF92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0408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8E6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detecta la orden de aceptación emitida por el representante.</w:t>
            </w:r>
          </w:p>
        </w:tc>
      </w:tr>
      <w:tr w:rsidR="00006A42" w:rsidRPr="00006A42" w14:paraId="5E46F25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5AC6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9C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actualiza el equipo_id del jugador con el ID del equipo que lo acepta.</w:t>
            </w:r>
          </w:p>
        </w:tc>
      </w:tr>
      <w:tr w:rsidR="00006A42" w:rsidRPr="00006A42" w14:paraId="071BF6E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B02E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9D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elimina automáticamente todas las </w:t>
            </w:r>
            <w:r w:rsidRPr="00006A42">
              <w:rPr>
                <w:sz w:val="24"/>
                <w:szCs w:val="24"/>
              </w:rPr>
              <w:t>demás postulaciones pendientes del jugador.</w:t>
            </w:r>
          </w:p>
        </w:tc>
      </w:tr>
      <w:tr w:rsidR="00006A42" w:rsidRPr="00006A42" w14:paraId="24A86F7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C7AB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DE85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queda bloqueado para postulaciones en otros equipos.</w:t>
            </w:r>
          </w:p>
        </w:tc>
      </w:tr>
    </w:tbl>
    <w:p w14:paraId="6CC7D6E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98B629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352D1A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pertenece oficialmente al club que lo aceptó.</w:t>
      </w:r>
    </w:p>
    <w:p w14:paraId="1B423C2E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jugador queda bloqueado para postularse en otros equipos simultánea</w:t>
      </w:r>
      <w:r w:rsidRPr="00006A42">
        <w:rPr>
          <w:sz w:val="24"/>
          <w:szCs w:val="24"/>
        </w:rPr>
        <w:t>mente.</w:t>
      </w:r>
    </w:p>
    <w:p w14:paraId="570B66E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Todas las postulaciones pendientes del jugador quedan canceladas automáticamente.</w:t>
      </w:r>
    </w:p>
    <w:p w14:paraId="6B76E97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BE702E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7867F44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Doble Aceptación Simultánea</w:t>
      </w:r>
    </w:p>
    <w:p w14:paraId="4712E16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Dos equipos aceptan al mismo jugador al mismo tiempo.</w:t>
      </w:r>
    </w:p>
    <w:p w14:paraId="3A5EA48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procesa solo la primera aceptación y cancela la </w:t>
      </w:r>
      <w:r w:rsidRPr="00006A42">
        <w:rPr>
          <w:sz w:val="24"/>
          <w:szCs w:val="24"/>
        </w:rPr>
        <w:t>segunda.</w:t>
      </w:r>
    </w:p>
    <w:p w14:paraId="5BD9D283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Desvinculación Posterior</w:t>
      </w:r>
    </w:p>
    <w:p w14:paraId="4E6DC9C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equipo decide desvincular al jugador de la plantilla.</w:t>
      </w:r>
    </w:p>
    <w:p w14:paraId="64E2972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libera al jugador y lo convierte en agente libre nuevamente.</w:t>
      </w:r>
    </w:p>
    <w:p w14:paraId="63CCC3E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184328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HU-20 (RF-20)</w:t>
      </w:r>
    </w:p>
    <w:p w14:paraId="07928AE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BE7AC6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9F2CEE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E38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B7E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RF-20</w:t>
            </w:r>
          </w:p>
        </w:tc>
      </w:tr>
      <w:tr w:rsidR="00006A42" w:rsidRPr="00006A42" w14:paraId="319DFC8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75F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</w:t>
            </w:r>
            <w:r w:rsidRPr="00006A42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5B92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HU-20</w:t>
            </w:r>
          </w:p>
        </w:tc>
      </w:tr>
      <w:tr w:rsidR="00006A42" w:rsidRPr="00006A42" w14:paraId="07CC279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E2A7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F62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Vinculación Automática al Club</w:t>
            </w:r>
          </w:p>
        </w:tc>
      </w:tr>
      <w:tr w:rsidR="00006A42" w:rsidRPr="00006A42" w14:paraId="3883B67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7244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82E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1E0DB75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B79E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4C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3CE7EC8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8B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324C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2869838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2E8C53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6A1704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892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18E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gestión de fichajes</w:t>
            </w:r>
          </w:p>
        </w:tc>
      </w:tr>
      <w:tr w:rsidR="00006A42" w:rsidRPr="00006A42" w14:paraId="6483CCA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D00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BF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vincular automáticamente a un </w:t>
            </w:r>
            <w:r w:rsidRPr="00006A42">
              <w:rPr>
                <w:sz w:val="24"/>
                <w:szCs w:val="24"/>
              </w:rPr>
              <w:t>jugador al club que lo acepta y cancelar sus demás postulaciones</w:t>
            </w:r>
          </w:p>
        </w:tc>
      </w:tr>
      <w:tr w:rsidR="00006A42" w:rsidRPr="00006A42" w14:paraId="39915C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FB61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9F8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garantizar la integridad del proceso de fichajes y evitar que un jugador pertenezca a más de un equipo simultáneamente.</w:t>
            </w:r>
          </w:p>
        </w:tc>
      </w:tr>
    </w:tbl>
    <w:p w14:paraId="1887C06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AEC9FD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5D2BB68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909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2C9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C4C496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C45B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5E70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la aceptación, el sistema debe actualizar automáticamente el equipo_id del jugador sin intervención adicional.</w:t>
            </w:r>
          </w:p>
        </w:tc>
      </w:tr>
      <w:tr w:rsidR="00006A42" w:rsidRPr="00006A42" w14:paraId="5232BEF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8390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B427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Todas las postulaciones pendientes del jugador en otros equipos deben cancelarse automáticamente tras la aceptación.</w:t>
            </w:r>
          </w:p>
        </w:tc>
      </w:tr>
      <w:tr w:rsidR="00006A42" w:rsidRPr="00006A42" w14:paraId="197BA7B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5698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7992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fichado no debe poder enviar nuevas postulaciones mientras pertenezca a un equipo.</w:t>
            </w:r>
          </w:p>
        </w:tc>
      </w:tr>
      <w:tr w:rsidR="00006A42" w:rsidRPr="00006A42" w14:paraId="05E92EC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EE27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A46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dos equipos aceptan al jugador simultáneamente, el sistema debe procesar solo la primera aceptación válida.</w:t>
            </w:r>
          </w:p>
        </w:tc>
      </w:tr>
      <w:tr w:rsidR="00006A42" w:rsidRPr="00006A42" w14:paraId="4949D10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471F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FFA7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desvinculación del jugador solo debe poder realizarla el representante del equipo o el administrador.</w:t>
            </w:r>
          </w:p>
        </w:tc>
      </w:tr>
      <w:tr w:rsidR="00006A42" w:rsidRPr="00006A42" w14:paraId="14F03EF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59D5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9E2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recibir una notificación inmediata cuando quede vinculado oficialmente a un equipo.</w:t>
            </w:r>
          </w:p>
        </w:tc>
      </w:tr>
    </w:tbl>
    <w:p w14:paraId="79F62E35" w14:textId="7B198D64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RF-21 — Creación de Nueva Competición</w:t>
      </w:r>
    </w:p>
    <w:p w14:paraId="74578E34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</w:t>
      </w:r>
      <w:r w:rsidRPr="00006A42">
        <w:rPr>
          <w:i/>
          <w:iCs/>
          <w:sz w:val="24"/>
          <w:szCs w:val="24"/>
        </w:rPr>
        <w:t xml:space="preserve"> — Estándar de casos de uso e historias de usuario</w:t>
      </w:r>
    </w:p>
    <w:p w14:paraId="5DF750E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3E7C366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CU-21 — Lanzar Torneo</w:t>
      </w:r>
    </w:p>
    <w:p w14:paraId="1D40083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9E3AF9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79F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793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RF-21 — El sistema debe permitir al organizador crear una nueva competición.</w:t>
            </w:r>
          </w:p>
        </w:tc>
      </w:tr>
      <w:tr w:rsidR="00006A42" w:rsidRPr="00006A42" w14:paraId="375D62E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3C5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E13E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6967FA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DC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B26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CU-21</w:t>
            </w:r>
          </w:p>
        </w:tc>
      </w:tr>
      <w:tr w:rsidR="00006A42" w:rsidRPr="00006A42" w14:paraId="392FA7E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CA4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96C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organizador define el nombre, logística, fechas y demás parámetros de una nueva competición.</w:t>
            </w:r>
          </w:p>
        </w:tc>
      </w:tr>
      <w:tr w:rsidR="00006A42" w:rsidRPr="00006A42" w14:paraId="7D4E0B2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807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67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641FDE9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E59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4A2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debe tener el rol de 'Organizador' en la plataforma.</w:t>
            </w:r>
          </w:p>
        </w:tc>
      </w:tr>
    </w:tbl>
    <w:p w14:paraId="35AA183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96F26D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0497E17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280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034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4EA577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15E0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2386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organizador </w:t>
            </w:r>
            <w:r w:rsidRPr="00006A42">
              <w:rPr>
                <w:sz w:val="24"/>
                <w:szCs w:val="24"/>
              </w:rPr>
              <w:t>accede a la sección 'Crear Torneo' desde su panel.</w:t>
            </w:r>
          </w:p>
        </w:tc>
      </w:tr>
      <w:tr w:rsidR="00006A42" w:rsidRPr="00006A42" w14:paraId="6D835A2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9D20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75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un formulario con campos: nombre, fechas, ubicación, descripción y configuración.</w:t>
            </w:r>
          </w:p>
        </w:tc>
      </w:tr>
      <w:tr w:rsidR="00006A42" w:rsidRPr="00006A42" w14:paraId="763ACF4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6D91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448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completa todos los campos y envía el formulario.</w:t>
            </w:r>
          </w:p>
        </w:tc>
      </w:tr>
      <w:tr w:rsidR="00006A42" w:rsidRPr="00006A42" w14:paraId="6A53103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405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450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valida que las </w:t>
            </w:r>
            <w:r w:rsidRPr="00006A42">
              <w:rPr>
                <w:sz w:val="24"/>
                <w:szCs w:val="24"/>
              </w:rPr>
              <w:t>fechas sean coherentes y el nombre no esté duplicado.</w:t>
            </w:r>
          </w:p>
        </w:tc>
      </w:tr>
      <w:tr w:rsidR="00006A42" w:rsidRPr="00006A42" w14:paraId="0C3290E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28D9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D96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guarda el torneo en estado 'Borrador' o 'Activo' según la elección.</w:t>
            </w:r>
          </w:p>
        </w:tc>
      </w:tr>
      <w:tr w:rsidR="00006A42" w:rsidRPr="00006A42" w14:paraId="32D3E77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DD33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CFB5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confirma el éxito y redirige al panel de gestión del torneo.</w:t>
            </w:r>
          </w:p>
        </w:tc>
      </w:tr>
    </w:tbl>
    <w:p w14:paraId="0663A16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734298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672A584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torneo queda </w:t>
      </w:r>
      <w:r w:rsidRPr="00006A42">
        <w:rPr>
          <w:sz w:val="24"/>
          <w:szCs w:val="24"/>
        </w:rPr>
        <w:t>registrado en la base de datos de la plataforma.</w:t>
      </w:r>
    </w:p>
    <w:p w14:paraId="5E8A01D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torneo es visible en los listados globales si fue marcado como 'Activo'.</w:t>
      </w:r>
    </w:p>
    <w:p w14:paraId="6F74C78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E186C7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3A074324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Datos Inválidos</w:t>
      </w:r>
    </w:p>
    <w:p w14:paraId="43A7916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nombre ya existe o las fechas son incoherentes.</w:t>
      </w:r>
    </w:p>
    <w:p w14:paraId="0E82B1C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resalta los campos con error y soli</w:t>
      </w:r>
      <w:r w:rsidRPr="00006A42">
        <w:rPr>
          <w:sz w:val="24"/>
          <w:szCs w:val="24"/>
        </w:rPr>
        <w:t>cita corrección.</w:t>
      </w:r>
    </w:p>
    <w:p w14:paraId="46EBEFF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Fallo de Conexión</w:t>
      </w:r>
    </w:p>
    <w:p w14:paraId="6460F50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Error al guardar en la base de datos.</w:t>
      </w:r>
    </w:p>
    <w:p w14:paraId="76A4C66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notifica el fallo y sugiere reintentar.</w:t>
      </w:r>
    </w:p>
    <w:p w14:paraId="2A5CA52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F399314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HU-21 (RF-21)</w:t>
      </w:r>
    </w:p>
    <w:p w14:paraId="1ECC370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B684D2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9B9B61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3C4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EAB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RF-21</w:t>
            </w:r>
          </w:p>
        </w:tc>
      </w:tr>
      <w:tr w:rsidR="00006A42" w:rsidRPr="00006A42" w14:paraId="4E9108E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B82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3683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HU-21</w:t>
            </w:r>
          </w:p>
        </w:tc>
      </w:tr>
      <w:tr w:rsidR="00006A42" w:rsidRPr="00006A42" w14:paraId="3506252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03FD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F045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Creación de Nueva Competición</w:t>
            </w:r>
          </w:p>
        </w:tc>
      </w:tr>
      <w:tr w:rsidR="00006A42" w:rsidRPr="00006A42" w14:paraId="198DC8C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B8D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D2C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2B548AD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C102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543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15B8148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E28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A0AA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51F8EAD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5562BD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4FEA0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CF3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D30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del sistema</w:t>
            </w:r>
          </w:p>
        </w:tc>
      </w:tr>
      <w:tr w:rsidR="00006A42" w:rsidRPr="00006A42" w14:paraId="05050C2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D53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B833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crear y configurar un nuevo torneo proporcionando los datos </w:t>
            </w:r>
            <w:r w:rsidRPr="00006A42">
              <w:rPr>
                <w:sz w:val="24"/>
                <w:szCs w:val="24"/>
              </w:rPr>
              <w:t>logísticos necesarios</w:t>
            </w:r>
          </w:p>
        </w:tc>
      </w:tr>
      <w:tr w:rsidR="00006A42" w:rsidRPr="00006A42" w14:paraId="56C78D7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FF8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5D9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que los equipos puedan inscribirse y la competición pueda iniciar oficialmente, centralizando la gestión en la plataforma.</w:t>
            </w:r>
          </w:p>
        </w:tc>
      </w:tr>
    </w:tbl>
    <w:p w14:paraId="408C180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9839F8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4B385519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2B6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1B6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798259B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5904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FC69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Dado que soy organizador autenticado, cuando completo todos los campos y envío el formulario, entonces el sistema crea el torneo exitosamente.</w:t>
            </w:r>
          </w:p>
        </w:tc>
      </w:tr>
      <w:tr w:rsidR="00006A42" w:rsidRPr="00006A42" w14:paraId="2F15DE7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8604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F84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la fecha de finalización es anterior a la de inicio, el sistema debe mostrar un error y no permitir guardar.</w:t>
            </w:r>
          </w:p>
        </w:tc>
      </w:tr>
      <w:tr w:rsidR="00006A42" w:rsidRPr="00006A42" w14:paraId="201C407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043BD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63CE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el nombre del torneo ya existe, el sistema debe informar el conflicto y solicitar un nombre diferente.</w:t>
            </w:r>
          </w:p>
        </w:tc>
      </w:tr>
      <w:tr w:rsidR="00006A42" w:rsidRPr="00006A42" w14:paraId="2D55158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2E6E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7DA7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guardar el torneo como 'Borrador' para completar la configuración antes de publicarlo.</w:t>
            </w:r>
          </w:p>
        </w:tc>
      </w:tr>
      <w:tr w:rsidR="00006A42" w:rsidRPr="00006A42" w14:paraId="443B32B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766A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FEE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crear el torneo, el sistema debe redirigir al organizador al panel de administración del torneo.</w:t>
            </w:r>
          </w:p>
        </w:tc>
      </w:tr>
      <w:tr w:rsidR="00006A42" w:rsidRPr="00006A42" w14:paraId="1999DB3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47D2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8080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los usuarios con rol 'Organizador' o 'Admin' deben tener acceso al botón de creación de torneos.</w:t>
            </w:r>
          </w:p>
        </w:tc>
      </w:tr>
    </w:tbl>
    <w:p w14:paraId="78E54150" w14:textId="77777777" w:rsidR="001C6C8F" w:rsidRPr="00006A42" w:rsidRDefault="001C6C8F" w:rsidP="001C6C8F">
      <w:pPr>
        <w:jc w:val="center"/>
        <w:rPr>
          <w:sz w:val="24"/>
          <w:szCs w:val="24"/>
        </w:rPr>
      </w:pPr>
    </w:p>
    <w:p w14:paraId="52F588A0" w14:textId="77777777" w:rsidR="001C6C8F" w:rsidRPr="00006A42" w:rsidRDefault="001C6C8F" w:rsidP="001C6C8F">
      <w:pPr>
        <w:jc w:val="center"/>
        <w:rPr>
          <w:sz w:val="24"/>
          <w:szCs w:val="24"/>
        </w:rPr>
      </w:pPr>
    </w:p>
    <w:p w14:paraId="4EA9E930" w14:textId="77777777" w:rsidR="001C6C8F" w:rsidRPr="00006A42" w:rsidRDefault="001C6C8F" w:rsidP="001C6C8F">
      <w:pPr>
        <w:jc w:val="center"/>
        <w:rPr>
          <w:sz w:val="24"/>
          <w:szCs w:val="24"/>
        </w:rPr>
      </w:pPr>
    </w:p>
    <w:p w14:paraId="3731F164" w14:textId="30873931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RF-22 — Definición de Tipo de Competición</w:t>
      </w:r>
    </w:p>
    <w:p w14:paraId="120654EF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17F512D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FE19169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CU-22 — Configuración Técnica</w:t>
      </w:r>
    </w:p>
    <w:p w14:paraId="7B943CE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EF8E9F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B9B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DAFA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RF-22 — El sistema debe permitir </w:t>
            </w:r>
            <w:r w:rsidRPr="00006A42">
              <w:rPr>
                <w:sz w:val="24"/>
                <w:szCs w:val="24"/>
              </w:rPr>
              <w:t>definir el formato de la competición (Liga, Play-off, Grupos).</w:t>
            </w:r>
          </w:p>
        </w:tc>
      </w:tr>
      <w:tr w:rsidR="00006A42" w:rsidRPr="00006A42" w14:paraId="4DCBA70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4B2E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FF9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20AF10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4CB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B0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CU-22</w:t>
            </w:r>
          </w:p>
        </w:tc>
      </w:tr>
      <w:tr w:rsidR="00006A42" w:rsidRPr="00006A42" w14:paraId="0B21E51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D63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EE3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selecciona el formato deportivo del torneo, y el sistema adapta automáticamente las reglas de puntuación.</w:t>
            </w:r>
          </w:p>
        </w:tc>
      </w:tr>
      <w:tr w:rsidR="00006A42" w:rsidRPr="00006A42" w14:paraId="544F3EE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DF9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DB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6C1C2A7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39E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05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torneo debe estar en proceso de creación o configuración.</w:t>
            </w:r>
          </w:p>
        </w:tc>
      </w:tr>
    </w:tbl>
    <w:p w14:paraId="0F96331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0327F4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5881888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87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03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25DFEB6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7B1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FE4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 la configuración técnica del torneo.</w:t>
            </w:r>
          </w:p>
        </w:tc>
      </w:tr>
      <w:tr w:rsidR="00006A42" w:rsidRPr="00006A42" w14:paraId="7BBD9FF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71BE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161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Selecciona el formato deportivo: Liga, Play-off o Grupos.</w:t>
            </w:r>
          </w:p>
        </w:tc>
      </w:tr>
      <w:tr w:rsidR="00006A42" w:rsidRPr="00006A42" w14:paraId="6262569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F7DC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8550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sistema adapta automáticamente la tabla de puntuación según el formato.</w:t>
            </w:r>
          </w:p>
        </w:tc>
      </w:tr>
      <w:tr w:rsidR="00006A42" w:rsidRPr="00006A42" w14:paraId="78022F5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1AEE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FED5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confirma la configuración seleccionada.</w:t>
            </w:r>
          </w:p>
        </w:tc>
      </w:tr>
    </w:tbl>
    <w:p w14:paraId="06DF615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2A72CB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226A381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formato del torneo queda establecido y las reglas de puntuación configuradas.</w:t>
      </w:r>
    </w:p>
    <w:p w14:paraId="5FF700F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sistema aplica el cálcul</w:t>
      </w:r>
      <w:r w:rsidRPr="00006A42">
        <w:rPr>
          <w:sz w:val="24"/>
          <w:szCs w:val="24"/>
        </w:rPr>
        <w:t>o correcto de puntos según el formato elegido.</w:t>
      </w:r>
    </w:p>
    <w:p w14:paraId="21EC83B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98676C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06875B9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Formato No Disponible</w:t>
      </w:r>
    </w:p>
    <w:p w14:paraId="11D1FC5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selecciona un formato que no está habilitado en el sistema.</w:t>
      </w:r>
    </w:p>
    <w:p w14:paraId="3FCA3D7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aviso con los formatos disponibles.</w:t>
      </w:r>
    </w:p>
    <w:p w14:paraId="4CA4F05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Cambio de Formato</w:t>
      </w:r>
    </w:p>
    <w:p w14:paraId="6EA5524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 xml:space="preserve">El </w:t>
      </w:r>
      <w:r w:rsidRPr="00006A42">
        <w:rPr>
          <w:sz w:val="24"/>
          <w:szCs w:val="24"/>
        </w:rPr>
        <w:t>organizador cambia el formato antes de iniciar el primer partido.</w:t>
      </w:r>
    </w:p>
    <w:p w14:paraId="5753819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aplica el nuevo formato y recalcula las configuraciones.</w:t>
      </w:r>
    </w:p>
    <w:p w14:paraId="399F05B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4AB66D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HU-22 (RF-22)</w:t>
      </w:r>
    </w:p>
    <w:p w14:paraId="5E944D3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A64443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072EF9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B27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0F1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RF-22</w:t>
            </w:r>
          </w:p>
        </w:tc>
      </w:tr>
      <w:tr w:rsidR="00006A42" w:rsidRPr="00006A42" w14:paraId="65C52E1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E9CE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5CE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HU-22</w:t>
            </w:r>
          </w:p>
        </w:tc>
      </w:tr>
      <w:tr w:rsidR="00006A42" w:rsidRPr="00006A42" w14:paraId="357BAEA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4F6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57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Definición de Tipo de Competición</w:t>
            </w:r>
          </w:p>
        </w:tc>
      </w:tr>
      <w:tr w:rsidR="00006A42" w:rsidRPr="00006A42" w14:paraId="266D916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942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05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55BE32E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F07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3CF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2470FF3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4C5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6A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DFCC87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5A42A8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5761B2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FF2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7B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en la plataforma</w:t>
            </w:r>
          </w:p>
        </w:tc>
      </w:tr>
      <w:tr w:rsidR="00006A42" w:rsidRPr="00006A42" w14:paraId="4A9D5CE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CBD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652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seleccionar el formato de la </w:t>
            </w:r>
            <w:r w:rsidRPr="00006A42">
              <w:rPr>
                <w:sz w:val="24"/>
                <w:szCs w:val="24"/>
              </w:rPr>
              <w:t>competición entre Liga, Play-off o Grupos</w:t>
            </w:r>
          </w:p>
        </w:tc>
      </w:tr>
      <w:tr w:rsidR="00006A42" w:rsidRPr="00006A42" w14:paraId="40C88E1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14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AE0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que el sistema adapte automáticamente las reglas de puntuación y la estructura de partidos al formato elegido.</w:t>
            </w:r>
          </w:p>
        </w:tc>
      </w:tr>
    </w:tbl>
    <w:p w14:paraId="68FF3E8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30F844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43EE49B4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AEE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B9A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7C7BE02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E4DA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80F9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ofrecer al menos tres formatos: Liga (todos contra todos), Play-off (eliminación directa) y Grupos.</w:t>
            </w:r>
          </w:p>
        </w:tc>
      </w:tr>
      <w:tr w:rsidR="00006A42" w:rsidRPr="00006A42" w14:paraId="1B4234D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374D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7FF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seleccionar un formato, el sistema debe configurar automáticamente el método de cálculo de puntos y clasificación.</w:t>
            </w:r>
          </w:p>
        </w:tc>
      </w:tr>
      <w:tr w:rsidR="00006A42" w:rsidRPr="00006A42" w14:paraId="0D3CBB7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3187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1FBF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cambiar el formato del torneo únicamente antes de que se genere el calendario de partidos.</w:t>
            </w:r>
          </w:p>
        </w:tc>
      </w:tr>
      <w:tr w:rsidR="00006A42" w:rsidRPr="00006A42" w14:paraId="1117BF0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020D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C3C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Una vez iniciados los partidos, el formato del torneo no debe poder modificarse para garantizar la coherencia de los resultados.</w:t>
            </w:r>
          </w:p>
        </w:tc>
      </w:tr>
      <w:tr w:rsidR="00006A42" w:rsidRPr="00006A42" w14:paraId="5F893B4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739B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AD4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organizador intenta usar un formato deshabilitado, el sistema debe mostrar un mensaje con las opciones activas.</w:t>
            </w:r>
          </w:p>
        </w:tc>
      </w:tr>
      <w:tr w:rsidR="00006A42" w:rsidRPr="00006A42" w14:paraId="01AD21B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425B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49B0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formato elegido debe ser visible en la página pública del torneo para que los equipos conozcan la estructura.</w:t>
            </w:r>
          </w:p>
        </w:tc>
      </w:tr>
    </w:tbl>
    <w:p w14:paraId="27166BFA" w14:textId="506A8A4D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RF-23 — Gestión de Equipos en el Torneo</w:t>
      </w:r>
    </w:p>
    <w:p w14:paraId="22390D0B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01B633D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5EEA414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Caso de Uso: CU-23 — Auditoría de </w:t>
      </w:r>
      <w:r w:rsidRPr="00006A42">
        <w:rPr>
          <w:b/>
          <w:bCs/>
          <w:sz w:val="24"/>
          <w:szCs w:val="24"/>
        </w:rPr>
        <w:t>Inscritos</w:t>
      </w:r>
    </w:p>
    <w:p w14:paraId="6F19743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7ED34D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CA13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E9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RF-23 — El sistema debe permitir al organizador aprobar o rechazar equipos inscritos en el torneo.</w:t>
            </w:r>
          </w:p>
        </w:tc>
      </w:tr>
      <w:tr w:rsidR="00006A42" w:rsidRPr="00006A42" w14:paraId="60512AD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59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4E5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13B217F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510B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FD0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CU-23</w:t>
            </w:r>
          </w:p>
        </w:tc>
      </w:tr>
      <w:tr w:rsidR="00006A42" w:rsidRPr="00006A42" w14:paraId="44EE6D4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E9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1AA4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revisa los equipos inscritos y aprueba o rechaza su participación</w:t>
            </w:r>
            <w:r w:rsidRPr="00006A42">
              <w:rPr>
                <w:sz w:val="24"/>
                <w:szCs w:val="24"/>
              </w:rPr>
              <w:t xml:space="preserve"> oficial en el torneo.</w:t>
            </w:r>
          </w:p>
        </w:tc>
      </w:tr>
      <w:tr w:rsidR="00006A42" w:rsidRPr="00006A42" w14:paraId="339BD54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8C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047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6E51FD3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0C7A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000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equipos con solicitudes de inscripción pendientes para el torneo.</w:t>
            </w:r>
          </w:p>
        </w:tc>
      </w:tr>
    </w:tbl>
    <w:p w14:paraId="5A6BA1B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E288E3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4568410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14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92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636849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3C9A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C75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al panel de gestión de inscritos del torneo.</w:t>
            </w:r>
          </w:p>
        </w:tc>
      </w:tr>
      <w:tr w:rsidR="00006A42" w:rsidRPr="00006A42" w14:paraId="6E24CF0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8374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E0DD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sistema muestra la lista de equipos inscritos con estado 'Pendiente'.</w:t>
            </w:r>
          </w:p>
        </w:tc>
      </w:tr>
      <w:tr w:rsidR="00006A42" w:rsidRPr="00006A42" w14:paraId="50B7F8A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6A6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8EA7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hace clic en 'Confirmar' o 'Rechazar' para cada equipo.</w:t>
            </w:r>
          </w:p>
        </w:tc>
      </w:tr>
      <w:tr w:rsidR="00006A42" w:rsidRPr="00006A42" w14:paraId="039EF29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9F5B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3E3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actualiza el estado de la inscripción y notifica al representante.</w:t>
            </w:r>
          </w:p>
        </w:tc>
      </w:tr>
    </w:tbl>
    <w:p w14:paraId="03CD89C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F2BB25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4A64C68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cupos ofi</w:t>
      </w:r>
      <w:r w:rsidRPr="00006A42">
        <w:rPr>
          <w:sz w:val="24"/>
          <w:szCs w:val="24"/>
        </w:rPr>
        <w:t>ciales del torneo quedan asignados a los equipos confirmados.</w:t>
      </w:r>
    </w:p>
    <w:p w14:paraId="1720577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equipos rechazados son notificados y pueden buscar otros torneos.</w:t>
      </w:r>
    </w:p>
    <w:p w14:paraId="4EC791A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92C447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124C0A1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Máximo de Equipos Excedido</w:t>
      </w:r>
    </w:p>
    <w:p w14:paraId="0A2BBAF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torneo ha alcanzado el número máximo de equipos confirmados.</w:t>
      </w:r>
    </w:p>
    <w:p w14:paraId="4AAF9E4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sistema bloquea la confirmación de nuevos equipos automáticamente.</w:t>
      </w:r>
    </w:p>
    <w:p w14:paraId="4E588EE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Invitación Directa</w:t>
      </w:r>
    </w:p>
    <w:p w14:paraId="366FA7E3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desea invitar a un equipo directamente sin proceso de inscripción.</w:t>
      </w:r>
    </w:p>
    <w:p w14:paraId="7488731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permite agregar el equipo directamente a la lista de confirmados.</w:t>
      </w:r>
    </w:p>
    <w:p w14:paraId="31B56D4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82E81A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</w:t>
      </w:r>
      <w:r w:rsidRPr="00006A42">
        <w:rPr>
          <w:b/>
          <w:bCs/>
          <w:sz w:val="24"/>
          <w:szCs w:val="24"/>
        </w:rPr>
        <w:t>storia de Usuario: HU-23 (RF-23)</w:t>
      </w:r>
    </w:p>
    <w:p w14:paraId="4B2FDDD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65E97F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72F177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79E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51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RF-23</w:t>
            </w:r>
          </w:p>
        </w:tc>
      </w:tr>
      <w:tr w:rsidR="00006A42" w:rsidRPr="00006A42" w14:paraId="6BF5978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39A8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06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HU-23</w:t>
            </w:r>
          </w:p>
        </w:tc>
      </w:tr>
      <w:tr w:rsidR="00006A42" w:rsidRPr="00006A42" w14:paraId="39E0BA5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3D3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7792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Gestión de Equipos en el Torneo</w:t>
            </w:r>
          </w:p>
        </w:tc>
      </w:tr>
      <w:tr w:rsidR="00006A42" w:rsidRPr="00006A42" w14:paraId="492E67C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A8E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43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49486F1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2E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83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606267E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9E2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557B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A3A29F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468E96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6FB617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E29B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5E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con inscripciones pendientes</w:t>
            </w:r>
          </w:p>
        </w:tc>
      </w:tr>
      <w:tr w:rsidR="00006A42" w:rsidRPr="00006A42" w14:paraId="11FB788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7AF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AFB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revisar y confirmar o rechazar los equipos que solicitan participar en mi torneo</w:t>
            </w:r>
          </w:p>
        </w:tc>
      </w:tr>
      <w:tr w:rsidR="00006A42" w:rsidRPr="00006A42" w14:paraId="4351C44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B17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34D8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conformar la lista oficial de participantes y garantizar que solo equipos </w:t>
            </w:r>
            <w:r w:rsidRPr="00006A42">
              <w:rPr>
                <w:sz w:val="24"/>
                <w:szCs w:val="24"/>
              </w:rPr>
              <w:t>aptos compitan en la competición.</w:t>
            </w:r>
          </w:p>
        </w:tc>
      </w:tr>
    </w:tbl>
    <w:p w14:paraId="32E4A7C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9051CB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6EEEBA4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69E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211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9B1168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2BC7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F12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ver la lista completa de equipos con inscripción 'Pendiente' con su información básica.</w:t>
            </w:r>
          </w:p>
        </w:tc>
      </w:tr>
      <w:tr w:rsidR="00006A42" w:rsidRPr="00006A42" w14:paraId="3AC5169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90D7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30DC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confirmar un equipo, el sistema debe actualizar el estado a 'Confirmado' y notificar al representante del club.</w:t>
            </w:r>
          </w:p>
        </w:tc>
      </w:tr>
      <w:tr w:rsidR="00006A42" w:rsidRPr="00006A42" w14:paraId="5463B73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F68C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1A56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rechazar un equipo, el sistema debe actualizar el estado a 'Rechazado' y notificar al representante con el motivo si se proporcionó.</w:t>
            </w:r>
          </w:p>
        </w:tc>
      </w:tr>
      <w:tr w:rsidR="00006A42" w:rsidRPr="00006A42" w14:paraId="3B02B01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96FF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1811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bloquear automáticamente la confirmación de nuevos equipos cuando se alcance el número máximo definido.</w:t>
            </w:r>
          </w:p>
        </w:tc>
      </w:tr>
      <w:tr w:rsidR="00006A42" w:rsidRPr="00006A42" w14:paraId="35D83E9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94C0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106A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invitar directamente a un equipo, saltando el proceso de solicitud estándar.</w:t>
            </w:r>
          </w:p>
        </w:tc>
      </w:tr>
      <w:tr w:rsidR="00006A42" w:rsidRPr="00006A42" w14:paraId="5320E3D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5A9C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B17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mantener un historial de todas las decisiones de inscripción (aceptadas/rechazadas) para auditoría.</w:t>
            </w:r>
          </w:p>
        </w:tc>
      </w:tr>
    </w:tbl>
    <w:p w14:paraId="3D6A2653" w14:textId="1AA897DF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RF-24 — Creación del Fixture (Cal</w:t>
      </w:r>
      <w:r w:rsidRPr="00006A42">
        <w:rPr>
          <w:b/>
          <w:bCs/>
          <w:sz w:val="24"/>
          <w:szCs w:val="24"/>
        </w:rPr>
        <w:t>endario)</w:t>
      </w:r>
    </w:p>
    <w:p w14:paraId="2C4D0676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21FD9B3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9381EE4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CU-24 — Generar Calendario</w:t>
      </w:r>
    </w:p>
    <w:p w14:paraId="1905D41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0D71BE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73AB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48B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RF-24 — El sistema debe generar automáticamente el fixture de partidos del torneo.</w:t>
            </w:r>
          </w:p>
        </w:tc>
      </w:tr>
      <w:tr w:rsidR="00006A42" w:rsidRPr="00006A42" w14:paraId="6382FFE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6773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1E7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11CF61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0ACC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BA1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CU-24</w:t>
            </w:r>
          </w:p>
        </w:tc>
      </w:tr>
      <w:tr w:rsidR="00006A42" w:rsidRPr="00006A42" w14:paraId="60A2934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EC9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5DF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genera automáticamente los emparejamientos en formato todos contra todos a partir de los equipos confirmados.</w:t>
            </w:r>
          </w:p>
        </w:tc>
      </w:tr>
      <w:tr w:rsidR="00006A42" w:rsidRPr="00006A42" w14:paraId="4302CC6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832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BC0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3FAE4EB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84F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10B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La lista de equipos del torneo debe estar confirmada con al menos dos </w:t>
            </w:r>
            <w:r w:rsidRPr="00006A42">
              <w:rPr>
                <w:sz w:val="24"/>
                <w:szCs w:val="24"/>
              </w:rPr>
              <w:t>equipos.</w:t>
            </w:r>
          </w:p>
        </w:tc>
      </w:tr>
    </w:tbl>
    <w:p w14:paraId="1D0FCC4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21D9AC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85C1AA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F1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5F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94FE97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7ACA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71B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 la sección de gestión del calendario.</w:t>
            </w:r>
          </w:p>
        </w:tc>
      </w:tr>
      <w:tr w:rsidR="00006A42" w:rsidRPr="00006A42" w14:paraId="6E9F880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D2BF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B73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Pulsa el botón 'Generar Jornadas'.</w:t>
            </w:r>
          </w:p>
        </w:tc>
      </w:tr>
      <w:tr w:rsidR="00006A42" w:rsidRPr="00006A42" w14:paraId="3B88D71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1881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FED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calcula los emparejamientos automáticamente según el formato del torneo.</w:t>
            </w:r>
          </w:p>
        </w:tc>
      </w:tr>
      <w:tr w:rsidR="00006A42" w:rsidRPr="00006A42" w14:paraId="525684C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A4D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4A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crea </w:t>
            </w:r>
            <w:r w:rsidRPr="00006A42">
              <w:rPr>
                <w:sz w:val="24"/>
                <w:szCs w:val="24"/>
              </w:rPr>
              <w:t>todos los partidos pendientes en el calendario.</w:t>
            </w:r>
          </w:p>
        </w:tc>
      </w:tr>
      <w:tr w:rsidR="00006A42" w:rsidRPr="00006A42" w14:paraId="6384ACE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FA1A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A41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calendario completo queda visible para todos los usuarios de la plataforma.</w:t>
            </w:r>
          </w:p>
        </w:tc>
      </w:tr>
    </w:tbl>
    <w:p w14:paraId="73E8FBA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C0BB75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8859E4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calendario completo de partidos queda generado y visible para todos.</w:t>
      </w:r>
    </w:p>
    <w:p w14:paraId="39161EE7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Cada partido queda creado con </w:t>
      </w:r>
      <w:r w:rsidRPr="00006A42">
        <w:rPr>
          <w:sz w:val="24"/>
          <w:szCs w:val="24"/>
        </w:rPr>
        <w:t>estado 'Pendiente' listo para ser programado.</w:t>
      </w:r>
    </w:p>
    <w:p w14:paraId="20AC496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C87D05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14FE1E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Menos de Dos Equipos</w:t>
      </w:r>
    </w:p>
    <w:p w14:paraId="009B693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torneo no tiene suficientes equipos confirmados para generar el fixture.</w:t>
      </w:r>
    </w:p>
    <w:p w14:paraId="652113B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indicando que se necesitan al menos dos equipos.</w:t>
      </w:r>
    </w:p>
    <w:p w14:paraId="40FE230E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A2 — Ajuste </w:t>
      </w:r>
      <w:r w:rsidRPr="00006A42">
        <w:rPr>
          <w:b/>
          <w:bCs/>
          <w:sz w:val="24"/>
          <w:szCs w:val="24"/>
        </w:rPr>
        <w:t>Manual</w:t>
      </w:r>
    </w:p>
    <w:p w14:paraId="7093B1A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desea modificar algún cruce específico del fixture generado.</w:t>
      </w:r>
    </w:p>
    <w:p w14:paraId="6D12CD7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permite editar manualmente los emparejamientos tras la generación.</w:t>
      </w:r>
    </w:p>
    <w:p w14:paraId="05608BC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3DEDA0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HU-24 (RF-24)</w:t>
      </w:r>
    </w:p>
    <w:p w14:paraId="776054F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5A7F6D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7CF7C9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6A7F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5CE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RF-24</w:t>
            </w:r>
          </w:p>
        </w:tc>
      </w:tr>
      <w:tr w:rsidR="00006A42" w:rsidRPr="00006A42" w14:paraId="765E967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07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</w:t>
            </w:r>
            <w:r w:rsidRPr="00006A42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E2D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HU-24</w:t>
            </w:r>
          </w:p>
        </w:tc>
      </w:tr>
      <w:tr w:rsidR="00006A42" w:rsidRPr="00006A42" w14:paraId="2DC909A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F1A0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BE2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Creación del Fixture (Calendario)</w:t>
            </w:r>
          </w:p>
        </w:tc>
      </w:tr>
      <w:tr w:rsidR="00006A42" w:rsidRPr="00006A42" w14:paraId="19D85BC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403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0F8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7172F90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6AAA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E9B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3787973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80B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E5A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67C2064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976D89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7619A9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EC3D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BB3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con equipos confirmados</w:t>
            </w:r>
          </w:p>
        </w:tc>
      </w:tr>
      <w:tr w:rsidR="00006A42" w:rsidRPr="00006A42" w14:paraId="361061D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B5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9766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generar </w:t>
            </w:r>
            <w:r w:rsidRPr="00006A42">
              <w:rPr>
                <w:sz w:val="24"/>
                <w:szCs w:val="24"/>
              </w:rPr>
              <w:t>automáticamente el calendario de partidos con todos los emparejamientos necesarios</w:t>
            </w:r>
          </w:p>
        </w:tc>
      </w:tr>
      <w:tr w:rsidR="00006A42" w:rsidRPr="00006A42" w14:paraId="77F2F85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6BB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770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que la competición tenga una estructura clara y todos los participantes conozcan sus rivales y fechas de juego.</w:t>
            </w:r>
          </w:p>
        </w:tc>
      </w:tr>
    </w:tbl>
    <w:p w14:paraId="3F2E1C5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701FD7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2DAFE036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5792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682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C358BD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9401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3EC1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generar el fixture completo automáticamente al pulsar 'Generar Jornadas', creando todos los partidos necesarios.</w:t>
            </w:r>
          </w:p>
        </w:tc>
      </w:tr>
      <w:tr w:rsidR="00006A42" w:rsidRPr="00006A42" w14:paraId="7B1240D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2B49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5E8D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rechazar la generación del fixture si hay menos de dos equipos confirmados, mostrando un mensaje claro.</w:t>
            </w:r>
          </w:p>
        </w:tc>
      </w:tr>
      <w:tr w:rsidR="00006A42" w:rsidRPr="00006A42" w14:paraId="258CB08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E75E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F94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fixture generado debe respetar el formato del torneo (Liga, Play-off, Grupos) sin excepciones.</w:t>
            </w:r>
          </w:p>
        </w:tc>
      </w:tr>
      <w:tr w:rsidR="00006A42" w:rsidRPr="00006A42" w14:paraId="7D1F8F8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DB49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635E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modificar manualmente los emparejamientos generados antes del inicio oficial.</w:t>
            </w:r>
          </w:p>
        </w:tc>
      </w:tr>
      <w:tr w:rsidR="00006A42" w:rsidRPr="00006A42" w14:paraId="00AA52C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1098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E4C8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calendario generado debe ser visible inmediatamente para todos los usuarios de la plataforma.</w:t>
            </w:r>
          </w:p>
        </w:tc>
      </w:tr>
      <w:tr w:rsidR="00006A42" w:rsidRPr="00006A42" w14:paraId="12B239D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6423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FCCD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partido generado debe crearse con estado 'Pendiente' y sin árbitro ni sede asignada inicialmente.</w:t>
            </w:r>
          </w:p>
        </w:tc>
      </w:tr>
    </w:tbl>
    <w:p w14:paraId="1F78E941" w14:textId="77777777" w:rsidR="001C6C8F" w:rsidRPr="00006A42" w:rsidRDefault="001C6C8F" w:rsidP="001C6C8F">
      <w:pPr>
        <w:rPr>
          <w:sz w:val="24"/>
          <w:szCs w:val="24"/>
        </w:rPr>
      </w:pPr>
    </w:p>
    <w:p w14:paraId="1AAEA279" w14:textId="77777777" w:rsidR="001C6C8F" w:rsidRPr="00006A42" w:rsidRDefault="001C6C8F" w:rsidP="001C6C8F">
      <w:pPr>
        <w:rPr>
          <w:sz w:val="24"/>
          <w:szCs w:val="24"/>
        </w:rPr>
      </w:pPr>
    </w:p>
    <w:p w14:paraId="4C23D344" w14:textId="77777777" w:rsidR="001C6C8F" w:rsidRPr="00006A42" w:rsidRDefault="001C6C8F" w:rsidP="001C6C8F">
      <w:pPr>
        <w:rPr>
          <w:sz w:val="24"/>
          <w:szCs w:val="24"/>
        </w:rPr>
      </w:pPr>
    </w:p>
    <w:p w14:paraId="0EF00E80" w14:textId="389BCD68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RF-25 — Tabla de Clasificación Dinámica</w:t>
      </w:r>
    </w:p>
    <w:p w14:paraId="2A690191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196DF2F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A0DC42B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CU-25 — Tabla de Posiciones</w:t>
      </w:r>
    </w:p>
    <w:p w14:paraId="6D2B7D6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0D3534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807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293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RF-25 — El sistema </w:t>
            </w:r>
            <w:r w:rsidRPr="00006A42">
              <w:rPr>
                <w:sz w:val="24"/>
                <w:szCs w:val="24"/>
              </w:rPr>
              <w:t>debe calcular y mostrar la tabla de posiciones en tiempo real.</w:t>
            </w:r>
          </w:p>
        </w:tc>
      </w:tr>
      <w:tr w:rsidR="00006A42" w:rsidRPr="00006A42" w14:paraId="54EDC1B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F8B1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9E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3C49433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B27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1AF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CU-25</w:t>
            </w:r>
          </w:p>
        </w:tc>
      </w:tr>
      <w:tr w:rsidR="00006A42" w:rsidRPr="00006A42" w14:paraId="72D4286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3972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B742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calcula y actualiza automáticamente la tabla de clasificación del torneo tras cada partido cerrado.</w:t>
            </w:r>
          </w:p>
        </w:tc>
      </w:tr>
      <w:tr w:rsidR="00006A42" w:rsidRPr="00006A42" w14:paraId="3B16586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FCE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40E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Público </w:t>
            </w:r>
            <w:r w:rsidRPr="00006A42">
              <w:rPr>
                <w:sz w:val="24"/>
                <w:szCs w:val="24"/>
              </w:rPr>
              <w:t>General</w:t>
            </w:r>
          </w:p>
        </w:tc>
      </w:tr>
      <w:tr w:rsidR="00006A42" w:rsidRPr="00006A42" w14:paraId="0E66BAD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B12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6A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partidos con resultado oficial cerrado en el torneo.</w:t>
            </w:r>
          </w:p>
        </w:tc>
      </w:tr>
    </w:tbl>
    <w:p w14:paraId="161B873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91EA45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12E2236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7E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B6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A6F0A0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6234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43F5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detecta el cierre de un acta de partido.</w:t>
            </w:r>
          </w:p>
        </w:tc>
      </w:tr>
      <w:tr w:rsidR="00006A42" w:rsidRPr="00006A42" w14:paraId="7C38C2B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0A06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9F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suma los puntos correspondientes a cada equipo según el </w:t>
            </w:r>
            <w:r w:rsidRPr="00006A42">
              <w:rPr>
                <w:sz w:val="24"/>
                <w:szCs w:val="24"/>
              </w:rPr>
              <w:t>resultado.</w:t>
            </w:r>
          </w:p>
        </w:tc>
      </w:tr>
      <w:tr w:rsidR="00006A42" w:rsidRPr="00006A42" w14:paraId="2E3AF49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3069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1223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reordena la tabla automáticamente según puntos, GD y GF.</w:t>
            </w:r>
          </w:p>
        </w:tc>
      </w:tr>
      <w:tr w:rsidR="00006A42" w:rsidRPr="00006A42" w14:paraId="0982368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554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5BFF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tabla actualizada queda disponible para todos los usuarios de la plataforma.</w:t>
            </w:r>
          </w:p>
        </w:tc>
      </w:tr>
    </w:tbl>
    <w:p w14:paraId="6372C41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4DA7C0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CD4FD2D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tabla de clasificación queda actualizada instantáneamente tras cada re</w:t>
      </w:r>
      <w:r w:rsidRPr="00006A42">
        <w:rPr>
          <w:sz w:val="24"/>
          <w:szCs w:val="24"/>
        </w:rPr>
        <w:t>sultado.</w:t>
      </w:r>
    </w:p>
    <w:p w14:paraId="620158A6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equipos son ordenados correctamente según los criterios de desempate configurados.</w:t>
      </w:r>
    </w:p>
    <w:p w14:paraId="68B2C61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D65A4B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2F6CC3D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Error en Cálculo de Diferencia de Goles</w:t>
      </w:r>
    </w:p>
    <w:p w14:paraId="7AA1F44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detecta datos inconsistentes en los marcadores.</w:t>
      </w:r>
    </w:p>
    <w:p w14:paraId="32246A0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Se registra el error en el log y se </w:t>
      </w:r>
      <w:r w:rsidRPr="00006A42">
        <w:rPr>
          <w:sz w:val="24"/>
          <w:szCs w:val="24"/>
        </w:rPr>
        <w:t>notifica al administrador para revisión.</w:t>
      </w:r>
    </w:p>
    <w:p w14:paraId="3A059273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Vista por Grupos</w:t>
      </w:r>
    </w:p>
    <w:p w14:paraId="02D006D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El torneo tiene formato de grupos y la tabla se divide por grupo.</w:t>
      </w:r>
    </w:p>
    <w:p w14:paraId="01A24CE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la clasificación de cada grupo de forma independiente.</w:t>
      </w:r>
    </w:p>
    <w:p w14:paraId="4A6C1C1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07FAD9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HU-25 (RF-25)</w:t>
      </w:r>
    </w:p>
    <w:p w14:paraId="2D32786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440FFE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</w:t>
      </w:r>
      <w:r w:rsidRPr="00006A42">
        <w:rPr>
          <w:b/>
          <w:bCs/>
          <w:sz w:val="24"/>
          <w:szCs w:val="24"/>
        </w:rPr>
        <w:t>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429CFF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4F7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DEC9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RF-25</w:t>
            </w:r>
          </w:p>
        </w:tc>
      </w:tr>
      <w:tr w:rsidR="00006A42" w:rsidRPr="00006A42" w14:paraId="08BFD71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2D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FD0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HU-25</w:t>
            </w:r>
          </w:p>
        </w:tc>
      </w:tr>
      <w:tr w:rsidR="00006A42" w:rsidRPr="00006A42" w14:paraId="5ABBEBD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B2D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FF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Tabla de Clasificación Dinámica</w:t>
            </w:r>
          </w:p>
        </w:tc>
      </w:tr>
      <w:tr w:rsidR="00006A42" w:rsidRPr="00006A42" w14:paraId="1E3AA9C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4826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CAD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Público General</w:t>
            </w:r>
          </w:p>
        </w:tc>
      </w:tr>
      <w:tr w:rsidR="00006A42" w:rsidRPr="00006A42" w14:paraId="280F2D8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1046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3931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2E7766B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363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2A0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5AB8A1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0DD5C8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97382B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E45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F5DF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usuario de la plataforma </w:t>
            </w:r>
            <w:r w:rsidRPr="00006A42">
              <w:rPr>
                <w:sz w:val="24"/>
                <w:szCs w:val="24"/>
              </w:rPr>
              <w:t>interesado en seguir la competición</w:t>
            </w:r>
          </w:p>
        </w:tc>
      </w:tr>
      <w:tr w:rsidR="00006A42" w:rsidRPr="00006A42" w14:paraId="5BD446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AD86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035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consultar la tabla de posiciones actualizada en tiempo real</w:t>
            </w:r>
          </w:p>
        </w:tc>
      </w:tr>
      <w:tr w:rsidR="00006A42" w:rsidRPr="00006A42" w14:paraId="4D8F5D5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DFB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1D3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conocer la clasificación actual del torneo y el rendimiento de cada equipo participante.</w:t>
            </w:r>
          </w:p>
        </w:tc>
      </w:tr>
    </w:tbl>
    <w:p w14:paraId="0FFCA49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A4290A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2E75E15E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ADD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A00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6E243A4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3AF2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276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tabla debe actualizarse automáticamente cada vez que se cierra un acta de partido, sin necesidad de recarga manual.</w:t>
            </w:r>
          </w:p>
        </w:tc>
      </w:tr>
      <w:tr w:rsidR="00006A42" w:rsidRPr="00006A42" w14:paraId="0BBE350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D23F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7CC8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tabla debe ordenar a los equipos por: puntos, diferencia de goles, goles a favor y, en último caso, resultado directo.</w:t>
            </w:r>
          </w:p>
        </w:tc>
      </w:tr>
      <w:tr w:rsidR="00006A42" w:rsidRPr="00006A42" w14:paraId="66136A8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438A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FFB2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tabla de posiciones debe ser accesible para todos los usuarios sin necesidad de autenticación.</w:t>
            </w:r>
          </w:p>
        </w:tc>
      </w:tr>
      <w:tr w:rsidR="00006A42" w:rsidRPr="00006A42" w14:paraId="626D917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98E1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E14B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torneo tiene formato de grupos, el sistema debe mostrar una tabla independiente por cada grupo.</w:t>
            </w:r>
          </w:p>
        </w:tc>
      </w:tr>
      <w:tr w:rsidR="00006A42" w:rsidRPr="00006A42" w14:paraId="275925B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1512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8C27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se deben calcular puntos a partir de actas oficialmente cerradas y validadas.</w:t>
            </w:r>
          </w:p>
        </w:tc>
      </w:tr>
      <w:tr w:rsidR="00006A42" w:rsidRPr="00006A42" w14:paraId="509F38C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80F0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FFD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tabla debe mostrar al menos: posición, equipo, PJ, PG, PE, PP, GF, GC, DG y puntos.</w:t>
            </w:r>
          </w:p>
        </w:tc>
      </w:tr>
    </w:tbl>
    <w:p w14:paraId="07526FE2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009AE40F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RF-26 — Registro de Canchas y Sedes</w:t>
      </w:r>
    </w:p>
    <w:p w14:paraId="512BB458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14B263D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AAD2C8A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CU-26 — Directorio de Campos</w:t>
      </w:r>
    </w:p>
    <w:p w14:paraId="0092602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9E1A20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FB6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A48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RF-26 — El sistema debe permitir registrar y gestionar las sedes </w:t>
            </w:r>
            <w:r w:rsidRPr="00006A42">
              <w:rPr>
                <w:sz w:val="24"/>
                <w:szCs w:val="24"/>
              </w:rPr>
              <w:t>físicas de los partidos.</w:t>
            </w:r>
          </w:p>
        </w:tc>
      </w:tr>
      <w:tr w:rsidR="00006A42" w:rsidRPr="00006A42" w14:paraId="741953E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255B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F1F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5E0103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FF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1A3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CU-26</w:t>
            </w:r>
          </w:p>
        </w:tc>
      </w:tr>
      <w:tr w:rsidR="00006A42" w:rsidRPr="00006A42" w14:paraId="5E26DD7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BD4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1DC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registra y gestiona las canchas y sedes disponibles para asignar a los partidos del torneo.</w:t>
            </w:r>
          </w:p>
        </w:tc>
      </w:tr>
      <w:tr w:rsidR="00006A42" w:rsidRPr="00006A42" w14:paraId="1D7C24F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B330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1D66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3A4C850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B3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2A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torneo debe estar </w:t>
            </w:r>
            <w:r w:rsidRPr="00006A42">
              <w:rPr>
                <w:sz w:val="24"/>
                <w:szCs w:val="24"/>
              </w:rPr>
              <w:t>activo y en fase de configuración o ejecución.</w:t>
            </w:r>
          </w:p>
        </w:tc>
      </w:tr>
    </w:tbl>
    <w:p w14:paraId="24989B9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D94C65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1EAAEE4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E2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0BC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544840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4E6E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DB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al directorio de sedes del torneo.</w:t>
            </w:r>
          </w:p>
        </w:tc>
      </w:tr>
      <w:tr w:rsidR="00006A42" w:rsidRPr="00006A42" w14:paraId="0796173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AD02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0B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Pulsa 'Agregar Sede' e ingresa el nombre y ubicación de la cancha.</w:t>
            </w:r>
          </w:p>
        </w:tc>
      </w:tr>
      <w:tr w:rsidR="00006A42" w:rsidRPr="00006A42" w14:paraId="483056D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A89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471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valida que no exista otra sede </w:t>
            </w:r>
            <w:r w:rsidRPr="00006A42">
              <w:rPr>
                <w:sz w:val="24"/>
                <w:szCs w:val="24"/>
              </w:rPr>
              <w:t>con el mismo nombre.</w:t>
            </w:r>
          </w:p>
        </w:tc>
      </w:tr>
      <w:tr w:rsidR="00006A42" w:rsidRPr="00006A42" w14:paraId="455214F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0F67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AE9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sede queda disponible para ser asignada a partidos del torneo.</w:t>
            </w:r>
          </w:p>
        </w:tc>
      </w:tr>
    </w:tbl>
    <w:p w14:paraId="78FA095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B45136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1405B39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sedes registradas quedan disponibles para asignar a los partidos del calendario.</w:t>
      </w:r>
    </w:p>
    <w:p w14:paraId="39C6FCD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directorio de campos del torneo queda actualizado y visible </w:t>
      </w:r>
      <w:r w:rsidRPr="00006A42">
        <w:rPr>
          <w:sz w:val="24"/>
          <w:szCs w:val="24"/>
        </w:rPr>
        <w:t>para los participantes.</w:t>
      </w:r>
    </w:p>
    <w:p w14:paraId="21DEE0A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E5C6B7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3A945C93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Nombre de Sede Repetido</w:t>
      </w:r>
    </w:p>
    <w:p w14:paraId="68B035D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intenta registrar una sede con un nombre ya existente.</w:t>
      </w:r>
    </w:p>
    <w:p w14:paraId="4B0F3D8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e impide la duplicación.</w:t>
      </w:r>
    </w:p>
    <w:p w14:paraId="22B8EAA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Vincular con Mapa Externo</w:t>
      </w:r>
    </w:p>
    <w:p w14:paraId="2B0F6E8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agrega un enlace a Google Maps para la ubicación de la sede.</w:t>
      </w:r>
    </w:p>
    <w:p w14:paraId="0A10D53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almacena y muestra el enlace junto a la información de la sede.</w:t>
      </w:r>
    </w:p>
    <w:p w14:paraId="42CF749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BB8C31C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HU-26 (RF-26)</w:t>
      </w:r>
    </w:p>
    <w:p w14:paraId="6A21E57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16D977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CF09C5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9A7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59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RF-26</w:t>
            </w:r>
          </w:p>
        </w:tc>
      </w:tr>
      <w:tr w:rsidR="00006A42" w:rsidRPr="00006A42" w14:paraId="2D4DE3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9F2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Historia de </w:t>
            </w:r>
            <w:r w:rsidRPr="00006A42">
              <w:rPr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068B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HU-26</w:t>
            </w:r>
          </w:p>
        </w:tc>
      </w:tr>
      <w:tr w:rsidR="00006A42" w:rsidRPr="00006A42" w14:paraId="120C90A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1A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6A1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Registro de Canchas y Sedes</w:t>
            </w:r>
          </w:p>
        </w:tc>
      </w:tr>
      <w:tr w:rsidR="00006A42" w:rsidRPr="00006A42" w14:paraId="162960E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5AA3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0A4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670DFD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652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2A1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0963344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50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8F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DD880B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5CE19C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037A83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F13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33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activo</w:t>
            </w:r>
          </w:p>
        </w:tc>
      </w:tr>
      <w:tr w:rsidR="00006A42" w:rsidRPr="00006A42" w14:paraId="0F14628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DBAD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5E1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registrar las canchas y sedes físicas </w:t>
            </w:r>
            <w:r w:rsidRPr="00006A42">
              <w:rPr>
                <w:sz w:val="24"/>
                <w:szCs w:val="24"/>
              </w:rPr>
              <w:t>disponibles para los partidos</w:t>
            </w:r>
          </w:p>
        </w:tc>
      </w:tr>
      <w:tr w:rsidR="00006A42" w:rsidRPr="00006A42" w14:paraId="28875FD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51E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565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asignar ubicaciones reales a cada partido y que los equipos y público conozcan dónde se juega cada encuentro.</w:t>
            </w:r>
          </w:p>
        </w:tc>
      </w:tr>
    </w:tbl>
    <w:p w14:paraId="6C74C36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679096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F6FFB2E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9D3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B2F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6E63F2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4162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53A3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registrar una nueva sede con nombre y ubicación, y el sistema debe confirmar el registro exitoso.</w:t>
            </w:r>
          </w:p>
        </w:tc>
      </w:tr>
      <w:tr w:rsidR="00006A42" w:rsidRPr="00006A42" w14:paraId="4056097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1440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DE1A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el registro de dos sedes con el mismo nombre dentro del mismo torneo.</w:t>
            </w:r>
          </w:p>
        </w:tc>
      </w:tr>
      <w:tr w:rsidR="00006A42" w:rsidRPr="00006A42" w14:paraId="782BD2B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5557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6CE7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agregar un enlace URL (por ejemplo Google Maps) para facilitar la localización de la sede.</w:t>
            </w:r>
          </w:p>
        </w:tc>
      </w:tr>
      <w:tr w:rsidR="00006A42" w:rsidRPr="00006A42" w14:paraId="491A967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ECF3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36C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sedes registradas deben estar disponibles en el selector al programar o editar partidos del torneo.</w:t>
            </w:r>
          </w:p>
        </w:tc>
      </w:tr>
      <w:tr w:rsidR="00006A42" w:rsidRPr="00006A42" w14:paraId="390E1B9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0AC22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EF80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nombre y ubicación de la sede deben mostrarse en la ficha técnica de cada partido para todos los usuarios.</w:t>
            </w:r>
          </w:p>
        </w:tc>
      </w:tr>
      <w:tr w:rsidR="00006A42" w:rsidRPr="00006A42" w14:paraId="1C65647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45D4D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F2A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editar o eliminar sedes siempre que no estén asignadas a partidos ya programados.</w:t>
            </w:r>
          </w:p>
        </w:tc>
      </w:tr>
    </w:tbl>
    <w:p w14:paraId="78CCC521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62B38C41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RF-27 — Finalización Oficial de Competición</w:t>
      </w:r>
    </w:p>
    <w:p w14:paraId="1D1890D4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5278C81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EA1FC1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CU-27 — Clausura de Torneo</w:t>
      </w:r>
    </w:p>
    <w:p w14:paraId="2750EC5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40ECB1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805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7AB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RF-27 — El sistema debe permitir al </w:t>
            </w:r>
            <w:r w:rsidRPr="00006A42">
              <w:rPr>
                <w:sz w:val="24"/>
                <w:szCs w:val="24"/>
              </w:rPr>
              <w:t>organizador finalizar oficialmente el torneo.</w:t>
            </w:r>
          </w:p>
        </w:tc>
      </w:tr>
      <w:tr w:rsidR="00006A42" w:rsidRPr="00006A42" w14:paraId="3128AEA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33B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921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09170F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20B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637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CU-27</w:t>
            </w:r>
          </w:p>
        </w:tc>
      </w:tr>
      <w:tr w:rsidR="00006A42" w:rsidRPr="00006A42" w14:paraId="360D6D4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7FF8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97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cierra oficialmente el torneo bloqueando todos los cambios en actas y resultados.</w:t>
            </w:r>
          </w:p>
        </w:tc>
      </w:tr>
      <w:tr w:rsidR="00006A42" w:rsidRPr="00006A42" w14:paraId="1830D55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56B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53D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3E08769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5EE7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EC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Todos los </w:t>
            </w:r>
            <w:r w:rsidRPr="00006A42">
              <w:rPr>
                <w:sz w:val="24"/>
                <w:szCs w:val="24"/>
              </w:rPr>
              <w:t>partidos del torneo deben haber sido jugados y sus actas cerradas.</w:t>
            </w:r>
          </w:p>
        </w:tc>
      </w:tr>
    </w:tbl>
    <w:p w14:paraId="65BA7A5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DF41C4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68012B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538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B2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3516AC7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A22C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556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 la gestión del torneo.</w:t>
            </w:r>
          </w:p>
        </w:tc>
      </w:tr>
      <w:tr w:rsidR="00006A42" w:rsidRPr="00006A42" w14:paraId="2101BD9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3C79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CF5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Pulsa el botón 'Finalizar Torneo'.</w:t>
            </w:r>
          </w:p>
        </w:tc>
      </w:tr>
      <w:tr w:rsidR="00006A42" w:rsidRPr="00006A42" w14:paraId="5300043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39A8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C283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verifica que no existan partidos pendientes sin </w:t>
            </w:r>
            <w:r w:rsidRPr="00006A42">
              <w:rPr>
                <w:sz w:val="24"/>
                <w:szCs w:val="24"/>
              </w:rPr>
              <w:t>jugar.</w:t>
            </w:r>
          </w:p>
        </w:tc>
      </w:tr>
      <w:tr w:rsidR="00006A42" w:rsidRPr="00006A42" w14:paraId="0303B2B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EDFA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76F3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cambia el estado del torneo a 'Finalizado'.</w:t>
            </w:r>
          </w:p>
        </w:tc>
      </w:tr>
      <w:tr w:rsidR="00006A42" w:rsidRPr="00006A42" w14:paraId="0C3E700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B960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787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bloquea cualquier modificación posterior de actas y resultados.</w:t>
            </w:r>
          </w:p>
        </w:tc>
      </w:tr>
    </w:tbl>
    <w:p w14:paraId="525BF12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C3FBC7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242CE8E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torneo queda en estado 'Finalizado' de forma permanente.</w:t>
      </w:r>
    </w:p>
    <w:p w14:paraId="69EFEC6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Todos los resultados quedan </w:t>
      </w:r>
      <w:r w:rsidRPr="00006A42">
        <w:rPr>
          <w:sz w:val="24"/>
          <w:szCs w:val="24"/>
        </w:rPr>
        <w:t>archivados como definitivos e inamovibles.</w:t>
      </w:r>
    </w:p>
    <w:p w14:paraId="344D7A1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B50DD0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083C433E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Partidos Pendientes</w:t>
      </w:r>
    </w:p>
    <w:p w14:paraId="0AEC520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detecta partidos que aún no han sido jugados.</w:t>
      </w:r>
    </w:p>
    <w:p w14:paraId="2712B7D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Se muestra un listado de los partidos pendientes e impide la clausura.</w:t>
      </w:r>
    </w:p>
    <w:p w14:paraId="1423BE4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Campeón Manual</w:t>
      </w:r>
    </w:p>
    <w:p w14:paraId="3A465C7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Existe un empate técnico y </w:t>
      </w:r>
      <w:r w:rsidRPr="00006A42">
        <w:rPr>
          <w:sz w:val="24"/>
          <w:szCs w:val="24"/>
        </w:rPr>
        <w:t>el organizador debe nombrar al campeón manualmente.</w:t>
      </w:r>
    </w:p>
    <w:p w14:paraId="38570CF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permite registrar el campeón antes de clausurar.</w:t>
      </w:r>
    </w:p>
    <w:p w14:paraId="7E9831B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FB94F1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HU-27 (RF-27)</w:t>
      </w:r>
    </w:p>
    <w:p w14:paraId="731B218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2E3316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6A71EE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A4C8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78F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RF-27</w:t>
            </w:r>
          </w:p>
        </w:tc>
      </w:tr>
      <w:tr w:rsidR="00006A42" w:rsidRPr="00006A42" w14:paraId="41802F3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942F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99B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HU-27</w:t>
            </w:r>
          </w:p>
        </w:tc>
      </w:tr>
      <w:tr w:rsidR="00006A42" w:rsidRPr="00006A42" w14:paraId="486D809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FE1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20A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Finalización </w:t>
            </w:r>
            <w:r w:rsidRPr="00006A42">
              <w:rPr>
                <w:sz w:val="24"/>
                <w:szCs w:val="24"/>
              </w:rPr>
              <w:t>Oficial de Competición</w:t>
            </w:r>
          </w:p>
        </w:tc>
      </w:tr>
      <w:tr w:rsidR="00006A42" w:rsidRPr="00006A42" w14:paraId="678B5D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1B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97DC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68E6481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EEB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3BF7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65230CF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9B7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0A6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0CB68A4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1E4628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136C92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6B2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5A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con todos los partidos disputados</w:t>
            </w:r>
          </w:p>
        </w:tc>
      </w:tr>
      <w:tr w:rsidR="00006A42" w:rsidRPr="00006A42" w14:paraId="29BF90C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FFEB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7D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finalizar oficialmente la competición y </w:t>
            </w:r>
            <w:r w:rsidRPr="00006A42">
              <w:rPr>
                <w:sz w:val="24"/>
                <w:szCs w:val="24"/>
              </w:rPr>
              <w:t>bloquear cualquier modificación futura de resultados</w:t>
            </w:r>
          </w:p>
        </w:tc>
      </w:tr>
      <w:tr w:rsidR="00006A42" w:rsidRPr="00006A42" w14:paraId="4CB1F75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330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FA17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que los resultados finales queden archivados de forma definitiva y el torneo tenga un cierre oficial e inapelable.</w:t>
            </w:r>
          </w:p>
        </w:tc>
      </w:tr>
    </w:tbl>
    <w:p w14:paraId="6269DB4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20D3DF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151896B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993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FB8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A495EA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18EC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4DB2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verificar que todos los partidos tengan actas cerradas antes de permitir la clausura del torneo.</w:t>
            </w:r>
          </w:p>
        </w:tc>
      </w:tr>
      <w:tr w:rsidR="00006A42" w:rsidRPr="00006A42" w14:paraId="4BC029F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04E6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0559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la finalización, el sistema debe bloquear la edición de todas las actas del torneo de forma permanente.</w:t>
            </w:r>
          </w:p>
        </w:tc>
      </w:tr>
      <w:tr w:rsidR="00006A42" w:rsidRPr="00006A42" w14:paraId="2B552C0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5E33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80F7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estado 'Finalizado' del torneo no debe poder revertirse sin intervención del administrador.</w:t>
            </w:r>
          </w:p>
        </w:tc>
      </w:tr>
      <w:tr w:rsidR="00006A42" w:rsidRPr="00006A42" w14:paraId="20A2A58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8606F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1861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hay partidos sin jugar, el sistema debe mostrar la lista exacta e impedir la clausura hasta resolverlos.</w:t>
            </w:r>
          </w:p>
        </w:tc>
      </w:tr>
      <w:tr w:rsidR="00006A42" w:rsidRPr="00006A42" w14:paraId="365FB46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61A1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4AE4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registrar oficialmente al campeón del torneo, ya sea automáticamente por tabla o manualmente por el organizador.</w:t>
            </w:r>
          </w:p>
        </w:tc>
      </w:tr>
      <w:tr w:rsidR="00006A42" w:rsidRPr="00006A42" w14:paraId="4E4E398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90454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8F4A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resultados y estadísticas del torneo deben quedar en el historial de la plataforma de forma permanente para consulta futura.</w:t>
            </w:r>
          </w:p>
        </w:tc>
      </w:tr>
    </w:tbl>
    <w:p w14:paraId="2A00E25B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7EF88463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RF-28 — Buscador Global de Torneos</w:t>
      </w:r>
    </w:p>
    <w:p w14:paraId="1EFBC72C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3C14AA8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FDF5BE0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CU-28 — Filtro de Búsqueda</w:t>
      </w:r>
    </w:p>
    <w:p w14:paraId="36D4A83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E725D1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52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0F5C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RF-28 — El </w:t>
            </w:r>
            <w:r w:rsidRPr="00006A42">
              <w:rPr>
                <w:sz w:val="24"/>
                <w:szCs w:val="24"/>
              </w:rPr>
              <w:t>sistema debe permitir a todos los usuarios buscar torneos disponibles.</w:t>
            </w:r>
          </w:p>
        </w:tc>
      </w:tr>
      <w:tr w:rsidR="00006A42" w:rsidRPr="00006A42" w14:paraId="66E4334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913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AD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6FB3E2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FC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8B52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CU-28</w:t>
            </w:r>
          </w:p>
        </w:tc>
      </w:tr>
      <w:tr w:rsidR="00006A42" w:rsidRPr="00006A42" w14:paraId="12B6605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BA6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AB10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usuarios pueden buscar y filtrar torneos disponibles en la plataforma por nombre, fecha o estado.</w:t>
            </w:r>
          </w:p>
        </w:tc>
      </w:tr>
      <w:tr w:rsidR="00006A42" w:rsidRPr="00006A42" w14:paraId="26C9303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ABAC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B4D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Todos los </w:t>
            </w:r>
            <w:r w:rsidRPr="00006A42">
              <w:rPr>
                <w:sz w:val="24"/>
                <w:szCs w:val="24"/>
              </w:rPr>
              <w:t>usuarios</w:t>
            </w:r>
          </w:p>
        </w:tc>
      </w:tr>
      <w:tr w:rsidR="00006A42" w:rsidRPr="00006A42" w14:paraId="1AE8ECC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B850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F9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torneos registrados en la plataforma.</w:t>
            </w:r>
          </w:p>
        </w:tc>
      </w:tr>
    </w:tbl>
    <w:p w14:paraId="74D15B3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EA48E7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854F541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3F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E5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D9AFEA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1C96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777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accede a la sección de torneos desde la navegación principal.</w:t>
            </w:r>
          </w:p>
        </w:tc>
      </w:tr>
      <w:tr w:rsidR="00006A42" w:rsidRPr="00006A42" w14:paraId="2DDE023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74A2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4376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usuario escribe en la barra de búsqueda el nombre del </w:t>
            </w:r>
            <w:r w:rsidRPr="00006A42">
              <w:rPr>
                <w:sz w:val="24"/>
                <w:szCs w:val="24"/>
              </w:rPr>
              <w:t>torneo.</w:t>
            </w:r>
          </w:p>
        </w:tc>
      </w:tr>
      <w:tr w:rsidR="00006A42" w:rsidRPr="00006A42" w14:paraId="619E1E4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FB9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75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coincidencias en tiempo real mientras el usuario escribe.</w:t>
            </w:r>
          </w:p>
        </w:tc>
      </w:tr>
      <w:tr w:rsidR="00006A42" w:rsidRPr="00006A42" w14:paraId="39DE0A9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B6A8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15D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aplica filtros adicionales por fecha o estado (Abierto/Cerrado).</w:t>
            </w:r>
          </w:p>
        </w:tc>
      </w:tr>
    </w:tbl>
    <w:p w14:paraId="164A0B9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1AA8E0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7182A10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encuentra fácilmente los torneos de su interés.</w:t>
      </w:r>
    </w:p>
    <w:p w14:paraId="7512A17E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Los </w:t>
      </w:r>
      <w:r w:rsidRPr="00006A42">
        <w:rPr>
          <w:sz w:val="24"/>
          <w:szCs w:val="24"/>
        </w:rPr>
        <w:t>resultados mostrados corresponden exactamente a los criterios de búsqueda aplicados.</w:t>
      </w:r>
    </w:p>
    <w:p w14:paraId="66CA5E6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C936F9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3F2D41E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Sin Resultados</w:t>
      </w:r>
    </w:p>
    <w:p w14:paraId="46464EE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La búsqueda no arroja ninguna coincidencia.</w:t>
      </w:r>
    </w:p>
    <w:p w14:paraId="124DC3C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mensaje indicando que no se encontraron torneos.</w:t>
      </w:r>
    </w:p>
    <w:p w14:paraId="4C5D0E5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A2 — Filtro por </w:t>
      </w:r>
      <w:r w:rsidRPr="00006A42">
        <w:rPr>
          <w:b/>
          <w:bCs/>
          <w:sz w:val="24"/>
          <w:szCs w:val="24"/>
        </w:rPr>
        <w:t>Estado</w:t>
      </w:r>
    </w:p>
    <w:p w14:paraId="28FC50B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filtra por torneos con inscripciones abiertas o finalizados.</w:t>
      </w:r>
    </w:p>
    <w:p w14:paraId="72B2256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actualiza los resultados según el filtro seleccionado.</w:t>
      </w:r>
    </w:p>
    <w:p w14:paraId="3752740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139273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HU-28 (RF-28)</w:t>
      </w:r>
    </w:p>
    <w:p w14:paraId="38A1AB64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D38E97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BC3BDE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1D87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A43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RF-28</w:t>
            </w:r>
          </w:p>
        </w:tc>
      </w:tr>
      <w:tr w:rsidR="00006A42" w:rsidRPr="00006A42" w14:paraId="71DA8B7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8663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Historia de </w:t>
            </w:r>
            <w:r w:rsidRPr="00006A42">
              <w:rPr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5062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HU-28</w:t>
            </w:r>
          </w:p>
        </w:tc>
      </w:tr>
      <w:tr w:rsidR="00006A42" w:rsidRPr="00006A42" w14:paraId="686C455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456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A2E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Buscador Global de Torneos</w:t>
            </w:r>
          </w:p>
        </w:tc>
      </w:tr>
      <w:tr w:rsidR="00006A42" w:rsidRPr="00006A42" w14:paraId="21A204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94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0F0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15F7F8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AE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E94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1116ADB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641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E336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2E13214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EF01B1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F20BE3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6F6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0D7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de la plataforma interesado en competiciones</w:t>
            </w:r>
          </w:p>
        </w:tc>
      </w:tr>
      <w:tr w:rsidR="00006A42" w:rsidRPr="00006A42" w14:paraId="72C39D2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EF77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3B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buscar torneos por </w:t>
            </w:r>
            <w:r w:rsidRPr="00006A42">
              <w:rPr>
                <w:sz w:val="24"/>
                <w:szCs w:val="24"/>
              </w:rPr>
              <w:t>nombre o filtrarlos por fecha y estado</w:t>
            </w:r>
          </w:p>
        </w:tc>
      </w:tr>
      <w:tr w:rsidR="00006A42" w:rsidRPr="00006A42" w14:paraId="1B1FE38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FFDB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6142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encontrar rápidamente las competiciones que me interesan e inscribirme o seguir su desarrollo.</w:t>
            </w:r>
          </w:p>
        </w:tc>
      </w:tr>
    </w:tbl>
    <w:p w14:paraId="31677C5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A1A037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FD85F4A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378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9EF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72CA7D9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C99D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2887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resultados mientras el usuario escribe, sin necesidad de pulsar un botón de búsqueda.</w:t>
            </w:r>
          </w:p>
        </w:tc>
      </w:tr>
      <w:tr w:rsidR="00006A42" w:rsidRPr="00006A42" w14:paraId="09E516F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02E4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E141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filtrar torneos por estado: Abierto, En curso, Cerrado o Finalizado.</w:t>
            </w:r>
          </w:p>
        </w:tc>
      </w:tr>
      <w:tr w:rsidR="00006A42" w:rsidRPr="00006A42" w14:paraId="70F620B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EC81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430E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filtrar torneos por rango de fechas de inicio o finalización.</w:t>
            </w:r>
          </w:p>
        </w:tc>
      </w:tr>
      <w:tr w:rsidR="00006A42" w:rsidRPr="00006A42" w14:paraId="7F65084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292F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6D13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Cuando la búsqueda no arroja resultados, el sistema debe mostrar un mensaje amigable sugiriendo modificar los criterios.</w:t>
            </w:r>
          </w:p>
        </w:tc>
      </w:tr>
      <w:tr w:rsidR="00006A42" w:rsidRPr="00006A42" w14:paraId="2AE46F4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AF80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6CD0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buscador de torneos debe ser accesible para todos los usuarios, incluyendo los no autenticados.</w:t>
            </w:r>
          </w:p>
        </w:tc>
      </w:tr>
      <w:tr w:rsidR="00006A42" w:rsidRPr="00006A42" w14:paraId="5198F5E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D68D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01381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resultado de búsqueda debe ser un enlace que lleve directamente al perfil completo del torneo seleccionado.</w:t>
            </w:r>
          </w:p>
        </w:tc>
      </w:tr>
    </w:tbl>
    <w:p w14:paraId="17C262CB" w14:textId="77777777" w:rsidR="001C6C8F" w:rsidRPr="00006A42" w:rsidRDefault="001C6C8F" w:rsidP="001C6C8F">
      <w:pPr>
        <w:rPr>
          <w:sz w:val="24"/>
          <w:szCs w:val="24"/>
        </w:rPr>
      </w:pPr>
    </w:p>
    <w:p w14:paraId="2B383004" w14:textId="77777777" w:rsidR="001C6C8F" w:rsidRPr="00006A42" w:rsidRDefault="001C6C8F" w:rsidP="001C6C8F">
      <w:pPr>
        <w:rPr>
          <w:sz w:val="24"/>
          <w:szCs w:val="24"/>
        </w:rPr>
      </w:pPr>
    </w:p>
    <w:p w14:paraId="246D3607" w14:textId="77777777" w:rsidR="001C6C8F" w:rsidRPr="00006A42" w:rsidRDefault="001C6C8F" w:rsidP="001C6C8F">
      <w:pPr>
        <w:rPr>
          <w:sz w:val="24"/>
          <w:szCs w:val="24"/>
        </w:rPr>
      </w:pPr>
    </w:p>
    <w:p w14:paraId="039EB8A4" w14:textId="77777777" w:rsidR="001C6C8F" w:rsidRPr="00006A42" w:rsidRDefault="001C6C8F" w:rsidP="001C6C8F">
      <w:pPr>
        <w:rPr>
          <w:sz w:val="24"/>
          <w:szCs w:val="24"/>
        </w:rPr>
      </w:pPr>
    </w:p>
    <w:p w14:paraId="4C289E24" w14:textId="0CBE8270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RF-29 — Programación Manual de Encuentros</w:t>
      </w:r>
    </w:p>
    <w:p w14:paraId="4D47B613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5320DF6D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F284159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CU-29 — Agendar Extra</w:t>
      </w:r>
    </w:p>
    <w:p w14:paraId="365FCAA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977F69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D27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010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RF-29 — El sistema debe permitir al organizador añadir partidos fuera de</w:t>
            </w:r>
            <w:r w:rsidRPr="00006A42">
              <w:rPr>
                <w:sz w:val="24"/>
                <w:szCs w:val="24"/>
              </w:rPr>
              <w:t>l fixture generado.</w:t>
            </w:r>
          </w:p>
        </w:tc>
      </w:tr>
      <w:tr w:rsidR="00006A42" w:rsidRPr="00006A42" w14:paraId="20FF2C2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AE91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540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E0B528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088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9B8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CU-29</w:t>
            </w:r>
          </w:p>
        </w:tc>
      </w:tr>
      <w:tr w:rsidR="00006A42" w:rsidRPr="00006A42" w14:paraId="398FDC5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966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45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puede crear partidos adicionales fuera del calendario generado automáticamente.</w:t>
            </w:r>
          </w:p>
        </w:tc>
      </w:tr>
      <w:tr w:rsidR="00006A42" w:rsidRPr="00006A42" w14:paraId="4E3B0FF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EF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CFC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0D75100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08B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79D9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Los equipos seleccionados deben estar </w:t>
            </w:r>
            <w:r w:rsidRPr="00006A42">
              <w:rPr>
                <w:sz w:val="24"/>
                <w:szCs w:val="24"/>
              </w:rPr>
              <w:t>registrados en el mismo torneo.</w:t>
            </w:r>
          </w:p>
        </w:tc>
      </w:tr>
    </w:tbl>
    <w:p w14:paraId="5EF3DD0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C72B67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C16114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250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7F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2A8CF8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962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CF7B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al gestor de partidos del torneo.</w:t>
            </w:r>
          </w:p>
        </w:tc>
      </w:tr>
      <w:tr w:rsidR="00006A42" w:rsidRPr="00006A42" w14:paraId="37773FF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E148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773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Selecciona los dos equipos que se enfrentarán en el partido adicional.</w:t>
            </w:r>
          </w:p>
        </w:tc>
      </w:tr>
      <w:tr w:rsidR="00006A42" w:rsidRPr="00006A42" w14:paraId="6FC7F4F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D6C0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704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Selecciona el horario libre disponible para el </w:t>
            </w:r>
            <w:r w:rsidRPr="00006A42">
              <w:rPr>
                <w:sz w:val="24"/>
                <w:szCs w:val="24"/>
              </w:rPr>
              <w:t>encuentro.</w:t>
            </w:r>
          </w:p>
        </w:tc>
      </w:tr>
      <w:tr w:rsidR="00006A42" w:rsidRPr="00006A42" w14:paraId="4F998FD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E698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3FF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crea el partido individual en el calendario.</w:t>
            </w:r>
          </w:p>
        </w:tc>
      </w:tr>
    </w:tbl>
    <w:p w14:paraId="5131314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73B833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126F2A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nuevo partido aparece en el calendario del torneo junto a los demás encuentros.</w:t>
      </w:r>
    </w:p>
    <w:p w14:paraId="7E38110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equipos involucrados son notificados del nuevo partido programado.</w:t>
      </w:r>
    </w:p>
    <w:p w14:paraId="47F1953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9F5C22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04256ED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Colisión de Horario</w:t>
      </w:r>
    </w:p>
    <w:p w14:paraId="2B1900F3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Hay otro partido ya programado en la misma cancha a la misma hora.</w:t>
      </w:r>
    </w:p>
    <w:p w14:paraId="7946268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el conflicto y solicita un horario diferente.</w:t>
      </w:r>
    </w:p>
    <w:p w14:paraId="134097A8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Eliminar Partido</w:t>
      </w:r>
    </w:p>
    <w:p w14:paraId="3006CBB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No se llega a un acuerdo y el organizador elimina el partido.</w:t>
      </w:r>
    </w:p>
    <w:p w14:paraId="0FC11FF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sistema elimina el encuentro del calendario y notifica a los equipos.</w:t>
      </w:r>
    </w:p>
    <w:p w14:paraId="7EF4185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55620E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HU-29 (RF-29)</w:t>
      </w:r>
    </w:p>
    <w:p w14:paraId="043A698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FEF783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05C95B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F92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AFE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RF-29</w:t>
            </w:r>
          </w:p>
        </w:tc>
      </w:tr>
      <w:tr w:rsidR="00006A42" w:rsidRPr="00006A42" w14:paraId="0711CFD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871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BF5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HU-29</w:t>
            </w:r>
          </w:p>
        </w:tc>
      </w:tr>
      <w:tr w:rsidR="00006A42" w:rsidRPr="00006A42" w14:paraId="02DA539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EAA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1B3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Programación Manual de Encuentros</w:t>
            </w:r>
          </w:p>
        </w:tc>
      </w:tr>
      <w:tr w:rsidR="00006A42" w:rsidRPr="00006A42" w14:paraId="4AC9834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4D3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81E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08D7B66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F02E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F41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25DF217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77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9E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C13973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69DF1F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51E931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4BA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830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activo</w:t>
            </w:r>
          </w:p>
        </w:tc>
      </w:tr>
      <w:tr w:rsidR="00006A42" w:rsidRPr="00006A42" w14:paraId="22AEF1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C819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3465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añadir partidos adicionales al calendario del torneo de forma manual</w:t>
            </w:r>
          </w:p>
        </w:tc>
      </w:tr>
      <w:tr w:rsidR="00006A42" w:rsidRPr="00006A42" w14:paraId="206B82E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E0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51E6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programar encuentros </w:t>
            </w:r>
            <w:r w:rsidRPr="00006A42">
              <w:rPr>
                <w:sz w:val="24"/>
                <w:szCs w:val="24"/>
              </w:rPr>
              <w:t>especiales o de desempate que no fueron incluidos en el fixture generado automáticamente.</w:t>
            </w:r>
          </w:p>
        </w:tc>
      </w:tr>
    </w:tbl>
    <w:p w14:paraId="578A721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548052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3A4E271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258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104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65BAA8C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FD0A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5827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crear un partido seleccionando dos equipos del torneo, un horario y una sede.</w:t>
            </w:r>
          </w:p>
        </w:tc>
      </w:tr>
      <w:tr w:rsidR="00006A42" w:rsidRPr="00006A42" w14:paraId="05E101C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9D82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B0AF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validar que ambos equipos seleccionados estén confirmados en el torneo actual.</w:t>
            </w:r>
          </w:p>
        </w:tc>
      </w:tr>
      <w:tr w:rsidR="00006A42" w:rsidRPr="00006A42" w14:paraId="2B265A3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EB4F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49D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detectar y alertar sobre colisiones de horario en la misma sede para evitar conflictos de programación.</w:t>
            </w:r>
          </w:p>
        </w:tc>
      </w:tr>
      <w:tr w:rsidR="00006A42" w:rsidRPr="00006A42" w14:paraId="7A532BB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F828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4AEC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crear el partido, los dos equipos involucrados deben recibir una notificación con los detalles del nuevo encuentro.</w:t>
            </w:r>
          </w:p>
        </w:tc>
      </w:tr>
      <w:tr w:rsidR="00006A42" w:rsidRPr="00006A42" w14:paraId="4884D48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1EB1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0421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eliminar el partido adicional si es cancelado, con notificación automática a los equipos.</w:t>
            </w:r>
          </w:p>
        </w:tc>
      </w:tr>
      <w:tr w:rsidR="00006A42" w:rsidRPr="00006A42" w14:paraId="4D8E2C9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B481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EBD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nuevo partido debe aparecer inmediatamente en el calendario público del torneo para todos los usuarios.</w:t>
            </w:r>
          </w:p>
        </w:tc>
      </w:tr>
    </w:tbl>
    <w:p w14:paraId="07C2A89A" w14:textId="3DE3CCCF" w:rsidR="00437210" w:rsidRPr="00006A42" w:rsidRDefault="00006A42" w:rsidP="001C6C8F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RF-30 — Designación de Á</w:t>
      </w:r>
      <w:r w:rsidRPr="00006A42">
        <w:rPr>
          <w:b/>
          <w:bCs/>
          <w:sz w:val="24"/>
          <w:szCs w:val="24"/>
        </w:rPr>
        <w:t>rbitros Centrales</w:t>
      </w:r>
    </w:p>
    <w:p w14:paraId="51CAC767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6B50A1B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F59E260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CU-30 — Asignar Juez</w:t>
      </w:r>
    </w:p>
    <w:p w14:paraId="064E232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93159B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7D5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828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RF-30 — El sistema debe permitir al organizador designar árbitros a los partidos.</w:t>
            </w:r>
          </w:p>
        </w:tc>
      </w:tr>
      <w:tr w:rsidR="00006A42" w:rsidRPr="00006A42" w14:paraId="0C89160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CCD1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53AA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40E460E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FDFD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Caso de </w:t>
            </w:r>
            <w:r w:rsidRPr="00006A42">
              <w:rPr>
                <w:b/>
                <w:bCs/>
                <w:sz w:val="24"/>
                <w:szCs w:val="24"/>
              </w:rPr>
              <w:t>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23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CU-30</w:t>
            </w:r>
          </w:p>
        </w:tc>
      </w:tr>
      <w:tr w:rsidR="00006A42" w:rsidRPr="00006A42" w14:paraId="7B4F722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5C10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A035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asigna un árbitro responsable a cada partido del torneo desde un panel de gestión.</w:t>
            </w:r>
          </w:p>
        </w:tc>
      </w:tr>
      <w:tr w:rsidR="00006A42" w:rsidRPr="00006A42" w14:paraId="4CB3D3D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C2A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457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22C7943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03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72D0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árbitros registrados y disponibles en la plataforma.</w:t>
            </w:r>
          </w:p>
        </w:tc>
      </w:tr>
    </w:tbl>
    <w:p w14:paraId="5D8D51E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18AE70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D2974D2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AE0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D1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CB1541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387A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43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 la ficha del partido en el gestor del torneo.</w:t>
            </w:r>
          </w:p>
        </w:tc>
      </w:tr>
      <w:tr w:rsidR="00006A42" w:rsidRPr="00006A42" w14:paraId="24888D0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0B9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0333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Selecciona un árbitro disponible desde el menú desplegable.</w:t>
            </w:r>
          </w:p>
        </w:tc>
      </w:tr>
      <w:tr w:rsidR="00006A42" w:rsidRPr="00006A42" w14:paraId="3CC6A0C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7488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DD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Guarda la asignación en el sistema.</w:t>
            </w:r>
          </w:p>
        </w:tc>
      </w:tr>
      <w:tr w:rsidR="00006A42" w:rsidRPr="00006A42" w14:paraId="1F39765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367D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339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árbitro seleccionado recibe una notificación de su nuevo </w:t>
            </w:r>
            <w:r w:rsidRPr="00006A42">
              <w:rPr>
                <w:sz w:val="24"/>
                <w:szCs w:val="24"/>
              </w:rPr>
              <w:t>partido asignado.</w:t>
            </w:r>
          </w:p>
        </w:tc>
      </w:tr>
    </w:tbl>
    <w:p w14:paraId="7A7ECD9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DA2D53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1ADB002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árbitro queda asignado al partido y recibe el aviso correspondiente.</w:t>
      </w:r>
    </w:p>
    <w:p w14:paraId="5EA1387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ficha del partido muestra el nombre del árbitro designado para todos los usuarios.</w:t>
      </w:r>
    </w:p>
    <w:p w14:paraId="6A005A2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A8FDFC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C891CC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Árbitro con Conflicto de Horario</w:t>
      </w:r>
    </w:p>
    <w:p w14:paraId="6320DFD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árbitro ya tiene otro partido asignado a la misma hora.</w:t>
      </w:r>
    </w:p>
    <w:p w14:paraId="7F374EA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aviso e impide la asignación duplicada.</w:t>
      </w:r>
    </w:p>
    <w:p w14:paraId="07D26FC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Rechazo de Designación</w:t>
      </w:r>
    </w:p>
    <w:p w14:paraId="2F172E3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rechaza la designación del partido.</w:t>
      </w:r>
    </w:p>
    <w:p w14:paraId="2753BBC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debe seleccionar otro árbitro disponible para el</w:t>
      </w:r>
      <w:r w:rsidRPr="00006A42">
        <w:rPr>
          <w:sz w:val="24"/>
          <w:szCs w:val="24"/>
        </w:rPr>
        <w:t xml:space="preserve"> encuentro.</w:t>
      </w:r>
    </w:p>
    <w:p w14:paraId="5258BBE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12D869A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HU-30 (RF-30)</w:t>
      </w:r>
    </w:p>
    <w:p w14:paraId="3A919B3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EFB40B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77E81B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EF39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2CC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RF-30</w:t>
            </w:r>
          </w:p>
        </w:tc>
      </w:tr>
      <w:tr w:rsidR="00006A42" w:rsidRPr="00006A42" w14:paraId="5A986BE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31CB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1DDD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HU-30</w:t>
            </w:r>
          </w:p>
        </w:tc>
      </w:tr>
      <w:tr w:rsidR="00006A42" w:rsidRPr="00006A42" w14:paraId="474F4A0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F6A6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FA0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Designación de Árbitros Centrales</w:t>
            </w:r>
          </w:p>
        </w:tc>
      </w:tr>
      <w:tr w:rsidR="00006A42" w:rsidRPr="00006A42" w14:paraId="570A6FB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85DD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5C7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20CFD61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BBA0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CB1D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11D748B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4ADF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710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0B0DD4F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CB0204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9AEED5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3637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BA8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con partidos programados</w:t>
            </w:r>
          </w:p>
        </w:tc>
      </w:tr>
      <w:tr w:rsidR="00006A42" w:rsidRPr="00006A42" w14:paraId="58D7FB1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1C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B758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designar árbitros a cada partido desde un listado de árbitros disponibles</w:t>
            </w:r>
          </w:p>
        </w:tc>
      </w:tr>
      <w:tr w:rsidR="00006A42" w:rsidRPr="00006A42" w14:paraId="4AE7762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81BF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5833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garantizar que cada encuentro cuente con un responsable oficial de impar</w:t>
            </w:r>
            <w:r w:rsidRPr="00006A42">
              <w:rPr>
                <w:sz w:val="24"/>
                <w:szCs w:val="24"/>
              </w:rPr>
              <w:t>tir justicia y registrar el acta.</w:t>
            </w:r>
          </w:p>
        </w:tc>
      </w:tr>
    </w:tbl>
    <w:p w14:paraId="2CAD61B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28B246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C5325DA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DC6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703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E55291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012A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410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 listado de árbitros disponibles filtrado por disponibilidad en el horario del partido.</w:t>
            </w:r>
          </w:p>
        </w:tc>
      </w:tr>
      <w:tr w:rsidR="00006A42" w:rsidRPr="00006A42" w14:paraId="3734EBE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77A3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5D0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bloquear la asignación si el árbitro ya tiene otro partido a la misma hora.</w:t>
            </w:r>
          </w:p>
        </w:tc>
      </w:tr>
      <w:tr w:rsidR="00006A42" w:rsidRPr="00006A42" w14:paraId="1DCFADD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BABC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C5C5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la asignación, el árbitro debe recibir una notificación con los detalles del partido: fecha, hora, sede y equipos.</w:t>
            </w:r>
          </w:p>
        </w:tc>
      </w:tr>
      <w:tr w:rsidR="00006A42" w:rsidRPr="00006A42" w14:paraId="566F0DB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D772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B984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asignado debe aparecer en la ficha pública del partido para todos los usuarios de la plataforma.</w:t>
            </w:r>
          </w:p>
        </w:tc>
      </w:tr>
      <w:tr w:rsidR="00006A42" w:rsidRPr="00006A42" w14:paraId="71A3046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D87B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364E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árbitro no puede asistir, el organizador debe poder reasignar a otro árbitro disponible sin restricciones.</w:t>
            </w:r>
          </w:p>
        </w:tc>
      </w:tr>
      <w:tr w:rsidR="00006A42" w:rsidRPr="00006A42" w14:paraId="5F008CD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CC16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35F6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cambiar el árbitro asignado antes del inicio del partido si surge algún imprevisto.</w:t>
            </w:r>
          </w:p>
        </w:tc>
      </w:tr>
    </w:tbl>
    <w:p w14:paraId="33274548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0499B1B4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RF-31 — Cambio de Horario de Juego</w:t>
      </w:r>
    </w:p>
    <w:p w14:paraId="1742F200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</w:t>
      </w:r>
      <w:r w:rsidRPr="00006A42">
        <w:rPr>
          <w:i/>
          <w:iCs/>
          <w:sz w:val="24"/>
          <w:szCs w:val="24"/>
        </w:rPr>
        <w:t>o e historias de usuario</w:t>
      </w:r>
    </w:p>
    <w:p w14:paraId="7E4AB8E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3A433A9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CU-31 — Reprogramación</w:t>
      </w:r>
    </w:p>
    <w:p w14:paraId="1D5EA7A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934FEB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249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EDE5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RF-31 — El sistema debe permitir reprogramar la fecha o sede de un partido.</w:t>
            </w:r>
          </w:p>
        </w:tc>
      </w:tr>
      <w:tr w:rsidR="00006A42" w:rsidRPr="00006A42" w14:paraId="2A11482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C41B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0F8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7FB5C62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FF3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F0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CU-31</w:t>
            </w:r>
          </w:p>
        </w:tc>
      </w:tr>
      <w:tr w:rsidR="00006A42" w:rsidRPr="00006A42" w14:paraId="47CA356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A2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EA0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organizador actualiza la fecha, hora o </w:t>
            </w:r>
            <w:r w:rsidRPr="00006A42">
              <w:rPr>
                <w:sz w:val="24"/>
                <w:szCs w:val="24"/>
              </w:rPr>
              <w:t>sede de un partido por causas de fuerza mayor como lluvia o imprevistos.</w:t>
            </w:r>
          </w:p>
        </w:tc>
      </w:tr>
      <w:tr w:rsidR="00006A42" w:rsidRPr="00006A42" w14:paraId="18DD704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E8A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9B18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431060C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9FA0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10B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partido debe estar en estado 'Pendiente' (aún no disputado).</w:t>
            </w:r>
          </w:p>
        </w:tc>
      </w:tr>
    </w:tbl>
    <w:p w14:paraId="665E6FE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FF83CD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5152E634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213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F0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A37AEB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6378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E69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organizador accede a la edición del </w:t>
            </w:r>
            <w:r w:rsidRPr="00006A42">
              <w:rPr>
                <w:sz w:val="24"/>
                <w:szCs w:val="24"/>
              </w:rPr>
              <w:t>partido afectado.</w:t>
            </w:r>
          </w:p>
        </w:tc>
      </w:tr>
      <w:tr w:rsidR="00006A42" w:rsidRPr="00006A42" w14:paraId="0EF7AFE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516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D119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Modifica la fecha, hora o sede del partido.</w:t>
            </w:r>
          </w:p>
        </w:tc>
      </w:tr>
      <w:tr w:rsidR="00006A42" w:rsidRPr="00006A42" w14:paraId="58F1838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4350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BD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Guarda los cambios en el sistema.</w:t>
            </w:r>
          </w:p>
        </w:tc>
      </w:tr>
      <w:tr w:rsidR="00006A42" w:rsidRPr="00006A42" w14:paraId="2CC7C9D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FB3C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FA1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notifica automáticamente el cambio a ambos equipos y al árbitro.</w:t>
            </w:r>
          </w:p>
        </w:tc>
      </w:tr>
    </w:tbl>
    <w:p w14:paraId="07970C4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8BFE5F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4E57E69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calendario del torneo queda actualizado con la </w:t>
      </w:r>
      <w:r w:rsidRPr="00006A42">
        <w:rPr>
          <w:sz w:val="24"/>
          <w:szCs w:val="24"/>
        </w:rPr>
        <w:t>nueva fecha, hora o sede.</w:t>
      </w:r>
    </w:p>
    <w:p w14:paraId="732F418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Todos los actores involucrados (equipos y árbitro) son notificados del cambio.</w:t>
      </w:r>
    </w:p>
    <w:p w14:paraId="76F1F1D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AD8CE6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2A732FE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Horario Fuera de Rango</w:t>
      </w:r>
    </w:p>
    <w:p w14:paraId="20011BF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nuevo horario está fuera del período permitido por la configuración del torneo.</w:t>
      </w:r>
    </w:p>
    <w:p w14:paraId="6599A56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muestra el </w:t>
      </w:r>
      <w:r w:rsidRPr="00006A42">
        <w:rPr>
          <w:sz w:val="24"/>
          <w:szCs w:val="24"/>
        </w:rPr>
        <w:t>error y solicita un horario dentro del rango válido.</w:t>
      </w:r>
    </w:p>
    <w:p w14:paraId="526BF4E7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Notificación por Chat Oficial</w:t>
      </w:r>
    </w:p>
    <w:p w14:paraId="129F258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desea comunicar el cambio también por el chat oficial del torneo.</w:t>
      </w:r>
    </w:p>
    <w:p w14:paraId="7E6E625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permite enviar un mensaje adicional desde el canal oficial.</w:t>
      </w:r>
    </w:p>
    <w:p w14:paraId="6BBF57F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69F10D3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 xml:space="preserve">2. Historia de </w:t>
      </w:r>
      <w:r w:rsidRPr="00006A42">
        <w:rPr>
          <w:b/>
          <w:bCs/>
          <w:sz w:val="24"/>
          <w:szCs w:val="24"/>
        </w:rPr>
        <w:t>Usuario: HU-31 (RF-31)</w:t>
      </w:r>
    </w:p>
    <w:p w14:paraId="3F5543F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51E633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62CB56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0AC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149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RF-31</w:t>
            </w:r>
          </w:p>
        </w:tc>
      </w:tr>
      <w:tr w:rsidR="00006A42" w:rsidRPr="00006A42" w14:paraId="32A17A6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8EB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673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HU-31</w:t>
            </w:r>
          </w:p>
        </w:tc>
      </w:tr>
      <w:tr w:rsidR="00006A42" w:rsidRPr="00006A42" w14:paraId="3A81146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2AFA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07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Cambio de Horario de Juego</w:t>
            </w:r>
          </w:p>
        </w:tc>
      </w:tr>
      <w:tr w:rsidR="00006A42" w:rsidRPr="00006A42" w14:paraId="1CFF9B2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96F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187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339F454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0A2D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4640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7EC14BA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186B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8FC3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58806DA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1FB4D2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4B0B31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B8E7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50E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con imprevistos en la programación</w:t>
            </w:r>
          </w:p>
        </w:tc>
      </w:tr>
      <w:tr w:rsidR="00006A42" w:rsidRPr="00006A42" w14:paraId="18A92A8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3C5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831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reprogramar la fecha, hora o sede de un partido pendiente</w:t>
            </w:r>
          </w:p>
        </w:tc>
      </w:tr>
      <w:tr w:rsidR="00006A42" w:rsidRPr="00006A42" w14:paraId="65DAFFB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60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676D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adaptar el calendario del torneo a situaciones imprevistas garantizando que todos los actores </w:t>
            </w:r>
            <w:r w:rsidRPr="00006A42">
              <w:rPr>
                <w:sz w:val="24"/>
                <w:szCs w:val="24"/>
              </w:rPr>
              <w:t>sean notificados del cambio.</w:t>
            </w:r>
          </w:p>
        </w:tc>
      </w:tr>
    </w:tbl>
    <w:p w14:paraId="1D90B38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343DD5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0CE46D7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4AC2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BDD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7515A8C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0564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EBC2B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modificar la fecha, hora y sede de partidos en estado 'Pendiente'.</w:t>
            </w:r>
          </w:p>
        </w:tc>
      </w:tr>
      <w:tr w:rsidR="00006A42" w:rsidRPr="00006A42" w14:paraId="10A6D092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85DD0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B736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rechazar fechas u horarios fuera del período de duración configurado para el torneo.</w:t>
            </w:r>
          </w:p>
        </w:tc>
      </w:tr>
      <w:tr w:rsidR="00006A42" w:rsidRPr="00006A42" w14:paraId="47780AE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C3393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7D08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guardar el cambio, el sistema debe notificar automáticamente a los dos equipos y al árbitro asignado.</w:t>
            </w:r>
          </w:p>
        </w:tc>
      </w:tr>
      <w:tr w:rsidR="00006A42" w:rsidRPr="00006A42" w14:paraId="1D52ADC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853A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B82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registrar en un historial cada reprogramación realizada con fecha, motivo y usuario que lo hizo.</w:t>
            </w:r>
          </w:p>
        </w:tc>
      </w:tr>
      <w:tr w:rsidR="00006A42" w:rsidRPr="00006A42" w14:paraId="2238BF5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188C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733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reprogramar, el sistema debe verificar que la nueva fecha y sede no generen colisión con otro partido ya programado.</w:t>
            </w:r>
          </w:p>
        </w:tc>
      </w:tr>
      <w:tr w:rsidR="00006A42" w:rsidRPr="00006A42" w14:paraId="05CA3F0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1A64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0109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Una vez que el partido inicia o está en curso, la reprogramación debe quedar bloqueada automáticamente.</w:t>
            </w:r>
          </w:p>
        </w:tc>
      </w:tr>
    </w:tbl>
    <w:p w14:paraId="3AE11A9B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68C67A15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RF-32 — Suspensión de Partidos</w:t>
      </w:r>
    </w:p>
    <w:p w14:paraId="2146664D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24CF565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12F19B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Caso de Uso: CU-32 — </w:t>
      </w:r>
      <w:r w:rsidRPr="00006A42">
        <w:rPr>
          <w:b/>
          <w:bCs/>
          <w:sz w:val="24"/>
          <w:szCs w:val="24"/>
        </w:rPr>
        <w:t>Cancelar Encuentro</w:t>
      </w:r>
    </w:p>
    <w:p w14:paraId="46F9AB5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9C327E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DFA3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629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RF-32 — El sistema debe permitir al organizador suspender o cancelar partidos.</w:t>
            </w:r>
          </w:p>
        </w:tc>
      </w:tr>
      <w:tr w:rsidR="00006A42" w:rsidRPr="00006A42" w14:paraId="70AB686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EAC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ACC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0CB42E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244C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CF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CU-32</w:t>
            </w:r>
          </w:p>
        </w:tc>
      </w:tr>
      <w:tr w:rsidR="00006A42" w:rsidRPr="00006A42" w14:paraId="3605909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2B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2FE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suspende o elimina un partido del calendario del torneo sin que se haya disp</w:t>
            </w:r>
            <w:r w:rsidRPr="00006A42">
              <w:rPr>
                <w:sz w:val="24"/>
                <w:szCs w:val="24"/>
              </w:rPr>
              <w:t>utado.</w:t>
            </w:r>
          </w:p>
        </w:tc>
      </w:tr>
      <w:tr w:rsidR="00006A42" w:rsidRPr="00006A42" w14:paraId="2FD6F13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93C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1FCA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2237C13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043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845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partido debe aún no haber sido disputado.</w:t>
            </w:r>
          </w:p>
        </w:tc>
      </w:tr>
    </w:tbl>
    <w:p w14:paraId="4FFD1D5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C5ABCA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14E6E2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927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78E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4CD69A8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1BF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B8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accede a la ficha del partido a suspender.</w:t>
            </w:r>
          </w:p>
        </w:tc>
      </w:tr>
      <w:tr w:rsidR="00006A42" w:rsidRPr="00006A42" w14:paraId="12742D76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5C73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E8A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Pulsa el botón 'Suspender' o 'Eliminar' del partido.</w:t>
            </w:r>
          </w:p>
        </w:tc>
      </w:tr>
      <w:tr w:rsidR="00006A42" w:rsidRPr="00006A42" w14:paraId="3231C36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0B59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9A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sistema elimina o marca el partido como 'Suspendido' en el calendario.</w:t>
            </w:r>
          </w:p>
        </w:tc>
      </w:tr>
      <w:tr w:rsidR="00006A42" w:rsidRPr="00006A42" w14:paraId="44ABE5A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84B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CE22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equipos y árbitro reciben una notificación del cambio de estado.</w:t>
            </w:r>
          </w:p>
        </w:tc>
      </w:tr>
    </w:tbl>
    <w:p w14:paraId="119707F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A18B08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039B856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registro del partido queda eliminado o suspendido en el calendario del torneo.</w:t>
      </w:r>
    </w:p>
    <w:p w14:paraId="51618E0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actores i</w:t>
      </w:r>
      <w:r w:rsidRPr="00006A42">
        <w:rPr>
          <w:sz w:val="24"/>
          <w:szCs w:val="24"/>
        </w:rPr>
        <w:t>nvolucrados son notificados sobre la cancelación del encuentro.</w:t>
      </w:r>
    </w:p>
    <w:p w14:paraId="2692E47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C5339A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FD719F3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Sin Permisos de Organizador</w:t>
      </w:r>
    </w:p>
    <w:p w14:paraId="0A0B634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no es el organizador del torneo al que pertenece el partido.</w:t>
      </w:r>
    </w:p>
    <w:p w14:paraId="71ED93F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rechaza la acción y muestra un error de permisos </w:t>
      </w:r>
      <w:r w:rsidRPr="00006A42">
        <w:rPr>
          <w:sz w:val="24"/>
          <w:szCs w:val="24"/>
        </w:rPr>
        <w:t>insuficientes.</w:t>
      </w:r>
    </w:p>
    <w:p w14:paraId="4252EC8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Partido Pospuesto</w:t>
      </w:r>
    </w:p>
    <w:p w14:paraId="024A04D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En lugar de eliminar, el organizador marca el partido como 'Pospuesto'.</w:t>
      </w:r>
    </w:p>
    <w:p w14:paraId="6CA86C3E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partido queda en el sistema para ser reprogramado más tarde.</w:t>
      </w:r>
    </w:p>
    <w:p w14:paraId="144D72F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A3F986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HU-32 (RF-32)</w:t>
      </w:r>
    </w:p>
    <w:p w14:paraId="74C5EC1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7FE742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F00CDC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A377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E6E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RF-32</w:t>
            </w:r>
          </w:p>
        </w:tc>
      </w:tr>
      <w:tr w:rsidR="00006A42" w:rsidRPr="00006A42" w14:paraId="649886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40C9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3AB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HU-32</w:t>
            </w:r>
          </w:p>
        </w:tc>
      </w:tr>
      <w:tr w:rsidR="00006A42" w:rsidRPr="00006A42" w14:paraId="53F39F7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947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D08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Suspensión de Partidos</w:t>
            </w:r>
          </w:p>
        </w:tc>
      </w:tr>
      <w:tr w:rsidR="00006A42" w:rsidRPr="00006A42" w14:paraId="6FFCA44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E5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D46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</w:t>
            </w:r>
          </w:p>
        </w:tc>
      </w:tr>
      <w:tr w:rsidR="00006A42" w:rsidRPr="00006A42" w14:paraId="30EBEC2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EE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1C7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033A9B2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064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1AB7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A5F6BE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9BC62D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38D6F5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92A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D5A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organizador de un torneo con partidos que requieren cancelación</w:t>
            </w:r>
          </w:p>
        </w:tc>
      </w:tr>
      <w:tr w:rsidR="00006A42" w:rsidRPr="00006A42" w14:paraId="430E061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47D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3242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suspender o eliminar partidos que no se disputarán según lo planeado</w:t>
            </w:r>
          </w:p>
        </w:tc>
      </w:tr>
      <w:tr w:rsidR="00006A42" w:rsidRPr="00006A42" w14:paraId="59ED262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D77C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7EC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el calendario del torneo actualizado y evitar confusiones entre los equipos y el público.</w:t>
            </w:r>
          </w:p>
        </w:tc>
      </w:tr>
    </w:tbl>
    <w:p w14:paraId="79DCDCC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90FF81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6C3B4A0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A29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4CA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12E1220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5580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0E22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la suspensión únicamente de partidos que aún no han sido disputados ni tienen acta abierta.</w:t>
            </w:r>
          </w:p>
        </w:tc>
      </w:tr>
      <w:tr w:rsidR="00006A42" w:rsidRPr="00006A42" w14:paraId="69C1C62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260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6DA4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elegir entre eliminar el partido definitivamente o marcarlo como 'Pospuesto' para reprogramarlo.</w:t>
            </w:r>
          </w:p>
        </w:tc>
      </w:tr>
      <w:tr w:rsidR="00006A42" w:rsidRPr="00006A42" w14:paraId="2FE4EE9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B2AD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5BB7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suspender un partido, los dos equipos y el árbitro asignado deben recibir notificación inmediata.</w:t>
            </w:r>
          </w:p>
        </w:tc>
      </w:tr>
      <w:tr w:rsidR="00006A42" w:rsidRPr="00006A42" w14:paraId="75342F13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1D91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7A72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el organizador propietario del torneo o el administrador pueden suspender partidos del mismo.</w:t>
            </w:r>
          </w:p>
        </w:tc>
      </w:tr>
      <w:tr w:rsidR="00006A42" w:rsidRPr="00006A42" w14:paraId="41E59FE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ED6A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9704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registrar el historial de partidos suspendidos con fecha, motivo y usuario que realizó la acción.</w:t>
            </w:r>
          </w:p>
        </w:tc>
      </w:tr>
      <w:tr w:rsidR="00006A42" w:rsidRPr="00006A42" w14:paraId="532DB3A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340C4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D74F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Un partido suspendido no debe generar puntos ni afectar las estadísticas de los equipos involucrados.</w:t>
            </w:r>
          </w:p>
        </w:tc>
      </w:tr>
    </w:tbl>
    <w:p w14:paraId="1B52BC4E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500EC89D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RF-33 — Ficha Técnica de Previa del Partido</w:t>
      </w:r>
    </w:p>
    <w:p w14:paraId="6233056D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5A6410F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BECDDC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CU-33 — Datos de Previa</w:t>
      </w:r>
    </w:p>
    <w:p w14:paraId="5904FEA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8AA5F0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9FA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FA6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RF-33 — </w:t>
            </w:r>
            <w:r w:rsidRPr="00006A42">
              <w:rPr>
                <w:sz w:val="24"/>
                <w:szCs w:val="24"/>
              </w:rPr>
              <w:t>El sistema debe mostrar la ficha técnica de cada partido antes de que se dispute.</w:t>
            </w:r>
          </w:p>
        </w:tc>
      </w:tr>
      <w:tr w:rsidR="00006A42" w:rsidRPr="00006A42" w14:paraId="666FEC4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F55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F0E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862F6E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70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C09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CU-33</w:t>
            </w:r>
          </w:p>
        </w:tc>
      </w:tr>
      <w:tr w:rsidR="00006A42" w:rsidRPr="00006A42" w14:paraId="4D62C07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FAE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04B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Cualquier usuario puede consultar la ficha técnica de un partido: equipos, árbitro, fecha, hora y sede.</w:t>
            </w:r>
          </w:p>
        </w:tc>
      </w:tr>
      <w:tr w:rsidR="00006A42" w:rsidRPr="00006A42" w14:paraId="3E54BB9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E91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4FB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58E9505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DE4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6CF3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partido debe estar correctamente agendado en el sistema.</w:t>
            </w:r>
          </w:p>
        </w:tc>
      </w:tr>
    </w:tbl>
    <w:p w14:paraId="09BB289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C11EC2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23950A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255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F8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48B2F4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765B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6EC7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accede al calendario del torneo.</w:t>
            </w:r>
          </w:p>
        </w:tc>
      </w:tr>
      <w:tr w:rsidR="00006A42" w:rsidRPr="00006A42" w14:paraId="7615E5FE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2B08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A37A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Hace clic en el partido de su interés.</w:t>
            </w:r>
          </w:p>
        </w:tc>
      </w:tr>
      <w:tr w:rsidR="00006A42" w:rsidRPr="00006A42" w14:paraId="09FFB145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549C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CC8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muestra la </w:t>
            </w:r>
            <w:r w:rsidRPr="00006A42">
              <w:rPr>
                <w:sz w:val="24"/>
                <w:szCs w:val="24"/>
              </w:rPr>
              <w:t>ficha con: logos de equipos, fecha, hora, árbitro y sede.</w:t>
            </w:r>
          </w:p>
        </w:tc>
      </w:tr>
    </w:tbl>
    <w:p w14:paraId="31406D4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FACDBA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7573DC4D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público y los participantes están correctamente informados del evento próximo.</w:t>
      </w:r>
    </w:p>
    <w:p w14:paraId="78D7641D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Todos los datos del partido son accesibles desde la ficha pública.</w:t>
      </w:r>
    </w:p>
    <w:p w14:paraId="7A28AD5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58E9F6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B84E557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Datos de Sede</w:t>
      </w:r>
      <w:r w:rsidRPr="00006A42">
        <w:rPr>
          <w:b/>
          <w:bCs/>
          <w:sz w:val="24"/>
          <w:szCs w:val="24"/>
        </w:rPr>
        <w:t xml:space="preserve"> No Cargados</w:t>
      </w:r>
    </w:p>
    <w:p w14:paraId="445F0EA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La sede del partido aún no ha sido asignada por el organizador.</w:t>
      </w:r>
    </w:p>
    <w:p w14:paraId="0DC2D50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la ficha con el campo de sede como 'Por confirmar'.</w:t>
      </w:r>
    </w:p>
    <w:p w14:paraId="0673EACE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Ver Alineación</w:t>
      </w:r>
    </w:p>
    <w:p w14:paraId="2803923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Si está disponible, el sistema muestra la alineación prevista de los equipos.</w:t>
      </w:r>
    </w:p>
    <w:p w14:paraId="2C0D165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La </w:t>
      </w:r>
      <w:r w:rsidRPr="00006A42">
        <w:rPr>
          <w:sz w:val="24"/>
          <w:szCs w:val="24"/>
        </w:rPr>
        <w:t>alineación se muestra como una sección adicional dentro de la ficha.</w:t>
      </w:r>
    </w:p>
    <w:p w14:paraId="0D1F7AC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BB4DB7D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HU-33 (RF-33)</w:t>
      </w:r>
    </w:p>
    <w:p w14:paraId="345505A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CC7B1B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315686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87F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91E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RF-33</w:t>
            </w:r>
          </w:p>
        </w:tc>
      </w:tr>
      <w:tr w:rsidR="00006A42" w:rsidRPr="00006A42" w14:paraId="1866B7E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2E28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833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HU-33</w:t>
            </w:r>
          </w:p>
        </w:tc>
      </w:tr>
      <w:tr w:rsidR="00006A42" w:rsidRPr="00006A42" w14:paraId="3988517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AA35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FD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Ficha Técnica de Previa del Partido</w:t>
            </w:r>
          </w:p>
        </w:tc>
      </w:tr>
      <w:tr w:rsidR="00006A42" w:rsidRPr="00006A42" w14:paraId="0B5A2D1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F74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E75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Todos los </w:t>
            </w:r>
            <w:r w:rsidRPr="00006A42">
              <w:rPr>
                <w:sz w:val="24"/>
                <w:szCs w:val="24"/>
              </w:rPr>
              <w:t>usuarios</w:t>
            </w:r>
          </w:p>
        </w:tc>
      </w:tr>
      <w:tr w:rsidR="00006A42" w:rsidRPr="00006A42" w14:paraId="0781E1E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089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E11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23C2203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4A9F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7D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6959D08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5A1343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914D30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06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9C0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de la plataforma interesado en un partido próximo</w:t>
            </w:r>
          </w:p>
        </w:tc>
      </w:tr>
      <w:tr w:rsidR="00006A42" w:rsidRPr="00006A42" w14:paraId="6614DA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18E3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A7EF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consultar la ficha técnica completa del partido antes de que se dispute</w:t>
            </w:r>
          </w:p>
        </w:tc>
      </w:tr>
      <w:tr w:rsidR="00006A42" w:rsidRPr="00006A42" w14:paraId="3DD6BC0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C85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E16A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conocer los </w:t>
            </w:r>
            <w:r w:rsidRPr="00006A42">
              <w:rPr>
                <w:sz w:val="24"/>
                <w:szCs w:val="24"/>
              </w:rPr>
              <w:t>equipos participantes, el árbitro designado, la fecha exacta y la ubicación del encuentro.</w:t>
            </w:r>
          </w:p>
        </w:tc>
      </w:tr>
    </w:tbl>
    <w:p w14:paraId="71F7884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03490D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4AF94C1C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820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271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00EFFF5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9B53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97AF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ficha debe mostrar: escudos de equipos, nombre de ambos clubs, fecha, hora, árbitro y sede del partido.</w:t>
            </w:r>
          </w:p>
        </w:tc>
      </w:tr>
      <w:tr w:rsidR="00006A42" w:rsidRPr="00006A42" w14:paraId="58F4014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3BF1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A073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la sede no ha sido asignada, el campo debe mostrar 'Por confirmar' en lugar de quedar en blanco.</w:t>
            </w:r>
          </w:p>
        </w:tc>
      </w:tr>
      <w:tr w:rsidR="00006A42" w:rsidRPr="00006A42" w14:paraId="16D579C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17F5F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013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ficha técnica debe ser accesible para todos los usuarios sin necesidad de autenticación.</w:t>
            </w:r>
          </w:p>
        </w:tc>
      </w:tr>
      <w:tr w:rsidR="00006A42" w:rsidRPr="00006A42" w14:paraId="205A5E5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E4B8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C5F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organizador cargó la alineación previa, esta debe mostrarse como sección adicional en la ficha.</w:t>
            </w:r>
          </w:p>
        </w:tc>
      </w:tr>
      <w:tr w:rsidR="00006A42" w:rsidRPr="00006A42" w14:paraId="0F25EE5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29E8D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043C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la sede tiene un enlace externo (Google Maps), debe mostrarse como acceso directo en la ficha.</w:t>
            </w:r>
          </w:p>
        </w:tc>
      </w:tr>
      <w:tr w:rsidR="00006A42" w:rsidRPr="00006A42" w14:paraId="4D3F56BC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50B1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A47C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ficha debe mostrar el estado actual del partido: Pendiente, En Juego o Finalizado.</w:t>
            </w:r>
          </w:p>
        </w:tc>
      </w:tr>
    </w:tbl>
    <w:p w14:paraId="11EF36CD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21161B69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RF-34 — Agenda de Partidos de la Semana</w:t>
      </w:r>
    </w:p>
    <w:p w14:paraId="682642D0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1EDE243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B1F449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Caso de Uso: CU-34 — </w:t>
      </w:r>
      <w:r w:rsidRPr="00006A42">
        <w:rPr>
          <w:b/>
          <w:bCs/>
          <w:sz w:val="24"/>
          <w:szCs w:val="24"/>
        </w:rPr>
        <w:t>Próximos Eventos</w:t>
      </w:r>
    </w:p>
    <w:p w14:paraId="09973810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3955E6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E842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54F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RF-34 — El sistema debe mostrar un listado de los próximos partidos agrupados por fecha.</w:t>
            </w:r>
          </w:p>
        </w:tc>
      </w:tr>
      <w:tr w:rsidR="00006A42" w:rsidRPr="00006A42" w14:paraId="25230AF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435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7931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4C22A904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75F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3871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CU-34</w:t>
            </w:r>
          </w:p>
        </w:tc>
      </w:tr>
      <w:tr w:rsidR="00006A42" w:rsidRPr="00006A42" w14:paraId="6EB41CF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DD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49DB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plataforma muestra en la página de inicio los partidos próximos agrupados por ce</w:t>
            </w:r>
            <w:r w:rsidRPr="00006A42">
              <w:rPr>
                <w:sz w:val="24"/>
                <w:szCs w:val="24"/>
              </w:rPr>
              <w:t>rcanía temporal.</w:t>
            </w:r>
          </w:p>
        </w:tc>
      </w:tr>
      <w:tr w:rsidR="00006A42" w:rsidRPr="00006A42" w14:paraId="2B86B4A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94B7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0CC3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0183A69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DCC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856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partidos programados para los próximos días.</w:t>
            </w:r>
          </w:p>
        </w:tc>
      </w:tr>
    </w:tbl>
    <w:p w14:paraId="329B71F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06FA23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336BACB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FD2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2D4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439E93E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8F69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801C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accede a la página de inicio de la plataforma.</w:t>
            </w:r>
          </w:p>
        </w:tc>
      </w:tr>
      <w:tr w:rsidR="00006A42" w:rsidRPr="00006A42" w14:paraId="021007BE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5CC3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801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consulta los </w:t>
            </w:r>
            <w:r w:rsidRPr="00006A42">
              <w:rPr>
                <w:sz w:val="24"/>
                <w:szCs w:val="24"/>
              </w:rPr>
              <w:t>partidos programados para los próximos días.</w:t>
            </w:r>
          </w:p>
        </w:tc>
      </w:tr>
      <w:tr w:rsidR="00006A42" w:rsidRPr="00006A42" w14:paraId="2AEBB18D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5BA1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216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los partidos agrupados por fecha de forma ordenada.</w:t>
            </w:r>
          </w:p>
        </w:tc>
      </w:tr>
    </w:tbl>
    <w:p w14:paraId="2F07407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4420C8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34E82A7B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tiene una vista rápida y organizada de la jornada deportiva próxima.</w:t>
      </w:r>
    </w:p>
    <w:p w14:paraId="49B27F6F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Los partidos mostrados están </w:t>
      </w:r>
      <w:r w:rsidRPr="00006A42">
        <w:rPr>
          <w:sz w:val="24"/>
          <w:szCs w:val="24"/>
        </w:rPr>
        <w:t>ordenados cronológicamente.</w:t>
      </w:r>
    </w:p>
    <w:p w14:paraId="5FCF9B7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A8D064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F36423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Sin Partidos Esta Semana</w:t>
      </w:r>
    </w:p>
    <w:p w14:paraId="6F96CD7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No hay partidos programados para los próximos días.</w:t>
      </w:r>
    </w:p>
    <w:p w14:paraId="0755ECE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mensaje informativo indicando que no hay eventos próximos.</w:t>
      </w:r>
    </w:p>
    <w:p w14:paraId="066E58A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Filtrar por Club Favorito</w:t>
      </w:r>
    </w:p>
    <w:p w14:paraId="524AAB8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usuario </w:t>
      </w:r>
      <w:r w:rsidRPr="00006A42">
        <w:rPr>
          <w:sz w:val="24"/>
          <w:szCs w:val="24"/>
        </w:rPr>
        <w:t>filtra la agenda para ver solo los partidos de su equipo favorito.</w:t>
      </w:r>
    </w:p>
    <w:p w14:paraId="15A2EC6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únicamente los encuentros en los que participa el equipo seleccionado.</w:t>
      </w:r>
    </w:p>
    <w:p w14:paraId="2653F22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D7D87A0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HU-34 (RF-34)</w:t>
      </w:r>
    </w:p>
    <w:p w14:paraId="53C8ED9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5E4F025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E8464B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603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D79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RF-34</w:t>
            </w:r>
          </w:p>
        </w:tc>
      </w:tr>
      <w:tr w:rsidR="00006A42" w:rsidRPr="00006A42" w14:paraId="63D5C8DA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869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</w:t>
            </w:r>
            <w:r w:rsidRPr="00006A42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762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HU-34</w:t>
            </w:r>
          </w:p>
        </w:tc>
      </w:tr>
      <w:tr w:rsidR="00006A42" w:rsidRPr="00006A42" w14:paraId="03C86FA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734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5B7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Agenda de Partidos de la Semana</w:t>
            </w:r>
          </w:p>
        </w:tc>
      </w:tr>
      <w:tr w:rsidR="00006A42" w:rsidRPr="00006A42" w14:paraId="193DD38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097D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DC6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7D4B103A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94C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E24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15C72CA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7E8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3D1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507AE4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2B4829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C06E44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30E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D48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usuario de la plataforma que quiere seguir la actividad </w:t>
            </w:r>
            <w:r w:rsidRPr="00006A42">
              <w:rPr>
                <w:sz w:val="24"/>
                <w:szCs w:val="24"/>
              </w:rPr>
              <w:t>deportiva</w:t>
            </w:r>
          </w:p>
        </w:tc>
      </w:tr>
      <w:tr w:rsidR="00006A42" w:rsidRPr="00006A42" w14:paraId="15B37E46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144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841D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ver en la página de inicio los próximos partidos agrupados por fecha</w:t>
            </w:r>
          </w:p>
        </w:tc>
      </w:tr>
      <w:tr w:rsidR="00006A42" w:rsidRPr="00006A42" w14:paraId="0AA4976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005B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91A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estar al tanto de los encuentros que se disputarán en los próximos días sin tener que buscar en cada torneo.</w:t>
            </w:r>
          </w:p>
        </w:tc>
      </w:tr>
    </w:tbl>
    <w:p w14:paraId="6750565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00DAD0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5740CB35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132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9C9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5334E79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08A3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9857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automáticamente los próximos partidos en la página de inicio agrupados por fecha.</w:t>
            </w:r>
          </w:p>
        </w:tc>
      </w:tr>
      <w:tr w:rsidR="00006A42" w:rsidRPr="00006A42" w14:paraId="1C10E3A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6632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58A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partidos deben mostrarse ordenados del más próximo al más lejano en el tiempo.</w:t>
            </w:r>
          </w:p>
        </w:tc>
      </w:tr>
      <w:tr w:rsidR="00006A42" w:rsidRPr="00006A42" w14:paraId="38778D4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957D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0E901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no hay partidos programados para la semana, el sistema debe mostrar un mensaje amigable informándolo.</w:t>
            </w:r>
          </w:p>
        </w:tc>
      </w:tr>
      <w:tr w:rsidR="00006A42" w:rsidRPr="00006A42" w14:paraId="3B8DBB7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496D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824E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filtrar la agenda para ver solo los partidos de su equipo favorito.</w:t>
            </w:r>
          </w:p>
        </w:tc>
      </w:tr>
      <w:tr w:rsidR="00006A42" w:rsidRPr="00006A42" w14:paraId="43FF309F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CB6F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4C33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partido de la agenda debe ser un enlace que lleve directamente a su ficha técnica completa.</w:t>
            </w:r>
          </w:p>
        </w:tc>
      </w:tr>
      <w:tr w:rsidR="00006A42" w:rsidRPr="00006A42" w14:paraId="428E840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9136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3BA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agenda de partidos debe ser accesible para todos los usuarios sin necesidad de autenticación.</w:t>
            </w:r>
          </w:p>
        </w:tc>
      </w:tr>
    </w:tbl>
    <w:p w14:paraId="706C10C7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7CCC9561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RF-35 — Actualización Automática de E</w:t>
      </w:r>
      <w:r w:rsidRPr="00006A42">
        <w:rPr>
          <w:b/>
          <w:bCs/>
          <w:sz w:val="24"/>
          <w:szCs w:val="24"/>
        </w:rPr>
        <w:t>stado</w:t>
      </w:r>
    </w:p>
    <w:p w14:paraId="4F8BAA71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3C1682CC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6A4AC78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CU-35 — Cierre de Juego</w:t>
      </w:r>
    </w:p>
    <w:p w14:paraId="367941B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C0DC03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A3C2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292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RF-35 — El sistema debe actualizar automáticamente el estado del partido al cerrar el acta.</w:t>
            </w:r>
          </w:p>
        </w:tc>
      </w:tr>
      <w:tr w:rsidR="00006A42" w:rsidRPr="00006A42" w14:paraId="5B7B8BA6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2C7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8FA6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F6C440A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942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Caso de </w:t>
            </w:r>
            <w:r w:rsidRPr="00006A42">
              <w:rPr>
                <w:b/>
                <w:bCs/>
                <w:sz w:val="24"/>
                <w:szCs w:val="24"/>
              </w:rPr>
              <w:t>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F21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CU-35</w:t>
            </w:r>
          </w:p>
        </w:tc>
      </w:tr>
      <w:tr w:rsidR="00006A42" w:rsidRPr="00006A42" w14:paraId="0FDE3961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B0B1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B0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cambia automáticamente el estado del partido de 'Programado' a 'Jugado' cuando el árbitro cierra el acta.</w:t>
            </w:r>
          </w:p>
        </w:tc>
      </w:tr>
      <w:tr w:rsidR="00006A42" w:rsidRPr="00006A42" w14:paraId="4AE856E9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C00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DF18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68A6DEE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AF4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BD9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árbitro ha completado y cerrado el acta del partido </w:t>
            </w:r>
            <w:r w:rsidRPr="00006A42">
              <w:rPr>
                <w:sz w:val="24"/>
                <w:szCs w:val="24"/>
              </w:rPr>
              <w:t>correctamente.</w:t>
            </w:r>
          </w:p>
        </w:tc>
      </w:tr>
    </w:tbl>
    <w:p w14:paraId="64C1F1B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F62393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0C9BDB0F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EC7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293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BB0B14C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F966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8FA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finaliza y cierra el acta del partido.</w:t>
            </w:r>
          </w:p>
        </w:tc>
      </w:tr>
      <w:tr w:rsidR="00006A42" w:rsidRPr="00006A42" w14:paraId="42FBEE1E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62B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B3F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detecta el evento de cierre del acta.</w:t>
            </w:r>
          </w:p>
        </w:tc>
      </w:tr>
      <w:tr w:rsidR="00006A42" w:rsidRPr="00006A42" w14:paraId="0C72110F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ABC6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BA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actualiza automáticamente el estado del partido a 'Jugado'.</w:t>
            </w:r>
          </w:p>
        </w:tc>
      </w:tr>
      <w:tr w:rsidR="00006A42" w:rsidRPr="00006A42" w14:paraId="0F281DE7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2B9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04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dispara la </w:t>
            </w:r>
            <w:r w:rsidRPr="00006A42">
              <w:rPr>
                <w:sz w:val="24"/>
                <w:szCs w:val="24"/>
              </w:rPr>
              <w:t>actualización de estadísticas y tabla de posiciones.</w:t>
            </w:r>
          </w:p>
        </w:tc>
      </w:tr>
    </w:tbl>
    <w:p w14:paraId="110FE2D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97EF7C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6F354D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estado del partido queda actualizado a 'Jugado' de forma automática.</w:t>
      </w:r>
    </w:p>
    <w:p w14:paraId="4009CE7C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estadísticas y la tabla de clasificación se actualizan inmediatamente.</w:t>
      </w:r>
    </w:p>
    <w:p w14:paraId="53434ED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834D8E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7E733D8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A1 — Acta Mal </w:t>
      </w:r>
      <w:r w:rsidRPr="00006A42">
        <w:rPr>
          <w:b/>
          <w:bCs/>
          <w:sz w:val="24"/>
          <w:szCs w:val="24"/>
        </w:rPr>
        <w:t>Guardada</w:t>
      </w:r>
    </w:p>
    <w:p w14:paraId="260D970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acta fue guardada con errores y no dispara el cambio de estado.</w:t>
      </w:r>
    </w:p>
    <w:p w14:paraId="7266C52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puede cambiar el estado manualmente desde el panel de gestión.</w:t>
      </w:r>
    </w:p>
    <w:p w14:paraId="6BA7119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Cambio Manual</w:t>
      </w:r>
    </w:p>
    <w:p w14:paraId="035A70D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actualiza manualmente el estado si el árbitro no pudo cerrar el acta</w:t>
      </w:r>
      <w:r w:rsidRPr="00006A42">
        <w:rPr>
          <w:sz w:val="24"/>
          <w:szCs w:val="24"/>
        </w:rPr>
        <w:t>.</w:t>
      </w:r>
    </w:p>
    <w:p w14:paraId="3FA8081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registra que el cambio fue realizado manualmente por el organizador.</w:t>
      </w:r>
    </w:p>
    <w:p w14:paraId="2C4AB98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9BCA78B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HU-35 (RF-35)</w:t>
      </w:r>
    </w:p>
    <w:p w14:paraId="6574531D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AA574A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3DD045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DA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229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RF-35</w:t>
            </w:r>
          </w:p>
        </w:tc>
      </w:tr>
      <w:tr w:rsidR="00006A42" w:rsidRPr="00006A42" w14:paraId="32444B0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D004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BEB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HU-35</w:t>
            </w:r>
          </w:p>
        </w:tc>
      </w:tr>
      <w:tr w:rsidR="00006A42" w:rsidRPr="00006A42" w14:paraId="34A775C2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FD9A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DFB1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Actualización Automática de Estado</w:t>
            </w:r>
          </w:p>
        </w:tc>
      </w:tr>
      <w:tr w:rsidR="00006A42" w:rsidRPr="00006A42" w14:paraId="295C76A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D59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Actor </w:t>
            </w:r>
            <w:r w:rsidRPr="00006A42">
              <w:rPr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EF7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7066A10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1D1F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FF78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7EF8876E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2D8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AB5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F707AB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920FD7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2D536F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E4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117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gestión de partidos y resultados</w:t>
            </w:r>
          </w:p>
        </w:tc>
      </w:tr>
      <w:tr w:rsidR="00006A42" w:rsidRPr="00006A42" w14:paraId="45CBD8C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963C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6049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actualizar automáticamente el estado del partido a 'Jugado' cuando el árbitro cierra el acta</w:t>
            </w:r>
          </w:p>
        </w:tc>
      </w:tr>
      <w:tr w:rsidR="00006A42" w:rsidRPr="00006A42" w14:paraId="1197AE86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7E0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5931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la coherencia de estados en toda la plataforma y disparar automáticamente las actualizaciones de estadísticas.</w:t>
            </w:r>
          </w:p>
        </w:tc>
      </w:tr>
    </w:tbl>
    <w:p w14:paraId="030EF8C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06A1F8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7DC0CB34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DA2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CB1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09211B6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07D4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3F66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detectar el cierre del acta y actualizar el estado del partido sin intervención manual.</w:t>
            </w:r>
          </w:p>
        </w:tc>
      </w:tr>
      <w:tr w:rsidR="00006A42" w:rsidRPr="00006A42" w14:paraId="1260678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4D83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FAA2D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estado debe cambiar de 'Programado' a 'Jugado' exactamente al momento del cierre del acta.</w:t>
            </w:r>
          </w:p>
        </w:tc>
      </w:tr>
      <w:tr w:rsidR="00006A42" w:rsidRPr="00006A42" w14:paraId="62694FC4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05E2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AAC85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 cambiar el estado, el sistema debe disparar automáticamente la actualización de estadísticas y tabla de clasificación.</w:t>
            </w:r>
          </w:p>
        </w:tc>
      </w:tr>
      <w:tr w:rsidR="00006A42" w:rsidRPr="00006A42" w14:paraId="2F13718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61027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75FD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cambiar el estado manualmente en caso de que el árbitro no pueda cerrar el acta.</w:t>
            </w:r>
          </w:p>
        </w:tc>
      </w:tr>
      <w:tr w:rsidR="00006A42" w:rsidRPr="00006A42" w14:paraId="6DE7843E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7F089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8CFC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cambio es realizado manualmente, el sistema debe registrar quién y cuándo lo realizó para auditoría.</w:t>
            </w:r>
          </w:p>
        </w:tc>
      </w:tr>
      <w:tr w:rsidR="00006A42" w:rsidRPr="00006A42" w14:paraId="50D216C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929E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8012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no debe cambiar el estado si el acta tiene campos obligatorios sin completar.</w:t>
            </w:r>
          </w:p>
        </w:tc>
      </w:tr>
    </w:tbl>
    <w:p w14:paraId="116358AD" w14:textId="36EF98D9" w:rsidR="00437210" w:rsidRPr="00006A42" w:rsidRDefault="00006A42" w:rsidP="001C6C8F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2B4DACA1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RF-36 — Ingreso de Marcador Final</w:t>
      </w:r>
    </w:p>
    <w:p w14:paraId="5DE476C6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20AD856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BE3F42C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CU-36 — Resultado Global</w:t>
      </w:r>
    </w:p>
    <w:p w14:paraId="331B0C7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367576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C1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0C2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RF-36 — El sistema debe permitir al árbitro i</w:t>
            </w:r>
            <w:r w:rsidRPr="00006A42">
              <w:rPr>
                <w:sz w:val="24"/>
                <w:szCs w:val="24"/>
              </w:rPr>
              <w:t>ngresar el marcador final del partido.</w:t>
            </w:r>
          </w:p>
        </w:tc>
      </w:tr>
      <w:tr w:rsidR="00006A42" w:rsidRPr="00006A42" w14:paraId="0CB0C69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FDBD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1720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197BD8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0853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2BB4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CU-36</w:t>
            </w:r>
          </w:p>
        </w:tc>
      </w:tr>
      <w:tr w:rsidR="00006A42" w:rsidRPr="00006A42" w14:paraId="36795141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C8D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92B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registra el marcador final global del partido (goles de casa y fuera) en el acta oficial.</w:t>
            </w:r>
          </w:p>
        </w:tc>
      </w:tr>
      <w:tr w:rsidR="00006A42" w:rsidRPr="00006A42" w14:paraId="26B3CD1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EFF9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D0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0409477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E94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EE6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árbitro debe </w:t>
            </w:r>
            <w:r w:rsidRPr="00006A42">
              <w:rPr>
                <w:sz w:val="24"/>
                <w:szCs w:val="24"/>
              </w:rPr>
              <w:t>estar asignado oficialmente a ese partido en el sistema.</w:t>
            </w:r>
          </w:p>
        </w:tc>
      </w:tr>
    </w:tbl>
    <w:p w14:paraId="7307ED8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2306EE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5B430AE8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C189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56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20FAEC4B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63EB3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019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accede al formulario del acta del partido asignado.</w:t>
            </w:r>
          </w:p>
        </w:tc>
      </w:tr>
      <w:tr w:rsidR="00006A42" w:rsidRPr="00006A42" w14:paraId="0CB71E7C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C05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B24F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Introduce el marcador del partido (por ejemplo: Local 2 - Visitante 1).</w:t>
            </w:r>
          </w:p>
        </w:tc>
      </w:tr>
      <w:tr w:rsidR="00006A42" w:rsidRPr="00006A42" w14:paraId="6AF531C2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9385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32B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Hace clic en </w:t>
            </w:r>
            <w:r w:rsidRPr="00006A42">
              <w:rPr>
                <w:sz w:val="24"/>
                <w:szCs w:val="24"/>
              </w:rPr>
              <w:t>'Guardar Marcador' para registrar el resultado.</w:t>
            </w:r>
          </w:p>
        </w:tc>
      </w:tr>
      <w:tr w:rsidR="00006A42" w:rsidRPr="00006A42" w14:paraId="6C418BAC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DEC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69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guarda el resultado y lo publica en la ficha pública del partido.</w:t>
            </w:r>
          </w:p>
        </w:tc>
      </w:tr>
    </w:tbl>
    <w:p w14:paraId="2998317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EAE259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9E5657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marcador global queda visible en la ficha pública del partido para todos los usuarios.</w:t>
      </w:r>
    </w:p>
    <w:p w14:paraId="4071EB2F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resultado queda disponible para el cálculo de puntos y estadísticas.</w:t>
      </w:r>
    </w:p>
    <w:p w14:paraId="6D582DF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AE7FF9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1446FB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Marcador Negativo</w:t>
      </w:r>
    </w:p>
    <w:p w14:paraId="197E73B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introduce un valor negativo en el marcador.</w:t>
      </w:r>
    </w:p>
    <w:p w14:paraId="2329B16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rechaza el valor y solicita una cifra válida (número entero positivo).</w:t>
      </w:r>
    </w:p>
    <w:p w14:paraId="1186D326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A2 — </w:t>
      </w:r>
      <w:r w:rsidRPr="00006A42">
        <w:rPr>
          <w:b/>
          <w:bCs/>
          <w:sz w:val="24"/>
          <w:szCs w:val="24"/>
        </w:rPr>
        <w:t>Corrección por Organizador</w:t>
      </w:r>
    </w:p>
    <w:p w14:paraId="7C5F046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detecta un error en el marcador registrado.</w:t>
      </w:r>
    </w:p>
    <w:p w14:paraId="6439256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organizador puede editar el marcador con permisos especiales antes del cierre.</w:t>
      </w:r>
    </w:p>
    <w:p w14:paraId="7F5CEAF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AAEB39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HU-36 (RF-36)</w:t>
      </w:r>
    </w:p>
    <w:p w14:paraId="0B2C61A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0AA12B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230BD16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BC2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EBD4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RF-36</w:t>
            </w:r>
          </w:p>
        </w:tc>
      </w:tr>
      <w:tr w:rsidR="00006A42" w:rsidRPr="00006A42" w14:paraId="5D67A3E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2E2D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</w:t>
            </w:r>
            <w:r w:rsidRPr="00006A42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510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HU-36</w:t>
            </w:r>
          </w:p>
        </w:tc>
      </w:tr>
      <w:tr w:rsidR="00006A42" w:rsidRPr="00006A42" w14:paraId="66D7A45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853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7D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Ingreso de Marcador Final</w:t>
            </w:r>
          </w:p>
        </w:tc>
      </w:tr>
      <w:tr w:rsidR="00006A42" w:rsidRPr="00006A42" w14:paraId="65ABDCE1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974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50E2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5305975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59C3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713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48E2CBC1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C72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E76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FAF8AD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C6F6C1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1407C0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2C1D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234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 asignado a un partido oficial</w:t>
            </w:r>
          </w:p>
        </w:tc>
      </w:tr>
      <w:tr w:rsidR="00006A42" w:rsidRPr="00006A42" w14:paraId="7533BE58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3E08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890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registrar el marcador final del </w:t>
            </w:r>
            <w:r w:rsidRPr="00006A42">
              <w:rPr>
                <w:sz w:val="24"/>
                <w:szCs w:val="24"/>
              </w:rPr>
              <w:t>partido en el acta oficial del sistema</w:t>
            </w:r>
          </w:p>
        </w:tc>
      </w:tr>
      <w:tr w:rsidR="00006A42" w:rsidRPr="00006A42" w14:paraId="7AD63028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2B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619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que el resultado quede registrado de forma oficial y sirva de base para el cálculo de puntos y estadísticas del torneo.</w:t>
            </w:r>
          </w:p>
        </w:tc>
      </w:tr>
    </w:tbl>
    <w:p w14:paraId="060278C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7E022B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22DE65E3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97B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65D4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178BF3F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7703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CFE7E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debe poder ingresar el marcador con los goles de cada equipo y guardarlo exitosamente en el acta.</w:t>
            </w:r>
          </w:p>
        </w:tc>
      </w:tr>
      <w:tr w:rsidR="00006A42" w:rsidRPr="00006A42" w14:paraId="32118D9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B8D3E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1E6D8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rechazar valores negativos o no numéricos en el campo del marcador.</w:t>
            </w:r>
          </w:p>
        </w:tc>
      </w:tr>
      <w:tr w:rsidR="00006A42" w:rsidRPr="00006A42" w14:paraId="676423DD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19845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7A9A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marcador guardado debe ser visible inmediatamente en la ficha pública del partido para todos los usuarios.</w:t>
            </w:r>
          </w:p>
        </w:tc>
      </w:tr>
      <w:tr w:rsidR="00006A42" w:rsidRPr="00006A42" w14:paraId="624E9F26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0B7F8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D7C1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organizador debe poder corregir el marcador con permisos especiales antes de que el acta sea cerrada definitivamente.</w:t>
            </w:r>
          </w:p>
        </w:tc>
      </w:tr>
      <w:tr w:rsidR="00006A42" w:rsidRPr="00006A42" w14:paraId="3C031FF5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C6D5C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EB49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el árbitro asignado oficialmente al partido debe tener acceso al formulario de registro del acta.</w:t>
            </w:r>
          </w:p>
        </w:tc>
      </w:tr>
      <w:tr w:rsidR="00006A42" w:rsidRPr="00006A42" w14:paraId="32C27E6A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DD3B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185A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Una vez que el acta es cerrada, el marcador no debe poder modificarse sin la intervención del administrador.</w:t>
            </w:r>
          </w:p>
        </w:tc>
      </w:tr>
    </w:tbl>
    <w:p w14:paraId="6A787B4D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2B1F2E29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RF-37 — Registro Minucioso de Goleadores</w:t>
      </w:r>
    </w:p>
    <w:p w14:paraId="663AB807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5B2DC47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9B973AC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CU-37 — Acta de Goles</w:t>
      </w:r>
    </w:p>
    <w:p w14:paraId="0A976C4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AF0C5AE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164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40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RF-37 — El sistema debe permitir registrar los goles </w:t>
            </w:r>
            <w:r w:rsidRPr="00006A42">
              <w:rPr>
                <w:sz w:val="24"/>
                <w:szCs w:val="24"/>
              </w:rPr>
              <w:t>individuales de cada jugador.</w:t>
            </w:r>
          </w:p>
        </w:tc>
      </w:tr>
      <w:tr w:rsidR="00006A42" w:rsidRPr="00006A42" w14:paraId="495469B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C74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53A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2F587B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9B0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549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CU-37</w:t>
            </w:r>
          </w:p>
        </w:tc>
      </w:tr>
      <w:tr w:rsidR="00006A42" w:rsidRPr="00006A42" w14:paraId="6439CDD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514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18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registra detalladamente cada gol con el jugador que lo marcó y el minuto en que ocurrió.</w:t>
            </w:r>
          </w:p>
        </w:tc>
      </w:tr>
      <w:tr w:rsidR="00006A42" w:rsidRPr="00006A42" w14:paraId="497CA894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BCF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6C69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59CE0F2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C11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89A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marcador global del </w:t>
            </w:r>
            <w:r w:rsidRPr="00006A42">
              <w:rPr>
                <w:sz w:val="24"/>
                <w:szCs w:val="24"/>
              </w:rPr>
              <w:t>partido debe tener al menos un gol registrado.</w:t>
            </w:r>
          </w:p>
        </w:tc>
      </w:tr>
    </w:tbl>
    <w:p w14:paraId="512957E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A1E7DA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7B43ABC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55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C3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3375999A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E30A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CBE1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accede a la sección de goleadores en el acta del partido.</w:t>
            </w:r>
          </w:p>
        </w:tc>
      </w:tr>
      <w:tr w:rsidR="00006A42" w:rsidRPr="00006A42" w14:paraId="5DFB77D0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27E9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F31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Busca al jugador goleador por nombre o número de dorsal.</w:t>
            </w:r>
          </w:p>
        </w:tc>
      </w:tr>
      <w:tr w:rsidR="00006A42" w:rsidRPr="00006A42" w14:paraId="414A0254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0462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0D72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Asigna el gol y registra el minuto en que </w:t>
            </w:r>
            <w:r w:rsidRPr="00006A42">
              <w:rPr>
                <w:sz w:val="24"/>
                <w:szCs w:val="24"/>
              </w:rPr>
              <w:t>fue marcado.</w:t>
            </w:r>
          </w:p>
        </w:tc>
      </w:tr>
      <w:tr w:rsidR="00006A42" w:rsidRPr="00006A42" w14:paraId="44175828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153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31B3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actualiza el ranking de pichichi con el nuevo gol registrado.</w:t>
            </w:r>
          </w:p>
        </w:tc>
      </w:tr>
    </w:tbl>
    <w:p w14:paraId="4E9DCE3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6FC41F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667A4BA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ranking de pichichi del torneo queda actualizado con los nuevos goles.</w:t>
      </w:r>
    </w:p>
    <w:p w14:paraId="7CB46F9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 xml:space="preserve">El historial de goles individual de cada jugador queda </w:t>
      </w:r>
      <w:r w:rsidRPr="00006A42">
        <w:rPr>
          <w:sz w:val="24"/>
          <w:szCs w:val="24"/>
        </w:rPr>
        <w:t>actualizado.</w:t>
      </w:r>
    </w:p>
    <w:p w14:paraId="31293F8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6780CD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16908CC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Jugador No Pertenece al Partido</w:t>
      </w:r>
    </w:p>
    <w:p w14:paraId="4275D33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busca un jugador que no pertenece a ninguno de los dos equipos del partido.</w:t>
      </w:r>
    </w:p>
    <w:p w14:paraId="3D34907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e impide la asignación del gol.</w:t>
      </w:r>
    </w:p>
    <w:p w14:paraId="24960004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Autogol</w:t>
      </w:r>
    </w:p>
    <w:p w14:paraId="298B5F7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registra un gol en pro</w:t>
      </w:r>
      <w:r w:rsidRPr="00006A42">
        <w:rPr>
          <w:sz w:val="24"/>
          <w:szCs w:val="24"/>
        </w:rPr>
        <w:t>pia meta.</w:t>
      </w:r>
    </w:p>
    <w:p w14:paraId="62D91830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registra el autogol en una categoría especial diferenciada.</w:t>
      </w:r>
    </w:p>
    <w:p w14:paraId="3D81D4B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8CB0E55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HU-37 (RF-37)</w:t>
      </w:r>
    </w:p>
    <w:p w14:paraId="60F1AB2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23F833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9EEAE2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51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AC6F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RF-37</w:t>
            </w:r>
          </w:p>
        </w:tc>
      </w:tr>
      <w:tr w:rsidR="00006A42" w:rsidRPr="00006A42" w14:paraId="0DC6F11E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7E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6A2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HU-37</w:t>
            </w:r>
          </w:p>
        </w:tc>
      </w:tr>
      <w:tr w:rsidR="00006A42" w:rsidRPr="00006A42" w14:paraId="64BF7D2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CCA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D24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Registro Minucioso de Goleadores</w:t>
            </w:r>
          </w:p>
        </w:tc>
      </w:tr>
      <w:tr w:rsidR="00006A42" w:rsidRPr="00006A42" w14:paraId="6E7C0C2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206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Actor </w:t>
            </w:r>
            <w:r w:rsidRPr="00006A42">
              <w:rPr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7D75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0B50141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A0F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ACB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31DB0DDE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F307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2051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BAFB97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F69FBF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EC52BD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28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377B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 registrando el acta de un partido</w:t>
            </w:r>
          </w:p>
        </w:tc>
      </w:tr>
      <w:tr w:rsidR="00006A42" w:rsidRPr="00006A42" w14:paraId="361ADFB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52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B0F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registrar cada gol individual con el jugador que lo marcó y el minuto exacto</w:t>
            </w:r>
          </w:p>
        </w:tc>
      </w:tr>
      <w:tr w:rsidR="00006A42" w:rsidRPr="00006A42" w14:paraId="222CA8C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4A47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BC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mantener un </w:t>
            </w:r>
            <w:r w:rsidRPr="00006A42">
              <w:rPr>
                <w:sz w:val="24"/>
                <w:szCs w:val="24"/>
              </w:rPr>
              <w:t>historial preciso de goles que alimente el ranking de pichichi y las estadísticas individuales de cada jugador.</w:t>
            </w:r>
          </w:p>
        </w:tc>
      </w:tr>
    </w:tbl>
    <w:p w14:paraId="26547C1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22A54D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4691DB8" w14:textId="77777777" w:rsidTr="001C6C8F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13BF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7060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DCDB4A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5E5A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921AC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debe poder buscar al jugador goleador por nombre completo o número de dorsal de forma rápida.</w:t>
            </w:r>
          </w:p>
        </w:tc>
      </w:tr>
      <w:tr w:rsidR="00006A42" w:rsidRPr="00006A42" w14:paraId="68C3C837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97429B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89547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requerir el minuto del gol como campo obligatorio al registrar cada tanto.</w:t>
            </w:r>
          </w:p>
        </w:tc>
      </w:tr>
      <w:tr w:rsidR="00006A42" w:rsidRPr="00006A42" w14:paraId="17678928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4D6E6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29916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asignar goles a jugadores que no participaron en el partido o no pertenecen a los equipos involucrados.</w:t>
            </w:r>
          </w:p>
        </w:tc>
      </w:tr>
      <w:tr w:rsidR="00006A42" w:rsidRPr="00006A42" w14:paraId="0AC783B1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584CA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5937A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tener una opción específica para registrar autogoles, diferenciándolos de los goles a favor.</w:t>
            </w:r>
          </w:p>
        </w:tc>
      </w:tr>
      <w:tr w:rsidR="00006A42" w:rsidRPr="00006A42" w14:paraId="632D5E3B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3E502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3129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gol registrado debe actualizar automáticamente el ranking de pichichi del torneo.</w:t>
            </w:r>
          </w:p>
        </w:tc>
      </w:tr>
      <w:tr w:rsidR="00006A42" w:rsidRPr="00006A42" w14:paraId="4B9EB860" w14:textId="77777777" w:rsidTr="001C6C8F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4F7F1" w14:textId="77777777" w:rsidR="001C6C8F" w:rsidRPr="00006A42" w:rsidRDefault="001C6C8F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69929" w14:textId="77777777" w:rsidR="001C6C8F" w:rsidRPr="00006A42" w:rsidRDefault="001C6C8F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total de goles individuales registrados debe ser consistente con el marcador global del partido.</w:t>
            </w:r>
          </w:p>
        </w:tc>
      </w:tr>
    </w:tbl>
    <w:p w14:paraId="231405BB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522C9C04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RF-38 — Registro de San</w:t>
      </w:r>
      <w:r w:rsidRPr="00006A42">
        <w:rPr>
          <w:b/>
          <w:bCs/>
          <w:sz w:val="24"/>
          <w:szCs w:val="24"/>
        </w:rPr>
        <w:t>ciones de Campo (Tarjetas)</w:t>
      </w:r>
    </w:p>
    <w:p w14:paraId="146A316E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48F6F29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4C6974D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CU-38 — Disciplina</w:t>
      </w:r>
    </w:p>
    <w:p w14:paraId="11A7412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331ABF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A9F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40C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RF-38 — El sistema debe permitir registrar las tarjetas y sanciones disciplinarias del partido.</w:t>
            </w:r>
          </w:p>
        </w:tc>
      </w:tr>
      <w:tr w:rsidR="00006A42" w:rsidRPr="00006A42" w14:paraId="000AD93E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5B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6D5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907938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CC54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705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CU-38</w:t>
            </w:r>
          </w:p>
        </w:tc>
      </w:tr>
      <w:tr w:rsidR="00006A42" w:rsidRPr="00006A42" w14:paraId="60C67D07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32DF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E5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registra las tarjetas amarillas y rojas aplicadas durante el partido en el acta oficial.</w:t>
            </w:r>
          </w:p>
        </w:tc>
      </w:tr>
      <w:tr w:rsidR="00006A42" w:rsidRPr="00006A42" w14:paraId="60F2386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643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C50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600512B8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B70E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6C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partido debe tener el acta abierta y en proceso de </w:t>
            </w:r>
            <w:r w:rsidRPr="00006A42">
              <w:rPr>
                <w:sz w:val="24"/>
                <w:szCs w:val="24"/>
              </w:rPr>
              <w:t>registro.</w:t>
            </w:r>
          </w:p>
        </w:tc>
      </w:tr>
    </w:tbl>
    <w:p w14:paraId="3DAC13C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D7EB71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4B1F87BD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ECD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53B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C6D80EE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740B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A8B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accede a la sección de disciplina en el acta del partido.</w:t>
            </w:r>
          </w:p>
        </w:tc>
      </w:tr>
      <w:tr w:rsidR="00006A42" w:rsidRPr="00006A42" w14:paraId="5E0E7BFF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DA0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4989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Selecciona al jugador que recibió la tarjeta.</w:t>
            </w:r>
          </w:p>
        </w:tc>
      </w:tr>
      <w:tr w:rsidR="00006A42" w:rsidRPr="00006A42" w14:paraId="612B1521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7C6B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050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Añade el tipo de tarjeta: Amarilla o Roja directa.</w:t>
            </w:r>
          </w:p>
        </w:tc>
      </w:tr>
      <w:tr w:rsidR="00006A42" w:rsidRPr="00006A42" w14:paraId="050D7B15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68C86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BBF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registra la sanción y la </w:t>
            </w:r>
            <w:r w:rsidRPr="00006A42">
              <w:rPr>
                <w:sz w:val="24"/>
                <w:szCs w:val="24"/>
              </w:rPr>
              <w:t>acumula para futuros cómputos de suspensiones.</w:t>
            </w:r>
          </w:p>
        </w:tc>
      </w:tr>
    </w:tbl>
    <w:p w14:paraId="7137818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97050D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64DAF2D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sanciones quedan registradas en el historial disciplinario de cada jugador.</w:t>
      </w:r>
    </w:p>
    <w:p w14:paraId="3EA32A1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sistema acumula las tarjetas para calcular posibles suspensiones futuras.</w:t>
      </w:r>
    </w:p>
    <w:p w14:paraId="1492F4E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4CAD48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448343B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A1 — Jugador Ya </w:t>
      </w:r>
      <w:r w:rsidRPr="00006A42">
        <w:rPr>
          <w:b/>
          <w:bCs/>
          <w:sz w:val="24"/>
          <w:szCs w:val="24"/>
        </w:rPr>
        <w:t>Expulsado</w:t>
      </w:r>
    </w:p>
    <w:p w14:paraId="7108989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intenta añadir una tarjeta adicional a un jugador que ya fue expulsado.</w:t>
      </w:r>
    </w:p>
    <w:p w14:paraId="71D1EA6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aviso e impide la acción redundante.</w:t>
      </w:r>
    </w:p>
    <w:p w14:paraId="1D1AA22D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Doble Amarilla a Roja</w:t>
      </w:r>
    </w:p>
    <w:p w14:paraId="21CC5EB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jugador acumula dos amarillas en el mismo partido.</w:t>
      </w:r>
    </w:p>
    <w:p w14:paraId="385A0EB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</w:t>
      </w:r>
      <w:r w:rsidRPr="00006A42">
        <w:rPr>
          <w:sz w:val="24"/>
          <w:szCs w:val="24"/>
        </w:rPr>
        <w:t>convierte automáticamente las dos amarillas en una roja por expulsión.</w:t>
      </w:r>
    </w:p>
    <w:p w14:paraId="71F418F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C6F81D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HU-38 (RF-38)</w:t>
      </w:r>
    </w:p>
    <w:p w14:paraId="1CD41BF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040F7C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44DB12C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E06C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BB5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RF-38</w:t>
            </w:r>
          </w:p>
        </w:tc>
      </w:tr>
      <w:tr w:rsidR="00006A42" w:rsidRPr="00006A42" w14:paraId="7BBC0D89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2EA8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B4B1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HU-38</w:t>
            </w:r>
          </w:p>
        </w:tc>
      </w:tr>
      <w:tr w:rsidR="00006A42" w:rsidRPr="00006A42" w14:paraId="04EA7F7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047B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C16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Registro de Sanciones de Campo (Tarjetas)</w:t>
            </w:r>
          </w:p>
        </w:tc>
      </w:tr>
      <w:tr w:rsidR="00006A42" w:rsidRPr="00006A42" w14:paraId="5E4DA4A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847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Actor </w:t>
            </w:r>
            <w:r w:rsidRPr="00006A42">
              <w:rPr>
                <w:b/>
                <w:bCs/>
                <w:sz w:val="24"/>
                <w:szCs w:val="24"/>
              </w:rPr>
              <w:t>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BFA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6DC3EFE7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358B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026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4886A82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75BD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B28B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0ED198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2F8856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3B5EFF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310A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5B5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 registrando el acta de un partido</w:t>
            </w:r>
          </w:p>
        </w:tc>
      </w:tr>
      <w:tr w:rsidR="00006A42" w:rsidRPr="00006A42" w14:paraId="3FAE2C48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2CF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6079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registrar las tarjetas amarillas y rojas aplicadas durante el encuentro</w:t>
            </w:r>
          </w:p>
        </w:tc>
      </w:tr>
      <w:tr w:rsidR="00006A42" w:rsidRPr="00006A42" w14:paraId="3541C081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5ACB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75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mantener el </w:t>
            </w:r>
            <w:r w:rsidRPr="00006A42">
              <w:rPr>
                <w:sz w:val="24"/>
                <w:szCs w:val="24"/>
              </w:rPr>
              <w:t>historial disciplinario de los jugadores y calcular posibles suspensiones en partidos futuros.</w:t>
            </w:r>
          </w:p>
        </w:tc>
      </w:tr>
    </w:tbl>
    <w:p w14:paraId="3682D60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45A8B9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2CB256D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C62D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D34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109FA4E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7A502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B7025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debe poder seleccionar a un jugador y asignarle una tarjeta amarilla o roja con un solo clic.</w:t>
            </w:r>
          </w:p>
        </w:tc>
      </w:tr>
      <w:tr w:rsidR="00006A42" w:rsidRPr="00006A42" w14:paraId="12F0C9A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46B64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1D0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detectar automáticamente cuando un jugador acumula dos amarillas y registrar la expulsión.</w:t>
            </w:r>
          </w:p>
        </w:tc>
      </w:tr>
      <w:tr w:rsidR="00006A42" w:rsidRPr="00006A42" w14:paraId="42BBBF7D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47258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9F7FF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asignar nuevas tarjetas a un jugador que ya ha sido expulsado en el mismo partido.</w:t>
            </w:r>
          </w:p>
        </w:tc>
      </w:tr>
      <w:tr w:rsidR="00006A42" w:rsidRPr="00006A42" w14:paraId="223CE843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DEDAF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B648B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historial de tarjetas debe servir de base para calcular suspensiones automáticas por acumulación de amarillas.</w:t>
            </w:r>
          </w:p>
        </w:tc>
      </w:tr>
      <w:tr w:rsidR="00006A42" w:rsidRPr="00006A42" w14:paraId="232F0C80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71BEC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670B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se deben poder sancionar jugadores que estén marcados como participantes en el partido actual.</w:t>
            </w:r>
          </w:p>
        </w:tc>
      </w:tr>
      <w:tr w:rsidR="00006A42" w:rsidRPr="00006A42" w14:paraId="0BFF6ADF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F532E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AD73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tarjeta registrada debe quedar en el historial disciplinario permanente del jugador en la plataforma.</w:t>
            </w:r>
          </w:p>
        </w:tc>
      </w:tr>
    </w:tbl>
    <w:p w14:paraId="60B39339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6423E3F9" w14:textId="77777777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RF-39 — Planilla de Partic</w:t>
      </w:r>
      <w:r w:rsidRPr="00006A42">
        <w:rPr>
          <w:b/>
          <w:bCs/>
          <w:sz w:val="24"/>
          <w:szCs w:val="24"/>
        </w:rPr>
        <w:t>ipación Real</w:t>
      </w:r>
    </w:p>
    <w:p w14:paraId="4FEDA15F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6A54922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977B770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CU-39 — Jugadores Activos</w:t>
      </w:r>
    </w:p>
    <w:p w14:paraId="10C5124A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4A648E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B69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C5B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RF-39 — El sistema debe permitir confirmar qué jugadores participaron físicamente en el partido.</w:t>
            </w:r>
          </w:p>
        </w:tc>
      </w:tr>
      <w:tr w:rsidR="00006A42" w:rsidRPr="00006A42" w14:paraId="47575377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7696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4A4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Emanuel </w:t>
            </w:r>
            <w:r w:rsidRPr="00006A42">
              <w:rPr>
                <w:sz w:val="24"/>
                <w:szCs w:val="24"/>
              </w:rPr>
              <w:t>Colorado</w:t>
            </w:r>
          </w:p>
        </w:tc>
      </w:tr>
      <w:tr w:rsidR="00006A42" w:rsidRPr="00006A42" w14:paraId="5AF5A4B9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9C76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2E7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CU-39</w:t>
            </w:r>
          </w:p>
        </w:tc>
      </w:tr>
      <w:tr w:rsidR="00006A42" w:rsidRPr="00006A42" w14:paraId="26AA29AB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D3B5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C5F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marca los jugadores que realmente participaron en el partido, validando la planilla oficial.</w:t>
            </w:r>
          </w:p>
        </w:tc>
      </w:tr>
      <w:tr w:rsidR="00006A42" w:rsidRPr="00006A42" w14:paraId="1B8EBEC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45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00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6B75B62E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902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23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Las plantillas de ambos equipos deben estar cargadas en el sistema.</w:t>
            </w:r>
          </w:p>
        </w:tc>
      </w:tr>
    </w:tbl>
    <w:p w14:paraId="1DDAFA8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4C9AB3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D81AC6D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24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6D8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69A7821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0C52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AD2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accede a la planilla de jugadores disponibles de ambos equipos.</w:t>
            </w:r>
          </w:p>
        </w:tc>
      </w:tr>
      <w:tr w:rsidR="00006A42" w:rsidRPr="00006A42" w14:paraId="1F528F9F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F3DF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9EEF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Marca con check a los jugadores que estuvieron físicamente en el campo.</w:t>
            </w:r>
          </w:p>
        </w:tc>
      </w:tr>
      <w:tr w:rsidR="00006A42" w:rsidRPr="00006A42" w14:paraId="0CC564B9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C783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CAB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habilita únicamente</w:t>
            </w:r>
            <w:r w:rsidRPr="00006A42">
              <w:rPr>
                <w:sz w:val="24"/>
                <w:szCs w:val="24"/>
              </w:rPr>
              <w:t xml:space="preserve"> a los jugadores marcados para recibir goles y tarjetas.</w:t>
            </w:r>
          </w:p>
        </w:tc>
      </w:tr>
    </w:tbl>
    <w:p w14:paraId="0BB5D15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92BEE8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56ADD02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Solo los jugadores marcados como participantes pueden recibir goles o tarjetas en el acta.</w:t>
      </w:r>
    </w:p>
    <w:p w14:paraId="6FAD440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fiabilidad del historial de datos del partido queda garantizada.</w:t>
      </w:r>
    </w:p>
    <w:p w14:paraId="6517CA7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CBFE05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80D8B7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A1 — </w:t>
      </w:r>
      <w:r w:rsidRPr="00006A42">
        <w:rPr>
          <w:b/>
          <w:bCs/>
          <w:sz w:val="24"/>
          <w:szCs w:val="24"/>
        </w:rPr>
        <w:t>Equipo con Menos de 7 Jugadores</w:t>
      </w:r>
    </w:p>
    <w:p w14:paraId="4AAD5B9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Un equipo tiene menos de 7 jugadores disponibles para el partido.</w:t>
      </w:r>
    </w:p>
    <w:p w14:paraId="779F31C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una advertencia al árbitro sobre la situación.</w:t>
      </w:r>
    </w:p>
    <w:p w14:paraId="31467B0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Registrar Cambios</w:t>
      </w:r>
    </w:p>
    <w:p w14:paraId="77EAE1F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árbitro desea registrar las sustituciones realizadas durante el pa</w:t>
      </w:r>
      <w:r w:rsidRPr="00006A42">
        <w:rPr>
          <w:sz w:val="24"/>
          <w:szCs w:val="24"/>
        </w:rPr>
        <w:t>rtido.</w:t>
      </w:r>
    </w:p>
    <w:p w14:paraId="08EB5E1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permite registrar entradas y salidas de jugadores si la funcionalidad está disponible.</w:t>
      </w:r>
    </w:p>
    <w:p w14:paraId="4885ED1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4E4E5BE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HU-39 (RF-39)</w:t>
      </w:r>
    </w:p>
    <w:p w14:paraId="6C4E7CD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A17531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68CCC7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C5C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C03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RF-39</w:t>
            </w:r>
          </w:p>
        </w:tc>
      </w:tr>
      <w:tr w:rsidR="00006A42" w:rsidRPr="00006A42" w14:paraId="3AD0B2D7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BC3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3EA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HU-39</w:t>
            </w:r>
          </w:p>
        </w:tc>
      </w:tr>
      <w:tr w:rsidR="00006A42" w:rsidRPr="00006A42" w14:paraId="22F23326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9A95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324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Planilla de </w:t>
            </w:r>
            <w:r w:rsidRPr="00006A42">
              <w:rPr>
                <w:sz w:val="24"/>
                <w:szCs w:val="24"/>
              </w:rPr>
              <w:t>Participación Real</w:t>
            </w:r>
          </w:p>
        </w:tc>
      </w:tr>
      <w:tr w:rsidR="00006A42" w:rsidRPr="00006A42" w14:paraId="70487BA6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04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14D8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</w:t>
            </w:r>
          </w:p>
        </w:tc>
      </w:tr>
      <w:tr w:rsidR="00006A42" w:rsidRPr="00006A42" w14:paraId="3B6DE9F0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C8B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947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5CEE7CF7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77A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FF9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443CFD3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2CA75D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BE80771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719D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7F0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árbitro completando el acta de un partido</w:t>
            </w:r>
          </w:p>
        </w:tc>
      </w:tr>
      <w:tr w:rsidR="00006A42" w:rsidRPr="00006A42" w14:paraId="1F3C096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4CB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52FE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marcar los jugadores que participaron físicamente en el encuentro</w:t>
            </w:r>
          </w:p>
        </w:tc>
      </w:tr>
      <w:tr w:rsidR="00006A42" w:rsidRPr="00006A42" w14:paraId="20B461F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EB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DA44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garantizar que solo los jugadores que realmente jugaron puedan recibir goles, tarjetas y estadísticas en el acta oficial.</w:t>
            </w:r>
          </w:p>
        </w:tc>
      </w:tr>
    </w:tbl>
    <w:p w14:paraId="431EBAE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CF469D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53CB06A5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DFD22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6BB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07002DE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ABB43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15E6B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debe poder marcar a cada jugador de los dos equipos como 'Participó' o 'No participó' mediante un checkbox.</w:t>
            </w:r>
          </w:p>
        </w:tc>
      </w:tr>
      <w:tr w:rsidR="00006A42" w:rsidRPr="00006A42" w14:paraId="2C0B06A7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AC9E1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2757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bloquear la asignación de goles o tarjetas a jugadores que no están marcados como participantes.</w:t>
            </w:r>
          </w:p>
        </w:tc>
      </w:tr>
      <w:tr w:rsidR="00006A42" w:rsidRPr="00006A42" w14:paraId="0E13796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B0A89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2FEBD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un equipo tiene menos de 7 jugadores marcados, el sistema debe mostrar una advertencia al árbitro.</w:t>
            </w:r>
          </w:p>
        </w:tc>
      </w:tr>
      <w:tr w:rsidR="00006A42" w:rsidRPr="00006A42" w14:paraId="6313AF2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4DE47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F4AC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permitir, de forma opcional, registrar las sustituciones realizadas con el minuto de cada cambio.</w:t>
            </w:r>
          </w:p>
        </w:tc>
      </w:tr>
      <w:tr w:rsidR="00006A42" w:rsidRPr="00006A42" w14:paraId="40C45C53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300E7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036D5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árbitro no debe poder cerrar el acta sin haber completado la planilla de participación de ambos equipos.</w:t>
            </w:r>
          </w:p>
        </w:tc>
      </w:tr>
      <w:tr w:rsidR="00006A42" w:rsidRPr="00006A42" w14:paraId="65C77178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6B8EA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190A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planilla de participación debe quedar archivada en el historial del partido para consulta futura.</w:t>
            </w:r>
          </w:p>
        </w:tc>
      </w:tr>
    </w:tbl>
    <w:p w14:paraId="00412A82" w14:textId="02F12184" w:rsidR="00437210" w:rsidRPr="00006A42" w:rsidRDefault="00006A42" w:rsidP="007A2483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RF-40 — Seguridad de Datos (Bloqueo de Acta)</w:t>
      </w:r>
    </w:p>
    <w:p w14:paraId="5F087413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6259D53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B5699AB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Caso de Uso: CU-40 — Protección de </w:t>
      </w:r>
      <w:r w:rsidRPr="00006A42">
        <w:rPr>
          <w:b/>
          <w:bCs/>
          <w:sz w:val="24"/>
          <w:szCs w:val="24"/>
        </w:rPr>
        <w:t>Información</w:t>
      </w:r>
    </w:p>
    <w:p w14:paraId="34520F6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803979F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604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E655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RF-40 — El sistema debe bloquear el acta tras su cierre oficial para evitar modificaciones fraudulentas.</w:t>
            </w:r>
          </w:p>
        </w:tc>
      </w:tr>
      <w:tr w:rsidR="00006A42" w:rsidRPr="00006A42" w14:paraId="2448DF33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C8B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A08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D4A7DA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75F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91F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CU-40</w:t>
            </w:r>
          </w:p>
        </w:tc>
      </w:tr>
      <w:tr w:rsidR="00006A42" w:rsidRPr="00006A42" w14:paraId="1AC930A8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305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146E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deshabilita cualquier posibilidad de edición del acta una </w:t>
            </w:r>
            <w:r w:rsidRPr="00006A42">
              <w:rPr>
                <w:sz w:val="24"/>
                <w:szCs w:val="24"/>
              </w:rPr>
              <w:t>vez que el árbitro la ha cerrado oficialmente.</w:t>
            </w:r>
          </w:p>
        </w:tc>
      </w:tr>
      <w:tr w:rsidR="00006A42" w:rsidRPr="00006A42" w14:paraId="6B030E4D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C6DB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A6A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29612CB5" w14:textId="77777777" w:rsidTr="005C5093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88D4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150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árbitro ha pulsado 'Finalizar' y el acta ha sido guardada exitosamente.</w:t>
            </w:r>
          </w:p>
        </w:tc>
      </w:tr>
    </w:tbl>
    <w:p w14:paraId="0FFCDB2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26FE78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0FDFFE8A" w14:textId="77777777" w:rsidTr="005C5093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95D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2FF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CDCC905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4B0C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D8D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árbitro pulsa el botón 'Finalizar Acta' en el </w:t>
            </w:r>
            <w:r w:rsidRPr="00006A42">
              <w:rPr>
                <w:sz w:val="24"/>
                <w:szCs w:val="24"/>
              </w:rPr>
              <w:t>formulario.</w:t>
            </w:r>
          </w:p>
        </w:tc>
      </w:tr>
      <w:tr w:rsidR="00006A42" w:rsidRPr="00006A42" w14:paraId="74F59302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89A63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78C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valida que todos los campos obligatorios estén completos.</w:t>
            </w:r>
          </w:p>
        </w:tc>
      </w:tr>
      <w:tr w:rsidR="00006A42" w:rsidRPr="00006A42" w14:paraId="411830BD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5B95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379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deshabilita el formulario de edición del acta de forma permanente.</w:t>
            </w:r>
          </w:p>
        </w:tc>
      </w:tr>
      <w:tr w:rsidR="00006A42" w:rsidRPr="00006A42" w14:paraId="1ABDF8FA" w14:textId="77777777" w:rsidTr="005C5093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2A7BD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9D8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resultado queda registrado como definitivo e inamovible en el sistema.</w:t>
            </w:r>
          </w:p>
        </w:tc>
      </w:tr>
    </w:tbl>
    <w:p w14:paraId="0505488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6BBC48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C700B78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acta queda bloqueada y los resultados son permanentes para evitar manipulaciones.</w:t>
      </w:r>
    </w:p>
    <w:p w14:paraId="5174E7E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Solo el administrador central puede desbloquear el acta en casos excepcionales justificados.</w:t>
      </w:r>
    </w:p>
    <w:p w14:paraId="0CF1D66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4B9D69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86A8E7C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Acta Incompleta</w:t>
      </w:r>
    </w:p>
    <w:p w14:paraId="0AE92243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árbitro intenta </w:t>
      </w:r>
      <w:r w:rsidRPr="00006A42">
        <w:rPr>
          <w:sz w:val="24"/>
          <w:szCs w:val="24"/>
        </w:rPr>
        <w:t>finalizar el acta sin completar todos los campos obligatorios.</w:t>
      </w:r>
    </w:p>
    <w:p w14:paraId="2CD4177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bloquea la acción y señala los campos pendientes de completar.</w:t>
      </w:r>
    </w:p>
    <w:p w14:paraId="5F941F3E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Desbloqueo por Admin</w:t>
      </w:r>
    </w:p>
    <w:p w14:paraId="507F7B8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detecta un error y necesita corregirlo.</w:t>
      </w:r>
    </w:p>
    <w:p w14:paraId="45B269A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puede desbloquear e</w:t>
      </w:r>
      <w:r w:rsidRPr="00006A42">
        <w:rPr>
          <w:sz w:val="24"/>
          <w:szCs w:val="24"/>
        </w:rPr>
        <w:t>l acta de forma controlada y con registro de auditoría.</w:t>
      </w:r>
    </w:p>
    <w:p w14:paraId="688CA27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6422EF5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HU-40 (RF-40)</w:t>
      </w:r>
    </w:p>
    <w:p w14:paraId="64106AE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4E13FE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953B58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99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20F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RF-40</w:t>
            </w:r>
          </w:p>
        </w:tc>
      </w:tr>
      <w:tr w:rsidR="00006A42" w:rsidRPr="00006A42" w14:paraId="21968D4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7E0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E7D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HU-40</w:t>
            </w:r>
          </w:p>
        </w:tc>
      </w:tr>
      <w:tr w:rsidR="00006A42" w:rsidRPr="00006A42" w14:paraId="00E23DC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716C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30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Seguridad de Datos (Bloqueo de Acta)</w:t>
            </w:r>
          </w:p>
        </w:tc>
      </w:tr>
      <w:tr w:rsidR="00006A42" w:rsidRPr="00006A42" w14:paraId="6C3F5D7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50E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1F5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43C7696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A9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ED11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585AA74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40B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5C5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28D13C4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E02E4B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955BF7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DD1D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730B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integridad de datos de la plataforma</w:t>
            </w:r>
          </w:p>
        </w:tc>
      </w:tr>
      <w:tr w:rsidR="00006A42" w:rsidRPr="00006A42" w14:paraId="68D398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00FC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18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bloquear automáticamente el acta de cada partido tras su cierre oficial</w:t>
            </w:r>
          </w:p>
        </w:tc>
      </w:tr>
      <w:tr w:rsidR="00006A42" w:rsidRPr="00006A42" w14:paraId="79B1D8E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9748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7E4D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garantizar que los </w:t>
            </w:r>
            <w:r w:rsidRPr="00006A42">
              <w:rPr>
                <w:sz w:val="24"/>
                <w:szCs w:val="24"/>
              </w:rPr>
              <w:t>resultados registrados sean permanentes e inamovibles, protegiendo la integridad del torneo.</w:t>
            </w:r>
          </w:p>
        </w:tc>
      </w:tr>
    </w:tbl>
    <w:p w14:paraId="36D9F6F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2E5649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E678998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A11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593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540FB1D6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6544D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4B99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deshabilitar automáticamente el formulario de edición del acta en el momento del cierre.</w:t>
            </w:r>
          </w:p>
        </w:tc>
      </w:tr>
      <w:tr w:rsidR="00006A42" w:rsidRPr="00006A42" w14:paraId="3F44F6BB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6477D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44B2F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Antes de bloquear, el sistema debe verificar que todos los campos obligatorios del acta estén completos.</w:t>
            </w:r>
          </w:p>
        </w:tc>
      </w:tr>
      <w:tr w:rsidR="00006A42" w:rsidRPr="00006A42" w14:paraId="5E9E7B3B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A47AA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D4E7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no debe permitir el cierre del acta si hay campos requeridos sin completar, mostrando un listado de los pendientes.</w:t>
            </w:r>
          </w:p>
        </w:tc>
      </w:tr>
      <w:tr w:rsidR="00006A42" w:rsidRPr="00006A42" w14:paraId="7E5C8DF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A740F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04FA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 única forma de editar un acta bloqueada debe ser mediante la intervención explícita del administrador central.</w:t>
            </w:r>
          </w:p>
        </w:tc>
      </w:tr>
      <w:tr w:rsidR="00006A42" w:rsidRPr="00006A42" w14:paraId="24E21EA1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EF77A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BF0C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Cualquier desbloqueo realizado por el admin debe quedar registrado con fecha, hora, usuario y motivo para auditoría.</w:t>
            </w:r>
          </w:p>
        </w:tc>
      </w:tr>
      <w:tr w:rsidR="00006A42" w:rsidRPr="00006A42" w14:paraId="1E21F1DF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DD637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1DB96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estado del acta (Abierta/Cerrada) debe ser visible en la ficha del partido para todos los usuarios.</w:t>
            </w:r>
          </w:p>
        </w:tc>
      </w:tr>
    </w:tbl>
    <w:p w14:paraId="5A0D0A66" w14:textId="63392E3F" w:rsidR="00437210" w:rsidRPr="00006A42" w:rsidRDefault="00006A42" w:rsidP="007A2483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</w:t>
      </w:r>
      <w:r w:rsidRPr="00006A42">
        <w:rPr>
          <w:b/>
          <w:bCs/>
          <w:sz w:val="24"/>
          <w:szCs w:val="24"/>
        </w:rPr>
        <w:t>tación Técnica: RF-41 — Corrección Administrativa de Resultados</w:t>
      </w:r>
    </w:p>
    <w:p w14:paraId="4154DB99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6F794FAD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BF28A8C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CU-41 — Supervisión de Actas</w:t>
      </w:r>
    </w:p>
    <w:p w14:paraId="42B9E98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19CC17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197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D99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RF-41 — El sistema debe permitir al administrador corregir </w:t>
            </w:r>
            <w:r w:rsidRPr="00006A42">
              <w:rPr>
                <w:sz w:val="24"/>
                <w:szCs w:val="24"/>
              </w:rPr>
              <w:t>errores en actas cerradas.</w:t>
            </w:r>
          </w:p>
        </w:tc>
      </w:tr>
      <w:tr w:rsidR="00006A42" w:rsidRPr="00006A42" w14:paraId="7C74C4B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78A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3371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58DEF23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C9C2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EF94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CU-41</w:t>
            </w:r>
          </w:p>
        </w:tc>
      </w:tr>
      <w:tr w:rsidR="00006A42" w:rsidRPr="00006A42" w14:paraId="7D682C6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E9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91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puede desbloquear, corregir y volver a bloquear actas cerradas para subsanar errores tipográficos del árbitro.</w:t>
            </w:r>
          </w:p>
        </w:tc>
      </w:tr>
      <w:tr w:rsidR="00006A42" w:rsidRPr="00006A42" w14:paraId="3892F2A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32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0E6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6BB091A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4DD7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2144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administrador debe tener credenciales de acceso de nivel administrador global.</w:t>
            </w:r>
          </w:p>
        </w:tc>
      </w:tr>
    </w:tbl>
    <w:p w14:paraId="6FD1884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466753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1185F64F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D1C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D97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7D1205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6ECE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AEF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accede al panel de supervisión de actas.</w:t>
            </w:r>
          </w:p>
        </w:tc>
      </w:tr>
      <w:tr w:rsidR="00006A42" w:rsidRPr="00006A42" w14:paraId="7D4269C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A94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6F6A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Localiza el partido y desbloquea el acta de forma </w:t>
            </w:r>
            <w:r w:rsidRPr="00006A42">
              <w:rPr>
                <w:sz w:val="24"/>
                <w:szCs w:val="24"/>
              </w:rPr>
              <w:t>controlada.</w:t>
            </w:r>
          </w:p>
        </w:tc>
      </w:tr>
      <w:tr w:rsidR="00006A42" w:rsidRPr="00006A42" w14:paraId="530A4E1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08E5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2AA4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Corrige el gol, tarjeta u otro dato mal asignado por el árbitro.</w:t>
            </w:r>
          </w:p>
        </w:tc>
      </w:tr>
      <w:tr w:rsidR="00006A42" w:rsidRPr="00006A42" w14:paraId="2ED665F0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19C8B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6D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Vuelve a bloquear el acta y el sistema registra el log del cambio.</w:t>
            </w:r>
          </w:p>
        </w:tc>
      </w:tr>
    </w:tbl>
    <w:p w14:paraId="7211728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26312F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4DDC3014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información del acta queda corregida y verídica tras la intervención administrativa.</w:t>
      </w:r>
    </w:p>
    <w:p w14:paraId="132D43A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sistema registra un log completo del cambio administrativo para auditoría.</w:t>
      </w:r>
    </w:p>
    <w:p w14:paraId="4A888BE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36CB00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2BAAE254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Torneo Cerrado Hace Meses</w:t>
      </w:r>
    </w:p>
    <w:p w14:paraId="55B970E1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intenta corregir un acta de un torneo finalizado hace mucho tiempo.</w:t>
      </w:r>
    </w:p>
    <w:p w14:paraId="462C42B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puede mostrar una </w:t>
      </w:r>
      <w:r w:rsidRPr="00006A42">
        <w:rPr>
          <w:sz w:val="24"/>
          <w:szCs w:val="24"/>
        </w:rPr>
        <w:t>advertencia adicional sobre el impacto histórico de la modificación.</w:t>
      </w:r>
    </w:p>
    <w:p w14:paraId="2B07BA8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Historial de Cambio</w:t>
      </w:r>
    </w:p>
    <w:p w14:paraId="628A826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registra automáticamente quién, cuándo y qué fue modificado.</w:t>
      </w:r>
    </w:p>
    <w:p w14:paraId="76BAD687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log queda disponible para consulta futura y auditoría del sistema.</w:t>
      </w:r>
    </w:p>
    <w:p w14:paraId="78C5030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91346C4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</w:t>
      </w:r>
      <w:r w:rsidRPr="00006A42">
        <w:rPr>
          <w:b/>
          <w:bCs/>
          <w:sz w:val="24"/>
          <w:szCs w:val="24"/>
        </w:rPr>
        <w:t>rio: HU-41 (RF-41)</w:t>
      </w:r>
    </w:p>
    <w:p w14:paraId="338EB1D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0449100D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65940D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963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340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RF-41</w:t>
            </w:r>
          </w:p>
        </w:tc>
      </w:tr>
      <w:tr w:rsidR="00006A42" w:rsidRPr="00006A42" w14:paraId="59F287A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67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FD6D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HU-41</w:t>
            </w:r>
          </w:p>
        </w:tc>
      </w:tr>
      <w:tr w:rsidR="00006A42" w:rsidRPr="00006A42" w14:paraId="55C18C8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B8B7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2B7C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Corrección Administrativa de Resultados</w:t>
            </w:r>
          </w:p>
        </w:tc>
      </w:tr>
      <w:tr w:rsidR="00006A42" w:rsidRPr="00006A42" w14:paraId="30DF71C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8460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406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5DB015D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BF1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D77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19DC12B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2CD1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2F27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2AC7211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44D600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700476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A8D6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17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 global de la plataforma</w:t>
            </w:r>
          </w:p>
        </w:tc>
      </w:tr>
      <w:tr w:rsidR="00006A42" w:rsidRPr="00006A42" w14:paraId="03D1272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0C62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E06A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desbloquear, corregir y volver a bloquear actas cerradas con errores tipográficos</w:t>
            </w:r>
          </w:p>
        </w:tc>
      </w:tr>
      <w:tr w:rsidR="00006A42" w:rsidRPr="00006A42" w14:paraId="493BA1F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F24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9C9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restaurar la veracidad de los datos del sistema garantizando que los resultados reflejen fie</w:t>
            </w:r>
            <w:r w:rsidRPr="00006A42">
              <w:rPr>
                <w:sz w:val="24"/>
                <w:szCs w:val="24"/>
              </w:rPr>
              <w:t>lmente lo sucedido en el partido.</w:t>
            </w:r>
          </w:p>
        </w:tc>
      </w:tr>
    </w:tbl>
    <w:p w14:paraId="0FC2916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64FCC4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2C101E16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35FB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A47C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0D1A0DE1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0158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A2F6C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el administrador global debe poder desbloquear actas cerradas para realizar correcciones.</w:t>
            </w:r>
          </w:p>
        </w:tc>
      </w:tr>
      <w:tr w:rsidR="00006A42" w:rsidRPr="00006A42" w14:paraId="7E1B4AAE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31F0B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0C9B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corrección debe generar automáticamente un log que registre: usuario admin, fecha, hora, campo modificado y valores anterior y nuevo.</w:t>
            </w:r>
          </w:p>
        </w:tc>
      </w:tr>
      <w:tr w:rsidR="00006A42" w:rsidRPr="00006A42" w14:paraId="310536E0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CF423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F36C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Tras realizar la corrección, el administrador debe re-bloquear el acta de forma explícita para que no quede abierta indefinidamente.</w:t>
            </w:r>
          </w:p>
        </w:tc>
      </w:tr>
      <w:tr w:rsidR="00006A42" w:rsidRPr="00006A42" w14:paraId="62B2493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70D44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327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correcciones solo de datos individuales (goles, tarjetas, participantes) sin poder alterar el marcador global directamente.</w:t>
            </w:r>
          </w:p>
        </w:tc>
      </w:tr>
      <w:tr w:rsidR="00006A42" w:rsidRPr="00006A42" w14:paraId="4EA15FCB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F5184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E03B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torneo lleva más de 30 días finalizado, el sistema debe mostrar una advertencia especial antes de permitir el desbloqueo.</w:t>
            </w:r>
          </w:p>
        </w:tc>
      </w:tr>
      <w:tr w:rsidR="00006A42" w:rsidRPr="00006A42" w14:paraId="5B0A3C41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4C033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AED3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log de correcciones administrativas debe ser accesible para futura auditoría desde el panel de administración.</w:t>
            </w:r>
          </w:p>
        </w:tc>
      </w:tr>
    </w:tbl>
    <w:p w14:paraId="2780D33B" w14:textId="77777777" w:rsidR="007A2483" w:rsidRPr="00006A42" w:rsidRDefault="007A2483" w:rsidP="007A2483">
      <w:pPr>
        <w:rPr>
          <w:sz w:val="24"/>
          <w:szCs w:val="24"/>
        </w:rPr>
      </w:pPr>
    </w:p>
    <w:p w14:paraId="31AAC679" w14:textId="77777777" w:rsidR="007A2483" w:rsidRPr="00006A42" w:rsidRDefault="007A2483" w:rsidP="007A2483">
      <w:pPr>
        <w:rPr>
          <w:sz w:val="24"/>
          <w:szCs w:val="24"/>
        </w:rPr>
      </w:pPr>
    </w:p>
    <w:p w14:paraId="59CA219C" w14:textId="77777777" w:rsidR="007A2483" w:rsidRPr="00006A42" w:rsidRDefault="007A2483" w:rsidP="007A2483">
      <w:pPr>
        <w:rPr>
          <w:sz w:val="24"/>
          <w:szCs w:val="24"/>
        </w:rPr>
      </w:pPr>
    </w:p>
    <w:p w14:paraId="25A1B3BE" w14:textId="7F8CDB68" w:rsidR="00437210" w:rsidRPr="00006A42" w:rsidRDefault="00006A42" w:rsidP="007A2483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RF-42 — Avisos Visuales en Tiempo Real</w:t>
      </w:r>
    </w:p>
    <w:p w14:paraId="477950CC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141D749C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90F379F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CU-42 — Pop-up Interno</w:t>
      </w:r>
    </w:p>
    <w:p w14:paraId="67D5BC6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EB28C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CB7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2D2E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RF-42 — </w:t>
            </w:r>
            <w:r w:rsidRPr="00006A42">
              <w:rPr>
                <w:sz w:val="24"/>
                <w:szCs w:val="24"/>
              </w:rPr>
              <w:t>El sistema debe mostrar notificaciones visuales en tiempo real dentro de la plataforma.</w:t>
            </w:r>
          </w:p>
        </w:tc>
      </w:tr>
      <w:tr w:rsidR="00006A42" w:rsidRPr="00006A42" w14:paraId="2615C81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703D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B22E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72C6F1C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F2B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5303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CU-42</w:t>
            </w:r>
          </w:p>
        </w:tc>
      </w:tr>
      <w:tr w:rsidR="00006A42" w:rsidRPr="00006A42" w14:paraId="7579BCC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797D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A21A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sistema muestra burbujas de aviso instantáneas en la interfaz cuando ocurre un evento relevante para el </w:t>
            </w:r>
            <w:r w:rsidRPr="00006A42">
              <w:rPr>
                <w:sz w:val="24"/>
                <w:szCs w:val="24"/>
              </w:rPr>
              <w:t>usuario.</w:t>
            </w:r>
          </w:p>
        </w:tc>
      </w:tr>
      <w:tr w:rsidR="00006A42" w:rsidRPr="00006A42" w14:paraId="5F80166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B6E6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AF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41721DD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839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1987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La aplicación debe estar abierta y activa en el navegador del usuario.</w:t>
            </w:r>
          </w:p>
        </w:tc>
      </w:tr>
    </w:tbl>
    <w:p w14:paraId="51EE8A9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7473DAF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55B719F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4E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814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ED431E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C1A2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3586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 produce un evento relevante en el sistema (nueva postulación, resultado, etc.).</w:t>
            </w:r>
          </w:p>
        </w:tc>
      </w:tr>
      <w:tr w:rsidR="00006A42" w:rsidRPr="00006A42" w14:paraId="4E331CE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C3341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1CA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emite la notificación al servidor mediante WebSocket.</w:t>
            </w:r>
          </w:p>
        </w:tc>
      </w:tr>
      <w:tr w:rsidR="00006A42" w:rsidRPr="00006A42" w14:paraId="7860A68B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92C9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FEF0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mensaje de aviso aparece en la esquina superior de la pantalla del usuario.</w:t>
            </w:r>
          </w:p>
        </w:tc>
      </w:tr>
      <w:tr w:rsidR="00006A42" w:rsidRPr="00006A42" w14:paraId="2B49028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210A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53E0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puede hacer clic en la notificación para ir al contenido relacionado.</w:t>
            </w:r>
          </w:p>
        </w:tc>
      </w:tr>
    </w:tbl>
    <w:p w14:paraId="2AF2140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3F6885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43D83B01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</w:t>
      </w:r>
      <w:r w:rsidRPr="00006A42">
        <w:rPr>
          <w:sz w:val="24"/>
          <w:szCs w:val="24"/>
        </w:rPr>
        <w:t>rio reacciona de forma inmediata a los eventos relevantes de la plataforma.</w:t>
      </w:r>
    </w:p>
    <w:p w14:paraId="595C7C50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notificación queda registrada en el inbox de avisos del usuario.</w:t>
      </w:r>
    </w:p>
    <w:p w14:paraId="4C19F8E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B6FA39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24E2DB1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Caída de Conexión WebSocket</w:t>
      </w:r>
    </w:p>
    <w:p w14:paraId="2DFC3DB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La conexión WebSocket</w:t>
      </w:r>
      <w:r w:rsidRPr="00006A42">
        <w:rPr>
          <w:sz w:val="24"/>
          <w:szCs w:val="24"/>
        </w:rPr>
        <w:t xml:space="preserve"> cae y las notificaciones no llegan en tiempo real.</w:t>
      </w:r>
    </w:p>
    <w:p w14:paraId="40D8D4C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El sistema intenta reconectar y muestra las notificaciones pendientes al restablecer la conexión.</w:t>
      </w:r>
    </w:p>
    <w:p w14:paraId="59677F5A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Desactivar Sonidos</w:t>
      </w:r>
    </w:p>
    <w:p w14:paraId="728D8E36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desea desactivar los sonidos de las notificaciones pop-up.</w:t>
      </w:r>
    </w:p>
    <w:p w14:paraId="3B95AABF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g</w:t>
      </w:r>
      <w:r w:rsidRPr="00006A42">
        <w:rPr>
          <w:sz w:val="24"/>
          <w:szCs w:val="24"/>
        </w:rPr>
        <w:t>uarda la preferencia y respeta la configuración del usuario.</w:t>
      </w:r>
    </w:p>
    <w:p w14:paraId="77C4486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01ADAFB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HU-42 (RF-42)</w:t>
      </w:r>
    </w:p>
    <w:p w14:paraId="614FAC51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892972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6C3BAD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DE3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801A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RF-42</w:t>
            </w:r>
          </w:p>
        </w:tc>
      </w:tr>
      <w:tr w:rsidR="00006A42" w:rsidRPr="00006A42" w14:paraId="4A595D4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357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E70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HU-42</w:t>
            </w:r>
          </w:p>
        </w:tc>
      </w:tr>
      <w:tr w:rsidR="00006A42" w:rsidRPr="00006A42" w14:paraId="53654B4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B741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131E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Avisos Visuales en Tiempo Real</w:t>
            </w:r>
          </w:p>
        </w:tc>
      </w:tr>
      <w:tr w:rsidR="00006A42" w:rsidRPr="00006A42" w14:paraId="3549E9F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6D2F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9241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4897CCB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13BE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446A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759CE99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449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BA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FBA853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195B24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5355E7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413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240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activo en la plataforma</w:t>
            </w:r>
          </w:p>
        </w:tc>
      </w:tr>
      <w:tr w:rsidR="00006A42" w:rsidRPr="00006A42" w14:paraId="046ACC6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6B5A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2C1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recibir notificaciones visuales instantáneas cuando ocurra un evento relevante para mí</w:t>
            </w:r>
          </w:p>
        </w:tc>
      </w:tr>
      <w:tr w:rsidR="00006A42" w:rsidRPr="00006A42" w14:paraId="5EA1057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0448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13F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estar informado en tiempo real de </w:t>
            </w:r>
            <w:r w:rsidRPr="00006A42">
              <w:rPr>
                <w:sz w:val="24"/>
                <w:szCs w:val="24"/>
              </w:rPr>
              <w:t>cambios importantes sin necesidad de recargar la página manualmente.</w:t>
            </w:r>
          </w:p>
        </w:tc>
      </w:tr>
    </w:tbl>
    <w:p w14:paraId="625BDD4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944E35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7B8E472B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F4FD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8A4C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0D3C0D0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D3A5A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02EE4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la notificación en la interfaz en menos de 2 segundos desde que ocurre el evento.</w:t>
            </w:r>
          </w:p>
        </w:tc>
      </w:tr>
      <w:tr w:rsidR="00006A42" w:rsidRPr="00006A42" w14:paraId="7FAF7DB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8B930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82992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Cada notificación debe incluir un texto descriptivo del evento y un enlace directo al contenido relacionado.</w:t>
            </w:r>
          </w:p>
        </w:tc>
      </w:tr>
      <w:tr w:rsidR="00006A42" w:rsidRPr="00006A42" w14:paraId="1AB68FEA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68763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0645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la conexión WebSocket cae, el sistema debe intentar reconectar automáticamente y enviar las notificaciones pendientes.</w:t>
            </w:r>
          </w:p>
        </w:tc>
      </w:tr>
      <w:tr w:rsidR="00006A42" w:rsidRPr="00006A42" w14:paraId="4BD5CC90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BB5D5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50FA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desactivar el sonido de las notificaciones desde la configuración de su perfil.</w:t>
            </w:r>
          </w:p>
        </w:tc>
      </w:tr>
      <w:tr w:rsidR="00006A42" w:rsidRPr="00006A42" w14:paraId="0C3542AE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57CF6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D03BD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notificaciones deben quedar guardadas en el inbox del usuario para consultarlas después.</w:t>
            </w:r>
          </w:p>
        </w:tc>
      </w:tr>
      <w:tr w:rsidR="00006A42" w:rsidRPr="00006A42" w14:paraId="6D1568E1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BB897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C1B05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 contador con el número de notificaciones no leídas en el ícono de la campanita.</w:t>
            </w:r>
          </w:p>
        </w:tc>
      </w:tr>
    </w:tbl>
    <w:p w14:paraId="43076D0C" w14:textId="77777777" w:rsidR="007A2483" w:rsidRPr="00006A42" w:rsidRDefault="007A2483" w:rsidP="007A2483">
      <w:pPr>
        <w:rPr>
          <w:sz w:val="24"/>
          <w:szCs w:val="24"/>
        </w:rPr>
      </w:pPr>
    </w:p>
    <w:p w14:paraId="0BBFD48C" w14:textId="77777777" w:rsidR="007A2483" w:rsidRPr="00006A42" w:rsidRDefault="007A2483" w:rsidP="007A2483">
      <w:pPr>
        <w:rPr>
          <w:sz w:val="24"/>
          <w:szCs w:val="24"/>
        </w:rPr>
      </w:pPr>
    </w:p>
    <w:p w14:paraId="7BFD96E4" w14:textId="77777777" w:rsidR="007A2483" w:rsidRPr="00006A42" w:rsidRDefault="007A2483" w:rsidP="007A2483">
      <w:pPr>
        <w:rPr>
          <w:sz w:val="24"/>
          <w:szCs w:val="24"/>
        </w:rPr>
      </w:pPr>
    </w:p>
    <w:p w14:paraId="7212FE86" w14:textId="5949B6FB" w:rsidR="00437210" w:rsidRPr="00006A42" w:rsidRDefault="00006A42" w:rsidP="007A2483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</w:t>
      </w:r>
      <w:r w:rsidRPr="00006A42">
        <w:rPr>
          <w:b/>
          <w:bCs/>
          <w:sz w:val="24"/>
          <w:szCs w:val="24"/>
        </w:rPr>
        <w:t xml:space="preserve"> Técnica: RF-43 — Avisos por Correo Electrónico</w:t>
      </w:r>
    </w:p>
    <w:p w14:paraId="5DBB575C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71347D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9B85175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CU-43 — External Alert</w:t>
      </w:r>
    </w:p>
    <w:p w14:paraId="6F19D8A2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A2FA13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8A49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F9B8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RF-43 — El sistema debe enviar notificaciones por correo electrónico para eventos de </w:t>
            </w:r>
            <w:r w:rsidRPr="00006A42">
              <w:rPr>
                <w:sz w:val="24"/>
                <w:szCs w:val="24"/>
              </w:rPr>
              <w:t>alta importancia.</w:t>
            </w:r>
          </w:p>
        </w:tc>
      </w:tr>
      <w:tr w:rsidR="00006A42" w:rsidRPr="00006A42" w14:paraId="5E635D8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8233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C520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48FFBD4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7404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E8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CU-43</w:t>
            </w:r>
          </w:p>
        </w:tc>
      </w:tr>
      <w:tr w:rsidR="00006A42" w:rsidRPr="00006A42" w14:paraId="5E22B6F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C46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293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envía emails automáticos para eventos críticos como aceptaciones de fichaje, cambios de partido o resultados finales.</w:t>
            </w:r>
          </w:p>
        </w:tc>
      </w:tr>
      <w:tr w:rsidR="00006A42" w:rsidRPr="00006A42" w14:paraId="27E8A8C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2CE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B758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3335AC1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F302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851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usuario </w:t>
            </w:r>
            <w:r w:rsidRPr="00006A42">
              <w:rPr>
                <w:sz w:val="24"/>
                <w:szCs w:val="24"/>
              </w:rPr>
              <w:t>debe tener un email válido y verificado en el sistema.</w:t>
            </w:r>
          </w:p>
        </w:tc>
      </w:tr>
    </w:tbl>
    <w:p w14:paraId="2D189B32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4068BA8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3ACBEC9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23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6F9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195F98DC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FBE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CC7F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 produce un evento de alta importancia que requiere notificación por email.</w:t>
            </w:r>
          </w:p>
        </w:tc>
      </w:tr>
      <w:tr w:rsidR="00006A42" w:rsidRPr="00006A42" w14:paraId="0755318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7F2C3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8D7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prepara y dispara el aviso de correo electrónico.</w:t>
            </w:r>
          </w:p>
        </w:tc>
      </w:tr>
      <w:tr w:rsidR="00006A42" w:rsidRPr="00006A42" w14:paraId="0D8FF642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A9628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F759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servidor de </w:t>
            </w:r>
            <w:r w:rsidRPr="00006A42">
              <w:rPr>
                <w:sz w:val="24"/>
                <w:szCs w:val="24"/>
              </w:rPr>
              <w:t>correo procesa y envía el mensaje al destinatario.</w:t>
            </w:r>
          </w:p>
        </w:tc>
      </w:tr>
      <w:tr w:rsidR="00006A42" w:rsidRPr="00006A42" w14:paraId="2F28DC21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6FCDE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C8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recibe el email con el detalle del evento y un botón de acción rápida.</w:t>
            </w:r>
          </w:p>
        </w:tc>
      </w:tr>
    </w:tbl>
    <w:p w14:paraId="4D91AAF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857A7E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5D2412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usuario recibe información crítica fuera de la plataforma en su bandeja de correo.</w:t>
      </w:r>
    </w:p>
    <w:p w14:paraId="6E198FDD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email incluye</w:t>
      </w:r>
      <w:r w:rsidRPr="00006A42">
        <w:rPr>
          <w:sz w:val="24"/>
          <w:szCs w:val="24"/>
        </w:rPr>
        <w:t xml:space="preserve"> un enlace de acción rápida para acceder directamente al contenido relevante.</w:t>
      </w:r>
    </w:p>
    <w:p w14:paraId="65B0FB4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1A5E07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Excepciones</w:t>
      </w:r>
    </w:p>
    <w:p w14:paraId="63A0014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Email Rebotado</w:t>
      </w:r>
    </w:p>
    <w:p w14:paraId="0C5CE8E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email rebota porque el servidor del destinatario está lleno o la dirección no existe.</w:t>
      </w:r>
    </w:p>
    <w:p w14:paraId="63602BB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registra el fallo y puede </w:t>
      </w:r>
      <w:r w:rsidRPr="00006A42">
        <w:rPr>
          <w:sz w:val="24"/>
          <w:szCs w:val="24"/>
        </w:rPr>
        <w:t>reintentar el envío más tarde.</w:t>
      </w:r>
    </w:p>
    <w:p w14:paraId="7B7A6CC9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Botón de Acción en Email</w:t>
      </w:r>
    </w:p>
    <w:p w14:paraId="22AC62A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email incluye un botón de acción rápida para que el usuario responda sin entrar a la plataforma.</w:t>
      </w:r>
    </w:p>
    <w:p w14:paraId="4A50FEB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genera un enlace único con token de seguridad para la acción rápida.</w:t>
      </w:r>
    </w:p>
    <w:p w14:paraId="2048F48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9DA6392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</w:t>
      </w:r>
      <w:r w:rsidRPr="00006A42">
        <w:rPr>
          <w:b/>
          <w:bCs/>
          <w:sz w:val="24"/>
          <w:szCs w:val="24"/>
        </w:rPr>
        <w:t xml:space="preserve"> Usuario: HU-43 (RF-43)</w:t>
      </w:r>
    </w:p>
    <w:p w14:paraId="3A2AA12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1075D341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945731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615E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39F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RF-43</w:t>
            </w:r>
          </w:p>
        </w:tc>
      </w:tr>
      <w:tr w:rsidR="00006A42" w:rsidRPr="00006A42" w14:paraId="632D920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962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6D4C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HU-43</w:t>
            </w:r>
          </w:p>
        </w:tc>
      </w:tr>
      <w:tr w:rsidR="00006A42" w:rsidRPr="00006A42" w14:paraId="0DDC4AC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74E0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8A9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Avisos por Correo Electrónico</w:t>
            </w:r>
          </w:p>
        </w:tc>
      </w:tr>
      <w:tr w:rsidR="00006A42" w:rsidRPr="00006A42" w14:paraId="4D791D7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C961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7EC1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</w:t>
            </w:r>
          </w:p>
        </w:tc>
      </w:tr>
      <w:tr w:rsidR="00006A42" w:rsidRPr="00006A42" w14:paraId="29D06E2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C93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45F1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384CA0F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F0A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B7CB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6EC91DA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4840A7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FE9389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1DC2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8BAF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sistema de notificaciones de la plataforma</w:t>
            </w:r>
          </w:p>
        </w:tc>
      </w:tr>
      <w:tr w:rsidR="00006A42" w:rsidRPr="00006A42" w14:paraId="7D6E849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C24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54C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enviar correos electrónicos automáticos para eventos de alta importancia</w:t>
            </w:r>
          </w:p>
        </w:tc>
      </w:tr>
      <w:tr w:rsidR="00006A42" w:rsidRPr="00006A42" w14:paraId="6DA37C0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2A20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FA1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garantizar que los usuarios reciban información crítica incluso cuando no están activos en la platafor</w:t>
            </w:r>
            <w:r w:rsidRPr="00006A42">
              <w:rPr>
                <w:sz w:val="24"/>
                <w:szCs w:val="24"/>
              </w:rPr>
              <w:t>ma.</w:t>
            </w:r>
          </w:p>
        </w:tc>
      </w:tr>
    </w:tbl>
    <w:p w14:paraId="33D8FEB7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6B08FE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0543D5A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F14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12F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01654A4B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2A06E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96A7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enviar el email automáticamente sin intervención manual cuando ocurra un evento de alta importancia.</w:t>
            </w:r>
          </w:p>
        </w:tc>
      </w:tr>
      <w:tr w:rsidR="00006A42" w:rsidRPr="00006A42" w14:paraId="005AB00A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FDF89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35BEF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email debe contener un asunto descriptivo, el detalle del evento y un botón de acción directa.</w:t>
            </w:r>
          </w:p>
        </w:tc>
      </w:tr>
      <w:tr w:rsidR="00006A42" w:rsidRPr="00006A42" w14:paraId="556B3CD7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02116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2AD3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email debe incluir un enlace único con token de seguridad que permita al usuario tomar acción directamente.</w:t>
            </w:r>
          </w:p>
        </w:tc>
      </w:tr>
      <w:tr w:rsidR="00006A42" w:rsidRPr="00006A42" w14:paraId="4D73A3D1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9F09B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A78A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registrar los emails rebotados y puede reintentar el envío o notificar al administrador.</w:t>
            </w:r>
          </w:p>
        </w:tc>
      </w:tr>
      <w:tr w:rsidR="00006A42" w:rsidRPr="00006A42" w14:paraId="497C421C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05A25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73B56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desactivar las notificaciones por email desde la configuración de su perfil.</w:t>
            </w:r>
          </w:p>
        </w:tc>
      </w:tr>
      <w:tr w:rsidR="00006A42" w:rsidRPr="00006A42" w14:paraId="39946588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10D5B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4058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email debe enviarse desde una dirección reconocible de FutZone para evitar que sea clasificado como spam.</w:t>
            </w:r>
          </w:p>
        </w:tc>
      </w:tr>
    </w:tbl>
    <w:p w14:paraId="653905BC" w14:textId="77777777" w:rsidR="007A2483" w:rsidRPr="00006A42" w:rsidRDefault="007A2483" w:rsidP="007A2483">
      <w:pPr>
        <w:rPr>
          <w:b/>
          <w:bCs/>
          <w:sz w:val="24"/>
          <w:szCs w:val="24"/>
        </w:rPr>
      </w:pPr>
    </w:p>
    <w:p w14:paraId="62E4EB3D" w14:textId="77777777" w:rsidR="007A2483" w:rsidRPr="00006A42" w:rsidRDefault="007A2483" w:rsidP="007A2483">
      <w:pPr>
        <w:rPr>
          <w:b/>
          <w:bCs/>
          <w:sz w:val="24"/>
          <w:szCs w:val="24"/>
        </w:rPr>
      </w:pPr>
    </w:p>
    <w:p w14:paraId="01E8569E" w14:textId="579DFC4D" w:rsidR="00437210" w:rsidRPr="00006A42" w:rsidRDefault="00006A42" w:rsidP="007A2483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RF-44 — Control de Lectura de Avisos</w:t>
      </w:r>
    </w:p>
    <w:p w14:paraId="494F9DAD" w14:textId="77777777" w:rsidR="00437210" w:rsidRPr="00006A42" w:rsidRDefault="00006A42" w:rsidP="007A2483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</w:t>
      </w:r>
      <w:r w:rsidRPr="00006A42">
        <w:rPr>
          <w:i/>
          <w:iCs/>
          <w:sz w:val="24"/>
          <w:szCs w:val="24"/>
        </w:rPr>
        <w:t xml:space="preserve"> — Estándar de casos de uso e historias de usuario</w:t>
      </w:r>
    </w:p>
    <w:p w14:paraId="0E60CB1F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325D2381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CU-44 — Inbox Management</w:t>
      </w:r>
    </w:p>
    <w:p w14:paraId="3A27CB07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1A5CFE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4AA1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E8A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RF-44 — El sistema debe permitir gestionar la bandeja de entrada de notificaciones.</w:t>
            </w:r>
          </w:p>
        </w:tc>
      </w:tr>
      <w:tr w:rsidR="00006A42" w:rsidRPr="00006A42" w14:paraId="62037FD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6C34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EC1F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010045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C188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68A9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CU-44</w:t>
            </w:r>
          </w:p>
        </w:tc>
      </w:tr>
      <w:tr w:rsidR="00006A42" w:rsidRPr="00006A42" w14:paraId="556E774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297A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CD2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usuario gestiona su bandeja de notificaciones, marcando avisos como leídos o eliminándolos individualmente.</w:t>
            </w:r>
          </w:p>
        </w:tc>
      </w:tr>
      <w:tr w:rsidR="00006A42" w:rsidRPr="00006A42" w14:paraId="3B0A910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2F9C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E02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Todos los usuarios</w:t>
            </w:r>
          </w:p>
        </w:tc>
      </w:tr>
      <w:tr w:rsidR="00006A42" w:rsidRPr="00006A42" w14:paraId="6714F8A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BA6F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14C9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El usuario debe tener notificaciones pendientes en su bandeja de entrada.</w:t>
            </w:r>
          </w:p>
        </w:tc>
      </w:tr>
    </w:tbl>
    <w:p w14:paraId="2A94F65E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2FBC2EB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600C4FD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0A8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15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7838358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1F462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8F83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accede a su bandeja de notificaciones.</w:t>
            </w:r>
          </w:p>
        </w:tc>
      </w:tr>
      <w:tr w:rsidR="00006A42" w:rsidRPr="00006A42" w14:paraId="0EF86ED7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AF93A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F6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pulsa 'Marcar todo como leído' o selecciona notificaciones individuales.</w:t>
            </w:r>
          </w:p>
        </w:tc>
      </w:tr>
      <w:tr w:rsidR="00006A42" w:rsidRPr="00006A42" w14:paraId="58EE06A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0DCE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8AAD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actualiza el estado de las notificaciones a 'Leído'.</w:t>
            </w:r>
          </w:p>
        </w:tc>
      </w:tr>
      <w:tr w:rsidR="00006A42" w:rsidRPr="00006A42" w14:paraId="641803B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19EF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B437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contador de la campanita se </w:t>
            </w:r>
            <w:r w:rsidRPr="00006A42">
              <w:rPr>
                <w:sz w:val="24"/>
                <w:szCs w:val="24"/>
              </w:rPr>
              <w:t>actualiza a cero o al número restante de no leídas.</w:t>
            </w:r>
          </w:p>
        </w:tc>
      </w:tr>
    </w:tbl>
    <w:p w14:paraId="08549639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013C866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1FBB3AC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interfaz queda limpia de avisos no leídos.</w:t>
      </w:r>
    </w:p>
    <w:p w14:paraId="30286CF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lastRenderedPageBreak/>
        <w:t>El contador de notificaciones refleja correctamente el estado actual.</w:t>
      </w:r>
    </w:p>
    <w:p w14:paraId="19E8B193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EF1123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154C290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Error en DB al Cambiar Estado</w:t>
      </w:r>
    </w:p>
    <w:p w14:paraId="3BB8EE7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La base de datos no </w:t>
      </w:r>
      <w:r w:rsidRPr="00006A42">
        <w:rPr>
          <w:sz w:val="24"/>
          <w:szCs w:val="24"/>
        </w:rPr>
        <w:t>registra correctamente el cambio de estado a 'Leído'.</w:t>
      </w:r>
    </w:p>
    <w:p w14:paraId="40A066F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muestra un error y mantiene el estado anterior hasta resolver el problema.</w:t>
      </w:r>
    </w:p>
    <w:p w14:paraId="649B5D4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Eliminar Una por Una</w:t>
      </w:r>
    </w:p>
    <w:p w14:paraId="37578D6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usuario prefiere eliminar las notificaciones de forma individual.</w:t>
      </w:r>
    </w:p>
    <w:p w14:paraId="34D83289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permite el</w:t>
      </w:r>
      <w:r w:rsidRPr="00006A42">
        <w:rPr>
          <w:sz w:val="24"/>
          <w:szCs w:val="24"/>
        </w:rPr>
        <w:t>iminar cada notificación de forma separada con un botón de cierre.</w:t>
      </w:r>
    </w:p>
    <w:p w14:paraId="6517794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0937107" w14:textId="77777777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HU-44 (RF-44)</w:t>
      </w:r>
    </w:p>
    <w:p w14:paraId="4363FF25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E4013F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9C4446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AEFA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8BC7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RF-44</w:t>
            </w:r>
          </w:p>
        </w:tc>
      </w:tr>
      <w:tr w:rsidR="00006A42" w:rsidRPr="00006A42" w14:paraId="0EA9F1E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01A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7A53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HU-44</w:t>
            </w:r>
          </w:p>
        </w:tc>
      </w:tr>
      <w:tr w:rsidR="00006A42" w:rsidRPr="00006A42" w14:paraId="25B411F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1998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C083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Control de Lectura de Avisos</w:t>
            </w:r>
          </w:p>
        </w:tc>
      </w:tr>
      <w:tr w:rsidR="00006A42" w:rsidRPr="00006A42" w14:paraId="02C71BC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8DA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8C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Todos los </w:t>
            </w:r>
            <w:r w:rsidRPr="00006A42">
              <w:rPr>
                <w:sz w:val="24"/>
                <w:szCs w:val="24"/>
              </w:rPr>
              <w:t>usuarios</w:t>
            </w:r>
          </w:p>
        </w:tc>
      </w:tr>
      <w:tr w:rsidR="00006A42" w:rsidRPr="00006A42" w14:paraId="33F96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13E7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541C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Baja</w:t>
            </w:r>
          </w:p>
        </w:tc>
      </w:tr>
      <w:tr w:rsidR="00006A42" w:rsidRPr="00006A42" w14:paraId="6EB8678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E75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C0F0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368033D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85119F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0D751F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2A2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656A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con notificaciones acumuladas en mi bandeja</w:t>
            </w:r>
          </w:p>
        </w:tc>
      </w:tr>
      <w:tr w:rsidR="00006A42" w:rsidRPr="00006A42" w14:paraId="349A17B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FA0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5BCD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poder marcar todas mis notificaciones como leídas o eliminarlas individualmente</w:t>
            </w:r>
          </w:p>
        </w:tc>
      </w:tr>
      <w:tr w:rsidR="00006A42" w:rsidRPr="00006A42" w14:paraId="0747671F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D77E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E261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mi bandeja de avisos organizada y enfocada únicamente en las notificaciones relevantes y no leídas.</w:t>
            </w:r>
          </w:p>
        </w:tc>
      </w:tr>
    </w:tbl>
    <w:p w14:paraId="594BB6E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8B5717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576925D8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09F6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04AFA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64CE8D50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DC52E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0AE6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marcar todas las notificaciones como leídas con un solo clic, actualizando el contador a cero.</w:t>
            </w:r>
          </w:p>
        </w:tc>
      </w:tr>
      <w:tr w:rsidR="00006A42" w:rsidRPr="00006A42" w14:paraId="08723F2C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01A3D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A92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eliminar notificaciones de forma individual desde su bandeja de entrada.</w:t>
            </w:r>
          </w:p>
        </w:tc>
      </w:tr>
      <w:tr w:rsidR="00006A42" w:rsidRPr="00006A42" w14:paraId="5EBDD31C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E3415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F2B5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contador de la campanita debe actualizarse inmediatamente tras marcar notificaciones como leídas.</w:t>
            </w:r>
          </w:p>
        </w:tc>
      </w:tr>
      <w:tr w:rsidR="00006A42" w:rsidRPr="00006A42" w14:paraId="41681052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8CFB6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7BD5B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la base de datos falla al registrar el cambio de estado, el sistema debe mostrar un mensaje de error y no alterar el estado visualmente.</w:t>
            </w:r>
          </w:p>
        </w:tc>
      </w:tr>
      <w:tr w:rsidR="00006A42" w:rsidRPr="00006A42" w14:paraId="38687F34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6DF79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96EB2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estado 'Leído' de las notificaciones debe persistir entre sesiones del usuario.</w:t>
            </w:r>
          </w:p>
        </w:tc>
      </w:tr>
      <w:tr w:rsidR="00006A42" w:rsidRPr="00006A42" w14:paraId="0EF8244D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4ADE2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AB96C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usuario no tiene notificaciones, la bandeja debe mostrar un mensaje amigable indicando que está vacía.</w:t>
            </w:r>
          </w:p>
        </w:tc>
      </w:tr>
    </w:tbl>
    <w:p w14:paraId="12525132" w14:textId="77777777" w:rsidR="007A2483" w:rsidRPr="00006A42" w:rsidRDefault="007A2483" w:rsidP="007A2483">
      <w:pPr>
        <w:rPr>
          <w:b/>
          <w:bCs/>
          <w:sz w:val="24"/>
          <w:szCs w:val="24"/>
        </w:rPr>
      </w:pPr>
    </w:p>
    <w:p w14:paraId="0A1B5524" w14:textId="77777777" w:rsidR="007A2483" w:rsidRPr="00006A42" w:rsidRDefault="007A2483" w:rsidP="007A2483">
      <w:pPr>
        <w:rPr>
          <w:b/>
          <w:bCs/>
          <w:sz w:val="24"/>
          <w:szCs w:val="24"/>
        </w:rPr>
      </w:pPr>
    </w:p>
    <w:p w14:paraId="65B73A46" w14:textId="7B01AB73" w:rsidR="00437210" w:rsidRPr="00006A42" w:rsidRDefault="00006A42" w:rsidP="007A2483">
      <w:pPr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Documentación Técnica: RF-4</w:t>
      </w:r>
      <w:r w:rsidR="004221C3" w:rsidRPr="00006A42">
        <w:rPr>
          <w:b/>
          <w:bCs/>
          <w:sz w:val="24"/>
          <w:szCs w:val="24"/>
        </w:rPr>
        <w:t>5</w:t>
      </w:r>
      <w:r w:rsidRPr="00006A42">
        <w:rPr>
          <w:b/>
          <w:bCs/>
          <w:sz w:val="24"/>
          <w:szCs w:val="24"/>
        </w:rPr>
        <w:t xml:space="preserve"> — Auditoría Completa de Usuarios</w:t>
      </w:r>
    </w:p>
    <w:p w14:paraId="414378C7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547D52F8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6E4C46A" w14:textId="320842F9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</w:t>
      </w:r>
      <w:r w:rsidR="004221C3" w:rsidRPr="00006A42">
        <w:rPr>
          <w:b/>
          <w:bCs/>
          <w:sz w:val="24"/>
          <w:szCs w:val="24"/>
        </w:rPr>
        <w:t>5</w:t>
      </w:r>
      <w:r w:rsidRPr="00006A42">
        <w:rPr>
          <w:b/>
          <w:bCs/>
          <w:sz w:val="24"/>
          <w:szCs w:val="24"/>
        </w:rPr>
        <w:t xml:space="preserve"> — Listado Maestro</w:t>
      </w:r>
    </w:p>
    <w:p w14:paraId="71500BEB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3967FB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6286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92FAA" w14:textId="0A8D2E46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4221C3" w:rsidRPr="00006A42">
              <w:rPr>
                <w:sz w:val="24"/>
                <w:szCs w:val="24"/>
              </w:rPr>
              <w:t>5</w:t>
            </w:r>
            <w:r w:rsidRPr="00006A42">
              <w:rPr>
                <w:sz w:val="24"/>
                <w:szCs w:val="24"/>
              </w:rPr>
              <w:t xml:space="preserve"> — El sistema debe permitir al administrador gestionar todos los us</w:t>
            </w:r>
            <w:r w:rsidRPr="00006A42">
              <w:rPr>
                <w:sz w:val="24"/>
                <w:szCs w:val="24"/>
              </w:rPr>
              <w:t>uarios de la plataforma.</w:t>
            </w:r>
          </w:p>
        </w:tc>
      </w:tr>
      <w:tr w:rsidR="00006A42" w:rsidRPr="00006A42" w14:paraId="753CB88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DC1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5A1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28990A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F753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0DA74" w14:textId="37E1CE16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</w:t>
            </w:r>
            <w:r w:rsidR="004221C3" w:rsidRPr="00006A42">
              <w:rPr>
                <w:sz w:val="24"/>
                <w:szCs w:val="24"/>
              </w:rPr>
              <w:t>5</w:t>
            </w:r>
          </w:p>
        </w:tc>
      </w:tr>
      <w:tr w:rsidR="00006A42" w:rsidRPr="00006A42" w14:paraId="7E3B723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FEC2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2791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puede ver, editar, banear o eliminar cualquier cuenta de usuario desde un panel centralizado.</w:t>
            </w:r>
          </w:p>
        </w:tc>
      </w:tr>
      <w:tr w:rsidR="00006A42" w:rsidRPr="00006A42" w14:paraId="5F26418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A92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1311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3DC6DB8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D055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32CB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1. El usuario debe </w:t>
            </w:r>
            <w:r w:rsidRPr="00006A42">
              <w:rPr>
                <w:sz w:val="24"/>
                <w:szCs w:val="24"/>
              </w:rPr>
              <w:t>tener credenciales de Administrador global en la plataforma.</w:t>
            </w:r>
          </w:p>
        </w:tc>
      </w:tr>
    </w:tbl>
    <w:p w14:paraId="10E046E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70CA74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4535FF4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C10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336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2F3175F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F4E5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D29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accede al panel de administración de usuarios.</w:t>
            </w:r>
          </w:p>
        </w:tc>
      </w:tr>
      <w:tr w:rsidR="00006A42" w:rsidRPr="00006A42" w14:paraId="46E1F9C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48A87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2F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carga el listado completo de todos los usuarios registrados.</w:t>
            </w:r>
          </w:p>
        </w:tc>
      </w:tr>
      <w:tr w:rsidR="00006A42" w:rsidRPr="00006A42" w14:paraId="7AAACDE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9067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ABB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</w:t>
            </w:r>
            <w:r w:rsidRPr="00006A42">
              <w:rPr>
                <w:sz w:val="24"/>
                <w:szCs w:val="24"/>
              </w:rPr>
              <w:t>administrador selecciona un usuario y edita su rol o estado de cuenta.</w:t>
            </w:r>
          </w:p>
        </w:tc>
      </w:tr>
      <w:tr w:rsidR="00006A42" w:rsidRPr="00006A42" w14:paraId="0D8479F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96DF0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B360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aplica el cambio y notifica al usuario afectado si aplica.</w:t>
            </w:r>
          </w:p>
        </w:tc>
      </w:tr>
    </w:tbl>
    <w:p w14:paraId="2E47E74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177F590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B86D555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Los cambios en roles y estados de cuentas se aplican inmediatamente en el sistema.</w:t>
      </w:r>
    </w:p>
    <w:p w14:paraId="4EB2E06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segurida</w:t>
      </w:r>
      <w:r w:rsidRPr="00006A42">
        <w:rPr>
          <w:sz w:val="24"/>
          <w:szCs w:val="24"/>
        </w:rPr>
        <w:t>d y control social de la plataforma queda garantizado por el administrador.</w:t>
      </w:r>
    </w:p>
    <w:p w14:paraId="3F5827BC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3F9405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7C26632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Auto-Eliminación</w:t>
      </w:r>
    </w:p>
    <w:p w14:paraId="67B5F028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intenta eliminar o banear su propia cuenta.</w:t>
      </w:r>
    </w:p>
    <w:p w14:paraId="49CB227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detecta la acción y la bloquea, mostrando un mensaje de </w:t>
      </w:r>
      <w:r w:rsidRPr="00006A42">
        <w:rPr>
          <w:sz w:val="24"/>
          <w:szCs w:val="24"/>
        </w:rPr>
        <w:t>advertencia.</w:t>
      </w:r>
    </w:p>
    <w:p w14:paraId="10F5492E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Reset de Contraseña</w:t>
      </w:r>
    </w:p>
    <w:p w14:paraId="2D05346A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necesita resetear la contraseña de un usuario.</w:t>
      </w:r>
    </w:p>
    <w:p w14:paraId="3BB8A40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envía un email de restablecimiento al usuario afectado.</w:t>
      </w:r>
    </w:p>
    <w:p w14:paraId="357921A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30D6C66" w14:textId="084DD8CB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HU-4</w:t>
      </w:r>
      <w:r w:rsidR="004221C3" w:rsidRPr="00006A42">
        <w:rPr>
          <w:b/>
          <w:bCs/>
          <w:sz w:val="24"/>
          <w:szCs w:val="24"/>
        </w:rPr>
        <w:t>5</w:t>
      </w:r>
      <w:r w:rsidRPr="00006A42">
        <w:rPr>
          <w:b/>
          <w:bCs/>
          <w:sz w:val="24"/>
          <w:szCs w:val="24"/>
        </w:rPr>
        <w:t xml:space="preserve"> (RF-4</w:t>
      </w:r>
      <w:r w:rsidR="004221C3" w:rsidRPr="00006A42">
        <w:rPr>
          <w:b/>
          <w:bCs/>
          <w:sz w:val="24"/>
          <w:szCs w:val="24"/>
        </w:rPr>
        <w:t>5</w:t>
      </w:r>
      <w:r w:rsidRPr="00006A42">
        <w:rPr>
          <w:b/>
          <w:bCs/>
          <w:sz w:val="24"/>
          <w:szCs w:val="24"/>
        </w:rPr>
        <w:t>)</w:t>
      </w:r>
    </w:p>
    <w:p w14:paraId="35043F4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7EFC3F7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387A11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A8D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40F4" w14:textId="041E8C55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4221C3" w:rsidRPr="00006A42">
              <w:rPr>
                <w:sz w:val="24"/>
                <w:szCs w:val="24"/>
              </w:rPr>
              <w:t>5</w:t>
            </w:r>
          </w:p>
        </w:tc>
      </w:tr>
      <w:tr w:rsidR="00006A42" w:rsidRPr="00006A42" w14:paraId="50217EA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CB28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 xml:space="preserve">ID de </w:t>
            </w:r>
            <w:r w:rsidRPr="00006A42">
              <w:rPr>
                <w:b/>
                <w:bCs/>
                <w:sz w:val="24"/>
                <w:szCs w:val="24"/>
              </w:rPr>
              <w:t>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9821D" w14:textId="798EF6DD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</w:t>
            </w:r>
            <w:r w:rsidR="004221C3" w:rsidRPr="00006A42">
              <w:rPr>
                <w:sz w:val="24"/>
                <w:szCs w:val="24"/>
              </w:rPr>
              <w:t>5</w:t>
            </w:r>
          </w:p>
        </w:tc>
      </w:tr>
      <w:tr w:rsidR="00006A42" w:rsidRPr="00006A42" w14:paraId="7B5BCAF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4D0F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2719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Auditoría Completa de Usuarios</w:t>
            </w:r>
          </w:p>
        </w:tc>
      </w:tr>
      <w:tr w:rsidR="00006A42" w:rsidRPr="00006A42" w14:paraId="44CEA32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AF1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8F2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2B08FAE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6EC6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843A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Alta</w:t>
            </w:r>
          </w:p>
        </w:tc>
      </w:tr>
      <w:tr w:rsidR="00006A42" w:rsidRPr="00006A42" w14:paraId="0A4AF1F5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F69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7DECC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831002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AE06C5B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062F41B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9A6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540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 global de la plataforma FutZone</w:t>
            </w:r>
          </w:p>
        </w:tc>
      </w:tr>
      <w:tr w:rsidR="00006A42" w:rsidRPr="00006A42" w14:paraId="56BA506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8576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EE3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gestionar todos los usuarios del sistema pudiendo editar roles, banear cuentas o eliminar usuarios problemáticos</w:t>
            </w:r>
          </w:p>
        </w:tc>
      </w:tr>
      <w:tr w:rsidR="00006A42" w:rsidRPr="00006A42" w14:paraId="75A8AD9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D1A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934B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la seguridad y el orden de la plataforma garantizando que todos los usuari</w:t>
            </w:r>
            <w:r w:rsidRPr="00006A42">
              <w:rPr>
                <w:sz w:val="24"/>
                <w:szCs w:val="24"/>
              </w:rPr>
              <w:t>os cumplan las normas de la comunidad.</w:t>
            </w:r>
          </w:p>
        </w:tc>
      </w:tr>
    </w:tbl>
    <w:p w14:paraId="63187AE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D2F01D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380879B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C23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DF6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759E4AB1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EEB38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0698E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debe ver el listado completo de usuarios con nombre, email, rol, estado y fecha de registro.</w:t>
            </w:r>
          </w:p>
        </w:tc>
      </w:tr>
      <w:tr w:rsidR="00006A42" w:rsidRPr="00006A42" w14:paraId="7918069B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46DE6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7F29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 debe poder cambiar el rol de cualquier usuario (Jugador, Representante, Árbitro, Organizador, Admin).</w:t>
            </w:r>
          </w:p>
        </w:tc>
      </w:tr>
      <w:tr w:rsidR="00006A42" w:rsidRPr="00006A42" w14:paraId="08A9F19C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269C9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B5AE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 debe poder banear una cuenta, impidiendo al usuario iniciar sesión hasta que sea desbaneado.</w:t>
            </w:r>
          </w:p>
        </w:tc>
      </w:tr>
      <w:tr w:rsidR="00006A42" w:rsidRPr="00006A42" w14:paraId="2E5A83D5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6A3EB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B8C1A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 debe poder eliminar permanentemente una cuenta y todos sus datos asociados.</w:t>
            </w:r>
          </w:p>
        </w:tc>
      </w:tr>
      <w:tr w:rsidR="00006A42" w:rsidRPr="00006A42" w14:paraId="37C021CD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059AB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03C8F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impedir que el administrador se elimine o banee a sí mismo por seguridad.</w:t>
            </w:r>
          </w:p>
        </w:tc>
      </w:tr>
      <w:tr w:rsidR="00006A42" w:rsidRPr="00006A42" w14:paraId="11D80E9E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D85DE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00477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 debe poder enviar un email de reset de contraseña a cualquier usuario desde el panel de administración.</w:t>
            </w:r>
          </w:p>
        </w:tc>
      </w:tr>
    </w:tbl>
    <w:p w14:paraId="28B57E85" w14:textId="77777777" w:rsidR="00437210" w:rsidRPr="00006A42" w:rsidRDefault="00006A42">
      <w:pPr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</w:p>
    <w:p w14:paraId="55C373DB" w14:textId="57577A01" w:rsidR="00437210" w:rsidRPr="00006A42" w:rsidRDefault="00006A42">
      <w:pPr>
        <w:spacing w:after="120"/>
        <w:jc w:val="center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Documentación Técnica: RF-4</w:t>
      </w:r>
      <w:r w:rsidR="004221C3" w:rsidRPr="00006A42">
        <w:rPr>
          <w:b/>
          <w:bCs/>
          <w:sz w:val="24"/>
          <w:szCs w:val="24"/>
        </w:rPr>
        <w:t>6</w:t>
      </w:r>
      <w:r w:rsidRPr="00006A42">
        <w:rPr>
          <w:b/>
          <w:bCs/>
          <w:sz w:val="24"/>
          <w:szCs w:val="24"/>
        </w:rPr>
        <w:t xml:space="preserve"> — Contador de KPIs Globales (Estadísticas)</w:t>
      </w:r>
    </w:p>
    <w:p w14:paraId="46407399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319F82A9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4F644B36" w14:textId="0E2F084E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1. </w:t>
      </w:r>
      <w:r w:rsidRPr="00006A42">
        <w:rPr>
          <w:b/>
          <w:bCs/>
          <w:sz w:val="24"/>
          <w:szCs w:val="24"/>
        </w:rPr>
        <w:t>Caso de Uso: CU-4</w:t>
      </w:r>
      <w:r w:rsidR="004221C3" w:rsidRPr="00006A42">
        <w:rPr>
          <w:b/>
          <w:bCs/>
          <w:sz w:val="24"/>
          <w:szCs w:val="24"/>
        </w:rPr>
        <w:t>6</w:t>
      </w:r>
      <w:r w:rsidRPr="00006A42">
        <w:rPr>
          <w:b/>
          <w:bCs/>
          <w:sz w:val="24"/>
          <w:szCs w:val="24"/>
        </w:rPr>
        <w:t xml:space="preserve"> — Métricas de Plataforma</w:t>
      </w:r>
    </w:p>
    <w:p w14:paraId="55A62AD6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D5B16A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633E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F3EF" w14:textId="64B4C610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4221C3" w:rsidRPr="00006A42">
              <w:rPr>
                <w:sz w:val="24"/>
                <w:szCs w:val="24"/>
              </w:rPr>
              <w:t>6</w:t>
            </w:r>
            <w:r w:rsidRPr="00006A42">
              <w:rPr>
                <w:sz w:val="24"/>
                <w:szCs w:val="24"/>
              </w:rPr>
              <w:t xml:space="preserve"> — El sistema debe mostrar al administrador métricas globales de actividad de la plataforma.</w:t>
            </w:r>
          </w:p>
        </w:tc>
      </w:tr>
      <w:tr w:rsidR="00006A42" w:rsidRPr="00006A42" w14:paraId="6A21881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1D88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D235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256B8E27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E98C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7A32B" w14:textId="76076740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</w:t>
            </w:r>
            <w:r w:rsidR="004221C3" w:rsidRPr="00006A42">
              <w:rPr>
                <w:sz w:val="24"/>
                <w:szCs w:val="24"/>
              </w:rPr>
              <w:t>6</w:t>
            </w:r>
          </w:p>
        </w:tc>
      </w:tr>
      <w:tr w:rsidR="00006A42" w:rsidRPr="00006A42" w14:paraId="20F5D78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265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1A07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visualiza gráficos y contadores de KPIs clave: usuarios activos, torneos, goles totales y actividad general.</w:t>
            </w:r>
          </w:p>
        </w:tc>
      </w:tr>
      <w:tr w:rsidR="00006A42" w:rsidRPr="00006A42" w14:paraId="7D45BDD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A889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729A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5C95B28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1AB1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D691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Deben existir datos históricos almacenados en la plataforma.</w:t>
            </w:r>
          </w:p>
        </w:tc>
      </w:tr>
    </w:tbl>
    <w:p w14:paraId="75EEEC1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9E307C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F6CC899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B27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502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6CC5E739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88D05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6C0F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accede al panel de métricas desde el panel de administración.</w:t>
            </w:r>
          </w:p>
        </w:tc>
      </w:tr>
      <w:tr w:rsidR="00006A42" w:rsidRPr="00006A42" w14:paraId="3A8436B8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45C94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0A91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carga y muestra las gráficas de KPIs configuradas.</w:t>
            </w:r>
          </w:p>
        </w:tc>
      </w:tr>
      <w:tr w:rsidR="00006A42" w:rsidRPr="00006A42" w14:paraId="24E174C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F673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290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El administrador visualiza torneos activos vs. pasados, usuarios registrados y goles </w:t>
            </w:r>
            <w:r w:rsidRPr="00006A42">
              <w:rPr>
                <w:sz w:val="24"/>
                <w:szCs w:val="24"/>
              </w:rPr>
              <w:t>totales.</w:t>
            </w:r>
          </w:p>
        </w:tc>
      </w:tr>
    </w:tbl>
    <w:p w14:paraId="784A9245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5FDA4AF0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5479CC5A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administrador dispone de un reporte gerencial completo de la actividad de la plataforma.</w:t>
      </w:r>
    </w:p>
    <w:p w14:paraId="5FA17980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Las métricas reflejan los datos más actualizados disponibles en el sistema.</w:t>
      </w:r>
    </w:p>
    <w:p w14:paraId="50BF176A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DF2174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5B73A322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Datos Sesgados por Cuentas de Prueba</w:t>
      </w:r>
    </w:p>
    <w:p w14:paraId="7E462CD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Las </w:t>
      </w:r>
      <w:r w:rsidRPr="00006A42">
        <w:rPr>
          <w:sz w:val="24"/>
          <w:szCs w:val="24"/>
        </w:rPr>
        <w:t>métricas incluyen datos de cuentas de prueba o test.</w:t>
      </w:r>
    </w:p>
    <w:p w14:paraId="6533E822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puede filtrar o excluir cuentas marcadas como 'Prueba' de los conteos.</w:t>
      </w:r>
    </w:p>
    <w:p w14:paraId="135D5611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Comparación por Meses</w:t>
      </w:r>
    </w:p>
    <w:p w14:paraId="7EBB8B5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desea comparar la actividad entre diferentes meses.</w:t>
      </w:r>
    </w:p>
    <w:p w14:paraId="7BDE49AB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sistema permite </w:t>
      </w:r>
      <w:r w:rsidRPr="00006A42">
        <w:rPr>
          <w:sz w:val="24"/>
          <w:szCs w:val="24"/>
        </w:rPr>
        <w:t>seleccionar rangos de fechas para comparar períodos de actividad.</w:t>
      </w:r>
    </w:p>
    <w:p w14:paraId="19BD3210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0A365CEB" w14:textId="59B0A934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HU-4</w:t>
      </w:r>
      <w:r w:rsidR="004221C3" w:rsidRPr="00006A42">
        <w:rPr>
          <w:b/>
          <w:bCs/>
          <w:sz w:val="24"/>
          <w:szCs w:val="24"/>
        </w:rPr>
        <w:t>6</w:t>
      </w:r>
      <w:r w:rsidRPr="00006A42">
        <w:rPr>
          <w:b/>
          <w:bCs/>
          <w:sz w:val="24"/>
          <w:szCs w:val="24"/>
        </w:rPr>
        <w:t xml:space="preserve"> (RF-4</w:t>
      </w:r>
      <w:r w:rsidR="004221C3" w:rsidRPr="00006A42">
        <w:rPr>
          <w:b/>
          <w:bCs/>
          <w:sz w:val="24"/>
          <w:szCs w:val="24"/>
        </w:rPr>
        <w:t>6</w:t>
      </w:r>
      <w:r w:rsidRPr="00006A42">
        <w:rPr>
          <w:b/>
          <w:bCs/>
          <w:sz w:val="24"/>
          <w:szCs w:val="24"/>
        </w:rPr>
        <w:t>)</w:t>
      </w:r>
    </w:p>
    <w:p w14:paraId="6297535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62647A95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9EBFA8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F81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3BC4F" w14:textId="717CFC79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4221C3" w:rsidRPr="00006A42">
              <w:rPr>
                <w:sz w:val="24"/>
                <w:szCs w:val="24"/>
              </w:rPr>
              <w:t>6</w:t>
            </w:r>
          </w:p>
        </w:tc>
      </w:tr>
      <w:tr w:rsidR="00006A42" w:rsidRPr="00006A42" w14:paraId="09C684D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6F4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88C2E" w14:textId="78ECD49A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</w:t>
            </w:r>
            <w:r w:rsidR="004221C3" w:rsidRPr="00006A42">
              <w:rPr>
                <w:sz w:val="24"/>
                <w:szCs w:val="24"/>
              </w:rPr>
              <w:t>6</w:t>
            </w:r>
          </w:p>
        </w:tc>
      </w:tr>
      <w:tr w:rsidR="00006A42" w:rsidRPr="00006A42" w14:paraId="71908D8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4A6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D0A4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Contador de KPIs Globales (Estadísticas)</w:t>
            </w:r>
          </w:p>
        </w:tc>
      </w:tr>
      <w:tr w:rsidR="00006A42" w:rsidRPr="00006A42" w14:paraId="378CE31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33D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6CAC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3A4DB90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0E42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DEDEE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23586121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F4C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EF2E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092FC18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1DDD4AC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E9FAAE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4AD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0C55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 global de la plataforma</w:t>
            </w:r>
          </w:p>
        </w:tc>
      </w:tr>
      <w:tr w:rsidR="00006A42" w:rsidRPr="00006A42" w14:paraId="21F1553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CCD11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3DAE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visualizar gráficos y métricas de KPIs</w:t>
            </w:r>
            <w:r w:rsidRPr="00006A42">
              <w:rPr>
                <w:sz w:val="24"/>
                <w:szCs w:val="24"/>
              </w:rPr>
              <w:t xml:space="preserve"> de actividad: usuarios, torneos, goles y tendencias de crecimiento</w:t>
            </w:r>
          </w:p>
        </w:tc>
      </w:tr>
      <w:tr w:rsidR="00006A42" w:rsidRPr="00006A42" w14:paraId="4729B7A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FDB0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27B8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tener una visión gerencial del estado de la plataforma y tomar decisiones estratégicas basadas en datos reales.</w:t>
            </w:r>
          </w:p>
        </w:tc>
      </w:tr>
    </w:tbl>
    <w:p w14:paraId="2677FBD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405C724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0C427038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58DF6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AB7B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1ED633C6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7C259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048D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panel debe mostrar al menos: total de usuarios registrados, torneos activos, torneos finalizados y total de goles históricos.</w:t>
            </w:r>
          </w:p>
        </w:tc>
      </w:tr>
      <w:tr w:rsidR="00006A42" w:rsidRPr="00006A42" w14:paraId="353B5327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CEF1A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037D9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gráficos de línea o barras con la evolución de la actividad mensual de la plataforma.</w:t>
            </w:r>
          </w:p>
        </w:tc>
      </w:tr>
      <w:tr w:rsidR="00006A42" w:rsidRPr="00006A42" w14:paraId="61B38704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1D868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91A52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debe poder seleccionar un rango de fechas para analizar la actividad de un período específico.</w:t>
            </w:r>
          </w:p>
        </w:tc>
      </w:tr>
      <w:tr w:rsidR="00006A42" w:rsidRPr="00006A42" w14:paraId="35413130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F8C61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D834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excluir cuentas marcadas como 'Prueba' de los conteos estadísticos.</w:t>
            </w:r>
          </w:p>
        </w:tc>
      </w:tr>
      <w:tr w:rsidR="00006A42" w:rsidRPr="00006A42" w14:paraId="5B71AC1A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8C04D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76A9C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debe poder comparar métricas entre dos períodos diferentes para identificar tendencias.</w:t>
            </w:r>
          </w:p>
        </w:tc>
      </w:tr>
      <w:tr w:rsidR="00006A42" w:rsidRPr="00006A42" w14:paraId="794FACE9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43B96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CA5C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datos del panel de métricas deben actualizarse automáticamente o bajo demanda con los datos más recientes.</w:t>
            </w:r>
          </w:p>
        </w:tc>
      </w:tr>
    </w:tbl>
    <w:p w14:paraId="7AADE91A" w14:textId="6D39C40F" w:rsidR="00437210" w:rsidRPr="00006A42" w:rsidRDefault="00006A42" w:rsidP="0052429F">
      <w:pPr>
        <w:jc w:val="center"/>
        <w:rPr>
          <w:sz w:val="24"/>
          <w:szCs w:val="24"/>
        </w:rPr>
      </w:pPr>
      <w:r w:rsidRPr="00006A42">
        <w:rPr>
          <w:sz w:val="24"/>
          <w:szCs w:val="24"/>
        </w:rPr>
        <w:br w:type="page"/>
      </w:r>
      <w:r w:rsidRPr="00006A42">
        <w:rPr>
          <w:b/>
          <w:bCs/>
          <w:sz w:val="24"/>
          <w:szCs w:val="24"/>
        </w:rPr>
        <w:lastRenderedPageBreak/>
        <w:t>Documentación Técnica: RF-4</w:t>
      </w:r>
      <w:r w:rsidR="004221C3" w:rsidRPr="00006A42">
        <w:rPr>
          <w:b/>
          <w:bCs/>
          <w:sz w:val="24"/>
          <w:szCs w:val="24"/>
        </w:rPr>
        <w:t>7</w:t>
      </w:r>
      <w:r w:rsidRPr="00006A42">
        <w:rPr>
          <w:b/>
          <w:bCs/>
          <w:sz w:val="24"/>
          <w:szCs w:val="24"/>
        </w:rPr>
        <w:t xml:space="preserve"> — Exportador de Tablas (Excel/PDF)</w:t>
      </w:r>
    </w:p>
    <w:p w14:paraId="7CD47331" w14:textId="77777777" w:rsidR="00437210" w:rsidRPr="00006A42" w:rsidRDefault="00006A42">
      <w:pPr>
        <w:spacing w:after="80"/>
        <w:jc w:val="center"/>
        <w:rPr>
          <w:sz w:val="24"/>
          <w:szCs w:val="24"/>
        </w:rPr>
      </w:pPr>
      <w:r w:rsidRPr="00006A42">
        <w:rPr>
          <w:i/>
          <w:iCs/>
          <w:sz w:val="24"/>
          <w:szCs w:val="24"/>
        </w:rPr>
        <w:t>Plataforma FutZone — Estándar de casos de uso e historias de usuario</w:t>
      </w:r>
    </w:p>
    <w:p w14:paraId="7D5427FE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08F2B98" w14:textId="2E87DE31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</w:t>
      </w:r>
      <w:r w:rsidR="004221C3" w:rsidRPr="00006A42">
        <w:rPr>
          <w:b/>
          <w:bCs/>
          <w:sz w:val="24"/>
          <w:szCs w:val="24"/>
        </w:rPr>
        <w:t>7</w:t>
      </w:r>
      <w:r w:rsidRPr="00006A42">
        <w:rPr>
          <w:b/>
          <w:bCs/>
          <w:sz w:val="24"/>
          <w:szCs w:val="24"/>
        </w:rPr>
        <w:t xml:space="preserve"> — Data Export</w:t>
      </w:r>
    </w:p>
    <w:p w14:paraId="2F88247C" w14:textId="77777777" w:rsidR="00437210" w:rsidRPr="00006A42" w:rsidRDefault="00437210">
      <w:pPr>
        <w:spacing w:before="80" w:after="8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788BE94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C80B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2B3E3" w14:textId="65721881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4221C3" w:rsidRPr="00006A42">
              <w:rPr>
                <w:sz w:val="24"/>
                <w:szCs w:val="24"/>
              </w:rPr>
              <w:t>7</w:t>
            </w:r>
            <w:r w:rsidRPr="00006A42">
              <w:rPr>
                <w:sz w:val="24"/>
                <w:szCs w:val="24"/>
              </w:rPr>
              <w:t xml:space="preserve"> — El sistema debe permitir exportar tablas de datos a archivos Excel o PDF.</w:t>
            </w:r>
          </w:p>
        </w:tc>
      </w:tr>
      <w:tr w:rsidR="00006A42" w:rsidRPr="00006A42" w14:paraId="522720B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10C2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1966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73E6C6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FE5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0B075" w14:textId="0B18499A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</w:t>
            </w:r>
            <w:r w:rsidR="004221C3" w:rsidRPr="00006A42">
              <w:rPr>
                <w:sz w:val="24"/>
                <w:szCs w:val="24"/>
              </w:rPr>
              <w:t>7</w:t>
            </w:r>
          </w:p>
        </w:tc>
      </w:tr>
      <w:tr w:rsidR="00006A42" w:rsidRPr="00006A42" w14:paraId="04FE9DE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1EA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E1DE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puede exportar la tabla de posiciones, ranking de goleadores u otras tablas a archivos desc</w:t>
            </w:r>
            <w:r w:rsidRPr="00006A42">
              <w:rPr>
                <w:sz w:val="24"/>
                <w:szCs w:val="24"/>
              </w:rPr>
              <w:t>argables.</w:t>
            </w:r>
          </w:p>
        </w:tc>
      </w:tr>
      <w:tr w:rsidR="00006A42" w:rsidRPr="00006A42" w14:paraId="1BBDC898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BB4F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C3E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294928FB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527F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0F4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1. Los datos de la tabla a exportar deben estar disponibles en la vista actual del panel.</w:t>
            </w:r>
          </w:p>
        </w:tc>
      </w:tr>
    </w:tbl>
    <w:p w14:paraId="76B5E744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B7623D9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7160A68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1752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7650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F93D4ED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0EC6C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AB66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administrador accede a la tabla que desea exportar.</w:t>
            </w:r>
          </w:p>
        </w:tc>
      </w:tr>
      <w:tr w:rsidR="00006A42" w:rsidRPr="00006A42" w14:paraId="1EF4F3E4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C3D39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5853B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 xml:space="preserve">Pulsa el botón </w:t>
            </w:r>
            <w:r w:rsidRPr="00006A42">
              <w:rPr>
                <w:sz w:val="24"/>
                <w:szCs w:val="24"/>
              </w:rPr>
              <w:t>'Descargar' y selecciona el formato (Excel o PDF).</w:t>
            </w:r>
          </w:p>
        </w:tc>
      </w:tr>
      <w:tr w:rsidR="00006A42" w:rsidRPr="00006A42" w14:paraId="0932D00A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21E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B98D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genera el archivo con la información formateada.</w:t>
            </w:r>
          </w:p>
        </w:tc>
      </w:tr>
      <w:tr w:rsidR="00006A42" w:rsidRPr="00006A42" w14:paraId="6A670393" w14:textId="77777777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3CCFF" w14:textId="77777777" w:rsidR="00437210" w:rsidRPr="00006A42" w:rsidRDefault="00006A42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49C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archivo se descarga automáticamente en el dispositivo del administrador.</w:t>
            </w:r>
          </w:p>
        </w:tc>
      </w:tr>
    </w:tbl>
    <w:p w14:paraId="0D0105B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B459CEA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38A1AFE0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El administrador dispone del archivo descarga</w:t>
      </w:r>
      <w:r w:rsidRPr="00006A42">
        <w:rPr>
          <w:sz w:val="24"/>
          <w:szCs w:val="24"/>
        </w:rPr>
        <w:t>do con la información formateada y lista para compartir.</w:t>
      </w:r>
    </w:p>
    <w:p w14:paraId="2DE4E963" w14:textId="77777777" w:rsidR="00437210" w:rsidRPr="00006A42" w:rsidRDefault="00006A42">
      <w:pPr>
        <w:pStyle w:val="Prrafodelista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06A42">
        <w:rPr>
          <w:sz w:val="24"/>
          <w:szCs w:val="24"/>
        </w:rPr>
        <w:t>La información es portátil y puede usarse para prensa, redes sociales o archivo interno.</w:t>
      </w:r>
    </w:p>
    <w:p w14:paraId="41DA399B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6BE0C373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28B7124F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A1 — Fallo en Motor de Generación</w:t>
      </w:r>
    </w:p>
    <w:p w14:paraId="12461A2C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falla al generar el archivo PDF o Excel.</w:t>
      </w:r>
    </w:p>
    <w:p w14:paraId="2666C9AD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 xml:space="preserve">El </w:t>
      </w:r>
      <w:r w:rsidRPr="00006A42">
        <w:rPr>
          <w:sz w:val="24"/>
          <w:szCs w:val="24"/>
        </w:rPr>
        <w:t>sistema muestra un mensaje de error e invita a reintentar la exportación.</w:t>
      </w:r>
    </w:p>
    <w:p w14:paraId="5053B475" w14:textId="77777777" w:rsidR="00437210" w:rsidRPr="00006A42" w:rsidRDefault="00006A42">
      <w:pPr>
        <w:spacing w:before="60" w:after="2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A2 — Impresión Directa</w:t>
      </w:r>
    </w:p>
    <w:p w14:paraId="363ED8B4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administrador desea imprimir la tabla directamente desde el navegador.</w:t>
      </w:r>
    </w:p>
    <w:p w14:paraId="240C2FF5" w14:textId="77777777" w:rsidR="00437210" w:rsidRPr="00006A42" w:rsidRDefault="00006A42">
      <w:pPr>
        <w:pStyle w:val="Prrafodelista"/>
        <w:numPr>
          <w:ilvl w:val="0"/>
          <w:numId w:val="2"/>
        </w:numPr>
        <w:spacing w:before="10" w:after="10"/>
        <w:rPr>
          <w:sz w:val="24"/>
          <w:szCs w:val="24"/>
        </w:rPr>
      </w:pPr>
      <w:r w:rsidRPr="00006A42">
        <w:rPr>
          <w:sz w:val="24"/>
          <w:szCs w:val="24"/>
        </w:rPr>
        <w:t>El sistema ofrece una vista optimizada para impresión de la tabla seleccionada.</w:t>
      </w:r>
    </w:p>
    <w:p w14:paraId="0298972F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32EC9CFF" w14:textId="6D09A44E" w:rsidR="00437210" w:rsidRPr="00006A42" w:rsidRDefault="00006A42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</w:t>
      </w:r>
      <w:r w:rsidRPr="00006A42">
        <w:rPr>
          <w:b/>
          <w:bCs/>
          <w:sz w:val="24"/>
          <w:szCs w:val="24"/>
        </w:rPr>
        <w:t>istoria de Usuario: HU-4</w:t>
      </w:r>
      <w:r w:rsidR="004221C3" w:rsidRPr="00006A42">
        <w:rPr>
          <w:b/>
          <w:bCs/>
          <w:sz w:val="24"/>
          <w:szCs w:val="24"/>
        </w:rPr>
        <w:t>7</w:t>
      </w:r>
      <w:r w:rsidRPr="00006A42">
        <w:rPr>
          <w:b/>
          <w:bCs/>
          <w:sz w:val="24"/>
          <w:szCs w:val="24"/>
        </w:rPr>
        <w:t xml:space="preserve"> (RF-4</w:t>
      </w:r>
      <w:r w:rsidR="004221C3" w:rsidRPr="00006A42">
        <w:rPr>
          <w:b/>
          <w:bCs/>
          <w:sz w:val="24"/>
          <w:szCs w:val="24"/>
        </w:rPr>
        <w:t>7</w:t>
      </w:r>
      <w:r w:rsidRPr="00006A42">
        <w:rPr>
          <w:b/>
          <w:bCs/>
          <w:sz w:val="24"/>
          <w:szCs w:val="24"/>
        </w:rPr>
        <w:t>)</w:t>
      </w:r>
    </w:p>
    <w:p w14:paraId="3A4FC1F3" w14:textId="77777777" w:rsidR="00437210" w:rsidRPr="00006A42" w:rsidRDefault="00437210">
      <w:pPr>
        <w:spacing w:before="80" w:after="80"/>
        <w:rPr>
          <w:sz w:val="24"/>
          <w:szCs w:val="24"/>
        </w:rPr>
      </w:pPr>
    </w:p>
    <w:p w14:paraId="20D0538E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4E3DC7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44FA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1539" w14:textId="34778CF4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4221C3" w:rsidRPr="00006A42">
              <w:rPr>
                <w:sz w:val="24"/>
                <w:szCs w:val="24"/>
              </w:rPr>
              <w:t>7</w:t>
            </w:r>
          </w:p>
        </w:tc>
      </w:tr>
      <w:tr w:rsidR="00006A42" w:rsidRPr="00006A42" w14:paraId="05FF0839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E646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E97B7" w14:textId="35F9FD0B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</w:t>
            </w:r>
            <w:r w:rsidR="004221C3" w:rsidRPr="00006A42">
              <w:rPr>
                <w:sz w:val="24"/>
                <w:szCs w:val="24"/>
              </w:rPr>
              <w:t>7</w:t>
            </w:r>
          </w:p>
        </w:tc>
      </w:tr>
      <w:tr w:rsidR="00006A42" w:rsidRPr="00006A42" w14:paraId="43E9FE4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B23C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8AEE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Exportador de Tablas (Excel/PDF)</w:t>
            </w:r>
          </w:p>
        </w:tc>
      </w:tr>
      <w:tr w:rsidR="00006A42" w:rsidRPr="00006A42" w14:paraId="2442758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CAC0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0784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</w:t>
            </w:r>
          </w:p>
        </w:tc>
      </w:tr>
      <w:tr w:rsidR="00006A42" w:rsidRPr="00006A42" w14:paraId="0EB28626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04E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F7184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Baja</w:t>
            </w:r>
          </w:p>
        </w:tc>
      </w:tr>
      <w:tr w:rsidR="00006A42" w:rsidRPr="00006A42" w14:paraId="105247AE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109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4393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F9499A1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42D690E7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 xml:space="preserve">Descripción — Formato </w:t>
      </w:r>
      <w:r w:rsidRPr="00006A42">
        <w:rPr>
          <w:b/>
          <w:bCs/>
          <w:sz w:val="24"/>
          <w:szCs w:val="24"/>
        </w:rPr>
        <w:t>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1BD63C80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1B879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C988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administrador de la plataforma que necesita compartir información</w:t>
            </w:r>
          </w:p>
        </w:tc>
      </w:tr>
      <w:tr w:rsidR="00006A42" w:rsidRPr="00006A42" w14:paraId="06930AB2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BC907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BD2CD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exportar tablas de datos como la clasificación o el ranking de goleadores en formato Excel o PDF</w:t>
            </w:r>
          </w:p>
        </w:tc>
      </w:tr>
      <w:tr w:rsidR="00006A42" w:rsidRPr="00006A42" w14:paraId="5F2CCA74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E0AD5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61BF" w14:textId="77777777" w:rsidR="00437210" w:rsidRPr="00006A42" w:rsidRDefault="00006A42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disponer de información portátil y formateada que pueda</w:t>
            </w:r>
            <w:r w:rsidRPr="00006A42">
              <w:rPr>
                <w:sz w:val="24"/>
                <w:szCs w:val="24"/>
              </w:rPr>
              <w:t xml:space="preserve"> usarse para prensa, redes sociales, impresión o archivo interno.</w:t>
            </w:r>
          </w:p>
        </w:tc>
      </w:tr>
    </w:tbl>
    <w:p w14:paraId="545FBDE6" w14:textId="77777777" w:rsidR="00437210" w:rsidRPr="00006A42" w:rsidRDefault="00437210">
      <w:pPr>
        <w:spacing w:before="200" w:after="80"/>
        <w:rPr>
          <w:sz w:val="24"/>
          <w:szCs w:val="24"/>
        </w:rPr>
      </w:pPr>
    </w:p>
    <w:p w14:paraId="780500C2" w14:textId="77777777" w:rsidR="00437210" w:rsidRPr="00006A42" w:rsidRDefault="00006A42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35F42A48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1B5E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88C1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EE1C5D2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6E1A6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9676E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ofrecer la opción de exportar en formato Excel (.xlsx) y PDF con un solo clic.</w:t>
            </w:r>
          </w:p>
        </w:tc>
      </w:tr>
      <w:tr w:rsidR="00006A42" w:rsidRPr="00006A42" w14:paraId="3F6D8EC9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6EE17A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6253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archivo exportado debe contener todos los datos visibles en la tabla, con el mismo formato y orden de columnas.</w:t>
            </w:r>
          </w:p>
        </w:tc>
      </w:tr>
      <w:tr w:rsidR="00006A42" w:rsidRPr="00006A42" w14:paraId="2F4721E2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B8185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E8313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generar el archivo de forma correcta sin datos truncados, corruptos o con errores de formato.</w:t>
            </w:r>
          </w:p>
        </w:tc>
      </w:tr>
      <w:tr w:rsidR="00006A42" w:rsidRPr="00006A42" w14:paraId="08B36483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B947F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17070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la generación del archivo falla, el sistema debe mostrar un mensaje claro de error e invitar a reintentar.</w:t>
            </w:r>
          </w:p>
        </w:tc>
      </w:tr>
      <w:tr w:rsidR="00006A42" w:rsidRPr="00006A42" w14:paraId="5418E879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23B7AD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780E8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ofrecer una vista optimizada para impresión directa desde el navegador como alternativa al archivo.</w:t>
            </w:r>
          </w:p>
        </w:tc>
      </w:tr>
      <w:tr w:rsidR="00006A42" w:rsidRPr="00006A42" w14:paraId="157A02CF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B3988" w14:textId="77777777" w:rsidR="007A2483" w:rsidRPr="00006A42" w:rsidRDefault="007A2483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FB907" w14:textId="77777777" w:rsidR="007A2483" w:rsidRPr="00006A42" w:rsidRDefault="007A2483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nombre del archivo generado debe incluir el nombre del torneo o tabla y la fecha de exportación para fácil identificación.</w:t>
            </w:r>
          </w:p>
        </w:tc>
      </w:tr>
    </w:tbl>
    <w:p w14:paraId="21101B0D" w14:textId="77777777" w:rsidR="0052429F" w:rsidRPr="00006A42" w:rsidRDefault="0052429F" w:rsidP="0052429F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b/>
          <w:bCs/>
          <w:color w:val="auto"/>
          <w:sz w:val="24"/>
          <w:szCs w:val="24"/>
        </w:rPr>
        <w:lastRenderedPageBreak/>
        <w:t>Documentación Técnica: RF-48 — Centro de Notificaciones</w:t>
      </w:r>
    </w:p>
    <w:p w14:paraId="06542259" w14:textId="116D16CB" w:rsidR="0052429F" w:rsidRPr="00006A42" w:rsidRDefault="0052429F" w:rsidP="0052429F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color w:val="auto"/>
          <w:sz w:val="24"/>
          <w:szCs w:val="24"/>
        </w:rPr>
        <w:t>Plataforma FutZone — Estándar de casos de uso e historias de usuario</w:t>
      </w:r>
    </w:p>
    <w:p w14:paraId="1B074DB9" w14:textId="77777777" w:rsidR="0052429F" w:rsidRPr="00006A42" w:rsidRDefault="0052429F" w:rsidP="0052429F">
      <w:pPr>
        <w:spacing w:before="80" w:after="80"/>
        <w:rPr>
          <w:sz w:val="24"/>
          <w:szCs w:val="24"/>
        </w:rPr>
      </w:pPr>
    </w:p>
    <w:p w14:paraId="07956635" w14:textId="65DB4AB6" w:rsidR="0052429F" w:rsidRPr="00006A42" w:rsidRDefault="0052429F" w:rsidP="0052429F">
      <w:pPr>
        <w:spacing w:before="8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CU-48 — Centro de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22CF1079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EBCB3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9E766" w14:textId="0314447A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RF-48 — El sistema debe proporcionar un centro de notificaciones donde el usuario pueda visualizar eventos relevantes asociados a su cuenta.</w:t>
            </w:r>
          </w:p>
        </w:tc>
      </w:tr>
      <w:tr w:rsidR="00006A42" w:rsidRPr="00006A42" w14:paraId="65FA7B6D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7AB6C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85AA7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77DD29AF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DFEBB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2289F" w14:textId="2C7F3B8B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</w:t>
            </w:r>
            <w:r w:rsidRPr="00006A42">
              <w:rPr>
                <w:sz w:val="24"/>
                <w:szCs w:val="24"/>
              </w:rPr>
              <w:t>8</w:t>
            </w:r>
          </w:p>
        </w:tc>
      </w:tr>
      <w:tr w:rsidR="00006A42" w:rsidRPr="00006A42" w14:paraId="58EAA750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51B2D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0903F" w14:textId="213BF461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 los usuarios visualizar en un panel central todas las notificaciones generadas por eventos del sistema, como invitaciones a equipos, postulaciones o cambios relacionados con su actividad en la plataforma.</w:t>
            </w:r>
          </w:p>
        </w:tc>
      </w:tr>
      <w:tr w:rsidR="00006A42" w:rsidRPr="00006A42" w14:paraId="4506334C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18D84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ED88B" w14:textId="66EBCCA5" w:rsidR="0052429F" w:rsidRPr="00006A42" w:rsidRDefault="0052429F" w:rsidP="0052429F">
            <w:pPr>
              <w:pStyle w:val="NormalWeb"/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Usuario autenticado</w:t>
            </w:r>
          </w:p>
        </w:tc>
      </w:tr>
      <w:tr w:rsidR="00006A42" w:rsidRPr="00006A42" w14:paraId="58B35E5B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ACC8B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C729D" w14:textId="02D45F9B" w:rsidR="0052429F" w:rsidRPr="00006A42" w:rsidRDefault="0052429F" w:rsidP="0052429F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El usuario debe estar autenticado en la plataforma.</w:t>
            </w:r>
          </w:p>
          <w:p w14:paraId="5FB5B37B" w14:textId="36450091" w:rsidR="0052429F" w:rsidRPr="00006A42" w:rsidRDefault="0052429F" w:rsidP="0052429F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Deben existir notificaciones generadas para el usuario.</w:t>
            </w:r>
          </w:p>
        </w:tc>
      </w:tr>
    </w:tbl>
    <w:p w14:paraId="7437BFBE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</w:p>
    <w:p w14:paraId="19C3D170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A35256D" w14:textId="77777777" w:rsidTr="008937F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8172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9808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01BED694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99B1E" w14:textId="77777777" w:rsidR="0052429F" w:rsidRPr="00006A42" w:rsidRDefault="0052429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A38B" w14:textId="0B8439C2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hace clic en el icono de campana del menú principal.</w:t>
            </w:r>
          </w:p>
        </w:tc>
      </w:tr>
      <w:tr w:rsidR="00006A42" w:rsidRPr="00006A42" w14:paraId="063B4557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9F65" w14:textId="77777777" w:rsidR="0052429F" w:rsidRPr="00006A42" w:rsidRDefault="0052429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19EF1" w14:textId="057BB6B7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abre el centro de notificaciones.</w:t>
            </w:r>
          </w:p>
        </w:tc>
      </w:tr>
      <w:tr w:rsidR="00006A42" w:rsidRPr="00006A42" w14:paraId="5D079D77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FE084" w14:textId="77777777" w:rsidR="0052429F" w:rsidRPr="00006A42" w:rsidRDefault="0052429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ED7C" w14:textId="023D5938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consulta las notificaciones asociadas al usuario.</w:t>
            </w:r>
          </w:p>
        </w:tc>
      </w:tr>
      <w:tr w:rsidR="00006A42" w:rsidRPr="00006A42" w14:paraId="636F756E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0BBE5" w14:textId="77777777" w:rsidR="0052429F" w:rsidRPr="00006A42" w:rsidRDefault="0052429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4F59D" w14:textId="0FC66356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notificaciones se muestran ordenadas por fecha.</w:t>
            </w:r>
          </w:p>
        </w:tc>
      </w:tr>
      <w:tr w:rsidR="00006A42" w:rsidRPr="00006A42" w14:paraId="007E58B4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C3CE3" w14:textId="299EE2B9" w:rsidR="007A2483" w:rsidRPr="00006A42" w:rsidRDefault="007A2483" w:rsidP="008937FA">
            <w:pPr>
              <w:jc w:val="center"/>
              <w:rPr>
                <w:b/>
                <w:bCs/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89E51" w14:textId="5024756F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Las notificaciones no leídas se muestran resaltadas visualmente.</w:t>
            </w:r>
          </w:p>
        </w:tc>
      </w:tr>
    </w:tbl>
    <w:p w14:paraId="45F8DE4B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</w:p>
    <w:p w14:paraId="6DDF27D4" w14:textId="6179BC01" w:rsidR="0052429F" w:rsidRPr="00006A42" w:rsidRDefault="0052429F" w:rsidP="0052429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162E4B4E" w14:textId="4CFE0C8A" w:rsidR="007A2483" w:rsidRPr="00006A42" w:rsidRDefault="007A2483" w:rsidP="007A2483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006A42">
        <w:rPr>
          <w:rFonts w:ascii="Arial" w:hAnsi="Arial" w:cs="Arial"/>
        </w:rPr>
        <w:t>El usuario puede visualizar el historial de notificaciones relacionadas con su actividad en el sistema.</w:t>
      </w:r>
    </w:p>
    <w:p w14:paraId="2507E954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F771581" w14:textId="0EC657B0" w:rsidR="0052429F" w:rsidRPr="00006A42" w:rsidRDefault="007A2483" w:rsidP="0052429F">
      <w:pPr>
        <w:spacing w:before="200" w:after="80"/>
        <w:rPr>
          <w:sz w:val="24"/>
          <w:szCs w:val="24"/>
        </w:rPr>
      </w:pPr>
      <w:r w:rsidRPr="00006A42">
        <w:rPr>
          <w:rStyle w:val="Textoennegrita"/>
          <w:sz w:val="24"/>
          <w:szCs w:val="24"/>
        </w:rPr>
        <w:t>A1 — Sin notificaciones</w:t>
      </w:r>
      <w:r w:rsidRPr="00006A42">
        <w:rPr>
          <w:sz w:val="24"/>
          <w:szCs w:val="24"/>
        </w:rPr>
        <w:br/>
        <w:t>Si el usuario no tiene notificaciones registradas, el sistema muestra un mensaje indicando que no existen notificaciones disponibles.</w:t>
      </w:r>
    </w:p>
    <w:p w14:paraId="6A1EAEDC" w14:textId="36272968" w:rsidR="007A2483" w:rsidRPr="00006A42" w:rsidRDefault="007A2483" w:rsidP="0052429F">
      <w:pPr>
        <w:spacing w:before="200" w:after="80"/>
        <w:rPr>
          <w:sz w:val="24"/>
          <w:szCs w:val="24"/>
        </w:rPr>
      </w:pPr>
    </w:p>
    <w:p w14:paraId="176C3B72" w14:textId="77777777" w:rsidR="007A2483" w:rsidRPr="00006A42" w:rsidRDefault="007A2483" w:rsidP="0052429F">
      <w:pPr>
        <w:spacing w:before="200" w:after="80"/>
        <w:rPr>
          <w:sz w:val="24"/>
          <w:szCs w:val="24"/>
        </w:rPr>
      </w:pPr>
    </w:p>
    <w:p w14:paraId="4680E668" w14:textId="19874807" w:rsidR="0052429F" w:rsidRPr="00006A42" w:rsidRDefault="0052429F" w:rsidP="0052429F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2. Historia de Usuario: HU-4</w:t>
      </w:r>
      <w:r w:rsidR="007A2483" w:rsidRPr="00006A42">
        <w:rPr>
          <w:b/>
          <w:bCs/>
          <w:sz w:val="24"/>
          <w:szCs w:val="24"/>
        </w:rPr>
        <w:t>8</w:t>
      </w:r>
      <w:r w:rsidRPr="00006A42">
        <w:rPr>
          <w:b/>
          <w:bCs/>
          <w:sz w:val="24"/>
          <w:szCs w:val="24"/>
        </w:rPr>
        <w:t xml:space="preserve"> (RF-4</w:t>
      </w:r>
      <w:r w:rsidR="007A2483" w:rsidRPr="00006A42">
        <w:rPr>
          <w:b/>
          <w:bCs/>
          <w:sz w:val="24"/>
          <w:szCs w:val="24"/>
        </w:rPr>
        <w:t>8</w:t>
      </w:r>
      <w:r w:rsidRPr="00006A42">
        <w:rPr>
          <w:b/>
          <w:bCs/>
          <w:sz w:val="24"/>
          <w:szCs w:val="24"/>
        </w:rPr>
        <w:t>)</w:t>
      </w:r>
    </w:p>
    <w:p w14:paraId="5A13F706" w14:textId="77777777" w:rsidR="0052429F" w:rsidRPr="00006A42" w:rsidRDefault="0052429F" w:rsidP="0052429F">
      <w:pPr>
        <w:spacing w:before="80" w:after="80"/>
        <w:rPr>
          <w:sz w:val="24"/>
          <w:szCs w:val="24"/>
        </w:rPr>
      </w:pPr>
    </w:p>
    <w:p w14:paraId="4AF899D0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9C74E09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AB56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D5DE" w14:textId="1F7B3C01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7A2483" w:rsidRPr="00006A42">
              <w:rPr>
                <w:sz w:val="24"/>
                <w:szCs w:val="24"/>
              </w:rPr>
              <w:t>8</w:t>
            </w:r>
          </w:p>
        </w:tc>
      </w:tr>
      <w:tr w:rsidR="00006A42" w:rsidRPr="00006A42" w14:paraId="61F49B37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98570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0EF2E" w14:textId="50FBD9AB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</w:t>
            </w:r>
            <w:r w:rsidR="007A2483" w:rsidRPr="00006A42">
              <w:rPr>
                <w:sz w:val="24"/>
                <w:szCs w:val="24"/>
              </w:rPr>
              <w:t>8</w:t>
            </w:r>
          </w:p>
        </w:tc>
      </w:tr>
      <w:tr w:rsidR="00006A42" w:rsidRPr="00006A42" w14:paraId="0E55A5AA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6F35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497A" w14:textId="0085705E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Centro de Notificaciones</w:t>
            </w:r>
          </w:p>
        </w:tc>
      </w:tr>
      <w:tr w:rsidR="00006A42" w:rsidRPr="00006A42" w14:paraId="79464358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2428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4CB41" w14:textId="1BCD5F61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</w:t>
            </w:r>
          </w:p>
        </w:tc>
      </w:tr>
      <w:tr w:rsidR="00006A42" w:rsidRPr="00006A42" w14:paraId="10B28809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72CB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A97E8" w14:textId="5D34E565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7129298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97233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D974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532C1470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</w:p>
    <w:p w14:paraId="5D18DD3C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8115B18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C2AC1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0ED6E" w14:textId="55B47E6C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registrado en FutZone</w:t>
            </w:r>
          </w:p>
        </w:tc>
      </w:tr>
      <w:tr w:rsidR="00006A42" w:rsidRPr="00006A42" w14:paraId="38A52847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08229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E1B96" w14:textId="4CC3A1A1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acceder a un centro de notificaciones</w:t>
            </w:r>
          </w:p>
        </w:tc>
      </w:tr>
      <w:tr w:rsidR="00006A42" w:rsidRPr="00006A42" w14:paraId="69BD01A4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6FD04" w14:textId="77777777" w:rsidR="0052429F" w:rsidRPr="00006A42" w:rsidRDefault="0052429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55866" w14:textId="4E9BAE60" w:rsidR="0052429F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mantenerme informado sobre eventos importantes relacionados con mi cuenta o actividad dentro de la plataforma.</w:t>
            </w:r>
          </w:p>
        </w:tc>
      </w:tr>
    </w:tbl>
    <w:p w14:paraId="12F4E073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</w:p>
    <w:p w14:paraId="57535685" w14:textId="77777777" w:rsidR="0052429F" w:rsidRPr="00006A42" w:rsidRDefault="0052429F" w:rsidP="0052429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13CCC48F" w14:textId="77777777" w:rsidTr="007A2483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15BE" w14:textId="77777777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F38A" w14:textId="77777777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4C1A86C4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D6A1B" w14:textId="77777777" w:rsidR="007A2483" w:rsidRPr="00006A42" w:rsidRDefault="007A2483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B4248" w14:textId="58AD63E4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 icono de notificaciones en el menú principal.</w:t>
            </w:r>
          </w:p>
        </w:tc>
      </w:tr>
      <w:tr w:rsidR="00006A42" w:rsidRPr="00006A42" w14:paraId="183C187F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0F967" w14:textId="77777777" w:rsidR="007A2483" w:rsidRPr="00006A42" w:rsidRDefault="007A2483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56AB9" w14:textId="175444F7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 indicador visual cuando existan notificaciones no leídas.</w:t>
            </w:r>
          </w:p>
        </w:tc>
      </w:tr>
      <w:tr w:rsidR="00006A42" w:rsidRPr="00006A42" w14:paraId="0E40049F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47915" w14:textId="77777777" w:rsidR="007A2483" w:rsidRPr="00006A42" w:rsidRDefault="007A2483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56E29" w14:textId="3D0EF6D7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las notificaciones ordenadas por fecha.</w:t>
            </w:r>
          </w:p>
        </w:tc>
      </w:tr>
      <w:tr w:rsidR="00006A42" w:rsidRPr="00006A42" w14:paraId="10B51A6A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E068D" w14:textId="77777777" w:rsidR="007A2483" w:rsidRPr="00006A42" w:rsidRDefault="007A2483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64E42" w14:textId="65AE5AFF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diferenciar visualmente entre notificaciones leídas y no leídas.</w:t>
            </w:r>
          </w:p>
        </w:tc>
      </w:tr>
      <w:tr w:rsidR="00006A42" w:rsidRPr="00006A42" w14:paraId="610C9BCC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2FF38" w14:textId="77777777" w:rsidR="007A2483" w:rsidRPr="00006A42" w:rsidRDefault="007A2483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07886" w14:textId="64A9AAC6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visualizar el contenido completo de cada notificación.</w:t>
            </w:r>
          </w:p>
        </w:tc>
      </w:tr>
      <w:tr w:rsidR="00006A42" w:rsidRPr="00006A42" w14:paraId="4B3C9113" w14:textId="77777777" w:rsidTr="007A2483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1C943" w14:textId="77777777" w:rsidR="007A2483" w:rsidRPr="00006A42" w:rsidRDefault="007A2483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BDC9" w14:textId="4501F680" w:rsidR="007A2483" w:rsidRPr="00006A42" w:rsidRDefault="007A2483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acceder al centro de notificaciones desde cualquier sección de la plataforma.</w:t>
            </w:r>
          </w:p>
        </w:tc>
      </w:tr>
    </w:tbl>
    <w:p w14:paraId="04CA7AB2" w14:textId="0956F364" w:rsidR="008404A6" w:rsidRPr="00006A42" w:rsidRDefault="008404A6">
      <w:pPr>
        <w:rPr>
          <w:sz w:val="24"/>
          <w:szCs w:val="24"/>
        </w:rPr>
      </w:pPr>
    </w:p>
    <w:p w14:paraId="67C40171" w14:textId="65783C24" w:rsidR="001C6C8F" w:rsidRPr="00006A42" w:rsidRDefault="001C6C8F">
      <w:pPr>
        <w:rPr>
          <w:sz w:val="24"/>
          <w:szCs w:val="24"/>
        </w:rPr>
      </w:pPr>
    </w:p>
    <w:p w14:paraId="50A82717" w14:textId="5DF07A6A" w:rsidR="001C6C8F" w:rsidRPr="00006A42" w:rsidRDefault="001C6C8F">
      <w:pPr>
        <w:rPr>
          <w:sz w:val="24"/>
          <w:szCs w:val="24"/>
        </w:rPr>
      </w:pPr>
    </w:p>
    <w:p w14:paraId="6D952546" w14:textId="0DC3D66F" w:rsidR="001C6C8F" w:rsidRPr="00006A42" w:rsidRDefault="001C6C8F">
      <w:pPr>
        <w:rPr>
          <w:sz w:val="24"/>
          <w:szCs w:val="24"/>
        </w:rPr>
      </w:pPr>
    </w:p>
    <w:p w14:paraId="4BAC4345" w14:textId="2A9D92C6" w:rsidR="001C6C8F" w:rsidRPr="00006A42" w:rsidRDefault="001C6C8F">
      <w:pPr>
        <w:rPr>
          <w:sz w:val="24"/>
          <w:szCs w:val="24"/>
        </w:rPr>
      </w:pPr>
    </w:p>
    <w:p w14:paraId="27739A02" w14:textId="389F2509" w:rsidR="001C6C8F" w:rsidRPr="00006A42" w:rsidRDefault="001C6C8F" w:rsidP="001C6C8F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b/>
          <w:bCs/>
          <w:color w:val="auto"/>
          <w:sz w:val="24"/>
          <w:szCs w:val="24"/>
        </w:rPr>
        <w:lastRenderedPageBreak/>
        <w:t>Documentación Técnica: RF-4</w:t>
      </w:r>
      <w:r w:rsidR="0021769B" w:rsidRPr="00006A42">
        <w:rPr>
          <w:b/>
          <w:bCs/>
          <w:color w:val="auto"/>
          <w:sz w:val="24"/>
          <w:szCs w:val="24"/>
        </w:rPr>
        <w:t>9</w:t>
      </w:r>
      <w:r w:rsidRPr="00006A42">
        <w:rPr>
          <w:b/>
          <w:bCs/>
          <w:color w:val="auto"/>
          <w:sz w:val="24"/>
          <w:szCs w:val="24"/>
        </w:rPr>
        <w:t xml:space="preserve"> — </w:t>
      </w:r>
      <w:r w:rsidR="0021769B" w:rsidRPr="00006A42">
        <w:rPr>
          <w:b/>
          <w:bCs/>
          <w:color w:val="auto"/>
          <w:sz w:val="24"/>
          <w:szCs w:val="24"/>
        </w:rPr>
        <w:t>Gestión de Notificaciones</w:t>
      </w:r>
    </w:p>
    <w:p w14:paraId="18E7FC52" w14:textId="77777777" w:rsidR="001C6C8F" w:rsidRPr="00006A42" w:rsidRDefault="001C6C8F" w:rsidP="001C6C8F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color w:val="auto"/>
          <w:sz w:val="24"/>
          <w:szCs w:val="24"/>
        </w:rPr>
        <w:t>Plataforma FutZone — Estándar de casos de uso e historias de usuario</w:t>
      </w:r>
    </w:p>
    <w:p w14:paraId="16C7951B" w14:textId="77777777" w:rsidR="001C6C8F" w:rsidRPr="00006A42" w:rsidRDefault="001C6C8F" w:rsidP="001C6C8F">
      <w:pPr>
        <w:spacing w:before="80" w:after="80"/>
        <w:rPr>
          <w:sz w:val="24"/>
          <w:szCs w:val="24"/>
        </w:rPr>
      </w:pPr>
    </w:p>
    <w:p w14:paraId="01AFF2F2" w14:textId="16891442" w:rsidR="001C6C8F" w:rsidRPr="00006A42" w:rsidRDefault="001C6C8F" w:rsidP="001C6C8F">
      <w:pPr>
        <w:spacing w:before="8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CU-4</w:t>
      </w:r>
      <w:r w:rsidR="0021769B" w:rsidRPr="00006A42">
        <w:rPr>
          <w:b/>
          <w:bCs/>
          <w:sz w:val="24"/>
          <w:szCs w:val="24"/>
        </w:rPr>
        <w:t>9</w:t>
      </w:r>
      <w:r w:rsidRPr="00006A42">
        <w:rPr>
          <w:b/>
          <w:bCs/>
          <w:sz w:val="24"/>
          <w:szCs w:val="24"/>
        </w:rPr>
        <w:t xml:space="preserve"> — </w:t>
      </w:r>
      <w:r w:rsidR="0021769B" w:rsidRPr="00006A42">
        <w:rPr>
          <w:b/>
          <w:bCs/>
          <w:sz w:val="24"/>
          <w:szCs w:val="24"/>
        </w:rPr>
        <w:t>Gestión de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33ABE85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7E1FD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89F9" w14:textId="02C69965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RF-49 — El sistema debe permitir al usuario gestionar el estado de sus notificaciones.</w:t>
            </w:r>
          </w:p>
        </w:tc>
      </w:tr>
      <w:tr w:rsidR="00006A42" w:rsidRPr="00006A42" w14:paraId="19DB5416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BBC79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A44BA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3B9821F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59288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32A46" w14:textId="24973726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CU-4</w:t>
            </w:r>
            <w:r w:rsidR="0021769B" w:rsidRPr="00006A42">
              <w:rPr>
                <w:sz w:val="24"/>
                <w:szCs w:val="24"/>
              </w:rPr>
              <w:t>9</w:t>
            </w:r>
          </w:p>
        </w:tc>
      </w:tr>
      <w:tr w:rsidR="00006A42" w:rsidRPr="00006A42" w14:paraId="7D4D534A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85B2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304D5" w14:textId="3A49814F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al usuario gestionar sus notificaciones dentro del centro de notificaciones, incluyendo marcar notificaciones como leídas o limpiar el historial.</w:t>
            </w:r>
          </w:p>
        </w:tc>
      </w:tr>
      <w:tr w:rsidR="00006A42" w:rsidRPr="00006A42" w14:paraId="624DDFFF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13E03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4C3F1" w14:textId="77777777" w:rsidR="001C6C8F" w:rsidRPr="00006A42" w:rsidRDefault="001C6C8F" w:rsidP="008937FA">
            <w:pPr>
              <w:pStyle w:val="NormalWeb"/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Usuario autenticado</w:t>
            </w:r>
          </w:p>
        </w:tc>
      </w:tr>
      <w:tr w:rsidR="00006A42" w:rsidRPr="00006A42" w14:paraId="2AA25E76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725C2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6D6FC" w14:textId="5B773A31" w:rsidR="001C6C8F" w:rsidRPr="00006A42" w:rsidRDefault="0021769B" w:rsidP="0021769B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El usuario debe tener notificaciones registradas en el sistema.</w:t>
            </w:r>
          </w:p>
        </w:tc>
      </w:tr>
    </w:tbl>
    <w:p w14:paraId="320E9156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</w:p>
    <w:p w14:paraId="73EA5A1E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6974DAB1" w14:textId="77777777" w:rsidTr="008937F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34DA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3DBA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5343B409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6A09A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68E1964F" w14:textId="77777777" w:rsidTr="002176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E0138" w14:textId="77777777" w:rsidR="0021769B" w:rsidRPr="0021769B" w:rsidRDefault="0021769B" w:rsidP="0021769B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31505427" w14:textId="77777777" w:rsidR="0021769B" w:rsidRPr="0021769B" w:rsidRDefault="0021769B" w:rsidP="0021769B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7"/>
            </w:tblGrid>
            <w:tr w:rsidR="00006A42" w:rsidRPr="00006A42" w14:paraId="692E9E56" w14:textId="77777777" w:rsidTr="002176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B934E1" w14:textId="77777777" w:rsidR="0021769B" w:rsidRPr="0021769B" w:rsidRDefault="0021769B" w:rsidP="0021769B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  <w:r w:rsidRPr="0021769B"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  <w:t>El usuario accede al centro de notificaciones.</w:t>
                  </w:r>
                </w:p>
              </w:tc>
            </w:tr>
          </w:tbl>
          <w:p w14:paraId="0A7C07CB" w14:textId="1DF40527" w:rsidR="001C6C8F" w:rsidRPr="00006A42" w:rsidRDefault="001C6C8F" w:rsidP="008937FA">
            <w:pPr>
              <w:rPr>
                <w:sz w:val="24"/>
                <w:szCs w:val="24"/>
              </w:rPr>
            </w:pPr>
          </w:p>
        </w:tc>
      </w:tr>
      <w:tr w:rsidR="00006A42" w:rsidRPr="00006A42" w14:paraId="7C842146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EAD6F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031B2009" w14:textId="77777777" w:rsidTr="002176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01C623" w14:textId="77777777" w:rsidR="0021769B" w:rsidRPr="0021769B" w:rsidRDefault="0021769B" w:rsidP="0021769B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42A89B5D" w14:textId="77777777" w:rsidR="0021769B" w:rsidRPr="0021769B" w:rsidRDefault="0021769B" w:rsidP="0021769B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3"/>
            </w:tblGrid>
            <w:tr w:rsidR="00006A42" w:rsidRPr="00006A42" w14:paraId="617E5235" w14:textId="77777777" w:rsidTr="002176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5D0B10" w14:textId="77777777" w:rsidR="0021769B" w:rsidRPr="0021769B" w:rsidRDefault="0021769B" w:rsidP="0021769B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  <w:r w:rsidRPr="0021769B"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  <w:t>Selecciona una notificación específica.</w:t>
                  </w:r>
                </w:p>
              </w:tc>
            </w:tr>
          </w:tbl>
          <w:p w14:paraId="3630784E" w14:textId="7582B357" w:rsidR="001C6C8F" w:rsidRPr="00006A42" w:rsidRDefault="001C6C8F" w:rsidP="008937FA">
            <w:pPr>
              <w:rPr>
                <w:sz w:val="24"/>
                <w:szCs w:val="24"/>
              </w:rPr>
            </w:pPr>
          </w:p>
        </w:tc>
      </w:tr>
      <w:tr w:rsidR="00006A42" w:rsidRPr="00006A42" w14:paraId="1EFE0BDD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D6B92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A4AB" w14:textId="681C2708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marca automáticamente la notificación como leída.</w:t>
            </w:r>
          </w:p>
        </w:tc>
      </w:tr>
      <w:tr w:rsidR="00006A42" w:rsidRPr="00006A42" w14:paraId="1974EBBB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9EBAA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28C15" w14:textId="3552B42A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puede utilizar la opción "Marcar todas como leídas".</w:t>
            </w:r>
          </w:p>
        </w:tc>
      </w:tr>
      <w:tr w:rsidR="00006A42" w:rsidRPr="00006A42" w14:paraId="708340F1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42034" w14:textId="77777777" w:rsidR="001C6C8F" w:rsidRPr="00006A42" w:rsidRDefault="001C6C8F" w:rsidP="008937FA">
            <w:pPr>
              <w:jc w:val="center"/>
              <w:rPr>
                <w:b/>
                <w:bCs/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4385E" w14:textId="4A5206C9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puede eliminar o limpiar el historial de notificaciones.</w:t>
            </w:r>
          </w:p>
        </w:tc>
      </w:tr>
    </w:tbl>
    <w:p w14:paraId="765F52BC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</w:p>
    <w:p w14:paraId="41F5F9CC" w14:textId="6D35EED2" w:rsidR="001C6C8F" w:rsidRPr="00006A42" w:rsidRDefault="001C6C8F" w:rsidP="001C6C8F">
      <w:pPr>
        <w:spacing w:before="20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4917CDD3" w14:textId="4469971A" w:rsidR="0021769B" w:rsidRPr="00006A42" w:rsidRDefault="0021769B" w:rsidP="0021769B">
      <w:pPr>
        <w:pStyle w:val="Prrafodelista"/>
        <w:numPr>
          <w:ilvl w:val="0"/>
          <w:numId w:val="7"/>
        </w:numPr>
        <w:spacing w:before="200" w:after="80"/>
        <w:rPr>
          <w:sz w:val="24"/>
          <w:szCs w:val="24"/>
        </w:rPr>
      </w:pPr>
      <w:r w:rsidRPr="00006A42">
        <w:rPr>
          <w:sz w:val="24"/>
          <w:szCs w:val="24"/>
        </w:rPr>
        <w:t>El estado de las notificaciones se actualiza correctamente en el sistema.</w:t>
      </w:r>
    </w:p>
    <w:p w14:paraId="148CAA70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CD9757F" w14:textId="77777777" w:rsidR="0021769B" w:rsidRPr="00006A42" w:rsidRDefault="0021769B" w:rsidP="0021769B">
      <w:pPr>
        <w:pStyle w:val="NormalWeb"/>
        <w:rPr>
          <w:rFonts w:ascii="Arial" w:hAnsi="Arial" w:cs="Arial"/>
        </w:rPr>
      </w:pPr>
      <w:r w:rsidRPr="00006A42">
        <w:rPr>
          <w:rStyle w:val="Textoennegrita"/>
          <w:rFonts w:ascii="Arial" w:hAnsi="Arial" w:cs="Arial"/>
        </w:rPr>
        <w:t>A1 — Error al actualizar el estado</w:t>
      </w:r>
    </w:p>
    <w:p w14:paraId="124B80C3" w14:textId="0E18D672" w:rsidR="001C6C8F" w:rsidRPr="00006A42" w:rsidRDefault="0021769B" w:rsidP="0021769B">
      <w:pPr>
        <w:pStyle w:val="NormalWeb"/>
        <w:rPr>
          <w:rFonts w:ascii="Arial" w:hAnsi="Arial" w:cs="Arial"/>
        </w:rPr>
      </w:pPr>
      <w:r w:rsidRPr="00006A42">
        <w:rPr>
          <w:rFonts w:ascii="Arial" w:hAnsi="Arial" w:cs="Arial"/>
        </w:rPr>
        <w:t>Si ocurre un error en el sistema al actualizar el estado de la notificación, se mostrará un mensaje indicando que se debe intentar nuevamente.</w:t>
      </w:r>
    </w:p>
    <w:p w14:paraId="75976472" w14:textId="6E45B541" w:rsidR="001C6C8F" w:rsidRPr="00006A42" w:rsidRDefault="001C6C8F" w:rsidP="001C6C8F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HU-4</w:t>
      </w:r>
      <w:r w:rsidR="00571455" w:rsidRPr="00006A42">
        <w:rPr>
          <w:b/>
          <w:bCs/>
          <w:sz w:val="24"/>
          <w:szCs w:val="24"/>
        </w:rPr>
        <w:t>9</w:t>
      </w:r>
      <w:r w:rsidRPr="00006A42">
        <w:rPr>
          <w:b/>
          <w:bCs/>
          <w:sz w:val="24"/>
          <w:szCs w:val="24"/>
        </w:rPr>
        <w:t xml:space="preserve"> (RF-4</w:t>
      </w:r>
      <w:r w:rsidR="00571455" w:rsidRPr="00006A42">
        <w:rPr>
          <w:b/>
          <w:bCs/>
          <w:sz w:val="24"/>
          <w:szCs w:val="24"/>
        </w:rPr>
        <w:t>9</w:t>
      </w:r>
      <w:r w:rsidRPr="00006A42">
        <w:rPr>
          <w:b/>
          <w:bCs/>
          <w:sz w:val="24"/>
          <w:szCs w:val="24"/>
        </w:rPr>
        <w:t>)</w:t>
      </w:r>
    </w:p>
    <w:p w14:paraId="4BF55EAD" w14:textId="77777777" w:rsidR="001C6C8F" w:rsidRPr="00006A42" w:rsidRDefault="001C6C8F" w:rsidP="001C6C8F">
      <w:pPr>
        <w:spacing w:before="80" w:after="80"/>
        <w:rPr>
          <w:sz w:val="24"/>
          <w:szCs w:val="24"/>
        </w:rPr>
      </w:pPr>
    </w:p>
    <w:p w14:paraId="1F3DF707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lastRenderedPageBreak/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F7F9704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A9BC4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67FA" w14:textId="70CA3A89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RF-4</w:t>
            </w:r>
            <w:r w:rsidR="0021769B" w:rsidRPr="00006A42">
              <w:rPr>
                <w:sz w:val="24"/>
                <w:szCs w:val="24"/>
              </w:rPr>
              <w:t>9</w:t>
            </w:r>
          </w:p>
        </w:tc>
      </w:tr>
      <w:tr w:rsidR="00006A42" w:rsidRPr="00006A42" w14:paraId="19D09A9F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734F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1651B" w14:textId="5F794793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HU-4</w:t>
            </w:r>
            <w:r w:rsidR="0021769B" w:rsidRPr="00006A42">
              <w:rPr>
                <w:sz w:val="24"/>
                <w:szCs w:val="24"/>
              </w:rPr>
              <w:t>9</w:t>
            </w:r>
          </w:p>
        </w:tc>
      </w:tr>
      <w:tr w:rsidR="00006A42" w:rsidRPr="00006A42" w14:paraId="6E9077BC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8891F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14F6B" w14:textId="7B108557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Gestión de Notificaciones</w:t>
            </w:r>
          </w:p>
        </w:tc>
      </w:tr>
      <w:tr w:rsidR="00006A42" w:rsidRPr="00006A42" w14:paraId="39C0C6CA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E6C85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602A8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</w:t>
            </w:r>
          </w:p>
        </w:tc>
      </w:tr>
      <w:tr w:rsidR="00006A42" w:rsidRPr="00006A42" w14:paraId="7DF8F7F8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71278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C4C53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4FA319F7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DF3E8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2ED36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3F28018E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</w:p>
    <w:p w14:paraId="7CD082D8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B753790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885A3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B115" w14:textId="726C67A8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usuario de la plataforma</w:t>
            </w:r>
          </w:p>
        </w:tc>
      </w:tr>
      <w:tr w:rsidR="00006A42" w:rsidRPr="00006A42" w14:paraId="31F21160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6D5A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CC799" w14:textId="69A4D994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gestionar mis notificaciones</w:t>
            </w:r>
          </w:p>
        </w:tc>
      </w:tr>
      <w:tr w:rsidR="00006A42" w:rsidRPr="00006A42" w14:paraId="7F2394D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14CB8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8F534" w14:textId="59D5B797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mantener organizada mi bandeja de notificaciones y saber cuáles ya he revisado.</w:t>
            </w:r>
          </w:p>
        </w:tc>
      </w:tr>
    </w:tbl>
    <w:p w14:paraId="131305B5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</w:p>
    <w:p w14:paraId="5BCEAA5F" w14:textId="77777777" w:rsidR="001C6C8F" w:rsidRPr="00006A42" w:rsidRDefault="001C6C8F" w:rsidP="001C6C8F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40973961" w14:textId="77777777" w:rsidTr="008937F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F281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F93B" w14:textId="77777777" w:rsidR="001C6C8F" w:rsidRPr="00006A42" w:rsidRDefault="001C6C8F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84A6275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11C47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81B1" w14:textId="04E51A68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marcar notificaciones individuales como leídas.</w:t>
            </w:r>
          </w:p>
        </w:tc>
      </w:tr>
      <w:tr w:rsidR="00006A42" w:rsidRPr="00006A42" w14:paraId="1E849249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FDF58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81FB1" w14:textId="66D46488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permitir marcar todas las notificaciones como leídas.</w:t>
            </w:r>
          </w:p>
        </w:tc>
      </w:tr>
      <w:tr w:rsidR="00006A42" w:rsidRPr="00006A42" w14:paraId="4ED20DAE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CAAD9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26BE" w14:textId="4932C2A9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usuario debe poder eliminar o limpiar su historial de notificaciones.</w:t>
            </w:r>
          </w:p>
        </w:tc>
      </w:tr>
      <w:tr w:rsidR="00006A42" w:rsidRPr="00006A42" w14:paraId="2FCB5416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3B110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9F62" w14:textId="3610F17A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actualizar visualmente el estado de las notificaciones.</w:t>
            </w:r>
          </w:p>
        </w:tc>
      </w:tr>
      <w:tr w:rsidR="00006A42" w:rsidRPr="00006A42" w14:paraId="3668F67E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58F89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02F72" w14:textId="07C3EFA7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guardar el estado actualizado en la base de datos.</w:t>
            </w:r>
          </w:p>
        </w:tc>
      </w:tr>
      <w:tr w:rsidR="00006A42" w:rsidRPr="00006A42" w14:paraId="51C2DF09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4FD96" w14:textId="77777777" w:rsidR="001C6C8F" w:rsidRPr="00006A42" w:rsidRDefault="001C6C8F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15E13" w14:textId="43676B89" w:rsidR="001C6C8F" w:rsidRPr="00006A42" w:rsidRDefault="0021769B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Los cambios deben reflejarse inmediatamente en la interfaz del usuario.</w:t>
            </w:r>
          </w:p>
        </w:tc>
      </w:tr>
    </w:tbl>
    <w:p w14:paraId="10A229F2" w14:textId="6938FCBD" w:rsidR="0021769B" w:rsidRPr="00006A42" w:rsidRDefault="0021769B">
      <w:pPr>
        <w:rPr>
          <w:sz w:val="24"/>
          <w:szCs w:val="24"/>
        </w:rPr>
      </w:pPr>
    </w:p>
    <w:p w14:paraId="4A44D3C6" w14:textId="4D7D2919" w:rsidR="00571455" w:rsidRPr="00006A42" w:rsidRDefault="00571455">
      <w:pPr>
        <w:rPr>
          <w:sz w:val="24"/>
          <w:szCs w:val="24"/>
        </w:rPr>
      </w:pPr>
    </w:p>
    <w:p w14:paraId="559E7993" w14:textId="3BAADFE8" w:rsidR="00571455" w:rsidRPr="00006A42" w:rsidRDefault="00571455">
      <w:pPr>
        <w:rPr>
          <w:sz w:val="24"/>
          <w:szCs w:val="24"/>
        </w:rPr>
      </w:pPr>
    </w:p>
    <w:p w14:paraId="3F04F874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20533155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16C6EE9A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1AF72E1B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66F22A4D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0A0652E1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1482A59B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78097CD3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5B0105E5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</w:p>
    <w:p w14:paraId="6EDFE572" w14:textId="3A6EC1C9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b/>
          <w:bCs/>
          <w:color w:val="auto"/>
          <w:sz w:val="24"/>
          <w:szCs w:val="24"/>
        </w:rPr>
        <w:t>Documentación Técnica: RF-</w:t>
      </w:r>
      <w:r w:rsidRPr="00006A42">
        <w:rPr>
          <w:b/>
          <w:bCs/>
          <w:color w:val="auto"/>
          <w:sz w:val="24"/>
          <w:szCs w:val="24"/>
        </w:rPr>
        <w:t>50</w:t>
      </w:r>
      <w:r w:rsidRPr="00006A42">
        <w:rPr>
          <w:b/>
          <w:bCs/>
          <w:color w:val="auto"/>
          <w:sz w:val="24"/>
          <w:szCs w:val="24"/>
        </w:rPr>
        <w:t xml:space="preserve"> — </w:t>
      </w:r>
      <w:r w:rsidRPr="00006A42">
        <w:rPr>
          <w:color w:val="auto"/>
          <w:sz w:val="24"/>
          <w:szCs w:val="24"/>
        </w:rPr>
        <w:t>Invitación a Jugador</w:t>
      </w:r>
    </w:p>
    <w:p w14:paraId="1E7244F8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color w:val="auto"/>
          <w:sz w:val="24"/>
          <w:szCs w:val="24"/>
        </w:rPr>
        <w:t>Plataforma FutZone — Estándar de casos de uso e historias de usuario</w:t>
      </w:r>
    </w:p>
    <w:p w14:paraId="20CCAFFE" w14:textId="77777777" w:rsidR="00571455" w:rsidRPr="00006A42" w:rsidRDefault="00571455" w:rsidP="00571455">
      <w:pPr>
        <w:spacing w:before="80" w:after="80"/>
        <w:rPr>
          <w:sz w:val="24"/>
          <w:szCs w:val="24"/>
        </w:rPr>
      </w:pPr>
    </w:p>
    <w:p w14:paraId="67886B34" w14:textId="2CF39236" w:rsidR="00571455" w:rsidRPr="00006A42" w:rsidRDefault="00571455" w:rsidP="00571455">
      <w:pPr>
        <w:spacing w:before="8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</w:t>
      </w:r>
      <w:r w:rsidRPr="00006A42">
        <w:rPr>
          <w:b/>
          <w:bCs/>
          <w:sz w:val="24"/>
          <w:szCs w:val="24"/>
        </w:rPr>
        <w:t>50</w:t>
      </w:r>
      <w:r w:rsidRPr="00006A42">
        <w:rPr>
          <w:b/>
          <w:bCs/>
          <w:sz w:val="24"/>
          <w:szCs w:val="24"/>
        </w:rPr>
        <w:t xml:space="preserve"> — Gestión de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43E74DA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5921D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355C6" w14:textId="11D3E260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</w:t>
            </w:r>
            <w:r w:rsidRPr="00006A42">
              <w:rPr>
                <w:sz w:val="24"/>
                <w:szCs w:val="24"/>
              </w:rPr>
              <w:t>50</w:t>
            </w:r>
            <w:r w:rsidRPr="00006A42">
              <w:rPr>
                <w:sz w:val="24"/>
                <w:szCs w:val="24"/>
              </w:rPr>
              <w:t xml:space="preserve"> — El sistema debe permitir a los representantes de equipo enviar invitaciones a jugadores para postularse a su plantilla.</w:t>
            </w:r>
          </w:p>
        </w:tc>
      </w:tr>
      <w:tr w:rsidR="00006A42" w:rsidRPr="00006A42" w14:paraId="68190B91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CCED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371FF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6D013E85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DA1E7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8E7CC" w14:textId="26C08728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</w:t>
            </w:r>
            <w:r w:rsidRPr="00006A42">
              <w:rPr>
                <w:sz w:val="24"/>
                <w:szCs w:val="24"/>
              </w:rPr>
              <w:t>50</w:t>
            </w:r>
          </w:p>
        </w:tc>
      </w:tr>
      <w:tr w:rsidR="00006A42" w:rsidRPr="00006A42" w14:paraId="5E3CA43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8641C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56050" w14:textId="50953374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 un capitán o representante de equipo invitar a un jugador registrado en la plataforma para que considere unirse a su equipo.</w:t>
            </w:r>
          </w:p>
        </w:tc>
      </w:tr>
      <w:tr w:rsidR="00006A42" w:rsidRPr="00006A42" w14:paraId="7B6C439F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CDCA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4B478" w14:textId="1FCD2CAB" w:rsidR="00571455" w:rsidRPr="00006A42" w:rsidRDefault="00571455" w:rsidP="008937FA">
            <w:pPr>
              <w:pStyle w:val="NormalWeb"/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Representante de equipo</w:t>
            </w:r>
          </w:p>
        </w:tc>
      </w:tr>
      <w:tr w:rsidR="00006A42" w:rsidRPr="00006A42" w14:paraId="17366E17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1769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D002C" w14:textId="6242C1F9" w:rsidR="00571455" w:rsidRPr="00006A42" w:rsidRDefault="00571455" w:rsidP="00571455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El equipo debe existir en la plataforma.</w:t>
            </w:r>
          </w:p>
          <w:p w14:paraId="54EC66BC" w14:textId="0ADD2A8C" w:rsidR="00571455" w:rsidRPr="00006A42" w:rsidRDefault="00571455" w:rsidP="00571455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El jugador debe tener un perfil activo.</w:t>
            </w:r>
          </w:p>
          <w:p w14:paraId="0C2E1078" w14:textId="57C07A75" w:rsidR="00571455" w:rsidRPr="00006A42" w:rsidRDefault="00571455" w:rsidP="00571455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El representante debe tener permisos para invitar jugadores.</w:t>
            </w:r>
          </w:p>
          <w:p w14:paraId="3E6DD94E" w14:textId="1D374F00" w:rsidR="00571455" w:rsidRPr="00006A42" w:rsidRDefault="00571455" w:rsidP="00571455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1E2A1949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5018D072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2DAB200C" w14:textId="77777777" w:rsidTr="008937F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97D4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87DE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236D3983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94261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6166397E" w14:textId="77777777" w:rsidTr="008937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744ACC" w14:textId="77777777" w:rsidR="00571455" w:rsidRPr="0021769B" w:rsidRDefault="00571455" w:rsidP="008937FA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29B87842" w14:textId="77777777" w:rsidR="00571455" w:rsidRPr="0021769B" w:rsidRDefault="00571455" w:rsidP="008937FA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4F516895" w14:textId="77777777" w:rsidTr="005714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8FC3B" w14:textId="77777777" w:rsidR="00571455" w:rsidRPr="00571455" w:rsidRDefault="00571455" w:rsidP="00571455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0125ED6E" w14:textId="77777777" w:rsidR="00571455" w:rsidRPr="00571455" w:rsidRDefault="00571455" w:rsidP="00571455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34"/>
            </w:tblGrid>
            <w:tr w:rsidR="00006A42" w:rsidRPr="00006A42" w14:paraId="03E79D10" w14:textId="77777777" w:rsidTr="005714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124B83" w14:textId="77777777" w:rsidR="00571455" w:rsidRPr="00571455" w:rsidRDefault="00571455" w:rsidP="00571455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  <w:r w:rsidRPr="00571455"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  <w:t>El representante accede al perfil de un jugador.</w:t>
                  </w:r>
                </w:p>
              </w:tc>
            </w:tr>
          </w:tbl>
          <w:p w14:paraId="3C910B59" w14:textId="77777777" w:rsidR="00571455" w:rsidRPr="00006A42" w:rsidRDefault="00571455" w:rsidP="008937FA">
            <w:pPr>
              <w:rPr>
                <w:sz w:val="24"/>
                <w:szCs w:val="24"/>
              </w:rPr>
            </w:pPr>
          </w:p>
        </w:tc>
      </w:tr>
      <w:tr w:rsidR="00006A42" w:rsidRPr="00006A42" w14:paraId="31E26F33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42ACF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0C90C372" w14:textId="77777777" w:rsidTr="008937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B2755" w14:textId="77777777" w:rsidR="00571455" w:rsidRPr="0021769B" w:rsidRDefault="00571455" w:rsidP="008937FA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28A69E8B" w14:textId="77777777" w:rsidR="00571455" w:rsidRPr="0021769B" w:rsidRDefault="00571455" w:rsidP="008937FA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p w14:paraId="0BE6D768" w14:textId="0B44A6AF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Hace clic en el botón "Invitar".</w:t>
            </w:r>
          </w:p>
        </w:tc>
      </w:tr>
      <w:tr w:rsidR="00006A42" w:rsidRPr="00006A42" w14:paraId="49D87E7E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0B6C4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62BC" w14:textId="529ABA86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registra la invitación en la base de datos.</w:t>
            </w:r>
          </w:p>
        </w:tc>
      </w:tr>
      <w:tr w:rsidR="00006A42" w:rsidRPr="00006A42" w14:paraId="5C84093D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98A75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16671" w14:textId="4DDF2A72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genera una notificación para el jugador.</w:t>
            </w:r>
          </w:p>
        </w:tc>
      </w:tr>
      <w:tr w:rsidR="00006A42" w:rsidRPr="00006A42" w14:paraId="09278035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363AB" w14:textId="77777777" w:rsidR="00571455" w:rsidRPr="00006A42" w:rsidRDefault="00571455" w:rsidP="008937FA">
            <w:pPr>
              <w:jc w:val="center"/>
              <w:rPr>
                <w:b/>
                <w:bCs/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3704A" w14:textId="6334CCE3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envía un correo electrónico informando la invitación.</w:t>
            </w:r>
          </w:p>
        </w:tc>
      </w:tr>
    </w:tbl>
    <w:p w14:paraId="4B6E2302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5B41CE94" w14:textId="7BA51D38" w:rsidR="00571455" w:rsidRPr="00006A42" w:rsidRDefault="00571455" w:rsidP="00571455">
      <w:pPr>
        <w:spacing w:before="20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085ED7BF" w14:textId="34364D45" w:rsidR="00571455" w:rsidRPr="00006A42" w:rsidRDefault="00571455" w:rsidP="00571455">
      <w:pPr>
        <w:pStyle w:val="Prrafodelista"/>
        <w:numPr>
          <w:ilvl w:val="0"/>
          <w:numId w:val="7"/>
        </w:numPr>
        <w:spacing w:before="200" w:after="80"/>
        <w:rPr>
          <w:b/>
          <w:bCs/>
          <w:sz w:val="24"/>
          <w:szCs w:val="24"/>
        </w:rPr>
      </w:pPr>
      <w:r w:rsidRPr="00006A42">
        <w:rPr>
          <w:sz w:val="24"/>
          <w:szCs w:val="24"/>
        </w:rPr>
        <w:t>El jugador recibe una invitación para considerar su incorporación al equipo.</w:t>
      </w:r>
    </w:p>
    <w:p w14:paraId="1A4BD697" w14:textId="0E14CD0F" w:rsidR="00571455" w:rsidRPr="00006A42" w:rsidRDefault="00571455" w:rsidP="00571455">
      <w:pPr>
        <w:spacing w:before="20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4D0F11A7" w14:textId="77777777" w:rsidR="00571455" w:rsidRPr="00006A42" w:rsidRDefault="00571455" w:rsidP="00571455">
      <w:pPr>
        <w:pStyle w:val="NormalWeb"/>
        <w:rPr>
          <w:rFonts w:ascii="Arial" w:hAnsi="Arial" w:cs="Arial"/>
        </w:rPr>
      </w:pPr>
      <w:r w:rsidRPr="00006A42">
        <w:rPr>
          <w:rStyle w:val="Textoennegrita"/>
          <w:rFonts w:ascii="Arial" w:hAnsi="Arial" w:cs="Arial"/>
        </w:rPr>
        <w:t>A1 — Límite de invitaciones</w:t>
      </w:r>
    </w:p>
    <w:p w14:paraId="4F0B73A4" w14:textId="14019196" w:rsidR="00571455" w:rsidRPr="00006A42" w:rsidRDefault="00571455" w:rsidP="00571455">
      <w:pPr>
        <w:pStyle w:val="NormalWeb"/>
        <w:rPr>
          <w:rFonts w:ascii="Arial" w:hAnsi="Arial" w:cs="Arial"/>
        </w:rPr>
      </w:pPr>
      <w:r w:rsidRPr="00006A42">
        <w:rPr>
          <w:rFonts w:ascii="Arial" w:hAnsi="Arial" w:cs="Arial"/>
        </w:rPr>
        <w:lastRenderedPageBreak/>
        <w:t>Si el equipo ha enviado demasiadas invitaciones al mismo jugador en un corto periodo, el sistema bloquea temporalmente el envío.</w:t>
      </w:r>
    </w:p>
    <w:p w14:paraId="11B64AF5" w14:textId="1772673E" w:rsidR="00571455" w:rsidRPr="00006A42" w:rsidRDefault="00571455" w:rsidP="00571455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</w:t>
      </w:r>
      <w:r w:rsidRPr="00006A42">
        <w:rPr>
          <w:b/>
          <w:bCs/>
          <w:sz w:val="24"/>
          <w:szCs w:val="24"/>
        </w:rPr>
        <w:t>50</w:t>
      </w:r>
      <w:r w:rsidRPr="00006A42">
        <w:rPr>
          <w:b/>
          <w:bCs/>
          <w:sz w:val="24"/>
          <w:szCs w:val="24"/>
        </w:rPr>
        <w:t xml:space="preserve"> (RF-</w:t>
      </w:r>
      <w:r w:rsidRPr="00006A42">
        <w:rPr>
          <w:b/>
          <w:bCs/>
          <w:sz w:val="24"/>
          <w:szCs w:val="24"/>
        </w:rPr>
        <w:t>50</w:t>
      </w:r>
      <w:r w:rsidRPr="00006A42">
        <w:rPr>
          <w:b/>
          <w:bCs/>
          <w:sz w:val="24"/>
          <w:szCs w:val="24"/>
        </w:rPr>
        <w:t>)</w:t>
      </w:r>
    </w:p>
    <w:p w14:paraId="19665C84" w14:textId="77777777" w:rsidR="00571455" w:rsidRPr="00006A42" w:rsidRDefault="00571455" w:rsidP="00571455">
      <w:pPr>
        <w:spacing w:before="80" w:after="80"/>
        <w:rPr>
          <w:sz w:val="24"/>
          <w:szCs w:val="24"/>
        </w:rPr>
      </w:pPr>
    </w:p>
    <w:p w14:paraId="06F800AF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4F2453B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EED0C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8DD65" w14:textId="4F504581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</w:t>
            </w:r>
            <w:r w:rsidRPr="00006A42">
              <w:rPr>
                <w:sz w:val="24"/>
                <w:szCs w:val="24"/>
              </w:rPr>
              <w:t>50</w:t>
            </w:r>
          </w:p>
        </w:tc>
      </w:tr>
      <w:tr w:rsidR="00006A42" w:rsidRPr="00006A42" w14:paraId="37219672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6C499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0E518" w14:textId="6DFA46B4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</w:t>
            </w:r>
            <w:r w:rsidRPr="00006A42">
              <w:rPr>
                <w:sz w:val="24"/>
                <w:szCs w:val="24"/>
              </w:rPr>
              <w:t>50</w:t>
            </w:r>
          </w:p>
        </w:tc>
      </w:tr>
      <w:tr w:rsidR="00006A42" w:rsidRPr="00006A42" w14:paraId="734F51E8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56D41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2848" w14:textId="58C8841A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Enviar Invitación a Jugador</w:t>
            </w:r>
          </w:p>
        </w:tc>
      </w:tr>
      <w:tr w:rsidR="00006A42" w:rsidRPr="00006A42" w14:paraId="2D1BD62F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25DF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7A7C4" w14:textId="0E531A06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Representante de equipo</w:t>
            </w:r>
          </w:p>
        </w:tc>
      </w:tr>
      <w:tr w:rsidR="00006A42" w:rsidRPr="00006A42" w14:paraId="18CC524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48398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32BE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0BFFD90C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E456A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9E481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71364CF7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4B3394FE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35DFBF8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7B875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C0E5D" w14:textId="7FF4A953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</w:t>
            </w:r>
            <w:r w:rsidRPr="00006A42">
              <w:rPr>
                <w:sz w:val="24"/>
                <w:szCs w:val="24"/>
              </w:rPr>
              <w:t>epresentante de un equipo</w:t>
            </w:r>
          </w:p>
        </w:tc>
      </w:tr>
      <w:tr w:rsidR="00006A42" w:rsidRPr="00006A42" w14:paraId="178B82F2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8625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B384D" w14:textId="613F98B6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invitar jugadores a mi equipo</w:t>
            </w:r>
          </w:p>
        </w:tc>
      </w:tr>
      <w:tr w:rsidR="00006A42" w:rsidRPr="00006A42" w14:paraId="3BD09CC3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2E64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FA02C" w14:textId="0ECC1B35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fortalecer la plantilla con nuevos talentos dentro de la plataforma.</w:t>
            </w:r>
          </w:p>
        </w:tc>
      </w:tr>
    </w:tbl>
    <w:p w14:paraId="4D1ACA71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17D53695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634611AF" w14:textId="77777777" w:rsidTr="008937F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AA53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14D6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2B96909C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14C68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CDF7D" w14:textId="562F08B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un botón de invitación en el perfil del jugador.</w:t>
            </w:r>
          </w:p>
        </w:tc>
      </w:tr>
      <w:tr w:rsidR="00006A42" w:rsidRPr="00006A42" w14:paraId="0368402C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66E1D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B2647" w14:textId="335A0D0E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Solo los representantes de equipo pueden enviar invitaciones.</w:t>
            </w:r>
          </w:p>
        </w:tc>
      </w:tr>
      <w:tr w:rsidR="00006A42" w:rsidRPr="00006A42" w14:paraId="583756BD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28B4F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3FCD" w14:textId="36E25C13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registrar la invitación en la base de datos.</w:t>
            </w:r>
          </w:p>
        </w:tc>
      </w:tr>
      <w:tr w:rsidR="00006A42" w:rsidRPr="00006A42" w14:paraId="12393370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7847F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F54B" w14:textId="2A445ED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recibir una notificación dentro de la plataforma.</w:t>
            </w:r>
          </w:p>
        </w:tc>
      </w:tr>
      <w:tr w:rsidR="00006A42" w:rsidRPr="00006A42" w14:paraId="620C3E0A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770676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FAE3D" w14:textId="3A947FEE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enviar un correo electrónico informando la invitación.</w:t>
            </w:r>
          </w:p>
        </w:tc>
      </w:tr>
      <w:tr w:rsidR="00006A42" w:rsidRPr="00006A42" w14:paraId="4D42A4A9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4E46C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BAE18" w14:textId="30751D40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limitar la cantidad de invitaciones repetidas para evitar spam.</w:t>
            </w:r>
          </w:p>
        </w:tc>
      </w:tr>
    </w:tbl>
    <w:p w14:paraId="255CA984" w14:textId="0D14B965" w:rsidR="00571455" w:rsidRPr="00006A42" w:rsidRDefault="00571455">
      <w:pPr>
        <w:rPr>
          <w:sz w:val="24"/>
          <w:szCs w:val="24"/>
        </w:rPr>
      </w:pPr>
    </w:p>
    <w:p w14:paraId="6F1919A0" w14:textId="30F90956" w:rsidR="00571455" w:rsidRPr="00006A42" w:rsidRDefault="00571455">
      <w:pPr>
        <w:rPr>
          <w:sz w:val="24"/>
          <w:szCs w:val="24"/>
        </w:rPr>
      </w:pPr>
    </w:p>
    <w:p w14:paraId="5CE7E59B" w14:textId="47606272" w:rsidR="00571455" w:rsidRPr="00006A42" w:rsidRDefault="00571455">
      <w:pPr>
        <w:rPr>
          <w:sz w:val="24"/>
          <w:szCs w:val="24"/>
        </w:rPr>
      </w:pPr>
    </w:p>
    <w:p w14:paraId="365DA0F6" w14:textId="42D3E393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b/>
          <w:bCs/>
          <w:color w:val="auto"/>
          <w:sz w:val="24"/>
          <w:szCs w:val="24"/>
        </w:rPr>
        <w:lastRenderedPageBreak/>
        <w:t>Documentación Técnica: RF-5</w:t>
      </w:r>
      <w:r w:rsidRPr="00006A42">
        <w:rPr>
          <w:b/>
          <w:bCs/>
          <w:color w:val="auto"/>
          <w:sz w:val="24"/>
          <w:szCs w:val="24"/>
        </w:rPr>
        <w:t>1</w:t>
      </w:r>
      <w:r w:rsidRPr="00006A42">
        <w:rPr>
          <w:b/>
          <w:bCs/>
          <w:color w:val="auto"/>
          <w:sz w:val="24"/>
          <w:szCs w:val="24"/>
        </w:rPr>
        <w:t xml:space="preserve"> — </w:t>
      </w:r>
      <w:r w:rsidR="00006A42" w:rsidRPr="00006A42">
        <w:rPr>
          <w:color w:val="auto"/>
          <w:sz w:val="24"/>
          <w:szCs w:val="24"/>
        </w:rPr>
        <w:t>Responder Invitación a Equipo</w:t>
      </w:r>
    </w:p>
    <w:p w14:paraId="40F4C4A0" w14:textId="77777777" w:rsidR="00571455" w:rsidRPr="00006A42" w:rsidRDefault="00571455" w:rsidP="00571455">
      <w:pPr>
        <w:pStyle w:val="Ttulo2"/>
        <w:jc w:val="center"/>
        <w:rPr>
          <w:b/>
          <w:bCs/>
          <w:color w:val="auto"/>
          <w:sz w:val="24"/>
          <w:szCs w:val="24"/>
        </w:rPr>
      </w:pPr>
      <w:r w:rsidRPr="00006A42">
        <w:rPr>
          <w:color w:val="auto"/>
          <w:sz w:val="24"/>
          <w:szCs w:val="24"/>
        </w:rPr>
        <w:t>Plataforma FutZone — Estándar de casos de uso e historias de usuario</w:t>
      </w:r>
    </w:p>
    <w:p w14:paraId="0927FE01" w14:textId="77777777" w:rsidR="00571455" w:rsidRPr="00006A42" w:rsidRDefault="00571455" w:rsidP="00571455">
      <w:pPr>
        <w:spacing w:before="80" w:after="80"/>
        <w:rPr>
          <w:sz w:val="24"/>
          <w:szCs w:val="24"/>
        </w:rPr>
      </w:pPr>
    </w:p>
    <w:p w14:paraId="5E48119A" w14:textId="08DBB804" w:rsidR="00571455" w:rsidRPr="00006A42" w:rsidRDefault="00571455" w:rsidP="00571455">
      <w:pPr>
        <w:spacing w:before="8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1. Caso de Uso: CU-5</w:t>
      </w:r>
      <w:r w:rsidR="00006A42" w:rsidRPr="00006A42">
        <w:rPr>
          <w:b/>
          <w:bCs/>
          <w:sz w:val="24"/>
          <w:szCs w:val="24"/>
        </w:rPr>
        <w:t>1</w:t>
      </w:r>
      <w:r w:rsidRPr="00006A42">
        <w:rPr>
          <w:b/>
          <w:bCs/>
          <w:sz w:val="24"/>
          <w:szCs w:val="24"/>
        </w:rPr>
        <w:t xml:space="preserve"> — Gestión de Notificaciones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66074C46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8255A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Código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B075" w14:textId="55713656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RF-5</w:t>
            </w:r>
            <w:r w:rsidR="00006A42" w:rsidRPr="00006A42">
              <w:rPr>
                <w:sz w:val="24"/>
                <w:szCs w:val="24"/>
              </w:rPr>
              <w:t>1</w:t>
            </w:r>
            <w:r w:rsidRPr="00006A42">
              <w:rPr>
                <w:sz w:val="24"/>
                <w:szCs w:val="24"/>
              </w:rPr>
              <w:t xml:space="preserve"> — </w:t>
            </w:r>
            <w:r w:rsidR="00006A42" w:rsidRPr="00006A42">
              <w:rPr>
                <w:sz w:val="24"/>
                <w:szCs w:val="24"/>
              </w:rPr>
              <w:t>El sistema debe permitir al jugador aceptar o rechazar una invitación enviada por un equipo.</w:t>
            </w:r>
          </w:p>
        </w:tc>
      </w:tr>
      <w:tr w:rsidR="00006A42" w:rsidRPr="00006A42" w14:paraId="000936E6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5F61E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FAAD4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  <w:tr w:rsidR="00006A42" w:rsidRPr="00006A42" w14:paraId="0B98D40B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BCBA6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0A50E" w14:textId="5D0992B3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CU-5</w:t>
            </w:r>
            <w:r w:rsidR="00006A42" w:rsidRPr="00006A42">
              <w:rPr>
                <w:sz w:val="24"/>
                <w:szCs w:val="24"/>
              </w:rPr>
              <w:t>1</w:t>
            </w:r>
          </w:p>
        </w:tc>
      </w:tr>
      <w:tr w:rsidR="00006A42" w:rsidRPr="00006A42" w14:paraId="3F5F6C3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B6831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8CA23" w14:textId="5ED55378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Permite al jugador revisar una invitación recibida y decidir si desea postularse al equipo o rechazar la invitación.</w:t>
            </w:r>
          </w:p>
        </w:tc>
      </w:tr>
      <w:tr w:rsidR="00006A42" w:rsidRPr="00006A42" w14:paraId="7F1DA7CB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6F76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8D770" w14:textId="3020CA4A" w:rsidR="00571455" w:rsidRPr="00006A42" w:rsidRDefault="00006A42" w:rsidP="008937FA">
            <w:pPr>
              <w:pStyle w:val="NormalWeb"/>
              <w:rPr>
                <w:rFonts w:ascii="Arial" w:hAnsi="Arial" w:cs="Arial"/>
              </w:rPr>
            </w:pPr>
            <w:r w:rsidRPr="00006A42">
              <w:rPr>
                <w:rFonts w:ascii="Arial" w:hAnsi="Arial" w:cs="Arial"/>
              </w:rPr>
              <w:t>Jugador</w:t>
            </w:r>
          </w:p>
        </w:tc>
      </w:tr>
      <w:tr w:rsidR="00006A42" w:rsidRPr="00006A42" w14:paraId="5D598DA3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1B38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Precondiciones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C41D" w14:textId="725F2DA7" w:rsidR="00571455" w:rsidRPr="00006A42" w:rsidRDefault="00006A42" w:rsidP="0057145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s-CO" w:eastAsia="es-CO"/>
              </w:rPr>
            </w:pPr>
            <w:r w:rsidRPr="00006A42">
              <w:rPr>
                <w:rFonts w:eastAsia="Times New Roman"/>
                <w:sz w:val="24"/>
                <w:szCs w:val="24"/>
                <w:lang w:val="es-CO" w:eastAsia="es-CO"/>
              </w:rPr>
              <w:t>Debe existir una invitación activa para el jugador.</w:t>
            </w:r>
          </w:p>
        </w:tc>
      </w:tr>
    </w:tbl>
    <w:p w14:paraId="4F9B7EDB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1B5E6CD4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Secuencia de Pasos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06A42" w:rsidRPr="00006A42" w14:paraId="1D80063A" w14:textId="77777777" w:rsidTr="008937FA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CF9E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8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6A8A1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Acción</w:t>
            </w:r>
          </w:p>
        </w:tc>
      </w:tr>
      <w:tr w:rsidR="00006A42" w:rsidRPr="00006A42" w14:paraId="31834A17" w14:textId="77777777" w:rsidTr="00006A42">
        <w:trPr>
          <w:trHeight w:val="347"/>
        </w:trPr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9B76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723B31C8" w14:textId="77777777" w:rsidTr="008937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7E724" w14:textId="77777777" w:rsidR="00571455" w:rsidRPr="0021769B" w:rsidRDefault="00571455" w:rsidP="008937FA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3F1C076" w14:textId="77777777" w:rsidR="00571455" w:rsidRPr="0021769B" w:rsidRDefault="00571455" w:rsidP="008937FA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35156A5A" w14:textId="77777777" w:rsidTr="008937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163FB" w14:textId="77777777" w:rsidR="00571455" w:rsidRPr="00571455" w:rsidRDefault="00571455" w:rsidP="008937FA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119DD431" w14:textId="7833E81C" w:rsidR="00571455" w:rsidRPr="00571455" w:rsidRDefault="00006A42" w:rsidP="008937FA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  <w:r w:rsidRPr="00006A42">
              <w:rPr>
                <w:sz w:val="24"/>
                <w:szCs w:val="24"/>
              </w:rPr>
              <w:t>El jugador accede al centro de notificaciones.</w:t>
            </w:r>
          </w:p>
          <w:p w14:paraId="250E5298" w14:textId="77777777" w:rsidR="00571455" w:rsidRPr="00006A42" w:rsidRDefault="00571455" w:rsidP="008937FA">
            <w:pPr>
              <w:rPr>
                <w:sz w:val="24"/>
                <w:szCs w:val="24"/>
              </w:rPr>
            </w:pPr>
          </w:p>
        </w:tc>
      </w:tr>
      <w:tr w:rsidR="00006A42" w:rsidRPr="00006A42" w14:paraId="4FC568C0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E2907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3F9531AD" w14:textId="77777777" w:rsidTr="008937F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38AEC2" w14:textId="77777777" w:rsidR="00571455" w:rsidRPr="0021769B" w:rsidRDefault="00571455" w:rsidP="008937FA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599F9496" w14:textId="77777777" w:rsidR="00571455" w:rsidRPr="0021769B" w:rsidRDefault="00571455" w:rsidP="008937FA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p w14:paraId="5A14170E" w14:textId="6481136B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Selecciona la notificación de invitación recibida.</w:t>
            </w:r>
          </w:p>
        </w:tc>
      </w:tr>
      <w:tr w:rsidR="00006A42" w:rsidRPr="00006A42" w14:paraId="7CF811D1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06078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1C9D1" w14:textId="3679E356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muestra la información del equipo.</w:t>
            </w:r>
          </w:p>
        </w:tc>
      </w:tr>
      <w:tr w:rsidR="00006A42" w:rsidRPr="00006A42" w14:paraId="3C90CB8F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07649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6A42" w:rsidRPr="00006A42" w14:paraId="36DFFEDA" w14:textId="77777777" w:rsidTr="00006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AF4D9" w14:textId="77777777" w:rsidR="00006A42" w:rsidRPr="00006A42" w:rsidRDefault="00006A42" w:rsidP="00006A42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4A40B8C0" w14:textId="77777777" w:rsidR="00006A42" w:rsidRPr="00006A42" w:rsidRDefault="00006A42" w:rsidP="00006A42">
            <w:pPr>
              <w:rPr>
                <w:rFonts w:eastAsia="Times New Roman"/>
                <w:vanish/>
                <w:sz w:val="24"/>
                <w:szCs w:val="24"/>
                <w:lang w:val="es-CO"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0"/>
            </w:tblGrid>
            <w:tr w:rsidR="00006A42" w:rsidRPr="00006A42" w14:paraId="0633AE9F" w14:textId="77777777" w:rsidTr="00006A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FC8980" w14:textId="77777777" w:rsidR="00006A42" w:rsidRPr="00006A42" w:rsidRDefault="00006A42" w:rsidP="00006A42">
                  <w:pPr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</w:pPr>
                  <w:r w:rsidRPr="00006A42">
                    <w:rPr>
                      <w:rFonts w:eastAsia="Times New Roman"/>
                      <w:sz w:val="24"/>
                      <w:szCs w:val="24"/>
                      <w:lang w:val="es-CO" w:eastAsia="es-CO"/>
                    </w:rPr>
                    <w:t>El jugador decide aceptar o rechazar la invitación.</w:t>
                  </w:r>
                </w:p>
              </w:tc>
            </w:tr>
          </w:tbl>
          <w:p w14:paraId="7F56B5FE" w14:textId="7D132FE2" w:rsidR="00571455" w:rsidRPr="00006A42" w:rsidRDefault="00571455" w:rsidP="008937FA">
            <w:pPr>
              <w:rPr>
                <w:sz w:val="24"/>
                <w:szCs w:val="24"/>
              </w:rPr>
            </w:pPr>
          </w:p>
        </w:tc>
      </w:tr>
      <w:tr w:rsidR="00006A42" w:rsidRPr="00006A42" w14:paraId="03A9E2F8" w14:textId="77777777" w:rsidTr="008937FA"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DF136" w14:textId="77777777" w:rsidR="00571455" w:rsidRPr="00006A42" w:rsidRDefault="00571455" w:rsidP="008937FA">
            <w:pPr>
              <w:jc w:val="center"/>
              <w:rPr>
                <w:b/>
                <w:bCs/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B6A4C" w14:textId="2A3955F6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registra la decisión del jugador.</w:t>
            </w:r>
          </w:p>
        </w:tc>
      </w:tr>
    </w:tbl>
    <w:p w14:paraId="2774F33A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4CA3B536" w14:textId="5D5C5F0F" w:rsidR="00571455" w:rsidRPr="00006A42" w:rsidRDefault="00571455" w:rsidP="00571455">
      <w:pPr>
        <w:spacing w:before="20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Postcondiciones</w:t>
      </w:r>
    </w:p>
    <w:p w14:paraId="3BB7B47E" w14:textId="204E53D8" w:rsidR="00006A42" w:rsidRPr="00006A42" w:rsidRDefault="00006A42" w:rsidP="00006A42">
      <w:pPr>
        <w:pStyle w:val="Prrafodelista"/>
        <w:numPr>
          <w:ilvl w:val="0"/>
          <w:numId w:val="7"/>
        </w:numPr>
        <w:spacing w:before="200" w:after="80"/>
        <w:rPr>
          <w:b/>
          <w:bCs/>
          <w:sz w:val="24"/>
          <w:szCs w:val="24"/>
        </w:rPr>
      </w:pPr>
      <w:r w:rsidRPr="00006A42">
        <w:rPr>
          <w:sz w:val="24"/>
          <w:szCs w:val="24"/>
        </w:rPr>
        <w:t>Si el jugador acepta la invitación, se le redirige al perfil del equipo para completar su postulación.</w:t>
      </w:r>
    </w:p>
    <w:p w14:paraId="22EBF5B1" w14:textId="77777777" w:rsidR="00571455" w:rsidRPr="00006A42" w:rsidRDefault="00571455" w:rsidP="00571455">
      <w:pPr>
        <w:spacing w:before="200" w:after="80"/>
        <w:rPr>
          <w:b/>
          <w:bCs/>
          <w:sz w:val="24"/>
          <w:szCs w:val="24"/>
        </w:rPr>
      </w:pPr>
      <w:r w:rsidRPr="00006A42">
        <w:rPr>
          <w:b/>
          <w:bCs/>
          <w:sz w:val="24"/>
          <w:szCs w:val="24"/>
        </w:rPr>
        <w:t>Excepciones</w:t>
      </w:r>
    </w:p>
    <w:p w14:paraId="6867EEFC" w14:textId="77777777" w:rsidR="00006A42" w:rsidRPr="00006A42" w:rsidRDefault="00006A42" w:rsidP="00006A42">
      <w:pPr>
        <w:pStyle w:val="NormalWeb"/>
        <w:rPr>
          <w:rFonts w:ascii="Arial" w:hAnsi="Arial" w:cs="Arial"/>
        </w:rPr>
      </w:pPr>
      <w:r w:rsidRPr="00006A42">
        <w:rPr>
          <w:rStyle w:val="Textoennegrita"/>
          <w:rFonts w:ascii="Arial" w:hAnsi="Arial" w:cs="Arial"/>
        </w:rPr>
        <w:t>A1 — Invitación expirada</w:t>
      </w:r>
    </w:p>
    <w:p w14:paraId="76483001" w14:textId="77777777" w:rsidR="00006A42" w:rsidRPr="00006A42" w:rsidRDefault="00006A42" w:rsidP="00006A42">
      <w:pPr>
        <w:pStyle w:val="NormalWeb"/>
        <w:rPr>
          <w:rFonts w:ascii="Arial" w:hAnsi="Arial" w:cs="Arial"/>
        </w:rPr>
      </w:pPr>
      <w:r w:rsidRPr="00006A42">
        <w:rPr>
          <w:rFonts w:ascii="Arial" w:hAnsi="Arial" w:cs="Arial"/>
        </w:rPr>
        <w:t>Si la invitación ya no está disponible, el sistema informa al jugador que la invitación ha expirado.</w:t>
      </w:r>
    </w:p>
    <w:p w14:paraId="238C4C8C" w14:textId="6A2C2F5F" w:rsidR="00571455" w:rsidRPr="00006A42" w:rsidRDefault="00571455" w:rsidP="00571455">
      <w:pPr>
        <w:pBdr>
          <w:bottom w:val="single" w:sz="6" w:space="1" w:color="000000"/>
        </w:pBdr>
        <w:spacing w:before="3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2. Historia de Usuario: HU-5</w:t>
      </w:r>
      <w:r w:rsidR="00006A42" w:rsidRPr="00006A42">
        <w:rPr>
          <w:b/>
          <w:bCs/>
          <w:sz w:val="24"/>
          <w:szCs w:val="24"/>
        </w:rPr>
        <w:t>1</w:t>
      </w:r>
      <w:r w:rsidRPr="00006A42">
        <w:rPr>
          <w:b/>
          <w:bCs/>
          <w:sz w:val="24"/>
          <w:szCs w:val="24"/>
        </w:rPr>
        <w:t xml:space="preserve"> (RF-5</w:t>
      </w:r>
      <w:r w:rsidR="00006A42" w:rsidRPr="00006A42">
        <w:rPr>
          <w:b/>
          <w:bCs/>
          <w:sz w:val="24"/>
          <w:szCs w:val="24"/>
        </w:rPr>
        <w:t>1</w:t>
      </w:r>
      <w:r w:rsidRPr="00006A42">
        <w:rPr>
          <w:b/>
          <w:bCs/>
          <w:sz w:val="24"/>
          <w:szCs w:val="24"/>
        </w:rPr>
        <w:t>)</w:t>
      </w:r>
    </w:p>
    <w:p w14:paraId="58615CD7" w14:textId="77777777" w:rsidR="00571455" w:rsidRPr="00006A42" w:rsidRDefault="00571455" w:rsidP="00571455">
      <w:pPr>
        <w:spacing w:before="80" w:after="80"/>
        <w:rPr>
          <w:sz w:val="24"/>
          <w:szCs w:val="24"/>
        </w:rPr>
      </w:pPr>
    </w:p>
    <w:p w14:paraId="2A3396F9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579A650D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39365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lastRenderedPageBreak/>
              <w:t>Código de RF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A415E" w14:textId="09DD823A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RF-5</w:t>
            </w:r>
            <w:r w:rsidR="00006A42" w:rsidRPr="00006A42">
              <w:rPr>
                <w:sz w:val="24"/>
                <w:szCs w:val="24"/>
              </w:rPr>
              <w:t>1</w:t>
            </w:r>
          </w:p>
        </w:tc>
      </w:tr>
      <w:tr w:rsidR="00006A42" w:rsidRPr="00006A42" w14:paraId="7CFBA877" w14:textId="77777777" w:rsidTr="00006A42">
        <w:trPr>
          <w:trHeight w:val="18"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7C83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ID de Historia de Usuario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90CC" w14:textId="659B6768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HU-5</w:t>
            </w:r>
            <w:r w:rsidR="00006A42" w:rsidRPr="00006A42">
              <w:rPr>
                <w:sz w:val="24"/>
                <w:szCs w:val="24"/>
              </w:rPr>
              <w:t>1</w:t>
            </w:r>
          </w:p>
        </w:tc>
      </w:tr>
      <w:tr w:rsidR="00006A42" w:rsidRPr="00006A42" w14:paraId="65BB0A5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ACC93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6FA3E" w14:textId="330FA3EB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Responder Invitación a Equipo</w:t>
            </w:r>
          </w:p>
        </w:tc>
      </w:tr>
      <w:tr w:rsidR="00006A42" w:rsidRPr="00006A42" w14:paraId="3E8B598E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99CED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615B3" w14:textId="49A4D118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</w:t>
            </w:r>
          </w:p>
        </w:tc>
      </w:tr>
      <w:tr w:rsidR="00006A42" w:rsidRPr="00006A42" w14:paraId="7C361091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77B26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C1D1F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Media</w:t>
            </w:r>
          </w:p>
        </w:tc>
      </w:tr>
      <w:tr w:rsidR="00006A42" w:rsidRPr="00006A42" w14:paraId="00676138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68795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C312C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Emanuel Colorado</w:t>
            </w:r>
          </w:p>
        </w:tc>
      </w:tr>
    </w:tbl>
    <w:p w14:paraId="19095B1E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16F9431A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Descripción — Formato "Como/Quiero/Para"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06A42" w:rsidRPr="00006A42" w14:paraId="4B5787B1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FFCF0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Como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73EF" w14:textId="1C771BEA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jugador registrado en FutZone</w:t>
            </w:r>
          </w:p>
        </w:tc>
      </w:tr>
      <w:tr w:rsidR="00006A42" w:rsidRPr="00006A42" w14:paraId="7EB7C96C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727B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Quiero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DC913" w14:textId="14C512CA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responder las invitaciones que me envían los equipos</w:t>
            </w:r>
          </w:p>
        </w:tc>
      </w:tr>
      <w:tr w:rsidR="00006A42" w:rsidRPr="00006A42" w14:paraId="3B49F1FB" w14:textId="77777777" w:rsidTr="008937FA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7272C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Para</w:t>
            </w:r>
          </w:p>
        </w:tc>
        <w:tc>
          <w:tcPr>
            <w:tcW w:w="6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B566" w14:textId="1E585D3A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decidir si deseo postularme a su plantilla o rechazar la propuesta.</w:t>
            </w:r>
          </w:p>
        </w:tc>
      </w:tr>
    </w:tbl>
    <w:p w14:paraId="1ED501A1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</w:p>
    <w:p w14:paraId="6CAC2FFD" w14:textId="77777777" w:rsidR="00571455" w:rsidRPr="00006A42" w:rsidRDefault="00571455" w:rsidP="00571455">
      <w:pPr>
        <w:spacing w:before="200" w:after="80"/>
        <w:rPr>
          <w:sz w:val="24"/>
          <w:szCs w:val="24"/>
        </w:rPr>
      </w:pPr>
      <w:r w:rsidRPr="00006A42">
        <w:rPr>
          <w:b/>
          <w:bCs/>
          <w:sz w:val="24"/>
          <w:szCs w:val="24"/>
        </w:rPr>
        <w:t>Criterios de Aceptación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</w:tblGrid>
      <w:tr w:rsidR="00006A42" w:rsidRPr="00006A42" w14:paraId="4082F5A9" w14:textId="77777777" w:rsidTr="008937FA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E716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F94F" w14:textId="77777777" w:rsidR="00571455" w:rsidRPr="00006A42" w:rsidRDefault="00571455" w:rsidP="008937FA">
            <w:pPr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Detalle</w:t>
            </w:r>
          </w:p>
        </w:tc>
      </w:tr>
      <w:tr w:rsidR="00006A42" w:rsidRPr="00006A42" w14:paraId="3B5295E1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72371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79818" w14:textId="46510C68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al jugador la invitación recibida dentro del centro de notificaciones.</w:t>
            </w:r>
          </w:p>
        </w:tc>
      </w:tr>
      <w:tr w:rsidR="00006A42" w:rsidRPr="00006A42" w14:paraId="4DA0D06E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CA550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E055" w14:textId="39B01FD3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sistema debe mostrar información básica del equipo que envió la invitación.</w:t>
            </w:r>
          </w:p>
        </w:tc>
      </w:tr>
      <w:tr w:rsidR="00006A42" w:rsidRPr="00006A42" w14:paraId="7F65B594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8E49A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6BD37" w14:textId="72F711BE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El jugador debe poder elegir entre aceptar o rechazar la invitación.</w:t>
            </w:r>
          </w:p>
        </w:tc>
      </w:tr>
      <w:tr w:rsidR="00006A42" w:rsidRPr="00006A42" w14:paraId="282D115D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3DD5B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FF028" w14:textId="769B6EE5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jugador acepta la invitación, el sistema debe redirigirlo al perfil del equipo para continuar el proceso de postulación.</w:t>
            </w:r>
          </w:p>
        </w:tc>
      </w:tr>
      <w:tr w:rsidR="00006A42" w:rsidRPr="00006A42" w14:paraId="33AB35CA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FE6AA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E557" w14:textId="1EBE5D32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Si el jugador rechaza la invitación, el sistema debe registrar la decisión y cerrar la invitación.</w:t>
            </w:r>
          </w:p>
        </w:tc>
      </w:tr>
      <w:tr w:rsidR="00006A42" w:rsidRPr="00006A42" w14:paraId="6E1B1C0E" w14:textId="77777777" w:rsidTr="008937FA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B5189" w14:textId="77777777" w:rsidR="00571455" w:rsidRPr="00006A42" w:rsidRDefault="00571455" w:rsidP="008937FA">
            <w:pPr>
              <w:jc w:val="center"/>
              <w:rPr>
                <w:sz w:val="24"/>
                <w:szCs w:val="24"/>
              </w:rPr>
            </w:pPr>
            <w:r w:rsidRPr="00006A42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3D5BA" w14:textId="18969063" w:rsidR="00571455" w:rsidRPr="00006A42" w:rsidRDefault="00006A42" w:rsidP="008937FA">
            <w:pPr>
              <w:rPr>
                <w:sz w:val="24"/>
                <w:szCs w:val="24"/>
              </w:rPr>
            </w:pPr>
            <w:r w:rsidRPr="00006A42">
              <w:rPr>
                <w:sz w:val="24"/>
                <w:szCs w:val="24"/>
              </w:rPr>
              <w:t>l sistema debe notificar al representante del equipo sobre la decisión tomada por el jugador.</w:t>
            </w:r>
          </w:p>
        </w:tc>
      </w:tr>
    </w:tbl>
    <w:p w14:paraId="57AD81E9" w14:textId="77777777" w:rsidR="00571455" w:rsidRPr="00006A42" w:rsidRDefault="00571455">
      <w:pPr>
        <w:rPr>
          <w:sz w:val="24"/>
          <w:szCs w:val="24"/>
        </w:rPr>
      </w:pPr>
    </w:p>
    <w:sectPr w:rsidR="00571455" w:rsidRPr="00006A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0F0"/>
    <w:multiLevelType w:val="multilevel"/>
    <w:tmpl w:val="4006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57DEA"/>
    <w:multiLevelType w:val="hybridMultilevel"/>
    <w:tmpl w:val="BF9A20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01190"/>
    <w:multiLevelType w:val="hybridMultilevel"/>
    <w:tmpl w:val="640A2F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66E90"/>
    <w:multiLevelType w:val="hybridMultilevel"/>
    <w:tmpl w:val="EFE495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642FBD"/>
    <w:multiLevelType w:val="hybridMultilevel"/>
    <w:tmpl w:val="B33A30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175EEE"/>
    <w:multiLevelType w:val="hybridMultilevel"/>
    <w:tmpl w:val="EE5E10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7046DF"/>
    <w:multiLevelType w:val="hybridMultilevel"/>
    <w:tmpl w:val="EDBA9960"/>
    <w:lvl w:ilvl="0" w:tplc="663A3E56">
      <w:start w:val="1"/>
      <w:numFmt w:val="bullet"/>
      <w:lvlText w:val="●"/>
      <w:lvlJc w:val="left"/>
      <w:pPr>
        <w:ind w:left="720" w:hanging="360"/>
      </w:pPr>
    </w:lvl>
    <w:lvl w:ilvl="1" w:tplc="C9960952">
      <w:start w:val="1"/>
      <w:numFmt w:val="bullet"/>
      <w:lvlText w:val="○"/>
      <w:lvlJc w:val="left"/>
      <w:pPr>
        <w:ind w:left="1440" w:hanging="360"/>
      </w:pPr>
    </w:lvl>
    <w:lvl w:ilvl="2" w:tplc="002AC75E">
      <w:start w:val="1"/>
      <w:numFmt w:val="bullet"/>
      <w:lvlText w:val="■"/>
      <w:lvlJc w:val="left"/>
      <w:pPr>
        <w:ind w:left="2160" w:hanging="360"/>
      </w:pPr>
    </w:lvl>
    <w:lvl w:ilvl="3" w:tplc="F0582332">
      <w:start w:val="1"/>
      <w:numFmt w:val="bullet"/>
      <w:lvlText w:val="●"/>
      <w:lvlJc w:val="left"/>
      <w:pPr>
        <w:ind w:left="2880" w:hanging="360"/>
      </w:pPr>
    </w:lvl>
    <w:lvl w:ilvl="4" w:tplc="7DBE4D46">
      <w:start w:val="1"/>
      <w:numFmt w:val="bullet"/>
      <w:lvlText w:val="○"/>
      <w:lvlJc w:val="left"/>
      <w:pPr>
        <w:ind w:left="3600" w:hanging="360"/>
      </w:pPr>
    </w:lvl>
    <w:lvl w:ilvl="5" w:tplc="CE2633B2">
      <w:start w:val="1"/>
      <w:numFmt w:val="bullet"/>
      <w:lvlText w:val="■"/>
      <w:lvlJc w:val="left"/>
      <w:pPr>
        <w:ind w:left="4320" w:hanging="360"/>
      </w:pPr>
    </w:lvl>
    <w:lvl w:ilvl="6" w:tplc="A3B4A7F0">
      <w:start w:val="1"/>
      <w:numFmt w:val="bullet"/>
      <w:lvlText w:val="●"/>
      <w:lvlJc w:val="left"/>
      <w:pPr>
        <w:ind w:left="5040" w:hanging="360"/>
      </w:pPr>
    </w:lvl>
    <w:lvl w:ilvl="7" w:tplc="0ADE64A6">
      <w:start w:val="1"/>
      <w:numFmt w:val="bullet"/>
      <w:lvlText w:val="●"/>
      <w:lvlJc w:val="left"/>
      <w:pPr>
        <w:ind w:left="5760" w:hanging="360"/>
      </w:pPr>
    </w:lvl>
    <w:lvl w:ilvl="8" w:tplc="C2C21BF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9336815"/>
    <w:multiLevelType w:val="hybridMultilevel"/>
    <w:tmpl w:val="8752D894"/>
    <w:lvl w:ilvl="0" w:tplc="4106F7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F428C"/>
    <w:multiLevelType w:val="hybridMultilevel"/>
    <w:tmpl w:val="915AB174"/>
    <w:lvl w:ilvl="0" w:tplc="275EBC14">
      <w:start w:val="1"/>
      <w:numFmt w:val="bullet"/>
      <w:lvlText w:val="•"/>
      <w:lvlJc w:val="left"/>
      <w:pPr>
        <w:ind w:left="720" w:hanging="360"/>
      </w:pPr>
    </w:lvl>
    <w:lvl w:ilvl="1" w:tplc="E0801760">
      <w:numFmt w:val="decimal"/>
      <w:lvlText w:val=""/>
      <w:lvlJc w:val="left"/>
    </w:lvl>
    <w:lvl w:ilvl="2" w:tplc="44F873BE">
      <w:numFmt w:val="decimal"/>
      <w:lvlText w:val=""/>
      <w:lvlJc w:val="left"/>
    </w:lvl>
    <w:lvl w:ilvl="3" w:tplc="A1DA9E14">
      <w:numFmt w:val="decimal"/>
      <w:lvlText w:val=""/>
      <w:lvlJc w:val="left"/>
    </w:lvl>
    <w:lvl w:ilvl="4" w:tplc="EA8CB3E8">
      <w:numFmt w:val="decimal"/>
      <w:lvlText w:val=""/>
      <w:lvlJc w:val="left"/>
    </w:lvl>
    <w:lvl w:ilvl="5" w:tplc="3AE49100">
      <w:numFmt w:val="decimal"/>
      <w:lvlText w:val=""/>
      <w:lvlJc w:val="left"/>
    </w:lvl>
    <w:lvl w:ilvl="6" w:tplc="4D565E72">
      <w:numFmt w:val="decimal"/>
      <w:lvlText w:val=""/>
      <w:lvlJc w:val="left"/>
    </w:lvl>
    <w:lvl w:ilvl="7" w:tplc="C354281A">
      <w:numFmt w:val="decimal"/>
      <w:lvlText w:val=""/>
      <w:lvlJc w:val="left"/>
    </w:lvl>
    <w:lvl w:ilvl="8" w:tplc="F0FEC83A">
      <w:numFmt w:val="decimal"/>
      <w:lvlText w:val=""/>
      <w:lvlJc w:val="left"/>
    </w:lvl>
  </w:abstractNum>
  <w:abstractNum w:abstractNumId="9" w15:restartNumberingAfterBreak="0">
    <w:nsid w:val="560A79E3"/>
    <w:multiLevelType w:val="hybridMultilevel"/>
    <w:tmpl w:val="AEFC917C"/>
    <w:lvl w:ilvl="0" w:tplc="4106F79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1"/>
  </w:num>
  <w:num w:numId="4">
    <w:abstractNumId w:val="9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210"/>
    <w:rsid w:val="00006A42"/>
    <w:rsid w:val="001C6C8F"/>
    <w:rsid w:val="0021769B"/>
    <w:rsid w:val="003D26CC"/>
    <w:rsid w:val="004221C3"/>
    <w:rsid w:val="00437210"/>
    <w:rsid w:val="0052429F"/>
    <w:rsid w:val="00571455"/>
    <w:rsid w:val="005C5093"/>
    <w:rsid w:val="007A2483"/>
    <w:rsid w:val="008404A6"/>
    <w:rsid w:val="008F18BC"/>
    <w:rsid w:val="00E7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98D6C"/>
  <w15:docId w15:val="{60F6A81F-F7C5-4B6C-93B0-D0789DC2B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52429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7A24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109</Pages>
  <Words>20275</Words>
  <Characters>111515</Characters>
  <Application>Microsoft Office Word</Application>
  <DocSecurity>0</DocSecurity>
  <Lines>929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Emanuel Colorado</cp:lastModifiedBy>
  <cp:revision>2</cp:revision>
  <dcterms:created xsi:type="dcterms:W3CDTF">2026-03-05T23:15:00Z</dcterms:created>
  <dcterms:modified xsi:type="dcterms:W3CDTF">2026-03-05T23:15:00Z</dcterms:modified>
</cp:coreProperties>
</file>