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4AB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Часть 1</w:t>
      </w:r>
    </w:p>
    <w:p w:rsidR="004E4AB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 создаем </w:t>
      </w:r>
      <w:r w:rsidR="00A20853">
        <w:rPr>
          <w:rFonts w:ascii="Times New Roman" w:eastAsia="Times New Roman" w:hAnsi="Times New Roman" w:cs="Times New Roman"/>
          <w:sz w:val="28"/>
          <w:szCs w:val="28"/>
          <w:lang w:val="ru-RU"/>
        </w:rPr>
        <w:t>папку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grav-test</w:t>
      </w:r>
      <w:proofErr w:type="spellEnd"/>
    </w:p>
    <w:p w:rsidR="004E4ABC" w:rsidRPr="00A20853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A20853">
        <w:rPr>
          <w:rFonts w:ascii="Times New Roman" w:eastAsia="Times New Roman" w:hAnsi="Times New Roman" w:cs="Times New Roman"/>
          <w:sz w:val="28"/>
          <w:szCs w:val="28"/>
        </w:rPr>
        <w:t xml:space="preserve">2 </w:t>
      </w:r>
      <w:r>
        <w:rPr>
          <w:rFonts w:ascii="Times New Roman" w:eastAsia="Times New Roman" w:hAnsi="Times New Roman" w:cs="Times New Roman"/>
          <w:sz w:val="28"/>
          <w:szCs w:val="28"/>
        </w:rPr>
        <w:t>создаем</w:t>
      </w:r>
      <w:r w:rsidR="00A20853" w:rsidRPr="00A2085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20853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A2085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20853">
        <w:rPr>
          <w:rFonts w:ascii="Times New Roman" w:eastAsia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Pr="00A2085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A2085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208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документ </w:t>
      </w:r>
      <w:r w:rsidRPr="00A20853"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 w:rsidRPr="00A20853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A20853">
        <w:rPr>
          <w:rFonts w:ascii="Times New Roman" w:eastAsia="Times New Roman" w:hAnsi="Times New Roman" w:cs="Times New Roman"/>
          <w:sz w:val="28"/>
          <w:szCs w:val="28"/>
          <w:lang w:val="en-US"/>
        </w:rPr>
        <w:t>compose</w:t>
      </w:r>
      <w:r w:rsidRPr="00A20853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A20853">
        <w:rPr>
          <w:rFonts w:ascii="Times New Roman" w:eastAsia="Times New Roman" w:hAnsi="Times New Roman" w:cs="Times New Roman"/>
          <w:sz w:val="28"/>
          <w:szCs w:val="28"/>
          <w:lang w:val="en-US"/>
        </w:rPr>
        <w:t>yml</w:t>
      </w:r>
      <w:proofErr w:type="spellEnd"/>
    </w:p>
    <w:p w:rsidR="004E4AB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 создаем каталог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grav</w:t>
      </w:r>
      <w:proofErr w:type="spellEnd"/>
    </w:p>
    <w:p w:rsidR="004E4ABC" w:rsidRPr="0014701C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2085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588000" cy="2019300"/>
            <wp:effectExtent l="0" t="0" r="0" b="0"/>
            <wp:docPr id="1457075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75085" name="Рисунок 14570750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AB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 скачиваем файлы с сайта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hyperlink r:id="rId7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https://learn.getgrav.org/17/basics/installation</w:t>
        </w:r>
      </w:hyperlink>
    </w:p>
    <w:p w:rsidR="004E4AB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 перемещаем скачанные файлы в каталог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grav</w:t>
      </w:r>
      <w:proofErr w:type="spellEnd"/>
    </w:p>
    <w:p w:rsidR="004E4AB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 запускаем докер </w:t>
      </w:r>
      <w:r w:rsidR="00A2085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33415" cy="3144520"/>
            <wp:effectExtent l="0" t="0" r="0" b="5080"/>
            <wp:docPr id="21395206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20612" name="Рисунок 21395206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AB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 заходим на </w:t>
      </w:r>
      <w:hyperlink r:id="rId9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http://loc</w:t>
        </w:r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a</w:t>
        </w:r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lh</w:t>
        </w:r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o</w:t>
        </w:r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st:8080</w:t>
        </w:r>
      </w:hyperlink>
    </w:p>
    <w:p w:rsidR="004E4ABC" w:rsidRDefault="004E4AB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E4ABC" w:rsidRDefault="00A2085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733415" cy="2315210"/>
            <wp:effectExtent l="0" t="0" r="0" b="0"/>
            <wp:docPr id="13979827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82713" name="Рисунок 13979827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ABC" w:rsidRDefault="004E4ABC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A20853" w:rsidRPr="00A20853" w:rsidRDefault="00A2085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Созданная страница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4E4ABC" w:rsidRPr="00A20853" w:rsidRDefault="00A2085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33415" cy="3851910"/>
            <wp:effectExtent l="0" t="0" r="0" b="0"/>
            <wp:docPr id="3596234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23447" name="Рисунок 3596234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ABC" w:rsidRDefault="004E4AB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E4AB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Часть 2</w:t>
      </w:r>
    </w:p>
    <w:p w:rsidR="004E4AB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Источник: </w:t>
      </w:r>
      <w:hyperlink r:id="rId12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https://getgrav.org/downloads/themes</w:t>
        </w:r>
      </w:hyperlink>
    </w:p>
    <w:p w:rsidR="004E4AB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 №1: </w:t>
      </w:r>
      <w:hyperlink r:id="rId13" w:tgtFrame="_blank" w:history="1">
        <w:r w:rsidR="00A20853">
          <w:rPr>
            <w:rStyle w:val="a5"/>
            <w:rFonts w:ascii="Helvetica Neue" w:hAnsi="Helvetica Neue"/>
            <w:color w:val="0090D9"/>
            <w:shd w:val="clear" w:color="auto" w:fill="FFFFFF"/>
          </w:rPr>
          <w:t>http://demo</w:t>
        </w:r>
        <w:r w:rsidR="00A20853">
          <w:rPr>
            <w:rStyle w:val="a5"/>
            <w:rFonts w:ascii="Helvetica Neue" w:hAnsi="Helvetica Neue"/>
            <w:color w:val="0090D9"/>
            <w:shd w:val="clear" w:color="auto" w:fill="FFFFFF"/>
          </w:rPr>
          <w:t>s</w:t>
        </w:r>
        <w:r w:rsidR="00A20853">
          <w:rPr>
            <w:rStyle w:val="a5"/>
            <w:rFonts w:ascii="Helvetica Neue" w:hAnsi="Helvetica Neue"/>
            <w:color w:val="0090D9"/>
            <w:shd w:val="clear" w:color="auto" w:fill="FFFFFF"/>
          </w:rPr>
          <w:t>.chiefqualakon.net/library</w:t>
        </w:r>
      </w:hyperlink>
    </w:p>
    <w:p w:rsidR="004E4ABC" w:rsidRDefault="00A2085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733415" cy="4219575"/>
            <wp:effectExtent l="0" t="0" r="0" b="0"/>
            <wp:docPr id="171825936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59364" name="Рисунок 17182593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ABC" w:rsidRDefault="004E4AB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E4ABC" w:rsidRDefault="004E4AB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E4ABC" w:rsidRDefault="004E4AB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E4AB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 №2:</w:t>
      </w:r>
      <w:r w:rsidR="00A20853" w:rsidRPr="00A20853">
        <w:t xml:space="preserve"> </w:t>
      </w:r>
      <w:hyperlink r:id="rId15" w:tgtFrame="_blank" w:history="1">
        <w:r w:rsidR="00A20853">
          <w:rPr>
            <w:rStyle w:val="a5"/>
            <w:rFonts w:ascii="Helvetica Neue" w:hAnsi="Helvetica Neue"/>
            <w:color w:val="007FC0"/>
            <w:shd w:val="clear" w:color="auto" w:fill="FFFFFF"/>
          </w:rPr>
          <w:t>https://demo.collindaugherty.com/prime/</w:t>
        </w:r>
      </w:hyperlink>
    </w:p>
    <w:p w:rsidR="004E4ABC" w:rsidRPr="00A20853" w:rsidRDefault="00A2085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335573" cy="3519170"/>
            <wp:effectExtent l="0" t="0" r="0" b="0"/>
            <wp:docPr id="200532149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21497" name="Рисунок 200532149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8121" cy="358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AB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Часть 3 </w:t>
      </w:r>
    </w:p>
    <w:p w:rsidR="004E4AB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5731200" cy="40132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4ABC" w:rsidRDefault="004E4ABC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4E4ABC">
      <w:headerReference w:type="default" r:id="rId18"/>
      <w:pgSz w:w="11909" w:h="16834"/>
      <w:pgMar w:top="1440" w:right="1440" w:bottom="1440" w:left="1440" w:header="56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36CFF" w:rsidRDefault="00536CFF">
      <w:pPr>
        <w:spacing w:line="240" w:lineRule="auto"/>
      </w:pPr>
      <w:r>
        <w:separator/>
      </w:r>
    </w:p>
  </w:endnote>
  <w:endnote w:type="continuationSeparator" w:id="0">
    <w:p w:rsidR="00536CFF" w:rsidRDefault="00536C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9FD5B3DE-1417-C04D-8A79-726DF77AB12F}"/>
    <w:embedItalic r:id="rId2" w:fontKey="{3507AEAA-A4B3-E941-880B-B83AC4E75E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712B538-F70A-7447-9D2C-0A68B6EC561A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2A6316C6-B6C1-BA46-8CDB-ECD266616B9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CF7B96D1-BE42-4A4D-96BA-6B3088FBC5F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36CFF" w:rsidRDefault="00536CFF">
      <w:pPr>
        <w:spacing w:line="240" w:lineRule="auto"/>
      </w:pPr>
      <w:r>
        <w:separator/>
      </w:r>
    </w:p>
  </w:footnote>
  <w:footnote w:type="continuationSeparator" w:id="0">
    <w:p w:rsidR="00536CFF" w:rsidRDefault="00536C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4ABC" w:rsidRPr="00A20853" w:rsidRDefault="00000000">
    <w:pPr>
      <w:rPr>
        <w:lang w:val="ru-RU"/>
      </w:rPr>
    </w:pPr>
    <w:r>
      <w:t xml:space="preserve"> </w:t>
    </w:r>
    <w:r w:rsidR="00A20853">
      <w:rPr>
        <w:lang w:val="ru-RU"/>
      </w:rPr>
      <w:t>Антонов Е</w:t>
    </w:r>
    <w:r w:rsidR="00A20853" w:rsidRPr="00A20853">
      <w:rPr>
        <w:lang w:val="ru-RU"/>
      </w:rPr>
      <w:t>.</w:t>
    </w:r>
    <w:r w:rsidR="00A20853">
      <w:rPr>
        <w:lang w:val="ru-RU"/>
      </w:rPr>
      <w:t>В</w:t>
    </w:r>
    <w:r>
      <w:t xml:space="preserve"> ИВТ 3 </w:t>
    </w:r>
    <w:proofErr w:type="gramStart"/>
    <w:r>
      <w:t>курс  1.1</w:t>
    </w:r>
    <w:proofErr w:type="gramEnd"/>
    <w:r>
      <w:t xml:space="preserve"> </w:t>
    </w:r>
    <w:r w:rsidR="00A20853">
      <w:rPr>
        <w:lang w:val="ru-RU"/>
      </w:rPr>
      <w:t>ИСР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ABC"/>
    <w:rsid w:val="0014701C"/>
    <w:rsid w:val="004E4ABC"/>
    <w:rsid w:val="00536CFF"/>
    <w:rsid w:val="00A20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981A14"/>
  <w15:docId w15:val="{5F696C38-4AD8-5A43-A327-CB27948CB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semiHidden/>
    <w:unhideWhenUsed/>
    <w:rsid w:val="00A20853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A20853"/>
    <w:rPr>
      <w:color w:val="800080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A2085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20853"/>
  </w:style>
  <w:style w:type="paragraph" w:styleId="a9">
    <w:name w:val="footer"/>
    <w:basedOn w:val="a"/>
    <w:link w:val="aa"/>
    <w:uiPriority w:val="99"/>
    <w:unhideWhenUsed/>
    <w:rsid w:val="00A20853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208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://demos.chiefqualakon.net/library" TargetMode="External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learn.getgrav.org/17/basics/installation" TargetMode="External"/><Relationship Id="rId12" Type="http://schemas.openxmlformats.org/officeDocument/2006/relationships/hyperlink" Target="https://getgrav.org/downloads/themes" TargetMode="Externa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image" Target="media/image6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4.jpg"/><Relationship Id="rId5" Type="http://schemas.openxmlformats.org/officeDocument/2006/relationships/endnotes" Target="endnotes.xml"/><Relationship Id="rId15" Type="http://schemas.openxmlformats.org/officeDocument/2006/relationships/hyperlink" Target="https://demo.collindaugherty.com/prime/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://localhost:8080" TargetMode="External"/><Relationship Id="rId14" Type="http://schemas.openxmlformats.org/officeDocument/2006/relationships/image" Target="media/image5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emelanantonov@gmail.com</cp:lastModifiedBy>
  <cp:revision>2</cp:revision>
  <dcterms:created xsi:type="dcterms:W3CDTF">2026-03-05T15:02:00Z</dcterms:created>
  <dcterms:modified xsi:type="dcterms:W3CDTF">2026-03-05T15:02:00Z</dcterms:modified>
</cp:coreProperties>
</file>