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3B5735" w:rsidRDefault="002E1BCE" w:rsidP="002E1BCE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ITF23019: Parallel and Distributed Programming</w:t>
      </w:r>
    </w:p>
    <w:p w14:paraId="38ADA709" w14:textId="46CB7418" w:rsidR="002E1BCE" w:rsidRPr="003B5735" w:rsidRDefault="002E1BCE" w:rsidP="002E1BCE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Report for Lab </w:t>
      </w:r>
      <w:r w:rsidR="003B5735" w:rsidRPr="003B5735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7</w:t>
      </w:r>
      <w:r w:rsidRPr="003B5735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 xml:space="preserve">: </w:t>
      </w:r>
      <w:r w:rsidR="003B5735" w:rsidRPr="003B5735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Thread Synchronization 2</w:t>
      </w:r>
    </w:p>
    <w:p w14:paraId="78EDDAF5" w14:textId="77777777" w:rsidR="002E1BCE" w:rsidRPr="003B5735" w:rsidRDefault="002E1BCE" w:rsidP="002E1BCE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Name: Emil Berglund</w:t>
      </w:r>
    </w:p>
    <w:p w14:paraId="57F5EF46" w14:textId="34B60BFB" w:rsidR="008D4520" w:rsidRPr="003B5735" w:rsidRDefault="002E1BCE" w:rsidP="002E1BCE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t>GitHub: EmilB04</w:t>
      </w:r>
    </w:p>
    <w:p w14:paraId="46F6598D" w14:textId="77777777" w:rsidR="008D4520" w:rsidRPr="003B5735" w:rsidRDefault="008D4520">
      <w:pPr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kern w:val="0"/>
          <w:sz w:val="32"/>
          <w:szCs w:val="32"/>
          <w:lang w:val="en-GB" w:eastAsia="nb-NO"/>
          <w14:ligatures w14:val="none"/>
        </w:rPr>
        <w:br w:type="page"/>
      </w:r>
    </w:p>
    <w:p w14:paraId="72CC0952" w14:textId="23B93B94" w:rsidR="00582BE8" w:rsidRPr="003B5735" w:rsidRDefault="008D4520" w:rsidP="003B5735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lastRenderedPageBreak/>
        <w:t>Exercise 1:</w:t>
      </w:r>
      <w:r w:rsidR="003B5735" w:rsidRPr="003B5735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 Complete the code</w:t>
      </w:r>
    </w:p>
    <w:p w14:paraId="6FF579EB" w14:textId="14415E0A" w:rsidR="003B5735" w:rsidRPr="003B5735" w:rsidRDefault="003B5735" w:rsidP="003B5735">
      <w:pPr>
        <w:pStyle w:val="p1"/>
        <w:rPr>
          <w:rFonts w:ascii="Times New Roman" w:hAnsi="Times New Roman"/>
          <w:sz w:val="24"/>
          <w:szCs w:val="24"/>
        </w:rPr>
      </w:pPr>
      <w:r w:rsidRPr="003B5735">
        <w:rPr>
          <w:rFonts w:ascii="Times New Roman" w:hAnsi="Times New Roman"/>
          <w:b/>
          <w:bCs/>
          <w:sz w:val="24"/>
          <w:szCs w:val="24"/>
          <w:lang w:val="en-GB"/>
        </w:rPr>
        <w:t>Subtask 1:</w:t>
      </w:r>
      <w:r w:rsidRPr="003B5735">
        <w:rPr>
          <w:rFonts w:ascii="Times New Roman" w:hAnsi="Times New Roman"/>
          <w:sz w:val="24"/>
          <w:szCs w:val="24"/>
        </w:rPr>
        <w:t xml:space="preserve"> </w:t>
      </w:r>
      <w:r w:rsidRPr="003B5735">
        <w:rPr>
          <w:rFonts w:ascii="Times New Roman" w:hAnsi="Times New Roman"/>
          <w:sz w:val="24"/>
          <w:szCs w:val="24"/>
        </w:rPr>
        <w:t>In Main class, create thread1 and thread2 in sequence. Thread1 executes doTaskA() and Thread2</w:t>
      </w:r>
      <w:r w:rsidRPr="003B5735">
        <w:rPr>
          <w:rFonts w:ascii="Times New Roman" w:hAnsi="Times New Roman"/>
          <w:sz w:val="24"/>
          <w:szCs w:val="24"/>
        </w:rPr>
        <w:t xml:space="preserve"> </w:t>
      </w:r>
      <w:r w:rsidRPr="003B5735">
        <w:rPr>
          <w:rFonts w:ascii="Times New Roman" w:hAnsi="Times New Roman"/>
          <w:sz w:val="24"/>
          <w:szCs w:val="24"/>
        </w:rPr>
        <w:t>executes doTaskB().</w:t>
      </w:r>
    </w:p>
    <w:p w14:paraId="124B70ED" w14:textId="77777777" w:rsidR="003B5735" w:rsidRPr="003B5735" w:rsidRDefault="003B5735" w:rsidP="003B5735">
      <w:pPr>
        <w:pStyle w:val="p1"/>
        <w:rPr>
          <w:rFonts w:ascii="Times New Roman" w:hAnsi="Times New Roman"/>
          <w:sz w:val="24"/>
          <w:szCs w:val="24"/>
        </w:rPr>
      </w:pPr>
    </w:p>
    <w:p w14:paraId="433FFE20" w14:textId="1F94CC9C" w:rsidR="003B5735" w:rsidRPr="003B5735" w:rsidRDefault="003B5735" w:rsidP="003B5735">
      <w:pPr>
        <w:pStyle w:val="p1"/>
        <w:rPr>
          <w:rFonts w:ascii="Times New Roman" w:hAnsi="Times New Roman"/>
          <w:sz w:val="24"/>
          <w:szCs w:val="24"/>
        </w:rPr>
      </w:pPr>
      <w:r w:rsidRPr="003B5735">
        <w:rPr>
          <w:rFonts w:ascii="Times New Roman" w:hAnsi="Times New Roman"/>
          <w:b/>
          <w:bCs/>
          <w:sz w:val="24"/>
          <w:szCs w:val="24"/>
        </w:rPr>
        <w:t>Subtask 2:</w:t>
      </w:r>
      <w:r w:rsidRPr="003B5735">
        <w:rPr>
          <w:rFonts w:ascii="Times New Roman" w:hAnsi="Times New Roman"/>
          <w:sz w:val="24"/>
          <w:szCs w:val="24"/>
        </w:rPr>
        <w:t xml:space="preserve"> </w:t>
      </w:r>
      <w:r w:rsidRPr="003B5735">
        <w:rPr>
          <w:rFonts w:ascii="Times New Roman" w:hAnsi="Times New Roman"/>
          <w:sz w:val="24"/>
          <w:szCs w:val="24"/>
        </w:rPr>
        <w:t>Use Conditional Variables to synchronize thread1 and thread2 so that the output of the program is</w:t>
      </w:r>
      <w:r w:rsidRPr="003B5735">
        <w:rPr>
          <w:rFonts w:ascii="Times New Roman" w:hAnsi="Times New Roman"/>
          <w:sz w:val="24"/>
          <w:szCs w:val="24"/>
        </w:rPr>
        <w:t xml:space="preserve"> in the PDF.</w:t>
      </w:r>
    </w:p>
    <w:p w14:paraId="42AB5EA5" w14:textId="37532874" w:rsidR="003B5735" w:rsidRPr="003B5735" w:rsidRDefault="003B5735" w:rsidP="003B5735">
      <w:pPr>
        <w:rPr>
          <w:rFonts w:ascii="Times New Roman" w:hAnsi="Times New Roman" w:cs="Times New Roman"/>
          <w:lang w:val="en-GB" w:eastAsia="nb-NO"/>
        </w:rPr>
      </w:pPr>
    </w:p>
    <w:p w14:paraId="5B85E613" w14:textId="77777777" w:rsidR="003B5735" w:rsidRPr="003B5735" w:rsidRDefault="003B5735" w:rsidP="003B5735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</w:p>
    <w:p w14:paraId="21B2DB13" w14:textId="784E0610" w:rsidR="003B5735" w:rsidRPr="003B5735" w:rsidRDefault="003B5735" w:rsidP="003B5735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Exercise </w:t>
      </w:r>
      <w:r w:rsidRPr="003B5735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2</w:t>
      </w:r>
      <w:r w:rsidRPr="003B5735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:</w:t>
      </w:r>
      <w: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 Complete the code</w:t>
      </w:r>
    </w:p>
    <w:p w14:paraId="2F7012A1" w14:textId="3D91977B" w:rsidR="003B5735" w:rsidRPr="003B5735" w:rsidRDefault="003B5735" w:rsidP="003B5735">
      <w:pPr>
        <w:rPr>
          <w:rFonts w:ascii="Times New Roman" w:hAnsi="Times New Roman" w:cs="Times New Roman"/>
          <w:lang w:val="en-GB" w:eastAsia="nb-NO"/>
        </w:rPr>
      </w:pPr>
      <w:r w:rsidRPr="003B5735">
        <w:rPr>
          <w:rFonts w:ascii="Times New Roman" w:hAnsi="Times New Roman" w:cs="Times New Roman"/>
          <w:lang w:val="en-GB" w:eastAsia="nb-NO"/>
        </w:rPr>
        <w:t>Do the same thing with Exercise1. However, use Semaphores to synchronize two threads instead of using</w:t>
      </w:r>
      <w:r w:rsidRPr="003B5735">
        <w:rPr>
          <w:rFonts w:ascii="Times New Roman" w:hAnsi="Times New Roman" w:cs="Times New Roman"/>
          <w:lang w:val="en-GB" w:eastAsia="nb-NO"/>
        </w:rPr>
        <w:t xml:space="preserve"> </w:t>
      </w:r>
      <w:r w:rsidRPr="003B5735">
        <w:rPr>
          <w:rFonts w:ascii="Times New Roman" w:hAnsi="Times New Roman" w:cs="Times New Roman"/>
          <w:lang w:val="en-GB" w:eastAsia="nb-NO"/>
        </w:rPr>
        <w:t>Conditional Variables.</w:t>
      </w:r>
    </w:p>
    <w:p w14:paraId="16CDD877" w14:textId="77777777" w:rsidR="003B5735" w:rsidRPr="003B5735" w:rsidRDefault="003B5735" w:rsidP="003B5735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</w:p>
    <w:p w14:paraId="6AD74C14" w14:textId="5044ACD2" w:rsidR="003B5735" w:rsidRPr="003B5735" w:rsidRDefault="003B5735" w:rsidP="003B5735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Exercise </w:t>
      </w:r>
      <w:r w:rsidRPr="003B5735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3</w:t>
      </w:r>
      <w:r w:rsidRPr="003B5735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>:</w:t>
      </w:r>
      <w: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  <w:t xml:space="preserve"> Complete the code</w:t>
      </w:r>
    </w:p>
    <w:p w14:paraId="609A0D80" w14:textId="5E1B00E6" w:rsidR="003B5735" w:rsidRPr="003B5735" w:rsidRDefault="003B5735" w:rsidP="003B5735">
      <w:pPr>
        <w:keepNext/>
        <w:keepLines/>
        <w:spacing w:before="360" w:after="120" w:line="24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GB" w:eastAsia="nb-NO"/>
          <w14:ligatures w14:val="none"/>
        </w:rPr>
      </w:pPr>
      <w:r w:rsidRPr="003B5735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>Your task</w:t>
      </w:r>
      <w:r w:rsidRPr="003B5735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 xml:space="preserve"> </w:t>
      </w:r>
      <w:r w:rsidRPr="003B5735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>in this Exercise is to complete the implementation by using Barrier to synchronize threads so that the</w:t>
      </w:r>
      <w:r w:rsidRPr="003B5735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 xml:space="preserve"> </w:t>
      </w:r>
      <w:r w:rsidRPr="003B5735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>meeting will start only when all pariticipants have arrived. The missing code in the project is marked</w:t>
      </w:r>
      <w:r w:rsidRPr="003B5735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 xml:space="preserve"> </w:t>
      </w:r>
      <w:r w:rsidRPr="003B5735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>with // TODO keywords.</w:t>
      </w:r>
      <w:r w:rsidR="00845E1C">
        <w:rPr>
          <w:rFonts w:ascii="Times New Roman" w:eastAsiaTheme="majorEastAsia" w:hAnsi="Times New Roman" w:cs="Times New Roman"/>
          <w:kern w:val="0"/>
          <w:lang w:val="en-GB" w:eastAsia="nb-NO"/>
          <w14:ligatures w14:val="none"/>
        </w:rPr>
        <w:t xml:space="preserve"> Excpected output is in the PDF</w:t>
      </w:r>
    </w:p>
    <w:sectPr w:rsidR="003B5735" w:rsidRPr="003B5735">
      <w:headerReference w:type="even" r:id="rId7"/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7122F" w14:textId="77777777" w:rsidR="00C835DD" w:rsidRDefault="00C835DD" w:rsidP="0008191A">
      <w:pPr>
        <w:spacing w:after="0" w:line="240" w:lineRule="auto"/>
      </w:pPr>
      <w:r>
        <w:separator/>
      </w:r>
    </w:p>
  </w:endnote>
  <w:endnote w:type="continuationSeparator" w:id="0">
    <w:p w14:paraId="6909A7D3" w14:textId="77777777" w:rsidR="00C835DD" w:rsidRDefault="00C835DD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D6286" w14:textId="77777777" w:rsidR="00C835DD" w:rsidRDefault="00C835DD" w:rsidP="0008191A">
      <w:pPr>
        <w:spacing w:after="0" w:line="240" w:lineRule="auto"/>
      </w:pPr>
      <w:r>
        <w:separator/>
      </w:r>
    </w:p>
  </w:footnote>
  <w:footnote w:type="continuationSeparator" w:id="0">
    <w:p w14:paraId="63E44E44" w14:textId="77777777" w:rsidR="00C835DD" w:rsidRDefault="00C835DD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7" w15:restartNumberingAfterBreak="0">
    <w:nsid w:val="58A4597A"/>
    <w:multiLevelType w:val="hybridMultilevel"/>
    <w:tmpl w:val="55D8B7F2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9"/>
  </w:num>
  <w:num w:numId="2" w16cid:durableId="1060447681">
    <w:abstractNumId w:val="4"/>
  </w:num>
  <w:num w:numId="3" w16cid:durableId="1708601671">
    <w:abstractNumId w:val="4"/>
  </w:num>
  <w:num w:numId="4" w16cid:durableId="1803303132">
    <w:abstractNumId w:val="8"/>
  </w:num>
  <w:num w:numId="5" w16cid:durableId="1697074110">
    <w:abstractNumId w:val="5"/>
  </w:num>
  <w:num w:numId="6" w16cid:durableId="1528252287">
    <w:abstractNumId w:val="2"/>
  </w:num>
  <w:num w:numId="7" w16cid:durableId="105662357">
    <w:abstractNumId w:val="2"/>
  </w:num>
  <w:num w:numId="8" w16cid:durableId="1629508395">
    <w:abstractNumId w:val="1"/>
  </w:num>
  <w:num w:numId="9" w16cid:durableId="15760144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6"/>
  </w:num>
  <w:num w:numId="11" w16cid:durableId="126748389">
    <w:abstractNumId w:val="6"/>
  </w:num>
  <w:num w:numId="12" w16cid:durableId="976647430">
    <w:abstractNumId w:val="0"/>
  </w:num>
  <w:num w:numId="13" w16cid:durableId="653877564">
    <w:abstractNumId w:val="3"/>
  </w:num>
  <w:num w:numId="14" w16cid:durableId="20622415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252DE"/>
    <w:rsid w:val="0008191A"/>
    <w:rsid w:val="000B01BA"/>
    <w:rsid w:val="001442D9"/>
    <w:rsid w:val="0016190F"/>
    <w:rsid w:val="001B602C"/>
    <w:rsid w:val="00214513"/>
    <w:rsid w:val="002B64EE"/>
    <w:rsid w:val="002E1BCE"/>
    <w:rsid w:val="003030E3"/>
    <w:rsid w:val="003B5735"/>
    <w:rsid w:val="00417477"/>
    <w:rsid w:val="004875C5"/>
    <w:rsid w:val="005218AA"/>
    <w:rsid w:val="005225BC"/>
    <w:rsid w:val="00582BE8"/>
    <w:rsid w:val="005B770E"/>
    <w:rsid w:val="005E13E5"/>
    <w:rsid w:val="006376B3"/>
    <w:rsid w:val="006511B9"/>
    <w:rsid w:val="00653728"/>
    <w:rsid w:val="006B38C9"/>
    <w:rsid w:val="006F7337"/>
    <w:rsid w:val="0075651B"/>
    <w:rsid w:val="0075678C"/>
    <w:rsid w:val="00764BE2"/>
    <w:rsid w:val="00794C37"/>
    <w:rsid w:val="007A4F15"/>
    <w:rsid w:val="007A660E"/>
    <w:rsid w:val="007C7BB8"/>
    <w:rsid w:val="00824162"/>
    <w:rsid w:val="00832CA2"/>
    <w:rsid w:val="00845E1C"/>
    <w:rsid w:val="0086183F"/>
    <w:rsid w:val="008D4520"/>
    <w:rsid w:val="009408EB"/>
    <w:rsid w:val="00995EF1"/>
    <w:rsid w:val="00B65C21"/>
    <w:rsid w:val="00B83FE0"/>
    <w:rsid w:val="00C62EDA"/>
    <w:rsid w:val="00C835DD"/>
    <w:rsid w:val="00D6381F"/>
    <w:rsid w:val="00ED4F9C"/>
    <w:rsid w:val="00F16A88"/>
    <w:rsid w:val="00F33045"/>
    <w:rsid w:val="00F724AE"/>
    <w:rsid w:val="00F86FA0"/>
    <w:rsid w:val="00FB7628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5735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  <w:style w:type="character" w:styleId="Hyperkobling">
    <w:name w:val="Hyperlink"/>
    <w:basedOn w:val="Standardskriftforavsnitt"/>
    <w:uiPriority w:val="99"/>
    <w:unhideWhenUsed/>
    <w:rsid w:val="009408EB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408EB"/>
    <w:rPr>
      <w:color w:val="605E5C"/>
      <w:shd w:val="clear" w:color="auto" w:fill="E1DFDD"/>
    </w:rPr>
  </w:style>
  <w:style w:type="paragraph" w:customStyle="1" w:styleId="p1">
    <w:name w:val="p1"/>
    <w:basedOn w:val="Normal"/>
    <w:rsid w:val="003B57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2</Pages>
  <Words>136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20</cp:revision>
  <dcterms:created xsi:type="dcterms:W3CDTF">2026-02-19T15:17:00Z</dcterms:created>
  <dcterms:modified xsi:type="dcterms:W3CDTF">2026-02-26T12:36:00Z</dcterms:modified>
</cp:coreProperties>
</file>