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898ED" w14:textId="77777777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42"/>
          <w:szCs w:val="42"/>
        </w:rPr>
        <w:t>Projekt - Saper</w:t>
      </w:r>
      <w:r>
        <w:rPr>
          <w:rStyle w:val="eop"/>
          <w:sz w:val="42"/>
          <w:szCs w:val="42"/>
        </w:rPr>
        <w:t> </w:t>
      </w:r>
    </w:p>
    <w:p w14:paraId="0F0FA1DB" w14:textId="77777777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Autorzy:</w:t>
      </w:r>
      <w:r>
        <w:rPr>
          <w:rStyle w:val="eop"/>
          <w:sz w:val="28"/>
          <w:szCs w:val="28"/>
        </w:rPr>
        <w:t> </w:t>
      </w:r>
    </w:p>
    <w:p w14:paraId="2FD47987" w14:textId="45BCE530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Emili</w:t>
      </w:r>
      <w:r w:rsidR="000D2138">
        <w:rPr>
          <w:rStyle w:val="normaltextrun"/>
          <w:sz w:val="28"/>
          <w:szCs w:val="28"/>
        </w:rPr>
        <w:t>a</w:t>
      </w:r>
      <w:r>
        <w:rPr>
          <w:rStyle w:val="normaltextrun"/>
          <w:sz w:val="28"/>
          <w:szCs w:val="28"/>
        </w:rPr>
        <w:t> Wojtiuk</w:t>
      </w:r>
      <w:r>
        <w:rPr>
          <w:rStyle w:val="eop"/>
          <w:sz w:val="28"/>
          <w:szCs w:val="28"/>
        </w:rPr>
        <w:t>  </w:t>
      </w:r>
    </w:p>
    <w:p w14:paraId="05470B4F" w14:textId="77777777" w:rsidR="008B7A71" w:rsidRDefault="008B7A71" w:rsidP="008B7A7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Opis:</w:t>
      </w:r>
      <w:r>
        <w:rPr>
          <w:rStyle w:val="eop"/>
          <w:sz w:val="28"/>
          <w:szCs w:val="28"/>
        </w:rPr>
        <w:t> </w:t>
      </w:r>
    </w:p>
    <w:p w14:paraId="11899252" w14:textId="77777777" w:rsidR="008B7A71" w:rsidRDefault="008B7A71" w:rsidP="008B7A7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Saper jest prostą grą komputerową stworzoną w 1981 roku, w którą prawie każdy właściciel komputera grał. Sama w sobie jest niezwykle prosta w obsłudze jak i w graniu, ponieważ głównym zadaniem jest odkrywanie zakrytych pól.</w:t>
      </w:r>
      <w:r>
        <w:rPr>
          <w:rStyle w:val="eop"/>
          <w:sz w:val="28"/>
          <w:szCs w:val="28"/>
        </w:rPr>
        <w:t> </w:t>
      </w:r>
    </w:p>
    <w:p w14:paraId="65BF053D" w14:textId="77777777" w:rsidR="008B7A71" w:rsidRDefault="008B7A71" w:rsidP="008B7A7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Założenia gry:</w:t>
      </w:r>
      <w:r>
        <w:rPr>
          <w:rStyle w:val="eop"/>
          <w:sz w:val="28"/>
          <w:szCs w:val="28"/>
        </w:rPr>
        <w:t> </w:t>
      </w:r>
    </w:p>
    <w:p w14:paraId="6C38F0DD" w14:textId="77777777" w:rsidR="008B7A71" w:rsidRDefault="008B7A71" w:rsidP="008B7A71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Gracz ustawia wielkość planszy oraz ilość min</w:t>
      </w:r>
      <w:r>
        <w:rPr>
          <w:rStyle w:val="eop"/>
          <w:sz w:val="28"/>
          <w:szCs w:val="28"/>
        </w:rPr>
        <w:t> </w:t>
      </w:r>
    </w:p>
    <w:p w14:paraId="5F7D4A37" w14:textId="77777777" w:rsidR="008B7A71" w:rsidRDefault="008B7A71" w:rsidP="008B7A71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Gracz odkrywa kolejne zakryte pola do zakończenia rozgrywki</w:t>
      </w:r>
      <w:r>
        <w:rPr>
          <w:rStyle w:val="eop"/>
          <w:sz w:val="28"/>
          <w:szCs w:val="28"/>
        </w:rPr>
        <w:t> </w:t>
      </w:r>
    </w:p>
    <w:p w14:paraId="64950A9A" w14:textId="77777777" w:rsidR="008B7A71" w:rsidRDefault="008B7A71" w:rsidP="008B7A71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N</w:t>
      </w:r>
      <w:r>
        <w:rPr>
          <w:rStyle w:val="normaltextrun"/>
          <w:color w:val="202122"/>
          <w:sz w:val="28"/>
          <w:szCs w:val="28"/>
          <w:shd w:val="clear" w:color="auto" w:fill="FFFFFF"/>
        </w:rPr>
        <w:t>a każdym z odkrytych pól napisana jest liczba min, które bezpośrednio stykają się z danym odkrytym polem (1~8).</w:t>
      </w:r>
      <w:r>
        <w:rPr>
          <w:rStyle w:val="eop"/>
          <w:color w:val="202122"/>
          <w:sz w:val="28"/>
          <w:szCs w:val="28"/>
        </w:rPr>
        <w:t> </w:t>
      </w:r>
    </w:p>
    <w:p w14:paraId="44C4A1FE" w14:textId="77777777" w:rsidR="008B7A71" w:rsidRDefault="008B7A71" w:rsidP="008B7A71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Przy trafieniu na liczbę zostanie odkryte tylko wybrane pole.</w:t>
      </w:r>
      <w:r>
        <w:rPr>
          <w:rStyle w:val="eop"/>
          <w:color w:val="202122"/>
          <w:sz w:val="28"/>
          <w:szCs w:val="28"/>
        </w:rPr>
        <w:t> </w:t>
      </w:r>
    </w:p>
    <w:p w14:paraId="46876444" w14:textId="77777777" w:rsidR="008B7A71" w:rsidRDefault="008B7A71" w:rsidP="008B7A71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W przypadku pola wokół którego nie znajduje się żadna miny (0), zostaną odkryte wszystkie sąsiednie puste pola (0), włącznie z najbliższym graniczącym polem z liczbą (1~8).</w:t>
      </w:r>
      <w:r>
        <w:rPr>
          <w:rStyle w:val="eop"/>
          <w:color w:val="202122"/>
          <w:sz w:val="28"/>
          <w:szCs w:val="28"/>
        </w:rPr>
        <w:t> </w:t>
      </w:r>
    </w:p>
    <w:p w14:paraId="531E5A1F" w14:textId="77777777" w:rsidR="008B7A71" w:rsidRDefault="008B7A71" w:rsidP="008B7A71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 Istnieje możliwość zabezpieczenia pola przed odkryciem przy użyciu flagi</w:t>
      </w:r>
      <w:r>
        <w:rPr>
          <w:rStyle w:val="eop"/>
          <w:color w:val="202122"/>
          <w:sz w:val="28"/>
          <w:szCs w:val="28"/>
        </w:rPr>
        <w:t> </w:t>
      </w:r>
    </w:p>
    <w:p w14:paraId="4E7433CC" w14:textId="0669CCEE" w:rsidR="008B7A71" w:rsidRPr="008B7A71" w:rsidRDefault="008B7A71" w:rsidP="008B7A71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Style w:val="eop"/>
          <w:sz w:val="28"/>
          <w:szCs w:val="2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Przy przerwaniu rozgrywki jest możliwość zapisania aktualnego stanu gry i późniejszego jego wczytania</w:t>
      </w:r>
      <w:r>
        <w:rPr>
          <w:rStyle w:val="eop"/>
          <w:color w:val="202122"/>
          <w:sz w:val="28"/>
          <w:szCs w:val="28"/>
        </w:rPr>
        <w:t> </w:t>
      </w:r>
    </w:p>
    <w:p w14:paraId="23E774D8" w14:textId="77777777" w:rsidR="008B7A71" w:rsidRDefault="008B7A71" w:rsidP="008B7A71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sz w:val="28"/>
          <w:szCs w:val="28"/>
        </w:rPr>
      </w:pPr>
    </w:p>
    <w:p w14:paraId="5AF3FF76" w14:textId="77777777" w:rsidR="008B7A71" w:rsidRDefault="008B7A71" w:rsidP="008B7A7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(Rozgrywka jest zapisywana w </w:t>
      </w:r>
      <w:proofErr w:type="spellStart"/>
      <w:r>
        <w:rPr>
          <w:rStyle w:val="spellingerror"/>
          <w:color w:val="202122"/>
          <w:sz w:val="28"/>
          <w:szCs w:val="28"/>
          <w:shd w:val="clear" w:color="auto" w:fill="FFFFFF"/>
        </w:rPr>
        <w:t>Play_Board.json</w:t>
      </w:r>
      <w:proofErr w:type="spellEnd"/>
      <w:r>
        <w:rPr>
          <w:rStyle w:val="normaltextrun"/>
          <w:color w:val="202122"/>
          <w:sz w:val="28"/>
          <w:szCs w:val="28"/>
          <w:shd w:val="clear" w:color="auto" w:fill="FFFFFF"/>
        </w:rPr>
        <w:t> według odgórnie wybranych grafik w </w:t>
      </w:r>
      <w:proofErr w:type="spellStart"/>
      <w:r>
        <w:rPr>
          <w:rStyle w:val="spellingerror"/>
          <w:color w:val="202122"/>
          <w:sz w:val="28"/>
          <w:szCs w:val="28"/>
          <w:shd w:val="clear" w:color="auto" w:fill="FFFFFF"/>
        </w:rPr>
        <w:t>liście_obrazków</w:t>
      </w:r>
      <w:proofErr w:type="spellEnd"/>
      <w:r>
        <w:rPr>
          <w:rStyle w:val="normaltextrun"/>
          <w:color w:val="202122"/>
          <w:sz w:val="28"/>
          <w:szCs w:val="28"/>
          <w:shd w:val="clear" w:color="auto" w:fill="FFFFFF"/>
        </w:rPr>
        <w:t>)</w:t>
      </w:r>
      <w:r>
        <w:rPr>
          <w:rStyle w:val="eop"/>
          <w:color w:val="202122"/>
          <w:sz w:val="28"/>
          <w:szCs w:val="28"/>
        </w:rPr>
        <w:t> </w:t>
      </w:r>
    </w:p>
    <w:p w14:paraId="5D9C305A" w14:textId="77777777" w:rsidR="008B7A71" w:rsidRDefault="008B7A71" w:rsidP="008B7A7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202122"/>
          <w:sz w:val="28"/>
          <w:szCs w:val="28"/>
        </w:rPr>
        <w:t> </w:t>
      </w:r>
    </w:p>
    <w:p w14:paraId="4BF7C868" w14:textId="77777777" w:rsidR="008B7A71" w:rsidRDefault="008B7A71" w:rsidP="008B7A7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Zakończenie rozgrywki:</w:t>
      </w:r>
      <w:r>
        <w:rPr>
          <w:rStyle w:val="eop"/>
          <w:color w:val="202122"/>
          <w:sz w:val="28"/>
          <w:szCs w:val="28"/>
        </w:rPr>
        <w:t> </w:t>
      </w:r>
    </w:p>
    <w:p w14:paraId="7BD02434" w14:textId="77777777" w:rsidR="008B7A71" w:rsidRDefault="008B7A71" w:rsidP="008B7A71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Odkrycie miny skutkuje natychmiastową przegraną</w:t>
      </w:r>
      <w:r>
        <w:rPr>
          <w:rStyle w:val="eop"/>
          <w:color w:val="202122"/>
          <w:sz w:val="28"/>
          <w:szCs w:val="28"/>
        </w:rPr>
        <w:t> </w:t>
      </w:r>
    </w:p>
    <w:p w14:paraId="6DA67872" w14:textId="5CF936B7" w:rsidR="000D2138" w:rsidRPr="000D2138" w:rsidRDefault="008B7A71" w:rsidP="008B7A71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color w:val="202122"/>
          <w:sz w:val="28"/>
          <w:szCs w:val="28"/>
          <w:shd w:val="clear" w:color="auto" w:fill="FFFFFF"/>
        </w:rPr>
        <w:t>Aby wygrać należy odkryć wszystkie pola niebędące miną</w:t>
      </w:r>
    </w:p>
    <w:p w14:paraId="0C71E0A5" w14:textId="77777777" w:rsidR="000D2138" w:rsidRDefault="000D2138" w:rsidP="000D213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</w:rPr>
      </w:pPr>
    </w:p>
    <w:p w14:paraId="467DF97F" w14:textId="34B08B75" w:rsidR="008B7A71" w:rsidRPr="000D2138" w:rsidRDefault="008B7A71" w:rsidP="000D213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</w:rPr>
      </w:pPr>
      <w:r w:rsidRPr="000D2138">
        <w:rPr>
          <w:rStyle w:val="normaltextrun"/>
          <w:b/>
          <w:bCs/>
          <w:sz w:val="28"/>
          <w:szCs w:val="28"/>
        </w:rPr>
        <w:t>Część pierwsza projektu</w:t>
      </w:r>
      <w:r w:rsidR="00C624BF">
        <w:rPr>
          <w:rStyle w:val="normaltextrun"/>
          <w:b/>
          <w:bCs/>
          <w:sz w:val="28"/>
          <w:szCs w:val="28"/>
        </w:rPr>
        <w:t xml:space="preserve"> ~ Podsumowanie Gry w terminalu</w:t>
      </w:r>
      <w:r w:rsidRPr="000D2138">
        <w:rPr>
          <w:rStyle w:val="normaltextrun"/>
          <w:b/>
          <w:bCs/>
          <w:sz w:val="28"/>
          <w:szCs w:val="28"/>
        </w:rPr>
        <w:t>:</w:t>
      </w:r>
      <w:r w:rsidRPr="000D2138">
        <w:rPr>
          <w:rStyle w:val="eop"/>
          <w:b/>
          <w:bCs/>
          <w:sz w:val="28"/>
          <w:szCs w:val="28"/>
        </w:rPr>
        <w:t> </w:t>
      </w:r>
    </w:p>
    <w:p w14:paraId="6B96517C" w14:textId="27141EE5" w:rsidR="008005A5" w:rsidRDefault="008005A5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9F1F17C" w14:textId="2B0B480E" w:rsidR="00B829C2" w:rsidRDefault="00685D49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Instrukcja rozpoczęcia rozgrywki:</w:t>
      </w:r>
    </w:p>
    <w:p w14:paraId="17E41DF1" w14:textId="77777777" w:rsidR="003B26AE" w:rsidRDefault="00EE5F25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Po przejściu da sam dół programu znajdującego się w saper.py zobaczymy main(). </w:t>
      </w:r>
    </w:p>
    <w:p w14:paraId="0892F8E2" w14:textId="77777777" w:rsidR="003B26AE" w:rsidRDefault="003B26AE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2A217827" w14:textId="5255AB3D" w:rsidR="003B26AE" w:rsidRDefault="00EE5F25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Początkowo wybieramy liczbę wierszy i kolumn jak i bomb(gdzie nieodpowiednie wpisanie wierszy i kolumn wypisze się nam błąd natomiast w przypadku bomb zostanie wybrana randomowa liczba min). </w:t>
      </w:r>
    </w:p>
    <w:p w14:paraId="3B9719DA" w14:textId="77777777" w:rsidR="00097B9A" w:rsidRDefault="00097B9A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2EE63E6E" w14:textId="77777777" w:rsidR="00E941F3" w:rsidRPr="00EE5F25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E5F25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def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</w:t>
      </w:r>
      <w:r w:rsidRPr="00EE5F2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main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():</w:t>
      </w:r>
    </w:p>
    <w:p w14:paraId="51F5D235" w14:textId="77777777" w:rsidR="00E941F3" w:rsidRPr="00EE5F25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   lista_obrazkow = [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 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"1"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"2"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"3"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"4"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"5"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"6"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"7"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"8"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"B"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"F"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"X"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5E8E29B2" w14:textId="77777777" w:rsidR="00E941F3" w:rsidRPr="00EE5F25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   new_game =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int(</w:t>
      </w:r>
      <w:r w:rsidRPr="00EE5F2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input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"New_game?:</w:t>
      </w:r>
      <w:r w:rsidRPr="00EE5F25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Yes - 1, No - Any other button</w:t>
      </w:r>
      <w:r w:rsidRPr="00EE5F25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EE5F25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0EE287D4" w14:textId="1E6CE38D" w:rsidR="00E941F3" w:rsidRPr="00EE5F25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   wiersze = 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4</w:t>
      </w:r>
    </w:p>
    <w:p w14:paraId="238194A7" w14:textId="250C6981" w:rsidR="00E941F3" w:rsidRPr="00EE5F25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   kolumny = 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3</w:t>
      </w:r>
    </w:p>
    <w:p w14:paraId="3D308CD5" w14:textId="51EA8957" w:rsidR="00E941F3" w:rsidRPr="00EE5F25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E5F2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   bomby = 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5</w:t>
      </w:r>
    </w:p>
    <w:p w14:paraId="6C7DBDC6" w14:textId="77777777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39C53118" w14:textId="4083E256" w:rsidR="00685D49" w:rsidRDefault="00EE5F25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Następnie uruchamiamy nasz program w saper.py</w:t>
      </w:r>
      <w:r w:rsidR="00C624BF">
        <w:rPr>
          <w:rStyle w:val="normaltextrun"/>
          <w:sz w:val="28"/>
          <w:szCs w:val="28"/>
        </w:rPr>
        <w:t>.</w:t>
      </w:r>
      <w:r w:rsidR="00797101">
        <w:rPr>
          <w:rStyle w:val="normaltextrun"/>
          <w:sz w:val="28"/>
          <w:szCs w:val="28"/>
        </w:rPr>
        <w:t xml:space="preserve"> Uzupełniamy pliki z których mamy czytać dane o planszy, przy błędnym wpisaniu zostają użyte odgórnie przypisane pliki w </w:t>
      </w:r>
      <w:proofErr w:type="spellStart"/>
      <w:r w:rsidR="00797101">
        <w:rPr>
          <w:rStyle w:val="normaltextrun"/>
          <w:sz w:val="28"/>
          <w:szCs w:val="28"/>
        </w:rPr>
        <w:t>URL’u</w:t>
      </w:r>
      <w:proofErr w:type="spellEnd"/>
      <w:r w:rsidR="00797101">
        <w:rPr>
          <w:rStyle w:val="normaltextrun"/>
          <w:sz w:val="28"/>
          <w:szCs w:val="28"/>
        </w:rPr>
        <w:t xml:space="preserve">. </w:t>
      </w:r>
      <w:r w:rsidR="00C624BF">
        <w:rPr>
          <w:rStyle w:val="normaltextrun"/>
          <w:sz w:val="28"/>
          <w:szCs w:val="28"/>
        </w:rPr>
        <w:t xml:space="preserve"> J</w:t>
      </w:r>
      <w:r>
        <w:rPr>
          <w:rStyle w:val="normaltextrun"/>
          <w:sz w:val="28"/>
          <w:szCs w:val="28"/>
        </w:rPr>
        <w:t xml:space="preserve">eżeli pragniemy zagrać na nowej planszy wybieramy 1, w przeciwnym wypadku zostanie uruchomiona poprzednia plansza z </w:t>
      </w:r>
      <w:r w:rsidR="003B26AE">
        <w:rPr>
          <w:rStyle w:val="normaltextrun"/>
          <w:sz w:val="28"/>
          <w:szCs w:val="28"/>
        </w:rPr>
        <w:t>poprzednio wybranymi</w:t>
      </w:r>
      <w:r>
        <w:rPr>
          <w:rStyle w:val="normaltextrun"/>
          <w:sz w:val="28"/>
          <w:szCs w:val="28"/>
        </w:rPr>
        <w:t xml:space="preserve"> w</w:t>
      </w:r>
      <w:r w:rsidR="003B26AE">
        <w:rPr>
          <w:rStyle w:val="normaltextrun"/>
          <w:sz w:val="28"/>
          <w:szCs w:val="28"/>
        </w:rPr>
        <w:t>artościami(wierszy, kolumn i bomb)</w:t>
      </w:r>
      <w:r>
        <w:rPr>
          <w:rStyle w:val="normaltextrun"/>
          <w:sz w:val="28"/>
          <w:szCs w:val="28"/>
        </w:rPr>
        <w:t xml:space="preserve">. </w:t>
      </w:r>
    </w:p>
    <w:p w14:paraId="730DA8B6" w14:textId="77777777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23A1D9B4" w14:textId="170BE08C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New_game</w:t>
      </w:r>
      <w:r>
        <w:rPr>
          <w:rFonts w:ascii="Consolas" w:eastAsia="Times New Roman" w:hAnsi="Consolas" w:cs="Times New Roman"/>
          <w:color w:val="F44747"/>
          <w:sz w:val="21"/>
          <w:szCs w:val="21"/>
          <w:lang w:eastAsia="pl-PL"/>
        </w:rPr>
        <w:t>?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:</w:t>
      </w:r>
    </w:p>
    <w:p w14:paraId="13298A1D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Yes</w:t>
      </w:r>
      <w:proofErr w:type="spellEnd"/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- </w:t>
      </w:r>
      <w:r w:rsidRPr="00E941F3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No - </w:t>
      </w:r>
      <w:proofErr w:type="spellStart"/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Any</w:t>
      </w:r>
      <w:proofErr w:type="spellEnd"/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</w:t>
      </w:r>
      <w:proofErr w:type="spellStart"/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other</w:t>
      </w:r>
      <w:proofErr w:type="spellEnd"/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</w:t>
      </w:r>
      <w:proofErr w:type="spellStart"/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button</w:t>
      </w:r>
      <w:proofErr w:type="spellEnd"/>
    </w:p>
    <w:p w14:paraId="3BA42518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</w:p>
    <w:p w14:paraId="232FEA27" w14:textId="5BF66A4A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0036AB3F" w14:textId="65860549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4C543187" w14:textId="60C7E603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4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54FCF73D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07A5B64E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7B4F8B53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35A0E9D0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7936915F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3D73EE49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myszka:</w:t>
      </w:r>
    </w:p>
    <w:p w14:paraId="23893B44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l - lewy przycisk, p - prawy przycisk</w:t>
      </w:r>
    </w:p>
    <w:p w14:paraId="728CFB7E" w14:textId="77777777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26E9D21A" w14:textId="708BC1CB" w:rsidR="003B26AE" w:rsidRPr="003B26AE" w:rsidRDefault="003B26AE" w:rsidP="008B7A71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 xml:space="preserve">Należy odpowiednio </w:t>
      </w:r>
      <w:r w:rsidR="00E941F3">
        <w:rPr>
          <w:rStyle w:val="normaltextrun"/>
          <w:sz w:val="28"/>
          <w:szCs w:val="28"/>
        </w:rPr>
        <w:t>wybierać lewy</w:t>
      </w:r>
      <w:r w:rsidR="00A16933">
        <w:rPr>
          <w:rStyle w:val="normaltextrun"/>
          <w:sz w:val="28"/>
          <w:szCs w:val="28"/>
        </w:rPr>
        <w:t>(„l”)</w:t>
      </w:r>
      <w:r w:rsidR="00E941F3">
        <w:rPr>
          <w:rStyle w:val="normaltextrun"/>
          <w:sz w:val="28"/>
          <w:szCs w:val="28"/>
        </w:rPr>
        <w:t xml:space="preserve"> albo prawy</w:t>
      </w:r>
      <w:r w:rsidR="00A16933">
        <w:rPr>
          <w:rStyle w:val="normaltextrun"/>
          <w:sz w:val="28"/>
          <w:szCs w:val="28"/>
        </w:rPr>
        <w:t>(„p”)</w:t>
      </w:r>
      <w:r w:rsidR="00E941F3">
        <w:rPr>
          <w:rStyle w:val="normaltextrun"/>
          <w:sz w:val="28"/>
          <w:szCs w:val="28"/>
        </w:rPr>
        <w:t xml:space="preserve"> przycisk w terminalu a następnie wiersz wraz z kolumną do odkrycia/oflagowania</w:t>
      </w:r>
      <w:r w:rsidR="00A16933">
        <w:rPr>
          <w:rStyle w:val="normaltextrun"/>
          <w:sz w:val="28"/>
          <w:szCs w:val="28"/>
        </w:rPr>
        <w:t>/</w:t>
      </w:r>
      <w:proofErr w:type="spellStart"/>
      <w:r w:rsidR="00E941F3">
        <w:rPr>
          <w:rStyle w:val="normaltextrun"/>
          <w:sz w:val="28"/>
          <w:szCs w:val="28"/>
        </w:rPr>
        <w:t>odflagowania</w:t>
      </w:r>
      <w:proofErr w:type="spellEnd"/>
      <w:r w:rsidR="008904C9">
        <w:rPr>
          <w:rStyle w:val="normaltextrun"/>
          <w:sz w:val="28"/>
          <w:szCs w:val="28"/>
        </w:rPr>
        <w:t>.</w:t>
      </w:r>
    </w:p>
    <w:p w14:paraId="1BB6BE02" w14:textId="6E0E5489" w:rsidR="00685D49" w:rsidRDefault="00685D49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843C91A" w14:textId="64A4D7B8" w:rsid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&lt;-wpisana wartość</w:t>
      </w:r>
    </w:p>
    <w:p w14:paraId="3644C397" w14:textId="6720881F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wiersz: </w:t>
      </w:r>
      <w:r w:rsidR="00C624BF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 xml:space="preserve">   &lt;-wpisana wartość</w:t>
      </w:r>
    </w:p>
    <w:p w14:paraId="0710566B" w14:textId="7EF099D6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kolumna: </w:t>
      </w:r>
      <w:r w:rsidR="00C624BF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 xml:space="preserve">  &lt;-wpisana wartość</w:t>
      </w:r>
    </w:p>
    <w:p w14:paraId="33419CDE" w14:textId="772BAFCF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2049D1F" w14:textId="26349591" w:rsidR="00E941F3" w:rsidRDefault="00C624BF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N</w:t>
      </w:r>
      <w:r w:rsidR="00E941F3">
        <w:rPr>
          <w:rStyle w:val="normaltextrun"/>
          <w:sz w:val="28"/>
          <w:szCs w:val="28"/>
        </w:rPr>
        <w:t>asza rozgrywka będzie polegać na zasadach znanych z oryginalnego Sapera – gdzie wciśnięcie na bombę skutkuje pokazaniem wszystkich bomb i zakończeniem rozgrywki.</w:t>
      </w:r>
      <w:r w:rsidR="008904C9">
        <w:rPr>
          <w:rStyle w:val="normaltextrun"/>
          <w:sz w:val="28"/>
          <w:szCs w:val="28"/>
        </w:rPr>
        <w:t xml:space="preserve"> Jeżeli chcemy zakończyć rozgrywkę sami, wciskamy </w:t>
      </w:r>
      <w:proofErr w:type="spellStart"/>
      <w:r w:rsidR="008904C9">
        <w:rPr>
          <w:rStyle w:val="normaltextrun"/>
          <w:sz w:val="28"/>
          <w:szCs w:val="28"/>
        </w:rPr>
        <w:t>ctrl+c</w:t>
      </w:r>
      <w:proofErr w:type="spellEnd"/>
      <w:r w:rsidR="008904C9">
        <w:rPr>
          <w:rStyle w:val="normaltextrun"/>
          <w:sz w:val="28"/>
          <w:szCs w:val="28"/>
        </w:rPr>
        <w:t>, co zakończy naszą grę w terminalu, którą zawsze możemy wczytać gdy przy pytaniu New_game? wybierzemy jakikolwiek inny numer niż 1.</w:t>
      </w:r>
    </w:p>
    <w:p w14:paraId="52E46EE0" w14:textId="207E6543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04B7D228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1B0604A0" w14:textId="14288CF9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'B'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50EC3B86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'B'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11B475E0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'B'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'B'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531ABEF5" w14:textId="77777777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You loose</w:t>
      </w:r>
    </w:p>
    <w:p w14:paraId="2BFF85AC" w14:textId="77777777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D8887AE" w14:textId="019A9E1F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Kolejne </w:t>
      </w:r>
      <w:r w:rsidR="00C624BF">
        <w:rPr>
          <w:rStyle w:val="normaltextrun"/>
          <w:sz w:val="28"/>
          <w:szCs w:val="28"/>
        </w:rPr>
        <w:t>d</w:t>
      </w:r>
      <w:r>
        <w:rPr>
          <w:rStyle w:val="normaltextrun"/>
          <w:sz w:val="28"/>
          <w:szCs w:val="28"/>
        </w:rPr>
        <w:t xml:space="preserve">ziałania będą </w:t>
      </w:r>
      <w:r w:rsidR="00097B9A">
        <w:rPr>
          <w:rStyle w:val="normaltextrun"/>
          <w:sz w:val="28"/>
          <w:szCs w:val="28"/>
        </w:rPr>
        <w:t>skutkować</w:t>
      </w:r>
      <w:r>
        <w:rPr>
          <w:rStyle w:val="normaltextrun"/>
          <w:sz w:val="28"/>
          <w:szCs w:val="28"/>
        </w:rPr>
        <w:t xml:space="preserve"> odpowiednio:</w:t>
      </w:r>
    </w:p>
    <w:p w14:paraId="1615832A" w14:textId="77777777" w:rsidR="00097B9A" w:rsidRDefault="00097B9A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71293315" w14:textId="68C57768" w:rsidR="00097B9A" w:rsidRDefault="00097B9A" w:rsidP="008B7A7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Kliknięcie na cyfrę:</w:t>
      </w:r>
      <w:r w:rsidRPr="00097B9A">
        <w:rPr>
          <w:rStyle w:val="normaltextrun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ab/>
        <w:t>Kliknięcie na „zero”:</w:t>
      </w:r>
      <w:r>
        <w:rPr>
          <w:rStyle w:val="normaltextrun"/>
          <w:sz w:val="28"/>
          <w:szCs w:val="28"/>
        </w:rPr>
        <w:tab/>
        <w:t>Oflagowanie:</w:t>
      </w:r>
      <w:r>
        <w:rPr>
          <w:rStyle w:val="normaltextrun"/>
          <w:sz w:val="28"/>
          <w:szCs w:val="28"/>
        </w:rPr>
        <w:tab/>
      </w:r>
      <w:r>
        <w:rPr>
          <w:rStyle w:val="normaltextrun"/>
          <w:sz w:val="28"/>
          <w:szCs w:val="28"/>
        </w:rPr>
        <w:tab/>
        <w:t>You win:</w:t>
      </w:r>
    </w:p>
    <w:p w14:paraId="0BC16C27" w14:textId="4E99902D" w:rsidR="00097B9A" w:rsidRDefault="00097B9A" w:rsidP="00097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  <w:t>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  <w:t>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  <w:t>l</w:t>
      </w:r>
    </w:p>
    <w:p w14:paraId="165ECB18" w14:textId="610B2DA0" w:rsidR="00097B9A" w:rsidRPr="00E941F3" w:rsidRDefault="00097B9A" w:rsidP="00097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wiersz: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2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wiersz: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wiersz: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3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wiersz: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3</w:t>
      </w:r>
    </w:p>
    <w:p w14:paraId="473DFA74" w14:textId="7CE201B5" w:rsidR="00097B9A" w:rsidRPr="00097B9A" w:rsidRDefault="00097B9A" w:rsidP="00097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kolumna: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1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kolumna: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kolumna: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 xml:space="preserve"> 0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kolumna: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 xml:space="preserve"> 3</w:t>
      </w:r>
    </w:p>
    <w:p w14:paraId="4B981D3F" w14:textId="01B5A794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0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0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 w:rsidRP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0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25A6E868" w14:textId="45A404C0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2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 w:rsidRP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2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2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0F2EB48D" w14:textId="4E971CD2" w:rsidR="00E941F3" w:rsidRP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4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4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 w:rsidRP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4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 w:rsidRP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4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2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0DD145BD" w14:textId="123E641F" w:rsidR="00E941F3" w:rsidRDefault="00E941F3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X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] 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 w:rsidRP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F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  <w:r w:rsidR="00097B9A" w:rsidRP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F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'X'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 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1</w:t>
      </w:r>
      <w:r w:rsidR="00097B9A" w:rsidRPr="00E941F3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'</w:t>
      </w:r>
      <w:r w:rsidR="00097B9A" w:rsidRPr="00E941F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</w:t>
      </w:r>
    </w:p>
    <w:p w14:paraId="7E93A88A" w14:textId="238D4021" w:rsidR="00097B9A" w:rsidRPr="00E941F3" w:rsidRDefault="00097B9A" w:rsidP="00E94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ab/>
        <w:t>You win</w:t>
      </w:r>
    </w:p>
    <w:p w14:paraId="312BE711" w14:textId="77777777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C5F199D" w14:textId="77777777" w:rsidR="00E941F3" w:rsidRDefault="00E941F3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9D94B96" w14:textId="77777777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Wykorzystywane pliki:</w:t>
      </w:r>
      <w:r>
        <w:rPr>
          <w:rStyle w:val="eop"/>
          <w:sz w:val="28"/>
          <w:szCs w:val="28"/>
        </w:rPr>
        <w:t> </w:t>
      </w:r>
    </w:p>
    <w:p w14:paraId="50359A26" w14:textId="77777777" w:rsidR="008B7A71" w:rsidRDefault="008B7A71" w:rsidP="008B7A71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saper.py</w:t>
      </w:r>
      <w:r>
        <w:rPr>
          <w:rStyle w:val="eop"/>
          <w:sz w:val="28"/>
          <w:szCs w:val="28"/>
        </w:rPr>
        <w:t> </w:t>
      </w:r>
    </w:p>
    <w:p w14:paraId="336789C8" w14:textId="4E44E83C" w:rsidR="008B7A71" w:rsidRDefault="008B7A71" w:rsidP="008B7A71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test_saper.py</w:t>
      </w:r>
      <w:r>
        <w:rPr>
          <w:rStyle w:val="eop"/>
          <w:sz w:val="28"/>
          <w:szCs w:val="28"/>
        </w:rPr>
        <w:t> </w:t>
      </w:r>
      <w:r w:rsidR="00685D49">
        <w:rPr>
          <w:rStyle w:val="eop"/>
          <w:sz w:val="28"/>
          <w:szCs w:val="28"/>
        </w:rPr>
        <w:t>(testy)</w:t>
      </w:r>
    </w:p>
    <w:p w14:paraId="261D9FAA" w14:textId="77777777" w:rsidR="008B7A71" w:rsidRDefault="008B7A71" w:rsidP="008B7A71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play_board.json</w:t>
      </w:r>
      <w:proofErr w:type="spellEnd"/>
      <w:r>
        <w:rPr>
          <w:rStyle w:val="eop"/>
          <w:sz w:val="28"/>
          <w:szCs w:val="28"/>
        </w:rPr>
        <w:t> </w:t>
      </w:r>
    </w:p>
    <w:p w14:paraId="598306B6" w14:textId="223B91CD" w:rsidR="008B7A71" w:rsidRDefault="008B7A71" w:rsidP="008B7A71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board.json</w:t>
      </w:r>
      <w:proofErr w:type="spellEnd"/>
      <w:r>
        <w:rPr>
          <w:rStyle w:val="eop"/>
          <w:sz w:val="28"/>
          <w:szCs w:val="28"/>
        </w:rPr>
        <w:t> </w:t>
      </w:r>
    </w:p>
    <w:p w14:paraId="4C7DF88D" w14:textId="77777777" w:rsidR="00632CD9" w:rsidRDefault="00632CD9" w:rsidP="00685D4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04CC99B" w14:textId="552E720A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Saper.py</w:t>
      </w:r>
      <w:r w:rsidR="00685D49">
        <w:rPr>
          <w:rStyle w:val="normaltextrun"/>
          <w:sz w:val="28"/>
          <w:szCs w:val="28"/>
        </w:rPr>
        <w:t xml:space="preserve"> uproszczone działanie funkcji</w:t>
      </w:r>
      <w:r>
        <w:rPr>
          <w:rStyle w:val="normaltextrun"/>
          <w:sz w:val="28"/>
          <w:szCs w:val="28"/>
        </w:rPr>
        <w:t>:</w:t>
      </w:r>
      <w:r>
        <w:rPr>
          <w:rStyle w:val="eop"/>
          <w:sz w:val="28"/>
          <w:szCs w:val="28"/>
        </w:rPr>
        <w:t> </w:t>
      </w:r>
    </w:p>
    <w:p w14:paraId="61FC462C" w14:textId="77777777" w:rsidR="004D546A" w:rsidRDefault="004D546A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CDEF661" w14:textId="77777777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Class </w:t>
      </w:r>
      <w:r>
        <w:rPr>
          <w:rStyle w:val="spellingerror"/>
          <w:sz w:val="28"/>
          <w:szCs w:val="28"/>
        </w:rPr>
        <w:t>Dict</w:t>
      </w:r>
      <w:r>
        <w:rPr>
          <w:rStyle w:val="normaltextrun"/>
          <w:sz w:val="28"/>
          <w:szCs w:val="28"/>
        </w:rPr>
        <w:t>:</w:t>
      </w:r>
      <w:r>
        <w:rPr>
          <w:rStyle w:val="eop"/>
          <w:sz w:val="28"/>
          <w:szCs w:val="28"/>
        </w:rPr>
        <w:t> </w:t>
      </w:r>
    </w:p>
    <w:p w14:paraId="409ED47C" w14:textId="77777777" w:rsidR="008B7A71" w:rsidRDefault="008B7A71" w:rsidP="008B7A71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Przy wywołaniu tej funkcji automatycznie zostaje stworzona mapa z randomowym rozkładem min, przy informacjach takich jak: liczba wierszy, kolumn, bomb i czy istnieje ewentualnie odgórnie stworzona mapa samych bomb;</w:t>
      </w:r>
      <w:r>
        <w:rPr>
          <w:rStyle w:val="eop"/>
          <w:sz w:val="28"/>
          <w:szCs w:val="28"/>
        </w:rPr>
        <w:t> </w:t>
      </w:r>
    </w:p>
    <w:p w14:paraId="284A6C98" w14:textId="77777777" w:rsidR="008B7A71" w:rsidRDefault="008B7A71" w:rsidP="008B7A71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make_d</w:t>
      </w:r>
      <w:proofErr w:type="spellEnd"/>
      <w:r>
        <w:rPr>
          <w:rStyle w:val="normaltextrun"/>
          <w:sz w:val="28"/>
          <w:szCs w:val="28"/>
        </w:rPr>
        <w:t>() - </w:t>
      </w:r>
      <w:proofErr w:type="spellStart"/>
      <w:r>
        <w:rPr>
          <w:rStyle w:val="spellingerror"/>
          <w:sz w:val="28"/>
          <w:szCs w:val="28"/>
        </w:rPr>
        <w:t>randomowo</w:t>
      </w:r>
      <w:proofErr w:type="spellEnd"/>
      <w:r>
        <w:rPr>
          <w:rStyle w:val="normaltextrun"/>
          <w:sz w:val="28"/>
          <w:szCs w:val="28"/>
        </w:rPr>
        <w:t> rozkłada miny, których ilość poprzednio wybraliśmy</w:t>
      </w:r>
      <w:r>
        <w:rPr>
          <w:rStyle w:val="eop"/>
          <w:sz w:val="28"/>
          <w:szCs w:val="28"/>
        </w:rPr>
        <w:t> </w:t>
      </w:r>
    </w:p>
    <w:p w14:paraId="4A34CB00" w14:textId="11FC219F" w:rsidR="008B7A71" w:rsidRDefault="008B7A71" w:rsidP="008B7A71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neighbours</w:t>
      </w:r>
      <w:proofErr w:type="spellEnd"/>
      <w:r>
        <w:rPr>
          <w:rStyle w:val="normaltextrun"/>
          <w:sz w:val="28"/>
          <w:szCs w:val="28"/>
        </w:rPr>
        <w:t>() - zostaje wywołana w czasie stworzenia naszej planszy, gdzie jej celem jest znalezienie ilości sąsiadujących bomb</w:t>
      </w:r>
      <w:r>
        <w:rPr>
          <w:rStyle w:val="eop"/>
          <w:sz w:val="28"/>
          <w:szCs w:val="28"/>
        </w:rPr>
        <w:t> </w:t>
      </w:r>
    </w:p>
    <w:p w14:paraId="10A286B7" w14:textId="77777777" w:rsidR="00110021" w:rsidRDefault="00110021" w:rsidP="0004297C">
      <w:pPr>
        <w:pStyle w:val="paragraph"/>
        <w:spacing w:before="0" w:beforeAutospacing="0" w:after="0" w:afterAutospacing="0"/>
        <w:ind w:left="1080"/>
        <w:textAlignment w:val="baseline"/>
        <w:rPr>
          <w:sz w:val="28"/>
          <w:szCs w:val="28"/>
        </w:rPr>
      </w:pPr>
    </w:p>
    <w:p w14:paraId="665C9949" w14:textId="77777777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Class </w:t>
      </w:r>
      <w:proofErr w:type="spellStart"/>
      <w:r>
        <w:rPr>
          <w:rStyle w:val="spellingerror"/>
          <w:sz w:val="28"/>
          <w:szCs w:val="28"/>
        </w:rPr>
        <w:t>Play_Board</w:t>
      </w:r>
      <w:proofErr w:type="spellEnd"/>
      <w:r>
        <w:rPr>
          <w:rStyle w:val="normaltextrun"/>
          <w:sz w:val="28"/>
          <w:szCs w:val="28"/>
        </w:rPr>
        <w:t>:</w:t>
      </w:r>
      <w:r>
        <w:rPr>
          <w:rStyle w:val="eop"/>
          <w:sz w:val="28"/>
          <w:szCs w:val="28"/>
        </w:rPr>
        <w:t> </w:t>
      </w:r>
    </w:p>
    <w:p w14:paraId="09718101" w14:textId="77777777" w:rsidR="008B7A71" w:rsidRDefault="008B7A71" w:rsidP="008B7A71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lista_ob</w:t>
      </w:r>
      <w:proofErr w:type="spellEnd"/>
      <w:r>
        <w:rPr>
          <w:rStyle w:val="normaltextrun"/>
          <w:sz w:val="28"/>
          <w:szCs w:val="28"/>
        </w:rPr>
        <w:t> = lista obrazków do graficznego przedstawienia</w:t>
      </w:r>
      <w:r>
        <w:rPr>
          <w:rStyle w:val="eop"/>
          <w:sz w:val="28"/>
          <w:szCs w:val="28"/>
        </w:rPr>
        <w:t> </w:t>
      </w:r>
    </w:p>
    <w:p w14:paraId="626EC406" w14:textId="77777777" w:rsidR="008B7A71" w:rsidRDefault="008B7A71" w:rsidP="008B7A71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>
        <w:rPr>
          <w:rStyle w:val="spellingerror"/>
          <w:sz w:val="28"/>
          <w:szCs w:val="28"/>
        </w:rPr>
        <w:t>outcome</w:t>
      </w:r>
      <w:r>
        <w:rPr>
          <w:rStyle w:val="normaltextrun"/>
          <w:sz w:val="28"/>
          <w:szCs w:val="28"/>
        </w:rPr>
        <w:t> - czy kontynuujemy rozgrywkę</w:t>
      </w:r>
      <w:r>
        <w:rPr>
          <w:rStyle w:val="eop"/>
          <w:sz w:val="28"/>
          <w:szCs w:val="28"/>
        </w:rPr>
        <w:t> </w:t>
      </w:r>
    </w:p>
    <w:p w14:paraId="4E631104" w14:textId="77777777" w:rsidR="008B7A71" w:rsidRDefault="008B7A71" w:rsidP="008B7A71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usedF</w:t>
      </w:r>
      <w:proofErr w:type="spellEnd"/>
      <w:r>
        <w:rPr>
          <w:rStyle w:val="normaltextrun"/>
          <w:sz w:val="28"/>
          <w:szCs w:val="28"/>
        </w:rPr>
        <w:t> - użyte flagi</w:t>
      </w:r>
      <w:r>
        <w:rPr>
          <w:rStyle w:val="eop"/>
          <w:sz w:val="28"/>
          <w:szCs w:val="28"/>
        </w:rPr>
        <w:t> </w:t>
      </w:r>
    </w:p>
    <w:p w14:paraId="4990A370" w14:textId="77777777" w:rsidR="008B7A71" w:rsidRDefault="008B7A71" w:rsidP="008B7A71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win - </w:t>
      </w:r>
      <w:proofErr w:type="spellStart"/>
      <w:r>
        <w:rPr>
          <w:rStyle w:val="spellingerror"/>
          <w:sz w:val="28"/>
          <w:szCs w:val="28"/>
        </w:rPr>
        <w:t>wygraniśmy</w:t>
      </w:r>
      <w:proofErr w:type="spellEnd"/>
      <w:r>
        <w:rPr>
          <w:rStyle w:val="normaltextrun"/>
          <w:sz w:val="28"/>
          <w:szCs w:val="28"/>
        </w:rPr>
        <w:t>? (True/</w:t>
      </w:r>
      <w:r>
        <w:rPr>
          <w:rStyle w:val="spellingerror"/>
          <w:sz w:val="28"/>
          <w:szCs w:val="28"/>
        </w:rPr>
        <w:t>False</w:t>
      </w:r>
      <w:r>
        <w:rPr>
          <w:rStyle w:val="normaltextrun"/>
          <w:sz w:val="28"/>
          <w:szCs w:val="28"/>
        </w:rPr>
        <w:t>) </w:t>
      </w:r>
      <w:r>
        <w:rPr>
          <w:rStyle w:val="eop"/>
          <w:sz w:val="28"/>
          <w:szCs w:val="28"/>
        </w:rPr>
        <w:t> </w:t>
      </w:r>
    </w:p>
    <w:p w14:paraId="4CDAE97C" w14:textId="77777777" w:rsidR="008B7A71" w:rsidRDefault="008B7A71" w:rsidP="008B7A71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potrzebne informacje - liczba wierszy, kolumn, bomb(sprawdzanie wygranej), </w:t>
      </w:r>
      <w:proofErr w:type="spellStart"/>
      <w:r>
        <w:rPr>
          <w:rStyle w:val="spellingerror"/>
          <w:sz w:val="28"/>
          <w:szCs w:val="28"/>
        </w:rPr>
        <w:t>lista_o</w:t>
      </w:r>
      <w:proofErr w:type="spellEnd"/>
      <w:r>
        <w:rPr>
          <w:rStyle w:val="normaltextrun"/>
          <w:sz w:val="28"/>
          <w:szCs w:val="28"/>
        </w:rPr>
        <w:t>(</w:t>
      </w:r>
      <w:proofErr w:type="spellStart"/>
      <w:r>
        <w:rPr>
          <w:rStyle w:val="spellingerror"/>
          <w:sz w:val="28"/>
          <w:szCs w:val="28"/>
        </w:rPr>
        <w:t>brazków</w:t>
      </w:r>
      <w:proofErr w:type="spellEnd"/>
      <w:r>
        <w:rPr>
          <w:rStyle w:val="normaltextrun"/>
          <w:sz w:val="28"/>
          <w:szCs w:val="28"/>
        </w:rPr>
        <w:t>)(dla wglądu graficznego w </w:t>
      </w:r>
      <w:proofErr w:type="spellStart"/>
      <w:r>
        <w:rPr>
          <w:rStyle w:val="spellingerror"/>
          <w:sz w:val="28"/>
          <w:szCs w:val="28"/>
        </w:rPr>
        <w:t>mainie</w:t>
      </w:r>
      <w:proofErr w:type="spellEnd"/>
      <w:r>
        <w:rPr>
          <w:rStyle w:val="normaltextrun"/>
          <w:sz w:val="28"/>
          <w:szCs w:val="28"/>
        </w:rPr>
        <w:t>), </w:t>
      </w:r>
      <w:proofErr w:type="spellStart"/>
      <w:r>
        <w:rPr>
          <w:rStyle w:val="spellingerror"/>
          <w:sz w:val="28"/>
          <w:szCs w:val="28"/>
        </w:rPr>
        <w:t>New_game</w:t>
      </w:r>
      <w:proofErr w:type="spellEnd"/>
      <w:r>
        <w:rPr>
          <w:rStyle w:val="normaltextrun"/>
          <w:sz w:val="28"/>
          <w:szCs w:val="28"/>
        </w:rPr>
        <w:t>(czy tworzyć nową planszę)</w:t>
      </w:r>
      <w:r>
        <w:rPr>
          <w:rStyle w:val="eop"/>
          <w:sz w:val="28"/>
          <w:szCs w:val="28"/>
        </w:rPr>
        <w:t> </w:t>
      </w:r>
    </w:p>
    <w:p w14:paraId="053C262C" w14:textId="77777777" w:rsidR="008B7A71" w:rsidRDefault="008B7A71" w:rsidP="008B7A71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print_raw_map_raw</w:t>
      </w:r>
      <w:proofErr w:type="spellEnd"/>
      <w:r>
        <w:rPr>
          <w:rStyle w:val="normaltextrun"/>
          <w:sz w:val="28"/>
          <w:szCs w:val="28"/>
        </w:rPr>
        <w:t> - wypisanie kolejnych wierszy planszy z informacjami o sąsiadach, bombach i pustych miejscach</w:t>
      </w:r>
      <w:r>
        <w:rPr>
          <w:rStyle w:val="eop"/>
          <w:sz w:val="28"/>
          <w:szCs w:val="28"/>
        </w:rPr>
        <w:t> </w:t>
      </w:r>
    </w:p>
    <w:p w14:paraId="6F911D94" w14:textId="77777777" w:rsidR="008B7A71" w:rsidRDefault="008B7A71" w:rsidP="008B7A71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print_raw_map</w:t>
      </w:r>
      <w:proofErr w:type="spellEnd"/>
      <w:r>
        <w:rPr>
          <w:rStyle w:val="normaltextrun"/>
          <w:sz w:val="28"/>
          <w:szCs w:val="28"/>
        </w:rPr>
        <w:t> - również wypisywanie, jednak tutaj wypisywana w terminalu jest nasza aktualna rozgrywka</w:t>
      </w:r>
      <w:r>
        <w:rPr>
          <w:rStyle w:val="eop"/>
          <w:sz w:val="28"/>
          <w:szCs w:val="28"/>
        </w:rPr>
        <w:t> </w:t>
      </w:r>
    </w:p>
    <w:p w14:paraId="2D28AE6D" w14:textId="77777777" w:rsidR="008B7A71" w:rsidRDefault="008B7A71" w:rsidP="008B7A71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make_play_board</w:t>
      </w:r>
      <w:proofErr w:type="spellEnd"/>
      <w:r>
        <w:rPr>
          <w:rStyle w:val="normaltextrun"/>
          <w:sz w:val="28"/>
          <w:szCs w:val="28"/>
        </w:rPr>
        <w:t> - tworzy czystą planszę z zakrytymi wszystkimi polami, zapisuje w </w:t>
      </w:r>
      <w:proofErr w:type="spellStart"/>
      <w:r>
        <w:rPr>
          <w:rStyle w:val="spellingerror"/>
          <w:sz w:val="28"/>
          <w:szCs w:val="28"/>
        </w:rPr>
        <w:t>play_board.json</w:t>
      </w:r>
      <w:proofErr w:type="spellEnd"/>
      <w:r>
        <w:rPr>
          <w:rStyle w:val="eop"/>
          <w:sz w:val="28"/>
          <w:szCs w:val="28"/>
        </w:rPr>
        <w:t> </w:t>
      </w:r>
    </w:p>
    <w:p w14:paraId="0CB86896" w14:textId="77777777" w:rsidR="008B7A71" w:rsidRDefault="008B7A71" w:rsidP="008B7A71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click</w:t>
      </w:r>
      <w:proofErr w:type="spellEnd"/>
      <w:r>
        <w:rPr>
          <w:rStyle w:val="normaltextrun"/>
          <w:sz w:val="28"/>
          <w:szCs w:val="28"/>
        </w:rPr>
        <w:t> - w zależności od typu kliku przenosi nas do funkcji </w:t>
      </w:r>
      <w:proofErr w:type="spellStart"/>
      <w:r>
        <w:rPr>
          <w:rStyle w:val="spellingerror"/>
          <w:sz w:val="28"/>
          <w:szCs w:val="28"/>
        </w:rPr>
        <w:t>right_click</w:t>
      </w:r>
      <w:proofErr w:type="spellEnd"/>
      <w:r>
        <w:rPr>
          <w:rStyle w:val="normaltextrun"/>
          <w:sz w:val="28"/>
          <w:szCs w:val="28"/>
        </w:rPr>
        <w:t> albo </w:t>
      </w:r>
      <w:proofErr w:type="spellStart"/>
      <w:r>
        <w:rPr>
          <w:rStyle w:val="spellingerror"/>
          <w:sz w:val="28"/>
          <w:szCs w:val="28"/>
        </w:rPr>
        <w:t>left_click</w:t>
      </w:r>
      <w:proofErr w:type="spellEnd"/>
      <w:r>
        <w:rPr>
          <w:rStyle w:val="normaltextrun"/>
          <w:sz w:val="28"/>
          <w:szCs w:val="28"/>
        </w:rPr>
        <w:t> - sprawdza czy nie wygraliśmy (</w:t>
      </w:r>
      <w:proofErr w:type="spellStart"/>
      <w:r>
        <w:rPr>
          <w:rStyle w:val="spellingerror"/>
          <w:sz w:val="28"/>
          <w:szCs w:val="28"/>
        </w:rPr>
        <w:t>you_win</w:t>
      </w:r>
      <w:proofErr w:type="spellEnd"/>
      <w:r>
        <w:rPr>
          <w:rStyle w:val="normaltextrun"/>
          <w:sz w:val="28"/>
          <w:szCs w:val="28"/>
        </w:rPr>
        <w:t>())</w:t>
      </w:r>
      <w:r>
        <w:rPr>
          <w:rStyle w:val="eop"/>
          <w:sz w:val="28"/>
          <w:szCs w:val="28"/>
        </w:rPr>
        <w:t> </w:t>
      </w:r>
    </w:p>
    <w:p w14:paraId="199105EE" w14:textId="77777777" w:rsidR="008B7A71" w:rsidRDefault="008B7A71" w:rsidP="008B7A71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lef_click</w:t>
      </w:r>
      <w:proofErr w:type="spellEnd"/>
      <w:r>
        <w:rPr>
          <w:rStyle w:val="normaltextrun"/>
          <w:sz w:val="28"/>
          <w:szCs w:val="28"/>
        </w:rPr>
        <w:t> - w zależności informacji na obu planszach odkrywa dane pola</w:t>
      </w:r>
      <w:r>
        <w:rPr>
          <w:rStyle w:val="eop"/>
          <w:sz w:val="28"/>
          <w:szCs w:val="28"/>
        </w:rPr>
        <w:t> </w:t>
      </w:r>
    </w:p>
    <w:p w14:paraId="6B9D4138" w14:textId="77777777" w:rsidR="008B7A71" w:rsidRDefault="008B7A71" w:rsidP="008B7A71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right_click</w:t>
      </w:r>
      <w:proofErr w:type="spellEnd"/>
      <w:r>
        <w:rPr>
          <w:rStyle w:val="normaltextrun"/>
          <w:sz w:val="28"/>
          <w:szCs w:val="28"/>
        </w:rPr>
        <w:t> - w zależności informacji na obu planszach ustawia odpowiednio flagi</w:t>
      </w:r>
      <w:r>
        <w:rPr>
          <w:rStyle w:val="eop"/>
          <w:sz w:val="28"/>
          <w:szCs w:val="28"/>
        </w:rPr>
        <w:t> </w:t>
      </w:r>
    </w:p>
    <w:p w14:paraId="0ADBDF4F" w14:textId="77777777" w:rsidR="008B7A71" w:rsidRDefault="008B7A71" w:rsidP="008B7A71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you_win</w:t>
      </w:r>
      <w:proofErr w:type="spellEnd"/>
      <w:r>
        <w:rPr>
          <w:rStyle w:val="normaltextrun"/>
          <w:sz w:val="28"/>
          <w:szCs w:val="28"/>
        </w:rPr>
        <w:t>() - poprzez iterację jeżeli na jakimś innym miejscu niż bomba znajduje się flaga albo zakryte miejsce - kontynuujemy rozgrywkę</w:t>
      </w:r>
      <w:r>
        <w:rPr>
          <w:rStyle w:val="eop"/>
          <w:sz w:val="28"/>
          <w:szCs w:val="28"/>
        </w:rPr>
        <w:t> </w:t>
      </w:r>
    </w:p>
    <w:p w14:paraId="301284C9" w14:textId="77777777" w:rsidR="008B7A71" w:rsidRDefault="008B7A71" w:rsidP="008B7A71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proofErr w:type="spellStart"/>
      <w:r>
        <w:rPr>
          <w:rStyle w:val="spellingerror"/>
          <w:sz w:val="28"/>
          <w:szCs w:val="28"/>
        </w:rPr>
        <w:t>show_bombs</w:t>
      </w:r>
      <w:proofErr w:type="spellEnd"/>
      <w:r>
        <w:rPr>
          <w:rStyle w:val="normaltextrun"/>
          <w:sz w:val="28"/>
          <w:szCs w:val="28"/>
        </w:rPr>
        <w:t> - odkrywa bomby i kończy rozgrywkę</w:t>
      </w:r>
      <w:r>
        <w:rPr>
          <w:rStyle w:val="eop"/>
          <w:sz w:val="28"/>
          <w:szCs w:val="28"/>
        </w:rPr>
        <w:t> </w:t>
      </w:r>
    </w:p>
    <w:p w14:paraId="517CD781" w14:textId="77777777" w:rsidR="008B7A71" w:rsidRDefault="008B7A71" w:rsidP="008B7A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C47069A" w14:textId="7A6439F7" w:rsidR="000D2138" w:rsidRDefault="00973C22" w:rsidP="000D213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hyperlink r:id="rId5" w:history="1">
        <w:r w:rsidR="000D2138" w:rsidRPr="00B163B1">
          <w:rPr>
            <w:rStyle w:val="Hipercze"/>
            <w:sz w:val="28"/>
            <w:szCs w:val="28"/>
          </w:rPr>
          <w:t>https://gitlab-stud.elka.pw.edu.pl/ewojtiuk/pipr-projekt.git</w:t>
        </w:r>
      </w:hyperlink>
    </w:p>
    <w:p w14:paraId="222FAAA5" w14:textId="77777777" w:rsidR="000D2138" w:rsidRPr="000F6847" w:rsidRDefault="000D2138" w:rsidP="000D213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sectPr w:rsidR="000D2138" w:rsidRPr="000F6847" w:rsidSect="00097B9A">
      <w:pgSz w:w="11906" w:h="16838"/>
      <w:pgMar w:top="567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A0D83"/>
    <w:multiLevelType w:val="multilevel"/>
    <w:tmpl w:val="319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B968F0"/>
    <w:multiLevelType w:val="multilevel"/>
    <w:tmpl w:val="2FD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FB3874"/>
    <w:multiLevelType w:val="multilevel"/>
    <w:tmpl w:val="05D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2B6BED"/>
    <w:multiLevelType w:val="multilevel"/>
    <w:tmpl w:val="079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CE1C14"/>
    <w:multiLevelType w:val="multilevel"/>
    <w:tmpl w:val="C14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BB4AD9"/>
    <w:multiLevelType w:val="multilevel"/>
    <w:tmpl w:val="3D9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DB3873"/>
    <w:multiLevelType w:val="multilevel"/>
    <w:tmpl w:val="8F0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DF0587"/>
    <w:multiLevelType w:val="multilevel"/>
    <w:tmpl w:val="7D4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A21583"/>
    <w:multiLevelType w:val="multilevel"/>
    <w:tmpl w:val="DF8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B1540D"/>
    <w:multiLevelType w:val="multilevel"/>
    <w:tmpl w:val="7E7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1E7875"/>
    <w:multiLevelType w:val="multilevel"/>
    <w:tmpl w:val="DC2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10"/>
  </w:num>
  <w:num w:numId="8">
    <w:abstractNumId w:val="4"/>
  </w:num>
  <w:num w:numId="9">
    <w:abstractNumId w:val="3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71"/>
    <w:rsid w:val="0004297C"/>
    <w:rsid w:val="00097B9A"/>
    <w:rsid w:val="000D2138"/>
    <w:rsid w:val="000F6847"/>
    <w:rsid w:val="001076DE"/>
    <w:rsid w:val="00110021"/>
    <w:rsid w:val="00112163"/>
    <w:rsid w:val="001154F2"/>
    <w:rsid w:val="003573CF"/>
    <w:rsid w:val="003B26AE"/>
    <w:rsid w:val="00435AE3"/>
    <w:rsid w:val="00487E77"/>
    <w:rsid w:val="004C7A0D"/>
    <w:rsid w:val="004D546A"/>
    <w:rsid w:val="004D624B"/>
    <w:rsid w:val="004E5707"/>
    <w:rsid w:val="00576688"/>
    <w:rsid w:val="00632CD9"/>
    <w:rsid w:val="00685D49"/>
    <w:rsid w:val="006D40D9"/>
    <w:rsid w:val="006F4728"/>
    <w:rsid w:val="007348DF"/>
    <w:rsid w:val="00797101"/>
    <w:rsid w:val="007B27C0"/>
    <w:rsid w:val="008005A5"/>
    <w:rsid w:val="008904C9"/>
    <w:rsid w:val="008B7A71"/>
    <w:rsid w:val="00924865"/>
    <w:rsid w:val="009530DA"/>
    <w:rsid w:val="00973C22"/>
    <w:rsid w:val="0099732C"/>
    <w:rsid w:val="00A16933"/>
    <w:rsid w:val="00B53DF5"/>
    <w:rsid w:val="00B829C2"/>
    <w:rsid w:val="00BA00B3"/>
    <w:rsid w:val="00C624BF"/>
    <w:rsid w:val="00E0615C"/>
    <w:rsid w:val="00E50966"/>
    <w:rsid w:val="00E941F3"/>
    <w:rsid w:val="00EE5F25"/>
    <w:rsid w:val="00F0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FE60"/>
  <w15:chartTrackingRefBased/>
  <w15:docId w15:val="{DAA2AE39-3F88-4481-99D5-176E29EB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8B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  <w:rsid w:val="008B7A71"/>
  </w:style>
  <w:style w:type="character" w:customStyle="1" w:styleId="eop">
    <w:name w:val="eop"/>
    <w:basedOn w:val="Domylnaczcionkaakapitu"/>
    <w:rsid w:val="008B7A71"/>
  </w:style>
  <w:style w:type="character" w:customStyle="1" w:styleId="spellingerror">
    <w:name w:val="spellingerror"/>
    <w:basedOn w:val="Domylnaczcionkaakapitu"/>
    <w:rsid w:val="008B7A71"/>
  </w:style>
  <w:style w:type="character" w:customStyle="1" w:styleId="tabchar">
    <w:name w:val="tabchar"/>
    <w:basedOn w:val="Domylnaczcionkaakapitu"/>
    <w:rsid w:val="008B7A71"/>
  </w:style>
  <w:style w:type="character" w:styleId="Hipercze">
    <w:name w:val="Hyperlink"/>
    <w:basedOn w:val="Domylnaczcionkaakapitu"/>
    <w:uiPriority w:val="99"/>
    <w:unhideWhenUsed/>
    <w:rsid w:val="000D213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D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5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-stud.elka.pw.edu.pl/ewojtiuk/pipr-projek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755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Wasilewska</dc:creator>
  <cp:keywords/>
  <dc:description/>
  <cp:lastModifiedBy>Wojtiuk Emilia (STUD)</cp:lastModifiedBy>
  <cp:revision>4</cp:revision>
  <dcterms:created xsi:type="dcterms:W3CDTF">2021-06-13T21:01:00Z</dcterms:created>
  <dcterms:modified xsi:type="dcterms:W3CDTF">2021-06-13T21:41:00Z</dcterms:modified>
</cp:coreProperties>
</file>