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5"/>
        <w:gridCol w:w="1138"/>
        <w:gridCol w:w="1188"/>
        <w:gridCol w:w="982"/>
        <w:gridCol w:w="1257"/>
        <w:gridCol w:w="1079"/>
        <w:gridCol w:w="959"/>
        <w:gridCol w:w="1238"/>
      </w:tblGrid>
      <w:tr w:rsidR="00354A7B" w14:paraId="5D75AC39" w14:textId="77777777" w:rsidTr="00354A7B">
        <w:tc>
          <w:tcPr>
            <w:tcW w:w="331" w:type="dxa"/>
          </w:tcPr>
          <w:p w14:paraId="66119ADF" w14:textId="77777777" w:rsidR="00354A7B" w:rsidRDefault="00354A7B" w:rsidP="00354A7B"/>
        </w:tc>
        <w:tc>
          <w:tcPr>
            <w:tcW w:w="1174" w:type="dxa"/>
          </w:tcPr>
          <w:p w14:paraId="4C6F4E01" w14:textId="63132A2E" w:rsidR="00354A7B" w:rsidRDefault="00354A7B" w:rsidP="00354A7B">
            <w:r w:rsidRPr="00852CF0">
              <w:t>onCreate</w:t>
            </w:r>
            <w:r>
              <w:t>(</w:t>
            </w:r>
            <w:r w:rsidRPr="00852CF0">
              <w:t>)</w:t>
            </w:r>
          </w:p>
        </w:tc>
        <w:tc>
          <w:tcPr>
            <w:tcW w:w="1226" w:type="dxa"/>
          </w:tcPr>
          <w:p w14:paraId="651052E7" w14:textId="2B5D1EC6" w:rsidR="00354A7B" w:rsidRDefault="00354A7B" w:rsidP="00354A7B">
            <w:r w:rsidRPr="00852CF0">
              <w:t>onRestart()</w:t>
            </w:r>
          </w:p>
        </w:tc>
        <w:tc>
          <w:tcPr>
            <w:tcW w:w="1012" w:type="dxa"/>
          </w:tcPr>
          <w:p w14:paraId="3E496041" w14:textId="2E726DDE" w:rsidR="00354A7B" w:rsidRDefault="00354A7B" w:rsidP="00354A7B">
            <w:r w:rsidRPr="00852CF0">
              <w:t>onStart()</w:t>
            </w:r>
          </w:p>
        </w:tc>
        <w:tc>
          <w:tcPr>
            <w:tcW w:w="1297" w:type="dxa"/>
          </w:tcPr>
          <w:p w14:paraId="1FFE6C84" w14:textId="76EDB29D" w:rsidR="00354A7B" w:rsidRDefault="00354A7B" w:rsidP="00354A7B">
            <w:r w:rsidRPr="00852CF0">
              <w:t>onResume()</w:t>
            </w:r>
          </w:p>
        </w:tc>
        <w:tc>
          <w:tcPr>
            <w:tcW w:w="1112" w:type="dxa"/>
          </w:tcPr>
          <w:p w14:paraId="7E95C1B1" w14:textId="17EA307E" w:rsidR="00354A7B" w:rsidRDefault="00354A7B" w:rsidP="00354A7B">
            <w:r w:rsidRPr="00852CF0">
              <w:t>onPause()</w:t>
            </w:r>
          </w:p>
        </w:tc>
        <w:tc>
          <w:tcPr>
            <w:tcW w:w="988" w:type="dxa"/>
          </w:tcPr>
          <w:p w14:paraId="523496EA" w14:textId="0E530434" w:rsidR="00354A7B" w:rsidRDefault="00354A7B" w:rsidP="00354A7B">
            <w:r w:rsidRPr="00852CF0">
              <w:t>onStop()</w:t>
            </w:r>
          </w:p>
        </w:tc>
        <w:tc>
          <w:tcPr>
            <w:tcW w:w="1212" w:type="dxa"/>
          </w:tcPr>
          <w:p w14:paraId="468E7356" w14:textId="75B32686" w:rsidR="00354A7B" w:rsidRDefault="00354A7B" w:rsidP="00354A7B">
            <w:r w:rsidRPr="00852CF0">
              <w:t>onDestroy(</w:t>
            </w:r>
            <w:r>
              <w:t>)</w:t>
            </w:r>
          </w:p>
        </w:tc>
      </w:tr>
      <w:tr w:rsidR="00354A7B" w14:paraId="3DBF88F7" w14:textId="77777777" w:rsidTr="00354A7B">
        <w:tc>
          <w:tcPr>
            <w:tcW w:w="331" w:type="dxa"/>
          </w:tcPr>
          <w:p w14:paraId="065CFE85" w14:textId="7533560D" w:rsidR="00354A7B" w:rsidRDefault="00354A7B">
            <w:r>
              <w:t>Home</w:t>
            </w:r>
          </w:p>
        </w:tc>
        <w:tc>
          <w:tcPr>
            <w:tcW w:w="1174" w:type="dxa"/>
          </w:tcPr>
          <w:p w14:paraId="389CF8CD" w14:textId="77777777" w:rsidR="00354A7B" w:rsidRDefault="00354A7B"/>
        </w:tc>
        <w:tc>
          <w:tcPr>
            <w:tcW w:w="1226" w:type="dxa"/>
          </w:tcPr>
          <w:p w14:paraId="7901AB0F" w14:textId="319F43FA" w:rsidR="00354A7B" w:rsidRDefault="00354A7B">
            <w:r>
              <w:t>3</w:t>
            </w:r>
          </w:p>
        </w:tc>
        <w:tc>
          <w:tcPr>
            <w:tcW w:w="1012" w:type="dxa"/>
          </w:tcPr>
          <w:p w14:paraId="500C4F71" w14:textId="7C82080B" w:rsidR="00354A7B" w:rsidRDefault="00354A7B">
            <w:r>
              <w:t>4</w:t>
            </w:r>
          </w:p>
        </w:tc>
        <w:tc>
          <w:tcPr>
            <w:tcW w:w="1297" w:type="dxa"/>
          </w:tcPr>
          <w:p w14:paraId="03507899" w14:textId="57EDF68C" w:rsidR="00354A7B" w:rsidRDefault="00354A7B">
            <w:r>
              <w:t>5</w:t>
            </w:r>
          </w:p>
        </w:tc>
        <w:tc>
          <w:tcPr>
            <w:tcW w:w="1112" w:type="dxa"/>
          </w:tcPr>
          <w:p w14:paraId="412F3131" w14:textId="263FDF0D" w:rsidR="00354A7B" w:rsidRDefault="00354A7B">
            <w:r>
              <w:t>1</w:t>
            </w:r>
          </w:p>
        </w:tc>
        <w:tc>
          <w:tcPr>
            <w:tcW w:w="988" w:type="dxa"/>
          </w:tcPr>
          <w:p w14:paraId="4A7EF3B4" w14:textId="7B5CC931" w:rsidR="00354A7B" w:rsidRDefault="00354A7B">
            <w:r>
              <w:t>2</w:t>
            </w:r>
          </w:p>
        </w:tc>
        <w:tc>
          <w:tcPr>
            <w:tcW w:w="1212" w:type="dxa"/>
          </w:tcPr>
          <w:p w14:paraId="03581523" w14:textId="77777777" w:rsidR="00354A7B" w:rsidRDefault="00354A7B"/>
        </w:tc>
      </w:tr>
      <w:tr w:rsidR="00354A7B" w14:paraId="2DA937D4" w14:textId="77777777" w:rsidTr="00354A7B">
        <w:tc>
          <w:tcPr>
            <w:tcW w:w="331" w:type="dxa"/>
          </w:tcPr>
          <w:p w14:paraId="77F640C5" w14:textId="17A5E5BC" w:rsidR="00354A7B" w:rsidRDefault="00354A7B">
            <w:r>
              <w:t>Back</w:t>
            </w:r>
          </w:p>
        </w:tc>
        <w:tc>
          <w:tcPr>
            <w:tcW w:w="1174" w:type="dxa"/>
          </w:tcPr>
          <w:p w14:paraId="3D1FCBFD" w14:textId="5D11B007" w:rsidR="00354A7B" w:rsidRDefault="00354A7B">
            <w:r>
              <w:t>4</w:t>
            </w:r>
          </w:p>
        </w:tc>
        <w:tc>
          <w:tcPr>
            <w:tcW w:w="1226" w:type="dxa"/>
          </w:tcPr>
          <w:p w14:paraId="07E17DA8" w14:textId="7391E314" w:rsidR="00354A7B" w:rsidRDefault="00354A7B"/>
        </w:tc>
        <w:tc>
          <w:tcPr>
            <w:tcW w:w="1012" w:type="dxa"/>
          </w:tcPr>
          <w:p w14:paraId="709E5A37" w14:textId="3EC165FC" w:rsidR="00354A7B" w:rsidRDefault="00354A7B">
            <w:r>
              <w:t>5</w:t>
            </w:r>
          </w:p>
        </w:tc>
        <w:tc>
          <w:tcPr>
            <w:tcW w:w="1297" w:type="dxa"/>
          </w:tcPr>
          <w:p w14:paraId="05F7D510" w14:textId="1C7247CB" w:rsidR="00354A7B" w:rsidRDefault="00354A7B">
            <w:r>
              <w:t>6</w:t>
            </w:r>
          </w:p>
        </w:tc>
        <w:tc>
          <w:tcPr>
            <w:tcW w:w="1112" w:type="dxa"/>
          </w:tcPr>
          <w:p w14:paraId="0FB57BA4" w14:textId="637BB574" w:rsidR="00354A7B" w:rsidRDefault="00354A7B">
            <w:r>
              <w:t>1</w:t>
            </w:r>
          </w:p>
        </w:tc>
        <w:tc>
          <w:tcPr>
            <w:tcW w:w="988" w:type="dxa"/>
          </w:tcPr>
          <w:p w14:paraId="4054F83A" w14:textId="1BED213F" w:rsidR="00354A7B" w:rsidRDefault="00354A7B">
            <w:r>
              <w:t>2</w:t>
            </w:r>
          </w:p>
        </w:tc>
        <w:tc>
          <w:tcPr>
            <w:tcW w:w="1212" w:type="dxa"/>
          </w:tcPr>
          <w:p w14:paraId="16C3A503" w14:textId="73213C42" w:rsidR="00354A7B" w:rsidRDefault="00354A7B">
            <w:r>
              <w:t>3</w:t>
            </w:r>
          </w:p>
        </w:tc>
      </w:tr>
      <w:tr w:rsidR="00354A7B" w14:paraId="66DA20F3" w14:textId="77777777" w:rsidTr="00354A7B">
        <w:tc>
          <w:tcPr>
            <w:tcW w:w="331" w:type="dxa"/>
          </w:tcPr>
          <w:p w14:paraId="4FCF9C40" w14:textId="4DB34748" w:rsidR="00354A7B" w:rsidRDefault="00354A7B">
            <w:r>
              <w:t>Ok – aplicatie</w:t>
            </w:r>
          </w:p>
        </w:tc>
        <w:tc>
          <w:tcPr>
            <w:tcW w:w="1174" w:type="dxa"/>
          </w:tcPr>
          <w:p w14:paraId="6AAA3417" w14:textId="77777777" w:rsidR="00354A7B" w:rsidRDefault="00354A7B"/>
        </w:tc>
        <w:tc>
          <w:tcPr>
            <w:tcW w:w="1226" w:type="dxa"/>
          </w:tcPr>
          <w:p w14:paraId="1E9D4554" w14:textId="349DB74B" w:rsidR="00354A7B" w:rsidRDefault="00C52BE1">
            <w:r>
              <w:t>3</w:t>
            </w:r>
          </w:p>
        </w:tc>
        <w:tc>
          <w:tcPr>
            <w:tcW w:w="1012" w:type="dxa"/>
          </w:tcPr>
          <w:p w14:paraId="12795B5E" w14:textId="218D9A7B" w:rsidR="00354A7B" w:rsidRDefault="00C52BE1">
            <w:r>
              <w:t>4</w:t>
            </w:r>
          </w:p>
        </w:tc>
        <w:tc>
          <w:tcPr>
            <w:tcW w:w="1297" w:type="dxa"/>
          </w:tcPr>
          <w:p w14:paraId="54B2F34C" w14:textId="506C192E" w:rsidR="00354A7B" w:rsidRDefault="00C52BE1">
            <w:r>
              <w:t>5</w:t>
            </w:r>
          </w:p>
        </w:tc>
        <w:tc>
          <w:tcPr>
            <w:tcW w:w="1112" w:type="dxa"/>
          </w:tcPr>
          <w:p w14:paraId="702C95C1" w14:textId="67390904" w:rsidR="00354A7B" w:rsidRDefault="00354A7B">
            <w:r>
              <w:t>1</w:t>
            </w:r>
          </w:p>
        </w:tc>
        <w:tc>
          <w:tcPr>
            <w:tcW w:w="988" w:type="dxa"/>
          </w:tcPr>
          <w:p w14:paraId="797A0392" w14:textId="20FA1253" w:rsidR="00354A7B" w:rsidRDefault="00C52BE1">
            <w:r>
              <w:t>2</w:t>
            </w:r>
          </w:p>
        </w:tc>
        <w:tc>
          <w:tcPr>
            <w:tcW w:w="1212" w:type="dxa"/>
          </w:tcPr>
          <w:p w14:paraId="58E7FEFC" w14:textId="77777777" w:rsidR="00354A7B" w:rsidRDefault="00354A7B"/>
        </w:tc>
      </w:tr>
      <w:tr w:rsidR="00354A7B" w14:paraId="33542157" w14:textId="77777777" w:rsidTr="00354A7B">
        <w:tc>
          <w:tcPr>
            <w:tcW w:w="331" w:type="dxa"/>
          </w:tcPr>
          <w:p w14:paraId="592EF2BA" w14:textId="419BA5D9" w:rsidR="00354A7B" w:rsidRDefault="00354A7B">
            <w:r>
              <w:t>Lista app</w:t>
            </w:r>
          </w:p>
        </w:tc>
        <w:tc>
          <w:tcPr>
            <w:tcW w:w="1174" w:type="dxa"/>
          </w:tcPr>
          <w:p w14:paraId="7922AB59" w14:textId="77777777" w:rsidR="00354A7B" w:rsidRDefault="00354A7B"/>
        </w:tc>
        <w:tc>
          <w:tcPr>
            <w:tcW w:w="1226" w:type="dxa"/>
          </w:tcPr>
          <w:p w14:paraId="4214771C" w14:textId="5E0ED1E6" w:rsidR="00354A7B" w:rsidRDefault="00C52BE1">
            <w:r>
              <w:t>1</w:t>
            </w:r>
          </w:p>
        </w:tc>
        <w:tc>
          <w:tcPr>
            <w:tcW w:w="1012" w:type="dxa"/>
          </w:tcPr>
          <w:p w14:paraId="262A37BA" w14:textId="79975CBD" w:rsidR="00354A7B" w:rsidRDefault="00C52BE1">
            <w:r>
              <w:t>2</w:t>
            </w:r>
          </w:p>
        </w:tc>
        <w:tc>
          <w:tcPr>
            <w:tcW w:w="1297" w:type="dxa"/>
          </w:tcPr>
          <w:p w14:paraId="3CA8AA25" w14:textId="3ECDA5FD" w:rsidR="00354A7B" w:rsidRDefault="00C52BE1">
            <w:r>
              <w:t>3</w:t>
            </w:r>
          </w:p>
        </w:tc>
        <w:tc>
          <w:tcPr>
            <w:tcW w:w="1112" w:type="dxa"/>
          </w:tcPr>
          <w:p w14:paraId="2D942389" w14:textId="77777777" w:rsidR="00354A7B" w:rsidRDefault="00354A7B"/>
        </w:tc>
        <w:tc>
          <w:tcPr>
            <w:tcW w:w="988" w:type="dxa"/>
          </w:tcPr>
          <w:p w14:paraId="27240D4C" w14:textId="77777777" w:rsidR="00354A7B" w:rsidRDefault="00354A7B"/>
        </w:tc>
        <w:tc>
          <w:tcPr>
            <w:tcW w:w="1212" w:type="dxa"/>
          </w:tcPr>
          <w:p w14:paraId="2D1EDDE0" w14:textId="77777777" w:rsidR="00354A7B" w:rsidRDefault="00354A7B"/>
        </w:tc>
      </w:tr>
      <w:tr w:rsidR="00354A7B" w14:paraId="39E8AAC9" w14:textId="77777777" w:rsidTr="00354A7B">
        <w:tc>
          <w:tcPr>
            <w:tcW w:w="331" w:type="dxa"/>
          </w:tcPr>
          <w:p w14:paraId="3D8FD68E" w14:textId="1C766F86" w:rsidR="00354A7B" w:rsidRDefault="00354A7B">
            <w:r>
              <w:t>Apel telefonic</w:t>
            </w:r>
          </w:p>
        </w:tc>
        <w:tc>
          <w:tcPr>
            <w:tcW w:w="1174" w:type="dxa"/>
          </w:tcPr>
          <w:p w14:paraId="5226D828" w14:textId="77777777" w:rsidR="00354A7B" w:rsidRDefault="00354A7B"/>
        </w:tc>
        <w:tc>
          <w:tcPr>
            <w:tcW w:w="1226" w:type="dxa"/>
          </w:tcPr>
          <w:p w14:paraId="373F56D1" w14:textId="77777777" w:rsidR="00354A7B" w:rsidRDefault="00354A7B"/>
        </w:tc>
        <w:tc>
          <w:tcPr>
            <w:tcW w:w="1012" w:type="dxa"/>
          </w:tcPr>
          <w:p w14:paraId="13F25311" w14:textId="77777777" w:rsidR="00354A7B" w:rsidRDefault="00354A7B"/>
        </w:tc>
        <w:tc>
          <w:tcPr>
            <w:tcW w:w="1297" w:type="dxa"/>
          </w:tcPr>
          <w:p w14:paraId="52695D0F" w14:textId="77777777" w:rsidR="00354A7B" w:rsidRDefault="00354A7B"/>
        </w:tc>
        <w:tc>
          <w:tcPr>
            <w:tcW w:w="1112" w:type="dxa"/>
          </w:tcPr>
          <w:p w14:paraId="2F23F6E5" w14:textId="77777777" w:rsidR="00354A7B" w:rsidRDefault="00354A7B"/>
        </w:tc>
        <w:tc>
          <w:tcPr>
            <w:tcW w:w="988" w:type="dxa"/>
          </w:tcPr>
          <w:p w14:paraId="11C37EFE" w14:textId="77777777" w:rsidR="00354A7B" w:rsidRDefault="00354A7B"/>
        </w:tc>
        <w:tc>
          <w:tcPr>
            <w:tcW w:w="1212" w:type="dxa"/>
          </w:tcPr>
          <w:p w14:paraId="13EB9AE9" w14:textId="77777777" w:rsidR="00354A7B" w:rsidRDefault="00354A7B"/>
        </w:tc>
      </w:tr>
      <w:tr w:rsidR="00354A7B" w14:paraId="4CBC7282" w14:textId="77777777" w:rsidTr="00354A7B">
        <w:tc>
          <w:tcPr>
            <w:tcW w:w="331" w:type="dxa"/>
          </w:tcPr>
          <w:p w14:paraId="2DECABF3" w14:textId="7F523675" w:rsidR="00354A7B" w:rsidRDefault="00354A7B">
            <w:r>
              <w:t>Acceptare</w:t>
            </w:r>
          </w:p>
        </w:tc>
        <w:tc>
          <w:tcPr>
            <w:tcW w:w="1174" w:type="dxa"/>
          </w:tcPr>
          <w:p w14:paraId="6B8D5554" w14:textId="77777777" w:rsidR="00354A7B" w:rsidRDefault="00354A7B"/>
        </w:tc>
        <w:tc>
          <w:tcPr>
            <w:tcW w:w="1226" w:type="dxa"/>
          </w:tcPr>
          <w:p w14:paraId="280F5F5E" w14:textId="77777777" w:rsidR="00354A7B" w:rsidRDefault="00354A7B"/>
        </w:tc>
        <w:tc>
          <w:tcPr>
            <w:tcW w:w="1012" w:type="dxa"/>
          </w:tcPr>
          <w:p w14:paraId="70CA69B2" w14:textId="77777777" w:rsidR="00354A7B" w:rsidRDefault="00354A7B"/>
        </w:tc>
        <w:tc>
          <w:tcPr>
            <w:tcW w:w="1297" w:type="dxa"/>
          </w:tcPr>
          <w:p w14:paraId="2045B59F" w14:textId="77777777" w:rsidR="00354A7B" w:rsidRDefault="00354A7B"/>
        </w:tc>
        <w:tc>
          <w:tcPr>
            <w:tcW w:w="1112" w:type="dxa"/>
          </w:tcPr>
          <w:p w14:paraId="2D55543A" w14:textId="77777777" w:rsidR="00354A7B" w:rsidRDefault="00354A7B"/>
        </w:tc>
        <w:tc>
          <w:tcPr>
            <w:tcW w:w="988" w:type="dxa"/>
          </w:tcPr>
          <w:p w14:paraId="3D8D0924" w14:textId="77777777" w:rsidR="00354A7B" w:rsidRDefault="00354A7B"/>
        </w:tc>
        <w:tc>
          <w:tcPr>
            <w:tcW w:w="1212" w:type="dxa"/>
          </w:tcPr>
          <w:p w14:paraId="66A47C46" w14:textId="77777777" w:rsidR="00354A7B" w:rsidRDefault="00354A7B"/>
        </w:tc>
      </w:tr>
      <w:tr w:rsidR="00354A7B" w14:paraId="0E3317B8" w14:textId="77777777" w:rsidTr="00354A7B">
        <w:tc>
          <w:tcPr>
            <w:tcW w:w="331" w:type="dxa"/>
          </w:tcPr>
          <w:p w14:paraId="7481BF10" w14:textId="5D4B90BF" w:rsidR="00354A7B" w:rsidRDefault="00354A7B">
            <w:r>
              <w:t>Respingere</w:t>
            </w:r>
          </w:p>
        </w:tc>
        <w:tc>
          <w:tcPr>
            <w:tcW w:w="1174" w:type="dxa"/>
          </w:tcPr>
          <w:p w14:paraId="308BC0D9" w14:textId="77777777" w:rsidR="00354A7B" w:rsidRDefault="00354A7B"/>
        </w:tc>
        <w:tc>
          <w:tcPr>
            <w:tcW w:w="1226" w:type="dxa"/>
          </w:tcPr>
          <w:p w14:paraId="7C721E5E" w14:textId="77777777" w:rsidR="00354A7B" w:rsidRDefault="00354A7B"/>
        </w:tc>
        <w:tc>
          <w:tcPr>
            <w:tcW w:w="1012" w:type="dxa"/>
          </w:tcPr>
          <w:p w14:paraId="4103FEAC" w14:textId="77777777" w:rsidR="00354A7B" w:rsidRDefault="00354A7B"/>
        </w:tc>
        <w:tc>
          <w:tcPr>
            <w:tcW w:w="1297" w:type="dxa"/>
          </w:tcPr>
          <w:p w14:paraId="514DF682" w14:textId="77777777" w:rsidR="00354A7B" w:rsidRDefault="00354A7B"/>
        </w:tc>
        <w:tc>
          <w:tcPr>
            <w:tcW w:w="1112" w:type="dxa"/>
          </w:tcPr>
          <w:p w14:paraId="36F6B3E4" w14:textId="77777777" w:rsidR="00354A7B" w:rsidRDefault="00354A7B"/>
        </w:tc>
        <w:tc>
          <w:tcPr>
            <w:tcW w:w="988" w:type="dxa"/>
          </w:tcPr>
          <w:p w14:paraId="3160036D" w14:textId="77777777" w:rsidR="00354A7B" w:rsidRDefault="00354A7B"/>
        </w:tc>
        <w:tc>
          <w:tcPr>
            <w:tcW w:w="1212" w:type="dxa"/>
          </w:tcPr>
          <w:p w14:paraId="4B703F05" w14:textId="77777777" w:rsidR="00354A7B" w:rsidRDefault="00354A7B"/>
        </w:tc>
      </w:tr>
      <w:tr w:rsidR="00354A7B" w14:paraId="354DCA6B" w14:textId="77777777" w:rsidTr="00354A7B">
        <w:tc>
          <w:tcPr>
            <w:tcW w:w="331" w:type="dxa"/>
          </w:tcPr>
          <w:p w14:paraId="56FEE9F2" w14:textId="69F1A0CF" w:rsidR="00354A7B" w:rsidRDefault="00354A7B">
            <w:r>
              <w:t>Rotire ecran</w:t>
            </w:r>
          </w:p>
        </w:tc>
        <w:tc>
          <w:tcPr>
            <w:tcW w:w="1174" w:type="dxa"/>
          </w:tcPr>
          <w:p w14:paraId="0C61C754" w14:textId="1AF2CD90" w:rsidR="00354A7B" w:rsidRDefault="00C52BE1">
            <w:r>
              <w:t>4</w:t>
            </w:r>
          </w:p>
        </w:tc>
        <w:tc>
          <w:tcPr>
            <w:tcW w:w="1226" w:type="dxa"/>
          </w:tcPr>
          <w:p w14:paraId="1E288FE6" w14:textId="77777777" w:rsidR="00354A7B" w:rsidRDefault="00354A7B"/>
        </w:tc>
        <w:tc>
          <w:tcPr>
            <w:tcW w:w="1012" w:type="dxa"/>
          </w:tcPr>
          <w:p w14:paraId="15252EBE" w14:textId="6FC4D9D0" w:rsidR="00354A7B" w:rsidRDefault="00C52BE1">
            <w:r>
              <w:t>5</w:t>
            </w:r>
          </w:p>
        </w:tc>
        <w:tc>
          <w:tcPr>
            <w:tcW w:w="1297" w:type="dxa"/>
          </w:tcPr>
          <w:p w14:paraId="4E7EEDBD" w14:textId="6DE4EBDB" w:rsidR="00354A7B" w:rsidRDefault="00C52BE1">
            <w:r>
              <w:t>6</w:t>
            </w:r>
          </w:p>
        </w:tc>
        <w:tc>
          <w:tcPr>
            <w:tcW w:w="1112" w:type="dxa"/>
          </w:tcPr>
          <w:p w14:paraId="767346C5" w14:textId="7265A0F7" w:rsidR="00354A7B" w:rsidRDefault="00C52BE1">
            <w:r>
              <w:t>1</w:t>
            </w:r>
          </w:p>
        </w:tc>
        <w:tc>
          <w:tcPr>
            <w:tcW w:w="988" w:type="dxa"/>
          </w:tcPr>
          <w:p w14:paraId="3F6EEEF9" w14:textId="3FDD1D90" w:rsidR="00354A7B" w:rsidRDefault="00C52BE1">
            <w:r>
              <w:t>2</w:t>
            </w:r>
          </w:p>
        </w:tc>
        <w:tc>
          <w:tcPr>
            <w:tcW w:w="1212" w:type="dxa"/>
          </w:tcPr>
          <w:p w14:paraId="1DD2A698" w14:textId="20C404A4" w:rsidR="00354A7B" w:rsidRDefault="00C52BE1">
            <w:r>
              <w:t>3</w:t>
            </w:r>
          </w:p>
        </w:tc>
      </w:tr>
    </w:tbl>
    <w:p w14:paraId="0A72CD7D" w14:textId="77777777" w:rsidR="00D86BB9" w:rsidRDefault="00D86BB9"/>
    <w:sectPr w:rsidR="00D86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A7B"/>
    <w:rsid w:val="00354A7B"/>
    <w:rsid w:val="00595E38"/>
    <w:rsid w:val="005A27DD"/>
    <w:rsid w:val="007131EF"/>
    <w:rsid w:val="00C52BE1"/>
    <w:rsid w:val="00D86BB9"/>
    <w:rsid w:val="00EC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E9287"/>
  <w15:chartTrackingRefBased/>
  <w15:docId w15:val="{9A98664A-C28D-4CBE-8B04-B2A382655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4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54A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Emilia-Mihaela BŐGŐZI (94466)</dc:creator>
  <cp:keywords/>
  <dc:description/>
  <cp:lastModifiedBy>Emilia-Mihaela BŐGŐZI (94466)</cp:lastModifiedBy>
  <cp:revision>1</cp:revision>
  <dcterms:created xsi:type="dcterms:W3CDTF">2021-03-18T09:05:00Z</dcterms:created>
  <dcterms:modified xsi:type="dcterms:W3CDTF">2021-03-18T09:18:00Z</dcterms:modified>
</cp:coreProperties>
</file>