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E9C56" w14:textId="202231BF" w:rsidR="00B50B68" w:rsidRDefault="00AA632A">
      <w:pPr>
        <w:pStyle w:val="Corpotesto"/>
        <w:rPr>
          <w:rFonts w:ascii="Times New Roman"/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DEB7E6B">
                <wp:simplePos x="0" y="0"/>
                <wp:positionH relativeFrom="page">
                  <wp:posOffset>0</wp:posOffset>
                </wp:positionH>
                <wp:positionV relativeFrom="paragraph">
                  <wp:posOffset>2540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59ECCCB2" w:rsidR="00B50B68" w:rsidRDefault="00094C9C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Business</w:t>
                              </w:r>
                              <w:r w:rsidR="00C46E35"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-2352"/>
                            <a:ext cx="6672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14:paraId="60BF2782" w14:textId="389FD0FD" w:rsidR="00B50B68" w:rsidRDefault="00AA632A" w:rsidP="00AA632A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 xml:space="preserve"> Emiliano Ascenzi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2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FyBgQAAMQQAAAOAAAAZHJzL2Uyb0RvYy54bWzsWNtu4zYQfS/QfyD0rkhUZMkSoiwSywoK&#10;pO2iu/0AWqIuqCSqJBM7W/TfOyQl35Js4w3SCxAbkEnxNnNmzszQFx82XYvuKRcN6xMLn7kWon3O&#10;iqavEuvXz5k9t5CQpC9Iy3qaWA9UWB8uv//uYj3E1GM1awvKEWzSi3g9JFYt5RA7jshr2hFxxgba&#10;w2DJeEckdHnlFJysYfeudTzXDZw148XAWU6FgLepGbQu9f5lSXP5c1kKKlGbWCCb1E+unyv1dC4v&#10;SFxxMtRNPopBvkGKjjQ9HLrdKiWSoDvePNqqa3LOBCvlWc46h5Vlk1OtA2iD3SNtbji7G7QuVbyu&#10;hi1MAO0RTt+8bf7T/UeOmgJsN7NQTzqwkT4W4UCBsx6qGObc8OHT8JEbDaF5y/LfBAw7x+OqX5nJ&#10;aLX+kRWwH7mTTIOzKXmntgC10Ubb4GFrA7qRKIeXYRh6vgumymEMn7t+5M2MlfIaTLlbZ3vnwWi/&#10;vF6Oq7EHi81az53phQ6Jzbla1lE2pRg4nNhhKl6H6aeaDFSbSii8JkyDCdNfwBNJX7UUeVpodTzM&#10;m0AVBlHUs0UN0+gV52xdU1KAWFipD8LvLVAdAfZ4IcQ2DvAI1QTzHlAA8iFQJB64kDeUdUg1EouD&#10;8NqA5P5WSCXNboqyp2BtU2RN2+oOr1aLlqN7ApTLsPpqBY6mtb2a3DO1zOxo3oCAcIYaU6JqCv0R&#10;YbDqtRfZWTAPbT/zZ3YUunPbxdF1FICL+Gn2pxIQ+3HdFAXtb5ueTnTG/stMOwYWQ0RNaLROrGgG&#10;/qf1elZJV3+eUrJrJES3tukSa76dRGJl2GVfgNoklqRpTds5FF+jDBhMvxoV7QbK8saBV6x4AC/g&#10;DIwEbg9xGBo1418stIaYllji9zvCqYXaH3rwpAj7ih1Sd/xZCK6I+P7Ian+E9DlslVjSQqa5kCZw&#10;3g28qWo4CWtgenYFBC8b7RjKM41Uo88Cx/4psoWPyYYjZZYD7oAfvhHZzuchAAphay80TXzzZ9uY&#10;hg0Xt3Fpx6XX0y1Tn6c88Z1u73Tbq6tOqheeyW1Q2Zl64bNy8mu2QXh+xDYkN/B+ChRvxbtnSbeX&#10;5B5VAyezbpuqSHwSmdxoOV/Ofdv3gqXtu2lqX2UL3w4yHM7S83SxSPFh7lIZ8fW56+spS8eJJwLF&#10;Xg4y+RyilM5B7+lYFT1/k47lZrUZ082JmXmblbcZGRomG0Pjf5eJo8ehIfxXQoMXzv0pJc88JYJx&#10;ZHXTCILQG68ZbvR2FfBXUvIL68s0CrJ0EvCg1lbleUpEbYptPWR0PLHwHCMauPdY308XDFM7Kb82&#10;d8TJiP9V99Z3PLgq66J5vNaru/h+Xxemuz8fLv8CAAD//wMAUEsDBBQABgAIAAAAIQAfaQGr3AAA&#10;AAYBAAAPAAAAZHJzL2Rvd25yZXYueG1sTI9BS8NAFITvgv9heYI3u0lsRWNeSinqqQhtBfH2mrwm&#10;odm3IbtN0n/v9qTHYYaZb7LlZFo1cO8aKwjxLALFUtiykQrha//+8AzKeZKSWiuMcGEHy/z2JqO0&#10;tKNsedj5SoUScSkh1N53qdauqNmQm9mOJXhH2xvyQfaVLnsaQ7lpdRJFT9pQI2Ghpo7XNRen3dkg&#10;fIw0rh7jt2FzOq4vP/vF5/cmZsT7u2n1Csrz5P/CcMUP6JAHpoM9S+lUixCOeIQ5qKuXJPOgDwhJ&#10;tHgBnWf6P37+CwAA//8DAFBLAQItABQABgAIAAAAIQC2gziS/gAAAOEBAAATAAAAAAAAAAAAAAAA&#10;AAAAAABbQ29udGVudF9UeXBlc10ueG1sUEsBAi0AFAAGAAgAAAAhADj9If/WAAAAlAEAAAsAAAAA&#10;AAAAAAAAAAAALwEAAF9yZWxzLy5yZWxzUEsBAi0AFAAGAAgAAAAhAOA34XIGBAAAxBAAAA4AAAAA&#10;AAAAAAAAAAAALgIAAGRycy9lMm9Eb2MueG1sUEsBAi0AFAAGAAgAAAAhAB9pAavcAAAABgEAAA8A&#10;AAAAAAAAAAAAAAAAYAYAAGRycy9kb3ducmV2LnhtbFBLBQYAAAAABAAEAPMAAABpBwAAAAA=&#10;">
                <v:rect id="Rectangle 20" o:spid="_x0000_s1027" style="position:absolute;top:-1610;width:12240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GJcUA&#10;AADbAAAADwAAAGRycy9kb3ducmV2LnhtbESPQWvCQBCF7wX/wzIFL6VuKkXa6CZIMdB6MxHE25Cd&#10;JiHZ2ZBdTdpf3xWE3mZ4733zZpNOphNXGlxjWcHLIgJBXFrdcKXgWGTPbyCcR9bYWSYFP+QgTWYP&#10;G4y1HflA19xXIkDYxaig9r6PpXRlTQbdwvbEQfu2g0Ef1qGSesAxwE0nl1G0kgYbDhdq7OmjprLN&#10;LyZQDq05l6+7aP/0lfHpvSj2U/+r1Pxx2q5BeJr8v/me/tSh/gpuv4QB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YlxQAAANsAAAAPAAAAAAAAAAAAAAAAAJgCAABkcnMv&#10;ZG93bnJldi54bWxQSwUGAAAAAAQABAD1AAAAigMAAAAA&#10;" fillcolor="#f1f1f1" stroked="f"/>
                <v:rect id="Rectangle 19" o:spid="_x0000_s1028" style="position:absolute;left:3870;top:-2360;width:4500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59ECCCB2" w:rsidR="00B50B68" w:rsidRDefault="00094C9C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Business</w:t>
                        </w:r>
                        <w:r w:rsidR="00C46E35"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2784;top:-2352;width:6672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e3cEA&#10;AADbAAAADwAAAGRycy9kb3ducmV2LnhtbERPS2vCQBC+F/wPywi91Y0exEZXUaFQbK34wPOYHZNg&#10;djbsbpP4712h0Nt8fM+ZLTpTiYacLy0rGA4SEMSZ1SXnCk7Hj7cJCB+QNVaWScGdPCzmvZcZptq2&#10;vKfmEHIRQ9inqKAIoU6l9FlBBv3A1sSRu1pnMETocqkdtjHcVHKUJGNpsOTYUGBN64Ky2+HXKDDl&#10;j7bfm2a3av3XxZ2z7ahOtkq99rvlFESgLvyL/9yfOs5/h+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b3t3BAAAA2wAAAA8AAAAAAAAAAAAAAAAAmAIAAGRycy9kb3du&#10;cmV2LnhtbFBLBQYAAAAABAAEAPUAAACGAwAAAAA=&#10;" strokecolor="#d96fd5">
                  <v:textbox inset="0,0,0,0">
                    <w:txbxContent>
                      <w:p w14:paraId="60BF2782" w14:textId="389FD0FD" w:rsidR="00B50B68" w:rsidRDefault="00AA632A" w:rsidP="00AA632A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 xml:space="preserve"> Emiliano Ascenzi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6968035B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5655A461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2E9013C7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68537A67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658BBBB3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3CACACA7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4768485A" w14:textId="77777777" w:rsidR="00B50B68" w:rsidRDefault="00B50B68">
      <w:pPr>
        <w:pStyle w:val="Corpotesto"/>
        <w:rPr>
          <w:rFonts w:ascii="Times New Roman"/>
          <w:sz w:val="20"/>
        </w:rPr>
      </w:pPr>
    </w:p>
    <w:p w14:paraId="06AC7BB1" w14:textId="77777777" w:rsidR="00B50B68" w:rsidRDefault="00B50B68">
      <w:pPr>
        <w:pStyle w:val="Corpotesto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2B11FEA" w:rsidR="00B50B68" w:rsidRDefault="00C46E35">
      <w:pPr>
        <w:pStyle w:val="Titolo1"/>
        <w:ind w:right="1"/>
      </w:pPr>
      <w:r>
        <w:rPr>
          <w:color w:val="202529"/>
        </w:rPr>
        <w:t>CONTA</w:t>
      </w:r>
      <w:r w:rsidR="00AA632A">
        <w:rPr>
          <w:color w:val="202529"/>
        </w:rPr>
        <w:t>TTI</w:t>
      </w:r>
    </w:p>
    <w:p w14:paraId="73FDD491" w14:textId="0CF57BCB" w:rsidR="00B50B68" w:rsidRDefault="00C46E35">
      <w:pPr>
        <w:pStyle w:val="Corpotesto"/>
        <w:spacing w:before="168"/>
        <w:ind w:right="318"/>
        <w:jc w:val="right"/>
      </w:pPr>
      <w:r>
        <w:rPr>
          <w:noProof/>
          <w:lang w:val="it-IT" w:eastAsia="it-IT"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AA632A" w:rsidRPr="00777DEE">
          <w:rPr>
            <w:rStyle w:val="Collegamentoipertestuale"/>
            <w:w w:val="110"/>
          </w:rPr>
          <w:t>emilianoascenzi00@gmail.com</w:t>
        </w:r>
      </w:hyperlink>
    </w:p>
    <w:p w14:paraId="6BD0C385" w14:textId="4CFFC6D1" w:rsidR="00B50B68" w:rsidRDefault="00C46E35">
      <w:pPr>
        <w:pStyle w:val="Corpotesto"/>
        <w:spacing w:before="100"/>
        <w:ind w:right="314"/>
        <w:jc w:val="right"/>
      </w:pPr>
      <w:r>
        <w:rPr>
          <w:noProof/>
          <w:lang w:val="it-IT" w:eastAsia="it-IT"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32A">
        <w:t>3385990265</w:t>
      </w:r>
    </w:p>
    <w:p w14:paraId="42E9C778" w14:textId="4D58BECA" w:rsidR="00B50B68" w:rsidRDefault="00AA632A">
      <w:pPr>
        <w:pStyle w:val="Corpotesto"/>
        <w:spacing w:before="101"/>
        <w:ind w:left="2436"/>
      </w:pPr>
      <w:r>
        <w:rPr>
          <w:color w:val="202529"/>
          <w:w w:val="105"/>
        </w:rPr>
        <w:t xml:space="preserve">    Roma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RM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  <w:lang w:val="it-IT" w:eastAsia="it-IT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3101AE8D" w:rsidR="00B50B68" w:rsidRDefault="00C46E35">
      <w:pPr>
        <w:pStyle w:val="Corpotesto"/>
        <w:spacing w:before="94"/>
        <w:ind w:left="2811"/>
      </w:pPr>
      <w:r>
        <w:rPr>
          <w:noProof/>
          <w:lang w:val="it-IT" w:eastAsia="it-IT"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Corpotesto"/>
        <w:rPr>
          <w:sz w:val="26"/>
        </w:rPr>
      </w:pPr>
    </w:p>
    <w:p w14:paraId="13B38E5D" w14:textId="77777777" w:rsidR="00B50B68" w:rsidRDefault="00B50B68">
      <w:pPr>
        <w:pStyle w:val="Corpotesto"/>
        <w:spacing w:before="11"/>
        <w:rPr>
          <w:sz w:val="30"/>
        </w:rPr>
      </w:pPr>
    </w:p>
    <w:p w14:paraId="6A694313" w14:textId="7B268A76" w:rsidR="00B50B68" w:rsidRDefault="00AA632A">
      <w:pPr>
        <w:pStyle w:val="Titolo1"/>
        <w:spacing w:before="1"/>
      </w:pPr>
      <w:proofErr w:type="spellStart"/>
      <w:r>
        <w:rPr>
          <w:color w:val="202529"/>
          <w:w w:val="105"/>
        </w:rPr>
        <w:t>Formazione</w:t>
      </w:r>
      <w:proofErr w:type="spellEnd"/>
    </w:p>
    <w:p w14:paraId="633F2011" w14:textId="4E5E45EE" w:rsidR="00B50B68" w:rsidRDefault="00AA632A">
      <w:pPr>
        <w:spacing w:before="167"/>
        <w:ind w:right="5"/>
        <w:jc w:val="right"/>
      </w:pPr>
      <w:proofErr w:type="spellStart"/>
      <w:r>
        <w:t>Laurea</w:t>
      </w:r>
      <w:proofErr w:type="spellEnd"/>
      <w:r>
        <w:t xml:space="preserve"> </w:t>
      </w:r>
      <w:proofErr w:type="spellStart"/>
      <w:r>
        <w:t>Magistrale</w:t>
      </w:r>
      <w:proofErr w:type="spellEnd"/>
    </w:p>
    <w:p w14:paraId="253DBC79" w14:textId="39E4C0C6" w:rsidR="00B50B68" w:rsidRDefault="00AA632A" w:rsidP="00AA632A">
      <w:pPr>
        <w:spacing w:before="80" w:line="312" w:lineRule="auto"/>
        <w:ind w:left="1431" w:firstLine="615"/>
        <w:jc w:val="right"/>
        <w:rPr>
          <w:color w:val="202529"/>
          <w:w w:val="105"/>
        </w:rPr>
      </w:pPr>
      <w:proofErr w:type="spellStart"/>
      <w:r>
        <w:rPr>
          <w:color w:val="202529"/>
          <w:w w:val="105"/>
        </w:rPr>
        <w:t>Ingegneria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Civile</w:t>
      </w:r>
      <w:proofErr w:type="spellEnd"/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spacing w:val="1"/>
          <w:w w:val="105"/>
        </w:rPr>
        <w:t xml:space="preserve">  </w:t>
      </w:r>
      <w:r w:rsidRPr="00AA632A">
        <w:rPr>
          <w:color w:val="202529"/>
          <w:w w:val="105"/>
        </w:rPr>
        <w:t>2017</w:t>
      </w:r>
      <w:r w:rsidR="00C46E35" w:rsidRPr="00AA632A">
        <w:rPr>
          <w:color w:val="202529"/>
          <w:w w:val="105"/>
        </w:rPr>
        <w:t xml:space="preserve"> </w:t>
      </w:r>
      <w:r>
        <w:rPr>
          <w:color w:val="202529"/>
          <w:w w:val="105"/>
        </w:rPr>
        <w:t>–</w:t>
      </w:r>
      <w:r w:rsidR="00C46E35" w:rsidRPr="00AA632A">
        <w:rPr>
          <w:color w:val="202529"/>
          <w:w w:val="105"/>
        </w:rPr>
        <w:t xml:space="preserve"> </w:t>
      </w:r>
      <w:r w:rsidRPr="00AA632A">
        <w:rPr>
          <w:color w:val="202529"/>
          <w:w w:val="105"/>
        </w:rPr>
        <w:t>2020</w:t>
      </w:r>
      <w:r>
        <w:rPr>
          <w:color w:val="202529"/>
          <w:w w:val="105"/>
          <w:sz w:val="19"/>
        </w:rPr>
        <w:br/>
      </w:r>
      <w:r>
        <w:rPr>
          <w:color w:val="202529"/>
          <w:w w:val="105"/>
        </w:rPr>
        <w:t>Roma</w:t>
      </w:r>
      <w:r w:rsidR="00C46E35">
        <w:rPr>
          <w:color w:val="202529"/>
          <w:w w:val="105"/>
        </w:rPr>
        <w:t>,</w:t>
      </w:r>
      <w:r w:rsidR="00C46E35" w:rsidRPr="00AA632A">
        <w:rPr>
          <w:color w:val="202529"/>
          <w:w w:val="105"/>
        </w:rPr>
        <w:t xml:space="preserve"> </w:t>
      </w:r>
      <w:r w:rsidRPr="00AA632A">
        <w:rPr>
          <w:color w:val="202529"/>
          <w:w w:val="105"/>
        </w:rPr>
        <w:t>RM</w:t>
      </w:r>
    </w:p>
    <w:p w14:paraId="014CB19F" w14:textId="1A43BBAB" w:rsidR="003D35FA" w:rsidRDefault="003D35FA" w:rsidP="00AA632A">
      <w:pPr>
        <w:spacing w:before="80" w:line="312" w:lineRule="auto"/>
        <w:ind w:left="1431" w:firstLine="615"/>
        <w:jc w:val="right"/>
        <w:rPr>
          <w:color w:val="202529"/>
          <w:w w:val="105"/>
        </w:rPr>
      </w:pPr>
      <w:r>
        <w:rPr>
          <w:color w:val="202529"/>
          <w:w w:val="105"/>
        </w:rPr>
        <w:t>Google Data Analytics Professional Certificate</w:t>
      </w:r>
    </w:p>
    <w:p w14:paraId="56A1DA62" w14:textId="33834F56" w:rsidR="003D35FA" w:rsidRPr="00AA632A" w:rsidRDefault="003D35FA" w:rsidP="00AA632A">
      <w:pPr>
        <w:spacing w:before="80" w:line="312" w:lineRule="auto"/>
        <w:ind w:left="1431" w:firstLine="615"/>
        <w:jc w:val="right"/>
        <w:rPr>
          <w:color w:val="202529"/>
          <w:w w:val="105"/>
          <w:sz w:val="19"/>
        </w:rPr>
      </w:pPr>
      <w:r>
        <w:rPr>
          <w:color w:val="202529"/>
          <w:w w:val="105"/>
        </w:rPr>
        <w:t>2022</w:t>
      </w:r>
    </w:p>
    <w:p w14:paraId="4C7438BC" w14:textId="77777777" w:rsidR="00B50B68" w:rsidRDefault="00B50B68">
      <w:pPr>
        <w:pStyle w:val="Corpotesto"/>
        <w:rPr>
          <w:sz w:val="26"/>
        </w:rPr>
      </w:pPr>
    </w:p>
    <w:p w14:paraId="21B168C7" w14:textId="77777777" w:rsidR="00B50B68" w:rsidRDefault="00B50B68">
      <w:pPr>
        <w:pStyle w:val="Corpotesto"/>
        <w:rPr>
          <w:sz w:val="31"/>
        </w:rPr>
      </w:pPr>
    </w:p>
    <w:p w14:paraId="2E0D6406" w14:textId="616F440B" w:rsidR="00B50B68" w:rsidRDefault="00AA632A">
      <w:pPr>
        <w:pStyle w:val="Titolo1"/>
        <w:spacing w:before="0"/>
        <w:ind w:right="1"/>
      </w:pPr>
      <w:r>
        <w:rPr>
          <w:color w:val="202529"/>
          <w:w w:val="105"/>
        </w:rPr>
        <w:t>Hard skills</w:t>
      </w:r>
    </w:p>
    <w:p w14:paraId="1F5CE714" w14:textId="5CB84156" w:rsidR="00B50B68" w:rsidRDefault="00C46E35" w:rsidP="00AA632A">
      <w:pPr>
        <w:pStyle w:val="Corpotesto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1"/>
          <w:w w:val="105"/>
        </w:rPr>
        <w:t>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</w:t>
      </w:r>
      <w:r w:rsidR="00AA632A">
        <w:rPr>
          <w:color w:val="202529"/>
          <w:w w:val="105"/>
        </w:rPr>
        <w:t>, R, MATLAB</w:t>
      </w:r>
    </w:p>
    <w:p w14:paraId="5734EC1F" w14:textId="25B90C40" w:rsidR="00B50B68" w:rsidRDefault="00C46E35" w:rsidP="00AA632A">
      <w:pPr>
        <w:pStyle w:val="Corpotesto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AA632A">
        <w:rPr>
          <w:color w:val="202529"/>
          <w:w w:val="105"/>
        </w:rPr>
        <w:t>a</w:t>
      </w:r>
      <w:r>
        <w:rPr>
          <w:color w:val="202529"/>
          <w:w w:val="105"/>
        </w:rPr>
        <w:t>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</w:t>
      </w:r>
      <w:r w:rsidR="00AA632A">
        <w:rPr>
          <w:color w:val="202529"/>
          <w:w w:val="105"/>
        </w:rPr>
        <w:t xml:space="preserve"> </w:t>
      </w:r>
      <w:r>
        <w:rPr>
          <w:color w:val="202529"/>
          <w:w w:val="105"/>
        </w:rPr>
        <w:t>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 w:rsidR="00AA632A">
        <w:rPr>
          <w:color w:val="202529"/>
          <w:w w:val="105"/>
        </w:rPr>
        <w:t>Excel, Tableau</w:t>
      </w:r>
    </w:p>
    <w:p w14:paraId="53B1FAB4" w14:textId="77777777" w:rsidR="00EC2C67" w:rsidRDefault="00EC2C67" w:rsidP="00AA632A">
      <w:pPr>
        <w:pStyle w:val="Corpotesto"/>
        <w:spacing w:before="86"/>
        <w:ind w:right="1"/>
        <w:jc w:val="right"/>
        <w:rPr>
          <w:color w:val="202529"/>
          <w:w w:val="105"/>
        </w:rPr>
      </w:pPr>
    </w:p>
    <w:p w14:paraId="6DEBB5B6" w14:textId="4067A412" w:rsidR="00EC2C67" w:rsidRDefault="00EC2C67" w:rsidP="00094C9C">
      <w:pPr>
        <w:pStyle w:val="Titolo1"/>
        <w:spacing w:before="0"/>
        <w:ind w:right="1"/>
      </w:pPr>
      <w:proofErr w:type="spellStart"/>
      <w:r>
        <w:rPr>
          <w:color w:val="202529"/>
          <w:w w:val="105"/>
        </w:rPr>
        <w:t>Brevetti</w:t>
      </w:r>
      <w:proofErr w:type="spellEnd"/>
    </w:p>
    <w:p w14:paraId="3FECA04E" w14:textId="77777777" w:rsidR="00094C9C" w:rsidRPr="00094C9C" w:rsidRDefault="00094C9C" w:rsidP="00094C9C">
      <w:pPr>
        <w:pStyle w:val="Corpotesto"/>
        <w:spacing w:before="86"/>
        <w:ind w:right="1"/>
        <w:jc w:val="right"/>
        <w:rPr>
          <w:color w:val="202529"/>
          <w:w w:val="105"/>
        </w:rPr>
      </w:pPr>
    </w:p>
    <w:p w14:paraId="73CEB2B7" w14:textId="77777777" w:rsidR="00094C9C" w:rsidRPr="00094C9C" w:rsidRDefault="00094C9C" w:rsidP="00094C9C">
      <w:pPr>
        <w:pStyle w:val="Corpotesto"/>
        <w:spacing w:before="86"/>
        <w:ind w:right="1"/>
        <w:jc w:val="right"/>
        <w:rPr>
          <w:color w:val="202529"/>
          <w:w w:val="105"/>
        </w:rPr>
      </w:pPr>
      <w:r w:rsidRPr="00094C9C">
        <w:rPr>
          <w:color w:val="202529"/>
          <w:w w:val="105"/>
        </w:rPr>
        <w:t>INTERNATIONAL ROUGHNESS INDEX ESTIMATION METHOD AND SYSTEMINTERNATIONAL ROUGHNESS INDEX ESTIMATION METHOD AND SYSTEM</w:t>
      </w:r>
    </w:p>
    <w:p w14:paraId="39071124" w14:textId="5BAB0346" w:rsidR="00EC2C67" w:rsidRDefault="00094C9C" w:rsidP="00094C9C">
      <w:pPr>
        <w:pStyle w:val="Corpotesto"/>
        <w:spacing w:before="86"/>
        <w:ind w:right="1"/>
        <w:jc w:val="right"/>
      </w:pPr>
      <w:r w:rsidRPr="00094C9C">
        <w:rPr>
          <w:color w:val="202529"/>
          <w:w w:val="105"/>
        </w:rPr>
        <w:t xml:space="preserve">WO2022207700A1 · </w:t>
      </w:r>
      <w:proofErr w:type="spellStart"/>
      <w:r w:rsidRPr="00094C9C">
        <w:rPr>
          <w:color w:val="202529"/>
          <w:w w:val="105"/>
        </w:rPr>
        <w:t>Emesso</w:t>
      </w:r>
      <w:proofErr w:type="spellEnd"/>
      <w:r w:rsidRPr="00094C9C">
        <w:rPr>
          <w:color w:val="202529"/>
          <w:w w:val="105"/>
        </w:rPr>
        <w:t xml:space="preserve"> in data 6 </w:t>
      </w:r>
      <w:proofErr w:type="spellStart"/>
      <w:r w:rsidRPr="00094C9C">
        <w:rPr>
          <w:color w:val="202529"/>
          <w:w w:val="105"/>
        </w:rPr>
        <w:t>ott</w:t>
      </w:r>
      <w:proofErr w:type="spellEnd"/>
      <w:r w:rsidRPr="00094C9C">
        <w:rPr>
          <w:color w:val="202529"/>
          <w:w w:val="105"/>
        </w:rPr>
        <w:t xml:space="preserve"> 2022</w:t>
      </w:r>
    </w:p>
    <w:p w14:paraId="464A7F46" w14:textId="68D28D79" w:rsidR="00B50B68" w:rsidRDefault="00C46E35">
      <w:pPr>
        <w:pStyle w:val="Titolo1"/>
        <w:ind w:left="681"/>
        <w:jc w:val="left"/>
      </w:pPr>
      <w:r>
        <w:rPr>
          <w:b w:val="0"/>
        </w:rPr>
        <w:br w:type="column"/>
      </w:r>
      <w:proofErr w:type="spellStart"/>
      <w:r w:rsidR="00AA632A">
        <w:rPr>
          <w:color w:val="202529"/>
          <w:w w:val="105"/>
        </w:rPr>
        <w:t>Esperienza</w:t>
      </w:r>
      <w:proofErr w:type="spellEnd"/>
      <w:r w:rsidR="00AA632A">
        <w:rPr>
          <w:color w:val="202529"/>
          <w:w w:val="105"/>
        </w:rPr>
        <w:t xml:space="preserve"> </w:t>
      </w:r>
      <w:proofErr w:type="spellStart"/>
      <w:r w:rsidR="00AA632A">
        <w:rPr>
          <w:color w:val="202529"/>
          <w:w w:val="105"/>
        </w:rPr>
        <w:t>lavorativa</w:t>
      </w:r>
      <w:proofErr w:type="spellEnd"/>
    </w:p>
    <w:p w14:paraId="33017F11" w14:textId="57316E22" w:rsidR="00B50B68" w:rsidRDefault="005739DF">
      <w:pPr>
        <w:pStyle w:val="Titolo2"/>
        <w:spacing w:before="153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974D5F">
        <w:rPr>
          <w:noProof/>
          <w:lang w:val="it-IT" w:eastAsia="it-IT"/>
        </w:rPr>
        <w:t>Business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50226EBE" w:rsidR="00B50B68" w:rsidRDefault="00974D5F">
      <w:pPr>
        <w:spacing w:before="97"/>
        <w:ind w:left="681"/>
      </w:pPr>
      <w:proofErr w:type="spellStart"/>
      <w:r>
        <w:rPr>
          <w:color w:val="202529"/>
          <w:w w:val="105"/>
        </w:rPr>
        <w:t>Amplia</w:t>
      </w:r>
      <w:proofErr w:type="spellEnd"/>
      <w:r>
        <w:rPr>
          <w:color w:val="202529"/>
          <w:w w:val="105"/>
        </w:rPr>
        <w:t xml:space="preserve"> Infrastructures S.p.A.</w:t>
      </w:r>
    </w:p>
    <w:p w14:paraId="1D57F70E" w14:textId="030F5F9E" w:rsidR="00B50B68" w:rsidRDefault="00974D5F" w:rsidP="00974D5F">
      <w:pPr>
        <w:ind w:left="681"/>
      </w:pPr>
      <w:proofErr w:type="spellStart"/>
      <w:r>
        <w:rPr>
          <w:color w:val="202529"/>
          <w:w w:val="105"/>
        </w:rPr>
        <w:t>Marzo</w:t>
      </w:r>
      <w:proofErr w:type="spellEnd"/>
      <w:r>
        <w:rPr>
          <w:color w:val="202529"/>
          <w:w w:val="105"/>
        </w:rPr>
        <w:t xml:space="preserve"> 2023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proofErr w:type="spellStart"/>
      <w:r>
        <w:rPr>
          <w:color w:val="202529"/>
          <w:spacing w:val="-5"/>
          <w:w w:val="105"/>
        </w:rPr>
        <w:t>presente</w:t>
      </w:r>
      <w:proofErr w:type="spellEnd"/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>
        <w:rPr>
          <w:color w:val="202529"/>
          <w:w w:val="105"/>
        </w:rPr>
        <w:t xml:space="preserve"> Roma (RM)</w:t>
      </w:r>
    </w:p>
    <w:p w14:paraId="52AD93ED" w14:textId="00AA7B8C" w:rsidR="00B50B68" w:rsidRDefault="005739DF">
      <w:pPr>
        <w:pStyle w:val="Corpotesto"/>
        <w:spacing w:before="80" w:line="266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proofErr w:type="spellStart"/>
      <w:r w:rsidR="00974D5F">
        <w:rPr>
          <w:color w:val="202529"/>
          <w:spacing w:val="-2"/>
          <w:w w:val="110"/>
        </w:rPr>
        <w:t>Monitoraggio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dell’avanzamento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dei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progetti</w:t>
      </w:r>
      <w:proofErr w:type="spellEnd"/>
      <w:r w:rsidR="00974D5F">
        <w:rPr>
          <w:color w:val="202529"/>
          <w:spacing w:val="-2"/>
          <w:w w:val="110"/>
        </w:rPr>
        <w:t xml:space="preserve"> </w:t>
      </w:r>
      <w:proofErr w:type="spellStart"/>
      <w:r w:rsidR="00974D5F">
        <w:rPr>
          <w:color w:val="202529"/>
          <w:spacing w:val="-2"/>
          <w:w w:val="110"/>
        </w:rPr>
        <w:t>tramite</w:t>
      </w:r>
      <w:proofErr w:type="spellEnd"/>
      <w:r w:rsidR="00974D5F">
        <w:rPr>
          <w:color w:val="202529"/>
          <w:spacing w:val="-2"/>
          <w:w w:val="110"/>
        </w:rPr>
        <w:t xml:space="preserve"> la </w:t>
      </w:r>
      <w:proofErr w:type="spellStart"/>
      <w:r w:rsidR="00974D5F">
        <w:rPr>
          <w:color w:val="202529"/>
          <w:spacing w:val="-2"/>
          <w:w w:val="110"/>
        </w:rPr>
        <w:t>redazione</w:t>
      </w:r>
      <w:proofErr w:type="spellEnd"/>
      <w:r w:rsidR="00974D5F">
        <w:rPr>
          <w:color w:val="202529"/>
          <w:spacing w:val="-2"/>
          <w:w w:val="110"/>
        </w:rPr>
        <w:t xml:space="preserve"> e </w:t>
      </w:r>
      <w:proofErr w:type="spellStart"/>
      <w:r w:rsidR="00974D5F">
        <w:rPr>
          <w:color w:val="202529"/>
          <w:spacing w:val="-2"/>
          <w:w w:val="110"/>
        </w:rPr>
        <w:t>l’aggiornamento</w:t>
      </w:r>
      <w:proofErr w:type="spellEnd"/>
      <w:r w:rsidR="00974D5F">
        <w:rPr>
          <w:color w:val="202529"/>
          <w:spacing w:val="-2"/>
          <w:w w:val="110"/>
        </w:rPr>
        <w:t xml:space="preserve"> di </w:t>
      </w:r>
      <w:proofErr w:type="spellStart"/>
      <w:r w:rsidR="00974D5F">
        <w:rPr>
          <w:color w:val="202529"/>
          <w:spacing w:val="-2"/>
          <w:w w:val="110"/>
        </w:rPr>
        <w:t>cronoprogrammi</w:t>
      </w:r>
      <w:proofErr w:type="spellEnd"/>
      <w:r w:rsidR="00974D5F">
        <w:rPr>
          <w:color w:val="202529"/>
          <w:spacing w:val="-2"/>
          <w:w w:val="110"/>
        </w:rPr>
        <w:t xml:space="preserve"> e dashboard in Power BI</w:t>
      </w:r>
    </w:p>
    <w:p w14:paraId="6810BBA5" w14:textId="3AF5C328" w:rsidR="00B50B68" w:rsidRDefault="005739DF">
      <w:pPr>
        <w:pStyle w:val="Corpotesto"/>
        <w:spacing w:before="61" w:line="259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974D5F">
        <w:rPr>
          <w:noProof/>
          <w:lang w:val="it-IT" w:eastAsia="it-IT"/>
        </w:rPr>
        <w:t>Individuazione</w:t>
      </w:r>
      <w:r w:rsidR="00974D5F">
        <w:t xml:space="preserve"> di KPI </w:t>
      </w:r>
      <w:proofErr w:type="spellStart"/>
      <w:r w:rsidR="00974D5F">
        <w:t>sulla</w:t>
      </w:r>
      <w:proofErr w:type="spellEnd"/>
      <w:r w:rsidR="00974D5F">
        <w:t xml:space="preserve"> baseline</w:t>
      </w:r>
      <w:r w:rsidR="003D35FA">
        <w:t xml:space="preserve"> </w:t>
      </w:r>
      <w:proofErr w:type="spellStart"/>
      <w:r w:rsidR="003D35FA">
        <w:t>digitale</w:t>
      </w:r>
      <w:proofErr w:type="spellEnd"/>
      <w:r w:rsidR="003D35FA">
        <w:t xml:space="preserve"> </w:t>
      </w:r>
      <w:proofErr w:type="spellStart"/>
      <w:r w:rsidR="003D35FA">
        <w:t>dell’azienda</w:t>
      </w:r>
      <w:proofErr w:type="spellEnd"/>
    </w:p>
    <w:p w14:paraId="64FB8CE5" w14:textId="31A45364" w:rsidR="00B50B68" w:rsidRDefault="005739DF">
      <w:pPr>
        <w:pStyle w:val="Corpotesto"/>
        <w:spacing w:before="67" w:line="266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1"/>
          <w:w w:val="110"/>
        </w:rPr>
        <w:t>Identificazione</w:t>
      </w:r>
      <w:proofErr w:type="spellEnd"/>
      <w:r w:rsidR="003D35FA">
        <w:rPr>
          <w:color w:val="202529"/>
          <w:spacing w:val="-1"/>
          <w:w w:val="110"/>
        </w:rPr>
        <w:t xml:space="preserve"> e </w:t>
      </w:r>
      <w:proofErr w:type="spellStart"/>
      <w:r w:rsidR="003D35FA">
        <w:rPr>
          <w:color w:val="202529"/>
          <w:spacing w:val="-1"/>
          <w:w w:val="110"/>
        </w:rPr>
        <w:t>miglioramento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dei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processi</w:t>
      </w:r>
      <w:proofErr w:type="spellEnd"/>
      <w:r w:rsidR="003D35FA">
        <w:rPr>
          <w:color w:val="202529"/>
          <w:spacing w:val="-1"/>
          <w:w w:val="110"/>
        </w:rPr>
        <w:t xml:space="preserve"> in </w:t>
      </w:r>
      <w:proofErr w:type="spellStart"/>
      <w:proofErr w:type="gramStart"/>
      <w:r w:rsidR="003D35FA">
        <w:rPr>
          <w:color w:val="202529"/>
          <w:spacing w:val="-1"/>
          <w:w w:val="110"/>
        </w:rPr>
        <w:t>uso</w:t>
      </w:r>
      <w:proofErr w:type="spellEnd"/>
      <w:proofErr w:type="gram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nel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contesto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aziendale</w:t>
      </w:r>
      <w:proofErr w:type="spellEnd"/>
    </w:p>
    <w:p w14:paraId="7135BB24" w14:textId="77777777" w:rsidR="00B50B68" w:rsidRDefault="00B50B68">
      <w:pPr>
        <w:pStyle w:val="Corpotesto"/>
        <w:spacing w:before="10"/>
        <w:rPr>
          <w:sz w:val="34"/>
        </w:rPr>
      </w:pPr>
    </w:p>
    <w:p w14:paraId="355954E1" w14:textId="120D9211" w:rsidR="00B50B68" w:rsidRDefault="003D35FA">
      <w:pPr>
        <w:pStyle w:val="Titolo2"/>
      </w:pPr>
      <w:r>
        <w:t>Associate</w:t>
      </w:r>
    </w:p>
    <w:p w14:paraId="3F1A1EDE" w14:textId="2373ECA5" w:rsidR="00B50B68" w:rsidRDefault="003D35FA">
      <w:pPr>
        <w:spacing w:before="82"/>
        <w:ind w:left="681"/>
      </w:pPr>
      <w:proofErr w:type="spellStart"/>
      <w:r>
        <w:rPr>
          <w:color w:val="202529"/>
          <w:w w:val="105"/>
        </w:rPr>
        <w:t>Intellera</w:t>
      </w:r>
      <w:proofErr w:type="spellEnd"/>
      <w:r>
        <w:rPr>
          <w:color w:val="202529"/>
          <w:w w:val="105"/>
        </w:rPr>
        <w:t xml:space="preserve"> consulting S.p.A.</w:t>
      </w:r>
    </w:p>
    <w:p w14:paraId="681F1066" w14:textId="5E25611F" w:rsidR="00B50B68" w:rsidRDefault="003D35FA">
      <w:pPr>
        <w:spacing w:before="80"/>
        <w:ind w:left="681"/>
      </w:pPr>
      <w:r>
        <w:rPr>
          <w:color w:val="202529"/>
        </w:rPr>
        <w:t>Maggio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 w:rsidR="003F1DF1">
        <w:rPr>
          <w:color w:val="202529"/>
        </w:rPr>
        <w:t>Febbraio</w:t>
      </w:r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2023</w:t>
      </w:r>
      <w:r w:rsidR="00C46E35">
        <w:rPr>
          <w:color w:val="202529"/>
          <w:spacing w:val="98"/>
        </w:rPr>
        <w:t xml:space="preserve"> </w:t>
      </w:r>
      <w:r>
        <w:rPr>
          <w:color w:val="202529"/>
          <w:w w:val="105"/>
        </w:rPr>
        <w:t>/ Roma (RM)</w:t>
      </w:r>
    </w:p>
    <w:p w14:paraId="0AC50C86" w14:textId="264FE1B9" w:rsidR="00B50B68" w:rsidRDefault="005739DF">
      <w:pPr>
        <w:pStyle w:val="Corpotesto"/>
        <w:spacing w:before="94" w:line="252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1"/>
          <w:w w:val="110"/>
        </w:rPr>
        <w:t>Analisi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della</w:t>
      </w:r>
      <w:proofErr w:type="spellEnd"/>
      <w:r w:rsidR="003D35FA">
        <w:rPr>
          <w:color w:val="202529"/>
          <w:spacing w:val="-1"/>
          <w:w w:val="110"/>
        </w:rPr>
        <w:t xml:space="preserve"> baseline </w:t>
      </w:r>
      <w:proofErr w:type="spellStart"/>
      <w:r w:rsidR="003D35FA">
        <w:rPr>
          <w:color w:val="202529"/>
          <w:spacing w:val="-1"/>
          <w:w w:val="110"/>
        </w:rPr>
        <w:t>digitale</w:t>
      </w:r>
      <w:proofErr w:type="spellEnd"/>
      <w:r w:rsidR="003D35FA">
        <w:rPr>
          <w:color w:val="202529"/>
          <w:spacing w:val="-1"/>
          <w:w w:val="110"/>
        </w:rPr>
        <w:t xml:space="preserve"> di </w:t>
      </w:r>
      <w:proofErr w:type="spellStart"/>
      <w:r w:rsidR="003D35FA">
        <w:rPr>
          <w:color w:val="202529"/>
          <w:spacing w:val="-1"/>
          <w:w w:val="110"/>
        </w:rPr>
        <w:t>Pubbliche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Amministrazioni</w:t>
      </w:r>
      <w:proofErr w:type="spellEnd"/>
      <w:r w:rsidR="003D35FA">
        <w:rPr>
          <w:color w:val="202529"/>
          <w:spacing w:val="-1"/>
          <w:w w:val="110"/>
        </w:rPr>
        <w:t xml:space="preserve"> </w:t>
      </w:r>
      <w:proofErr w:type="spellStart"/>
      <w:r w:rsidR="003D35FA">
        <w:rPr>
          <w:color w:val="202529"/>
          <w:spacing w:val="-1"/>
          <w:w w:val="110"/>
        </w:rPr>
        <w:t>clienti</w:t>
      </w:r>
      <w:proofErr w:type="spellEnd"/>
    </w:p>
    <w:p w14:paraId="447E20A2" w14:textId="6EDB47E2" w:rsidR="00B50B68" w:rsidRDefault="005739DF">
      <w:pPr>
        <w:pStyle w:val="Corpotesto"/>
        <w:spacing w:before="74" w:line="266" w:lineRule="auto"/>
        <w:ind w:left="1176" w:right="430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2"/>
          <w:w w:val="110"/>
        </w:rPr>
        <w:t>Progettazione</w:t>
      </w:r>
      <w:proofErr w:type="spellEnd"/>
      <w:r w:rsidR="003D35FA">
        <w:rPr>
          <w:color w:val="202529"/>
          <w:spacing w:val="-2"/>
          <w:w w:val="110"/>
        </w:rPr>
        <w:t xml:space="preserve"> di </w:t>
      </w:r>
      <w:proofErr w:type="spellStart"/>
      <w:r w:rsidR="003D35FA">
        <w:rPr>
          <w:color w:val="202529"/>
          <w:spacing w:val="-2"/>
          <w:w w:val="110"/>
        </w:rPr>
        <w:t>soluzioni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digitali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che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incontrino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fabbisogni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gramStart"/>
      <w:r w:rsidR="003D35FA">
        <w:rPr>
          <w:color w:val="202529"/>
          <w:spacing w:val="-2"/>
          <w:w w:val="110"/>
        </w:rPr>
        <w:t>del</w:t>
      </w:r>
      <w:proofErr w:type="gram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cliente</w:t>
      </w:r>
      <w:proofErr w:type="spellEnd"/>
    </w:p>
    <w:p w14:paraId="35B6CA48" w14:textId="74FC9AB1" w:rsidR="00B50B68" w:rsidRDefault="005739DF">
      <w:pPr>
        <w:pStyle w:val="Corpotesto"/>
        <w:spacing w:before="60" w:line="266" w:lineRule="auto"/>
        <w:ind w:left="1176" w:right="494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proofErr w:type="spellStart"/>
      <w:r w:rsidR="003D35FA">
        <w:rPr>
          <w:color w:val="202529"/>
          <w:spacing w:val="-2"/>
          <w:w w:val="110"/>
        </w:rPr>
        <w:t>Analisi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su</w:t>
      </w:r>
      <w:proofErr w:type="spellEnd"/>
      <w:r w:rsidR="003D35FA">
        <w:rPr>
          <w:color w:val="202529"/>
          <w:spacing w:val="-2"/>
          <w:w w:val="110"/>
        </w:rPr>
        <w:t xml:space="preserve"> open data PNRR al fine di </w:t>
      </w:r>
      <w:proofErr w:type="spellStart"/>
      <w:r w:rsidR="003D35FA">
        <w:rPr>
          <w:color w:val="202529"/>
          <w:spacing w:val="-2"/>
          <w:w w:val="110"/>
        </w:rPr>
        <w:t>individuare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gramStart"/>
      <w:r w:rsidR="003D35FA">
        <w:rPr>
          <w:color w:val="202529"/>
          <w:spacing w:val="-2"/>
          <w:w w:val="110"/>
        </w:rPr>
        <w:t>un</w:t>
      </w:r>
      <w:proofErr w:type="gram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numero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ristretto</w:t>
      </w:r>
      <w:proofErr w:type="spellEnd"/>
      <w:r w:rsidR="003D35FA">
        <w:rPr>
          <w:color w:val="202529"/>
          <w:spacing w:val="-2"/>
          <w:w w:val="110"/>
        </w:rPr>
        <w:t xml:space="preserve"> di </w:t>
      </w:r>
      <w:proofErr w:type="spellStart"/>
      <w:r w:rsidR="003D35FA">
        <w:rPr>
          <w:color w:val="202529"/>
          <w:spacing w:val="-2"/>
          <w:w w:val="110"/>
        </w:rPr>
        <w:t>progettualità</w:t>
      </w:r>
      <w:proofErr w:type="spellEnd"/>
      <w:r w:rsidR="003D35FA">
        <w:rPr>
          <w:color w:val="202529"/>
          <w:spacing w:val="-2"/>
          <w:w w:val="110"/>
        </w:rPr>
        <w:t xml:space="preserve"> di </w:t>
      </w:r>
      <w:proofErr w:type="spellStart"/>
      <w:r w:rsidR="003D35FA">
        <w:rPr>
          <w:color w:val="202529"/>
          <w:spacing w:val="-2"/>
          <w:w w:val="110"/>
        </w:rPr>
        <w:t>interesse</w:t>
      </w:r>
      <w:proofErr w:type="spellEnd"/>
      <w:r w:rsidR="003D35FA">
        <w:rPr>
          <w:color w:val="202529"/>
          <w:spacing w:val="-2"/>
          <w:w w:val="110"/>
        </w:rPr>
        <w:t xml:space="preserve"> per </w:t>
      </w:r>
      <w:proofErr w:type="spellStart"/>
      <w:r w:rsidR="003D35FA">
        <w:rPr>
          <w:color w:val="202529"/>
          <w:spacing w:val="-2"/>
          <w:w w:val="110"/>
        </w:rPr>
        <w:t>il</w:t>
      </w:r>
      <w:proofErr w:type="spellEnd"/>
      <w:r w:rsidR="003D35FA">
        <w:rPr>
          <w:color w:val="202529"/>
          <w:spacing w:val="-2"/>
          <w:w w:val="110"/>
        </w:rPr>
        <w:t xml:space="preserve"> </w:t>
      </w:r>
      <w:proofErr w:type="spellStart"/>
      <w:r w:rsidR="003D35FA">
        <w:rPr>
          <w:color w:val="202529"/>
          <w:spacing w:val="-2"/>
          <w:w w:val="110"/>
        </w:rPr>
        <w:t>cliente</w:t>
      </w:r>
      <w:proofErr w:type="spellEnd"/>
    </w:p>
    <w:p w14:paraId="4AD876DA" w14:textId="77777777" w:rsidR="00B50B68" w:rsidRDefault="00B50B68">
      <w:pPr>
        <w:pStyle w:val="Corpotesto"/>
        <w:spacing w:before="11"/>
        <w:rPr>
          <w:sz w:val="35"/>
        </w:rPr>
      </w:pPr>
    </w:p>
    <w:p w14:paraId="6D546102" w14:textId="4E7D6ACF" w:rsidR="00B50B68" w:rsidRDefault="003D35FA">
      <w:pPr>
        <w:pStyle w:val="Titolo2"/>
      </w:pPr>
      <w:r>
        <w:rPr>
          <w:color w:val="202529"/>
          <w:w w:val="105"/>
        </w:rPr>
        <w:t>Infrastructure Planning Engineer – FTTH Network</w:t>
      </w:r>
    </w:p>
    <w:p w14:paraId="591A856F" w14:textId="3B2AAFE3" w:rsidR="00B50B68" w:rsidRDefault="003D35FA">
      <w:pPr>
        <w:spacing w:before="97"/>
        <w:ind w:left="681"/>
      </w:pPr>
      <w:r>
        <w:rPr>
          <w:color w:val="202529"/>
          <w:w w:val="105"/>
        </w:rPr>
        <w:t>Accenture</w:t>
      </w:r>
    </w:p>
    <w:p w14:paraId="697DC8F7" w14:textId="210C33FD" w:rsidR="00B50B68" w:rsidRDefault="003D35FA">
      <w:pPr>
        <w:spacing w:before="80"/>
        <w:ind w:left="681"/>
      </w:pPr>
      <w:r>
        <w:rPr>
          <w:color w:val="202529"/>
        </w:rPr>
        <w:t>Agosto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2020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  <w:spacing w:val="13"/>
        </w:rPr>
        <w:t>Maggio</w:t>
      </w:r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2022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  <w:w w:val="105"/>
        </w:rPr>
        <w:t>/ Roma (RM)</w:t>
      </w:r>
    </w:p>
    <w:p w14:paraId="19939D2D" w14:textId="0F2DFC7A" w:rsidR="00B50B68" w:rsidRDefault="005739DF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proofErr w:type="spellStart"/>
      <w:r w:rsidR="00EC2C67">
        <w:rPr>
          <w:color w:val="202529"/>
          <w:spacing w:val="-2"/>
          <w:w w:val="110"/>
        </w:rPr>
        <w:t>Progettazione</w:t>
      </w:r>
      <w:proofErr w:type="spellEnd"/>
      <w:r w:rsidR="00EC2C67">
        <w:rPr>
          <w:color w:val="202529"/>
          <w:spacing w:val="-2"/>
          <w:w w:val="110"/>
        </w:rPr>
        <w:t xml:space="preserve"> </w:t>
      </w:r>
      <w:proofErr w:type="spellStart"/>
      <w:r w:rsidR="00EC2C67">
        <w:rPr>
          <w:color w:val="202529"/>
          <w:spacing w:val="-2"/>
          <w:w w:val="110"/>
        </w:rPr>
        <w:t>ottico</w:t>
      </w:r>
      <w:proofErr w:type="spellEnd"/>
      <w:r w:rsidR="00EC2C67">
        <w:rPr>
          <w:color w:val="202529"/>
          <w:spacing w:val="-2"/>
          <w:w w:val="110"/>
        </w:rPr>
        <w:t xml:space="preserve"> e </w:t>
      </w:r>
      <w:proofErr w:type="spellStart"/>
      <w:r w:rsidR="00EC2C67">
        <w:rPr>
          <w:color w:val="202529"/>
          <w:spacing w:val="-2"/>
          <w:w w:val="110"/>
        </w:rPr>
        <w:t>civile</w:t>
      </w:r>
      <w:proofErr w:type="spellEnd"/>
      <w:r w:rsidR="00EC2C67">
        <w:rPr>
          <w:color w:val="202529"/>
          <w:spacing w:val="-2"/>
          <w:w w:val="110"/>
        </w:rPr>
        <w:t xml:space="preserve"> di </w:t>
      </w:r>
      <w:proofErr w:type="spellStart"/>
      <w:r w:rsidR="00EC2C67">
        <w:rPr>
          <w:color w:val="202529"/>
          <w:spacing w:val="-2"/>
          <w:w w:val="110"/>
        </w:rPr>
        <w:t>reti</w:t>
      </w:r>
      <w:proofErr w:type="spellEnd"/>
      <w:r w:rsidR="00EC2C67">
        <w:rPr>
          <w:color w:val="202529"/>
          <w:spacing w:val="-2"/>
          <w:w w:val="110"/>
        </w:rPr>
        <w:t xml:space="preserve"> in </w:t>
      </w:r>
      <w:proofErr w:type="spellStart"/>
      <w:r w:rsidR="00EC2C67">
        <w:rPr>
          <w:color w:val="202529"/>
          <w:spacing w:val="-2"/>
          <w:w w:val="110"/>
        </w:rPr>
        <w:t>fibra</w:t>
      </w:r>
      <w:proofErr w:type="spellEnd"/>
      <w:r w:rsidR="00EC2C67">
        <w:rPr>
          <w:color w:val="202529"/>
          <w:spacing w:val="-2"/>
          <w:w w:val="110"/>
        </w:rPr>
        <w:t xml:space="preserve"> FTTH per </w:t>
      </w:r>
      <w:proofErr w:type="spellStart"/>
      <w:r w:rsidR="00EC2C67">
        <w:rPr>
          <w:color w:val="202529"/>
          <w:spacing w:val="-2"/>
          <w:w w:val="110"/>
        </w:rPr>
        <w:t>oltre</w:t>
      </w:r>
      <w:proofErr w:type="spellEnd"/>
      <w:r w:rsidR="00EC2C67">
        <w:rPr>
          <w:color w:val="202529"/>
          <w:spacing w:val="-2"/>
          <w:w w:val="110"/>
        </w:rPr>
        <w:t xml:space="preserve"> 60 </w:t>
      </w:r>
      <w:proofErr w:type="spellStart"/>
      <w:r w:rsidR="00EC2C67">
        <w:rPr>
          <w:color w:val="202529"/>
          <w:spacing w:val="-2"/>
          <w:w w:val="110"/>
        </w:rPr>
        <w:t>comuni</w:t>
      </w:r>
      <w:proofErr w:type="spellEnd"/>
    </w:p>
    <w:p w14:paraId="481030DA" w14:textId="77777777" w:rsidR="00440E89" w:rsidRDefault="00440E89" w:rsidP="00EC2C67">
      <w:pPr>
        <w:pStyle w:val="Corpotesto"/>
        <w:spacing w:before="61" w:line="266" w:lineRule="auto"/>
        <w:ind w:left="1176" w:right="494"/>
        <w:rPr>
          <w:noProof/>
          <w:lang w:val="it-IT" w:eastAsia="it-IT"/>
        </w:rPr>
      </w:pPr>
      <w:r w:rsidRPr="00440E89">
        <w:rPr>
          <w:noProof/>
          <w:lang w:val="it-IT" w:eastAsia="it-IT"/>
        </w:rPr>
        <w:t>Formazione rivolta a 7 membri del team di progettazione finalizzata all'accrescimento dell'autonomia ed efficienza in ambito operativo</w:t>
      </w:r>
    </w:p>
    <w:p w14:paraId="7ADBF4A0" w14:textId="5495EC65" w:rsidR="00EC2C67" w:rsidRDefault="005739DF" w:rsidP="00EC2C67">
      <w:pPr>
        <w:pStyle w:val="Corpotesto"/>
        <w:spacing w:before="61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proofErr w:type="spellStart"/>
      <w:r w:rsidR="00440E89" w:rsidRPr="00440E89">
        <w:rPr>
          <w:color w:val="202529"/>
          <w:spacing w:val="-2"/>
          <w:w w:val="110"/>
        </w:rPr>
        <w:t>Supporto</w:t>
      </w:r>
      <w:proofErr w:type="spellEnd"/>
      <w:r w:rsidR="00440E89" w:rsidRPr="00440E89">
        <w:rPr>
          <w:color w:val="202529"/>
          <w:spacing w:val="-2"/>
          <w:w w:val="110"/>
        </w:rPr>
        <w:t xml:space="preserve"> al regional lead </w:t>
      </w:r>
      <w:proofErr w:type="spellStart"/>
      <w:r w:rsidR="00440E89" w:rsidRPr="00440E89">
        <w:rPr>
          <w:color w:val="202529"/>
          <w:spacing w:val="-2"/>
          <w:w w:val="110"/>
        </w:rPr>
        <w:t>nella</w:t>
      </w:r>
      <w:proofErr w:type="spellEnd"/>
      <w:r w:rsidR="00440E89" w:rsidRPr="00440E89">
        <w:rPr>
          <w:color w:val="202529"/>
          <w:spacing w:val="-2"/>
          <w:w w:val="110"/>
        </w:rPr>
        <w:t xml:space="preserve"> </w:t>
      </w:r>
      <w:proofErr w:type="spellStart"/>
      <w:r w:rsidR="00440E89" w:rsidRPr="00440E89">
        <w:rPr>
          <w:color w:val="202529"/>
          <w:spacing w:val="-2"/>
          <w:w w:val="110"/>
        </w:rPr>
        <w:t>risoluzione</w:t>
      </w:r>
      <w:proofErr w:type="spellEnd"/>
      <w:r w:rsidR="00440E89" w:rsidRPr="00440E89">
        <w:rPr>
          <w:color w:val="202529"/>
          <w:spacing w:val="-2"/>
          <w:w w:val="110"/>
        </w:rPr>
        <w:t xml:space="preserve"> di </w:t>
      </w:r>
      <w:proofErr w:type="spellStart"/>
      <w:r w:rsidR="00440E89" w:rsidRPr="00440E89">
        <w:rPr>
          <w:color w:val="202529"/>
          <w:spacing w:val="-2"/>
          <w:w w:val="110"/>
        </w:rPr>
        <w:t>conflitti</w:t>
      </w:r>
      <w:proofErr w:type="spellEnd"/>
      <w:r w:rsidR="00440E89" w:rsidRPr="00440E89">
        <w:rPr>
          <w:color w:val="202529"/>
          <w:spacing w:val="-2"/>
          <w:w w:val="110"/>
        </w:rPr>
        <w:t xml:space="preserve"> </w:t>
      </w:r>
      <w:proofErr w:type="spellStart"/>
      <w:proofErr w:type="gramStart"/>
      <w:r w:rsidR="00440E89" w:rsidRPr="00440E89">
        <w:rPr>
          <w:color w:val="202529"/>
          <w:spacing w:val="-2"/>
          <w:w w:val="110"/>
        </w:rPr>
        <w:t>fra</w:t>
      </w:r>
      <w:proofErr w:type="spellEnd"/>
      <w:proofErr w:type="gramEnd"/>
      <w:r w:rsidR="00440E89" w:rsidRPr="00440E89">
        <w:rPr>
          <w:color w:val="202529"/>
          <w:spacing w:val="-2"/>
          <w:w w:val="110"/>
        </w:rPr>
        <w:t xml:space="preserve"> </w:t>
      </w:r>
      <w:proofErr w:type="spellStart"/>
      <w:r w:rsidR="00440E89" w:rsidRPr="00440E89">
        <w:rPr>
          <w:color w:val="202529"/>
          <w:spacing w:val="-2"/>
          <w:w w:val="110"/>
        </w:rPr>
        <w:t>il</w:t>
      </w:r>
      <w:proofErr w:type="spellEnd"/>
      <w:r w:rsidR="00440E89" w:rsidRPr="00440E89">
        <w:rPr>
          <w:color w:val="202529"/>
          <w:spacing w:val="-2"/>
          <w:w w:val="110"/>
        </w:rPr>
        <w:t xml:space="preserve"> team di </w:t>
      </w:r>
      <w:proofErr w:type="spellStart"/>
      <w:r w:rsidR="00440E89" w:rsidRPr="00440E89">
        <w:rPr>
          <w:color w:val="202529"/>
          <w:spacing w:val="-2"/>
          <w:w w:val="110"/>
        </w:rPr>
        <w:t>progettazione</w:t>
      </w:r>
      <w:proofErr w:type="spellEnd"/>
      <w:r w:rsidR="00440E89" w:rsidRPr="00440E89">
        <w:rPr>
          <w:color w:val="202529"/>
          <w:spacing w:val="-2"/>
          <w:w w:val="110"/>
        </w:rPr>
        <w:t xml:space="preserve"> e le </w:t>
      </w:r>
      <w:proofErr w:type="spellStart"/>
      <w:r w:rsidR="00440E89" w:rsidRPr="00440E89">
        <w:rPr>
          <w:color w:val="202529"/>
          <w:spacing w:val="-2"/>
          <w:w w:val="110"/>
        </w:rPr>
        <w:t>squadre</w:t>
      </w:r>
      <w:proofErr w:type="spellEnd"/>
      <w:r w:rsidR="00440E89" w:rsidRPr="00440E89">
        <w:rPr>
          <w:color w:val="202529"/>
          <w:spacing w:val="-2"/>
          <w:w w:val="110"/>
        </w:rPr>
        <w:t xml:space="preserve"> in campo con </w:t>
      </w:r>
      <w:proofErr w:type="spellStart"/>
      <w:r w:rsidR="00440E89" w:rsidRPr="00440E89">
        <w:rPr>
          <w:color w:val="202529"/>
          <w:spacing w:val="-2"/>
          <w:w w:val="110"/>
        </w:rPr>
        <w:t>conseguente</w:t>
      </w:r>
      <w:proofErr w:type="spellEnd"/>
      <w:r w:rsidR="00440E89" w:rsidRPr="00440E89">
        <w:rPr>
          <w:color w:val="202529"/>
          <w:spacing w:val="-2"/>
          <w:w w:val="110"/>
        </w:rPr>
        <w:t xml:space="preserve"> </w:t>
      </w:r>
      <w:proofErr w:type="spellStart"/>
      <w:r w:rsidR="00440E89" w:rsidRPr="00440E89">
        <w:rPr>
          <w:color w:val="202529"/>
          <w:spacing w:val="-2"/>
          <w:w w:val="110"/>
        </w:rPr>
        <w:t>riduzione</w:t>
      </w:r>
      <w:proofErr w:type="spellEnd"/>
      <w:r w:rsidR="00440E89" w:rsidRPr="00440E89">
        <w:rPr>
          <w:color w:val="202529"/>
          <w:spacing w:val="-2"/>
          <w:w w:val="110"/>
        </w:rPr>
        <w:t xml:space="preserve"> di </w:t>
      </w:r>
      <w:proofErr w:type="spellStart"/>
      <w:r w:rsidR="00440E89" w:rsidRPr="00440E89">
        <w:rPr>
          <w:color w:val="202529"/>
          <w:spacing w:val="-2"/>
          <w:w w:val="110"/>
        </w:rPr>
        <w:t>lavoro</w:t>
      </w:r>
      <w:proofErr w:type="spellEnd"/>
      <w:r w:rsidR="00440E89" w:rsidRPr="00440E89">
        <w:rPr>
          <w:color w:val="202529"/>
          <w:spacing w:val="-2"/>
          <w:w w:val="110"/>
        </w:rPr>
        <w:t xml:space="preserve"> </w:t>
      </w:r>
      <w:proofErr w:type="spellStart"/>
      <w:r w:rsidR="00440E89" w:rsidRPr="00440E89">
        <w:rPr>
          <w:color w:val="202529"/>
          <w:spacing w:val="-2"/>
          <w:w w:val="110"/>
        </w:rPr>
        <w:t>sprecato</w:t>
      </w:r>
      <w:proofErr w:type="spellEnd"/>
      <w:r w:rsidR="00440E89" w:rsidRPr="00440E89">
        <w:rPr>
          <w:color w:val="202529"/>
          <w:spacing w:val="-2"/>
          <w:w w:val="110"/>
        </w:rPr>
        <w:t xml:space="preserve"> del 70% </w:t>
      </w:r>
      <w:proofErr w:type="spellStart"/>
      <w:r w:rsidR="00440E89" w:rsidRPr="00440E89">
        <w:rPr>
          <w:color w:val="202529"/>
          <w:spacing w:val="-2"/>
          <w:w w:val="110"/>
        </w:rPr>
        <w:t>nei</w:t>
      </w:r>
      <w:proofErr w:type="spellEnd"/>
      <w:r w:rsidR="00440E89" w:rsidRPr="00440E89">
        <w:rPr>
          <w:color w:val="202529"/>
          <w:spacing w:val="-2"/>
          <w:w w:val="110"/>
        </w:rPr>
        <w:t xml:space="preserve"> </w:t>
      </w:r>
      <w:proofErr w:type="spellStart"/>
      <w:r w:rsidR="00440E89" w:rsidRPr="00440E89">
        <w:rPr>
          <w:color w:val="202529"/>
          <w:spacing w:val="-2"/>
          <w:w w:val="110"/>
        </w:rPr>
        <w:t>primi</w:t>
      </w:r>
      <w:proofErr w:type="spellEnd"/>
      <w:r w:rsidR="00440E89" w:rsidRPr="00440E89">
        <w:rPr>
          <w:color w:val="202529"/>
          <w:spacing w:val="-2"/>
          <w:w w:val="110"/>
        </w:rPr>
        <w:t xml:space="preserve"> 5 </w:t>
      </w:r>
      <w:proofErr w:type="spellStart"/>
      <w:r w:rsidR="00440E89" w:rsidRPr="00440E89">
        <w:rPr>
          <w:color w:val="202529"/>
          <w:spacing w:val="-2"/>
          <w:w w:val="110"/>
        </w:rPr>
        <w:t>mesi</w:t>
      </w:r>
      <w:proofErr w:type="spellEnd"/>
    </w:p>
    <w:p w14:paraId="169AD41B" w14:textId="77777777" w:rsidR="00440E89" w:rsidRDefault="00440E89" w:rsidP="00EC2C67">
      <w:pPr>
        <w:pStyle w:val="Corpotesto"/>
        <w:spacing w:before="61" w:line="266" w:lineRule="auto"/>
        <w:ind w:left="1176" w:right="494"/>
        <w:rPr>
          <w:color w:val="202529"/>
          <w:spacing w:val="-2"/>
          <w:w w:val="110"/>
        </w:rPr>
      </w:pPr>
      <w:bookmarkStart w:id="0" w:name="_GoBack"/>
      <w:bookmarkEnd w:id="0"/>
    </w:p>
    <w:p w14:paraId="4357EA7B" w14:textId="28C5BC31" w:rsidR="00EC2C67" w:rsidRDefault="00EC2C67" w:rsidP="00EC2C67">
      <w:pPr>
        <w:pStyle w:val="Titolo2"/>
      </w:pPr>
      <w:r>
        <w:rPr>
          <w:color w:val="202529"/>
          <w:w w:val="105"/>
        </w:rPr>
        <w:t>Digital Solutions Internship</w:t>
      </w:r>
    </w:p>
    <w:p w14:paraId="1ECB449B" w14:textId="7B961645" w:rsidR="00EC2C67" w:rsidRDefault="00EC2C67" w:rsidP="00EC2C67">
      <w:pPr>
        <w:spacing w:before="97"/>
        <w:ind w:left="681"/>
      </w:pPr>
      <w:r>
        <w:rPr>
          <w:color w:val="202529"/>
          <w:w w:val="105"/>
        </w:rPr>
        <w:t>Bridgestone NVSA</w:t>
      </w:r>
    </w:p>
    <w:p w14:paraId="7713B291" w14:textId="4BE070CB" w:rsidR="00EC2C67" w:rsidRDefault="00EC2C67" w:rsidP="00EC2C67">
      <w:pPr>
        <w:spacing w:before="80"/>
        <w:ind w:left="681"/>
      </w:pPr>
      <w:proofErr w:type="spellStart"/>
      <w:r>
        <w:rPr>
          <w:color w:val="202529"/>
        </w:rPr>
        <w:t>Gennaio</w:t>
      </w:r>
      <w:proofErr w:type="spellEnd"/>
      <w:r>
        <w:rPr>
          <w:color w:val="202529"/>
          <w:spacing w:val="13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proofErr w:type="spellStart"/>
      <w:r>
        <w:rPr>
          <w:color w:val="202529"/>
          <w:spacing w:val="13"/>
        </w:rPr>
        <w:t>Giugno</w:t>
      </w:r>
      <w:proofErr w:type="spellEnd"/>
      <w:r>
        <w:rPr>
          <w:color w:val="202529"/>
          <w:spacing w:val="20"/>
        </w:rPr>
        <w:t xml:space="preserve"> </w:t>
      </w:r>
      <w:r w:rsidR="007945D9">
        <w:rPr>
          <w:color w:val="202529"/>
        </w:rPr>
        <w:t>2020</w:t>
      </w:r>
      <w:r>
        <w:rPr>
          <w:color w:val="202529"/>
          <w:spacing w:val="97"/>
        </w:rPr>
        <w:t xml:space="preserve"> </w:t>
      </w:r>
      <w:r>
        <w:rPr>
          <w:color w:val="202529"/>
          <w:w w:val="105"/>
        </w:rPr>
        <w:t>/ Roma (RM)</w:t>
      </w:r>
    </w:p>
    <w:p w14:paraId="49B650B9" w14:textId="2680D676" w:rsidR="00EC2C67" w:rsidRDefault="00EC2C67" w:rsidP="00EC2C67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5C5C8961" wp14:editId="650F434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0B33E" id="Freeform 5" o:spid="_x0000_s1026" style="position:absolute;margin-left:245.25pt;margin-top:8.2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PNhAQAAIsOAAAOAAAAZHJzL2Uyb0RvYy54bWysV12PqzYQfa/U/2Dx2CobMOSDaLNXvXeb&#10;qtK2vdKlP8ABE1ABU5t8bKv+984YnDW7Zm9UNQ9g4sNw5sx4PL7/cKkrcuJSlaLZesGd7xHepCIr&#10;m8PW+z3ZzdYeUR1rMlaJhm+9Z668Dw/ffnN/bjecikJUGZcEjDRqc263XtF17WY+V2nBa6buRMsb&#10;mMyFrFkHj/IwzyQ7g/W6mlPfX87PQmatFClXCv597Ce9B20/z3na/Zbninek2nrArdNXqa97vM4f&#10;7tnmIFlblOlAg/0HFjUrG/jo1dQj6xg5yvKNqbpMpVAi7+5SUc9Fnpcp1z6AN4H/ypsvBWu59gXE&#10;Ue1VJvX/mU1/PX2WpMy2Ho080rAaYrSTnKPiZIHynFu1AdSX9rNEB1X7JNI/FEzMRzP4oABD9udf&#10;RAZW2LETWpJLLmt8E5wlF63881V5fulICn9GqyVdeCSFmX6I9tnGvJoeVfcTF9oMOz2prg9bBiMt&#10;ejYwTyDEeV1BBL+fEZ9EcbSCi6/9gNhcYYGBfTcniU/OZPUGQg1EW6JhTIJlNKTL1U5oQGAHIYXD&#10;EMg6ohSunZTA+x6GlCInpaWBvEdpZUDvUII1OaYUOinFBoaU1k5KwVhwCs45ZApsvRHj0ikYK45h&#10;c7IKbNGTgLp5jVWn/srJyxYdMU5eY9mnednKJ8HSzWssfRC7ednKI8bFi46lj+KJxKK2+AmdyPax&#10;+BBDl17Ulh4xTl5j6SfXIK73l4yn7pSnY/GneNnST/IaSx/FaywQb2sDtcVPqDvvw7H41KcuvUJb&#10;esS49ArH0k/yCm3xk9Cd9+FY/Im8D23pp/I+HEs/GcfQFj8J3XkfjsWfKqe29HY9ha3gYIo9K0z9&#10;Ty/NsAHAiDDsOHy947RC4U6TgPywoSQhlm0wASjcLSbAoAmCVzeBgSiCobDdYhpLlobrXearTAJQ&#10;VMPjm6zjAkc4rM5byOC60/DbPMXlgHDI5VusY5Zq+G2uYvJo+MjVXqEhthJ6uNfdm/QIdG97ZMQ2&#10;LeswJcyQnLcebOek0Df8txYnngg932FeRLDi4KP9ng/fepmvGhs3+HLFmVlzb7U1CqmN1nRzANbM&#10;rLn3KKgXAIpMiMykudsg+GyvtJk09x40sNKt6+TnBhffB6FKQArW5nvfG1Bfof5aU8M5rYTivXmM&#10;k16H14BhnK3OTomqzHZlVWGolDzsP1WSnBh07lA7F5CIvZ0RrNJLuhH4mvECX4fGcsgJbDF1J/53&#10;HNDI/0jj2W65Xs2iXbSYxSt/PfOD+GO89KHCPe7+wQISRJuizDLePJUNN6eCILqt6x7OJ30/r88F&#10;mJHxAtad9mvSSV//XE5KcWwy8I5tCs6yH4dxx8qqH8/HjLXI4La5ayF0t44Net/R70X2DM26FP2J&#10;CE5wMCiE/MsjZzgNbT3155FJ7pHq5waOG3EQRZDCnX6IFitsPqQ9s7dnWJOCqa3XeVCVcfip649c&#10;x1aWhwK+FGgtGvEDHBLyEtt5za9nNTzAiUd7MJzO8EhlP2vUyxny4V8AAAD//wMAUEsDBBQABgAI&#10;AAAAIQCQDc2h4QAAAAkBAAAPAAAAZHJzL2Rvd25yZXYueG1sTI/BTsMwEETvSPyDtUjcqNPGrZoQ&#10;p6oQSEhwaWkrcXNjEwfidYjdJv17lhMcV/M0+6ZYja5lZ9OHxqOE6SQBZrDyusFawu7t6W4JLESF&#10;WrUejYSLCbAqr68KlWs/4Mact7FmVIIhVxJsjF3OeaiscSpMfGeQsg/fOxXp7GuuezVQuWv5LEkW&#10;3KkG6YNVnXmwpvranpyEw7utntPp8H3ZvbyKffrZPYr1XMrbm3F9DyyaMf7B8KtP6lCS09GfUAfW&#10;ShBZMieUgoUARoDIljTuKGGWZsDLgv9fUP4AAAD//wMAUEsBAi0AFAAGAAgAAAAhALaDOJL+AAAA&#10;4QEAABMAAAAAAAAAAAAAAAAAAAAAAFtDb250ZW50X1R5cGVzXS54bWxQSwECLQAUAAYACAAAACEA&#10;OP0h/9YAAACUAQAACwAAAAAAAAAAAAAAAAAvAQAAX3JlbHMvLnJlbHNQSwECLQAUAAYACAAAACEA&#10;Z8pDzYQEAACLDgAADgAAAAAAAAAAAAAAAAAuAgAAZHJzL2Uyb0RvYy54bWxQSwECLQAUAAYACAAA&#10;ACEAkA3NoeEAAAAJAQAADwAAAAAAAAAAAAAAAADeBgAAZHJzL2Rvd25yZXYueG1sUEsFBgAAAAAE&#10;AAQA8wAAAOw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proofErr w:type="spellStart"/>
      <w:r>
        <w:t>Implementazione</w:t>
      </w:r>
      <w:proofErr w:type="spellEnd"/>
      <w:r>
        <w:t xml:space="preserve"> di </w:t>
      </w:r>
      <w:proofErr w:type="gramStart"/>
      <w:r>
        <w:t>un</w:t>
      </w:r>
      <w:proofErr w:type="gram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fisico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riproduca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sospensioni</w:t>
      </w:r>
      <w:proofErr w:type="spellEnd"/>
      <w:r>
        <w:t xml:space="preserve"> di un </w:t>
      </w:r>
      <w:proofErr w:type="spellStart"/>
      <w:r>
        <w:t>veicolo</w:t>
      </w:r>
      <w:proofErr w:type="spellEnd"/>
      <w:r>
        <w:t xml:space="preserve"> target</w:t>
      </w:r>
    </w:p>
    <w:p w14:paraId="276B59B0" w14:textId="79E4C83F" w:rsidR="00EC2C67" w:rsidRDefault="00EC2C67" w:rsidP="00094C9C">
      <w:pPr>
        <w:pStyle w:val="Corpotesto"/>
        <w:spacing w:before="79" w:line="266" w:lineRule="auto"/>
        <w:ind w:left="1176" w:right="907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1594C9FF" wp14:editId="0815EEE4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B2D67" id="Freeform 4" o:spid="_x0000_s1026" style="position:absolute;margin-left:245.25pt;margin-top:7.3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bZgwQAAIsOAAAOAAAAZHJzL2Uyb0RvYy54bWysV12PqzYQfa/U/2Dx2CobMOSDaLNXvXeb&#10;qtK2vdKlP8ABE1ABU5t8bKv+984YnDW7Zm9UNQ/YxIfxmePxeHz/4VJX5MSlKkWz9YI73yO8SUVW&#10;Noet93uym609ojrWZKwSDd96z1x5Hx6+/eb+3G44FYWoMi4JGGnU5txuvaLr2s18rtKC10zdiZY3&#10;MJgLWbMOXuVhnkl2But1Nae+v5yfhcxaKVKuFPz72A96D9p+nvO0+y3PFe9ItfWAW6efUj/3+Jw/&#10;3LPNQbK2KNOBBvsPLGpWNjDp1dQj6xg5yvKNqbpMpVAi7+5SUc9Fnpcp1z6AN4H/ypsvBWu59gXE&#10;Ue1VJvX/mU1/PX2WpMy2Hl14pGE1rNFOco6KkwjlObdqA6gv7WeJDqr2SaR/KBiYj0bwRQGG7M+/&#10;iAyssGMntCSXXNb4JThLLlr556vy/NKRFP6MVkucP4WRvov22cZ8mh5V9xMX2gw7PamuX7YMelr0&#10;bGCewBLndQUr+P2M+CSKoxU8/MWwzFdYYGDfzUnikzNZvYFQA9GWKA1IEC1f2wkNCOwgpHAYigxm&#10;oBSunZTA+545UoqclJYG8h6llQG9Qwn25EilMHRSig0MKa2dlIKx4JT6LpkCW2/EuHQKxorjsjlZ&#10;BbboSUDdvMaqB+vYycsWHTFOXmPZp3nZyifB0s1rLH2wcvOylUeMixcdSx/FE4FFbfETEN8Z7WPx&#10;IdRdelFbesQ4eY2ln9yDuN9fIp66Q56OxZ/iZUs/yWssfRSvMUG8zQ3UFj+h7rgPx+IH68ilV2hL&#10;jxiXXuFY+kleoS1+ErrjPhyLPxH3oS39VNyHY+kn1zG0xU9Cd9yHY/Gn0qktvZ1P4Sg4mGTPCpP/&#10;00szHADQIwwrDl+fOK1QeNIkID8cKEmIaRtMAApPiwkwaILg1U1gIIpgSGy3mMaUpeH6lPkqkwAU&#10;1fD4Juu4wREOu/MWMrjvNPw2T3E7IBxi+RbrGKUafpurGDwaPnK1V2hYWwk13OvqTXoEqrc9MmKb&#10;lnUYEqZLzlsPjnNS6Ab/rcWJJ0KPdxgXEew4mLQ/82Gul/GqsXGDL1ecGTVtq61RCG20poslsGZG&#10;TdujIF8AKDJLZAZNa4Ng2l5pM2jaHjSw0qXr5HSDi++DUCUgBXvzvfkG1Feov9bUcE4roXhvHtdJ&#10;78PrguE6W5WdElWZ7cqqwqVS8rD/VElyYlC5U58uIBB7OyNYpbd0I/Az4wV+DoXlEBNYYupK/O84&#10;oJH/kcaz3XK9mkW7aDGLV/565gfxx3jpQ4Z73P2DCSSINkWZZbx5KhtubgVBdFvVPdxP+npe3wsw&#10;IuMF7Dvt16STvv65nJTi2GTgHdsUnGU/Dv2OlVXfn48Za5HBbdNqIXS1jgV6X9HvRfYMxboU/Y0I&#10;bnDQKYT8yyNnuA1tPfXnkUnukernBq4bcRBFEMKdfokWKyw+pD2yt0dYk4Kprdd5kJWx+6nrr1zH&#10;VpaHAmYKtBaN+AEuCXmJ5bzm17MaXuDGoz0Ybmd4pbLfNerlDvnwLwAAAP//AwBQSwMEFAAGAAgA&#10;AAAhAEesCubhAAAACQEAAA8AAABkcnMvZG93bnJldi54bWxMj8FOwzAQRO9I/IO1SNyok9St2hCn&#10;qhBISHBpaStxc2MTB+J1iN0m/XuWExxX8zT7pliNrmVn04fGo4R0kgAzWHndYC1h9/Z0twAWokKt&#10;Wo9GwsUEWJXXV4XKtR9wY87bWDMqwZArCTbGLuc8VNY4FSa+M0jZh++dinT2Nde9GqjctTxLkjl3&#10;qkH6YFVnHqypvrYnJ+HwbqvnaTp8X3Yvr2I//ewexXom5e3NuL4HFs0Y/2D41Sd1KMnp6E+oA2sl&#10;iGUyI5QCMQdGgFguaNxRQpalwMuC/19Q/gAAAP//AwBQSwECLQAUAAYACAAAACEAtoM4kv4AAADh&#10;AQAAEwAAAAAAAAAAAAAAAAAAAAAAW0NvbnRlbnRfVHlwZXNdLnhtbFBLAQItABQABgAIAAAAIQA4&#10;/SH/1gAAAJQBAAALAAAAAAAAAAAAAAAAAC8BAABfcmVscy8ucmVsc1BLAQItABQABgAIAAAAIQDP&#10;6ObZgwQAAIsOAAAOAAAAAAAAAAAAAAAAAC4CAABkcnMvZTJvRG9jLnhtbFBLAQItABQABgAIAAAA&#10;IQBHrArm4QAAAAkBAAAPAAAAAAAAAAAAAAAAAN0GAABkcnMvZG93bnJldi54bWxQSwUGAAAAAAQA&#10;BADzAAAA6w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202529"/>
          <w:spacing w:val="-1"/>
          <w:w w:val="110"/>
        </w:rPr>
        <w:t>Analisi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dati</w:t>
      </w:r>
      <w:proofErr w:type="spellEnd"/>
      <w:r>
        <w:rPr>
          <w:color w:val="202529"/>
          <w:spacing w:val="-1"/>
          <w:w w:val="110"/>
        </w:rPr>
        <w:t xml:space="preserve"> di </w:t>
      </w:r>
      <w:proofErr w:type="spellStart"/>
      <w:r>
        <w:rPr>
          <w:color w:val="202529"/>
          <w:spacing w:val="-1"/>
          <w:w w:val="110"/>
        </w:rPr>
        <w:t>telemetria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tramite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l’utilizzo</w:t>
      </w:r>
      <w:proofErr w:type="spellEnd"/>
      <w:r>
        <w:rPr>
          <w:color w:val="202529"/>
          <w:spacing w:val="-1"/>
          <w:w w:val="110"/>
        </w:rPr>
        <w:t xml:space="preserve"> di SQL (extraction), MATLAB e Python (transformation) </w:t>
      </w:r>
      <w:proofErr w:type="spellStart"/>
      <w:r>
        <w:rPr>
          <w:color w:val="202529"/>
          <w:spacing w:val="-1"/>
          <w:w w:val="110"/>
        </w:rPr>
        <w:t>risultanti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una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correlazione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proofErr w:type="gramStart"/>
      <w:r>
        <w:rPr>
          <w:color w:val="202529"/>
          <w:spacing w:val="-1"/>
          <w:w w:val="110"/>
        </w:rPr>
        <w:t>fra</w:t>
      </w:r>
      <w:proofErr w:type="spellEnd"/>
      <w:proofErr w:type="gramEnd"/>
      <w:r>
        <w:rPr>
          <w:color w:val="202529"/>
          <w:spacing w:val="-1"/>
          <w:w w:val="110"/>
        </w:rPr>
        <w:t xml:space="preserve"> le </w:t>
      </w:r>
      <w:proofErr w:type="spellStart"/>
      <w:r>
        <w:rPr>
          <w:color w:val="202529"/>
          <w:spacing w:val="-1"/>
          <w:w w:val="110"/>
        </w:rPr>
        <w:t>vibrazioni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registrate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all’interno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dell’abitacolo</w:t>
      </w:r>
      <w:proofErr w:type="spellEnd"/>
      <w:r>
        <w:rPr>
          <w:color w:val="202529"/>
          <w:spacing w:val="-1"/>
          <w:w w:val="110"/>
        </w:rPr>
        <w:t xml:space="preserve"> e la </w:t>
      </w:r>
      <w:proofErr w:type="spellStart"/>
      <w:r>
        <w:rPr>
          <w:color w:val="202529"/>
          <w:spacing w:val="-1"/>
          <w:w w:val="110"/>
        </w:rPr>
        <w:t>rugosità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longitudinale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delle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pavimentazioni</w:t>
      </w:r>
      <w:proofErr w:type="spellEnd"/>
      <w:r>
        <w:rPr>
          <w:color w:val="202529"/>
          <w:spacing w:val="-1"/>
          <w:w w:val="110"/>
        </w:rPr>
        <w:t xml:space="preserve"> </w:t>
      </w:r>
      <w:proofErr w:type="spellStart"/>
      <w:r>
        <w:rPr>
          <w:color w:val="202529"/>
          <w:spacing w:val="-1"/>
          <w:w w:val="110"/>
        </w:rPr>
        <w:t>autostradali</w:t>
      </w:r>
      <w:proofErr w:type="spellEnd"/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4C7A5D98" wp14:editId="0D6575F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57276" id="Freeform 3" o:spid="_x0000_s1026" style="position:absolute;margin-left:245.25pt;margin-top:7.3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A4jQQAAIsOAAAOAAAAZHJzL2Uyb0RvYy54bWysV22PozYQ/l6p/8HiY6tswJAXos2eerdN&#10;VWl7d9LRH+CACaiAqU2S3Vb9750xOGt2zW5UNR/AZB6GZ54Z2+PbD491RU5cqlI0Wy+48T3Cm1Rk&#10;ZXPYer8nu9naI6pjTcYq0fCt98SV9+Hu++9uz+2GU1GIKuOSgJNGbc7t1iu6rt3M5yoteM3UjWh5&#10;A8ZcyJp18CgP80yyM3ivqzn1/eX8LGTWSpFypeDf+97o3Wn/ec7T7kueK96RausBt05fpb7u8Tq/&#10;u2Wbg2RtUaYDDfYfWNSsbOCjF1f3rGPkKMtXruoylUKJvLtJRT0XeV6mXMcA0QT+i2i+FazlOhYQ&#10;R7UXmdT/5zb9fPoqSZltPbr0SMNqyNFOco6KkxDlObdqA6hv7VeJAar2QaR/KDDMRxZ8UIAh+/Nv&#10;IgMv7NgJLcljLmt8E4Ilj1r5p4vy/LEjKfwZrZZ04ZEULP0Q/bONeTU9qu4XLrQbdnpQXZ+2DEZa&#10;9GxgnkCK87qCDP44Iz6J4mgFF38xpPkCCwzshzlJfHImq1cQaiDaE6UBCaLlSz+hAYEfhBQOR5HB&#10;DJTCtZMSRN8zR0qRkxIkyApugtLKgN6gBHPSchTFYeikFBsYUlo7KQVjwSn1XTIFtt6IcekUjBXH&#10;tDlZBbboSUDdvMaqB+vYycsWHTFOXmPZp3nZyifB0s1rLH2wcvOylUeMixcdSw9ZdBcWtcVPQHxn&#10;tY/Fh1J36UVt6RHj5DWWfnIO4nx/rnjqLnlclKxSneJlSz/Jayx9FK9xgXi9NlBb/IS66z4cix+s&#10;I5deoS09Ylx6hWPpJ3mFtvhJ6K77cCz+RN2HtvRTdR+OpZ/MY2iLn4Tuug/H4k+sXaEtvb2ewlZw&#10;MIs9K8z6nz42wwYAI8Kw4/D1jtMKhTtNAvLDhpLobQxcAAp3iwkwaILgFa7x74KBKIJhYbsGjUuW&#10;hutd5l3nASiq4fFV3nGCIxxm5zVkcN5p+HWR4nRAONTyNd6xSjX8ulCxeDR8FGqv0JBbCT3cy+5N&#10;egS6tz0yYpuWdVgSZkjOWw+2c1LoG/5bixNPhLZ3WBcRzDj4aL/nw7ee7VVj44ZYLjhjNfdWe6NQ&#10;2ugtGvQxVnPvUbBeACgyKTJGc7dB8NleaWM09x40sNKtK5A3RnPvQUOIb4NQJSAFc/Ot7w2od6i/&#10;1NTQSSuheO8e86Sn1iVhmGers1OiKrNdWVWYKiUP+0+VJCcGnTv16QIKsfczglV6SjcCXzNR4OvQ&#10;WA41gS2m7sT/jgMa+R9pPNst16tZtIsWs3jlr2d+EH+Mlz6scPe7f3ABCaJNUWYZbx7KhptTQRBd&#10;13UP55O+n9fnAqzIeAHzTsc1GaSvf64gpTg2GUTHNgVn2c/DuGNl1Y/nY8ZaZAjb3LUQulvHBr3v&#10;6Pcie4JmXYr+RAQnOBgUQv7lkTOchrae+vPIJPdI9WsDx404iCIo4U4/RIsVNh/StuxtC2tScLX1&#10;Og9WZRx+6voj17GV5aGALwVai0b8BIeEvMR2XvPrWQ0PcOLREQynMzxS2c8a9XyGvPsXAAD//wMA&#10;UEsDBBQABgAIAAAAIQBHrArm4QAAAAkBAAAPAAAAZHJzL2Rvd25yZXYueG1sTI/BTsMwEETvSPyD&#10;tUjcqJPUrdoQp6oQSEhwaWkrcXNjEwfidYjdJv17lhMcV/M0+6ZYja5lZ9OHxqOEdJIAM1h53WAt&#10;Yff2dLcAFqJCrVqPRsLFBFiV11eFyrUfcGPO21gzKsGQKwk2xi7nPFTWOBUmvjNI2YfvnYp09jXX&#10;vRqo3LU8S5I5d6pB+mBVZx6sqb62Jyfh8G6r52k6fF92L69iP/3sHsV6JuXtzbi+BxbNGP9g+NUn&#10;dSjJ6ehPqANrJYhlMiOUAjEHRoBYLmjcUUKWpcDLgv9fUP4AAAD//wMAUEsBAi0AFAAGAAgAAAAh&#10;ALaDOJL+AAAA4QEAABMAAAAAAAAAAAAAAAAAAAAAAFtDb250ZW50X1R5cGVzXS54bWxQSwECLQAU&#10;AAYACAAAACEAOP0h/9YAAACUAQAACwAAAAAAAAAAAAAAAAAvAQAAX3JlbHMvLnJlbHNQSwECLQAU&#10;AAYACAAAACEA8lcwOI0EAACLDgAADgAAAAAAAAAAAAAAAAAuAgAAZHJzL2Uyb0RvYy54bWxQSwEC&#10;LQAUAAYACAAAACEAR6wK5uEAAAAJAQAADwAAAAAAAAAAAAAAAADnBgAAZHJzL2Rvd25yZXYueG1s&#10;UEsFBgAAAAAEAAQA8wAAAPU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4842BCF5" w14:textId="77777777" w:rsidR="00EC2C67" w:rsidRDefault="00EC2C67" w:rsidP="00EC2C67">
      <w:pPr>
        <w:pStyle w:val="Corpotesto"/>
        <w:spacing w:before="61" w:line="266" w:lineRule="auto"/>
        <w:ind w:left="1176" w:right="494"/>
      </w:pPr>
    </w:p>
    <w:sectPr w:rsidR="00EC2C67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68"/>
    <w:rsid w:val="00094C9C"/>
    <w:rsid w:val="002D5807"/>
    <w:rsid w:val="003D35FA"/>
    <w:rsid w:val="003F1DF1"/>
    <w:rsid w:val="00440E89"/>
    <w:rsid w:val="005739DF"/>
    <w:rsid w:val="007945D9"/>
    <w:rsid w:val="00974D5F"/>
    <w:rsid w:val="00AA632A"/>
    <w:rsid w:val="00B50B68"/>
    <w:rsid w:val="00C46E35"/>
    <w:rsid w:val="00EC2C67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Pr>
      <w:sz w:val="19"/>
      <w:szCs w:val="19"/>
    </w:rPr>
  </w:style>
  <w:style w:type="paragraph" w:styleId="Titolo">
    <w:name w:val="Title"/>
    <w:basedOn w:val="Normale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AA632A"/>
    <w:rPr>
      <w:color w:val="0000FF" w:themeColor="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C2C67"/>
    <w:rPr>
      <w:rFonts w:ascii="Tahoma" w:eastAsia="Tahoma" w:hAnsi="Tahoma" w:cs="Tahoma"/>
      <w:sz w:val="19"/>
      <w:szCs w:val="19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2C67"/>
    <w:rPr>
      <w:rFonts w:ascii="Tahoma" w:eastAsia="Tahoma" w:hAnsi="Tahoma" w:cs="Tahoma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2C67"/>
    <w:rPr>
      <w:rFonts w:ascii="Trebuchet MS" w:eastAsia="Trebuchet MS" w:hAnsi="Trebuchet MS" w:cs="Trebuchet M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emilianoascenzi00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emiliano-ascenzi-3ab7b81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Emiliano Ascenzi</cp:lastModifiedBy>
  <cp:revision>11</cp:revision>
  <cp:lastPrinted>2022-08-14T12:37:00Z</cp:lastPrinted>
  <dcterms:created xsi:type="dcterms:W3CDTF">2022-08-14T12:36:00Z</dcterms:created>
  <dcterms:modified xsi:type="dcterms:W3CDTF">2023-05-08T20:16:00Z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