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01655546" w:displacedByCustomXml="next"/>
    <w:bookmarkStart w:id="1" w:name="_Toc192754576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5923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DFBA53" w14:textId="2D7516E3" w:rsidR="00A33BEF" w:rsidRDefault="00A33BEF" w:rsidP="004170DF">
          <w:pPr>
            <w:pStyle w:val="Rubrik1"/>
          </w:pPr>
          <w:r>
            <w:t>Innehåll</w:t>
          </w:r>
          <w:bookmarkEnd w:id="0"/>
        </w:p>
        <w:p w14:paraId="5C2345A3" w14:textId="5120667E" w:rsidR="00434C12" w:rsidRDefault="00A33BEF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655546" w:history="1">
            <w:r w:rsidR="00434C12" w:rsidRPr="000E0765">
              <w:rPr>
                <w:rStyle w:val="Hyperlnk"/>
                <w:noProof/>
              </w:rPr>
              <w:t>Innehåll</w:t>
            </w:r>
            <w:r w:rsidR="00434C12">
              <w:rPr>
                <w:noProof/>
                <w:webHidden/>
              </w:rPr>
              <w:tab/>
            </w:r>
            <w:r w:rsidR="00434C12">
              <w:rPr>
                <w:noProof/>
                <w:webHidden/>
              </w:rPr>
              <w:fldChar w:fldCharType="begin"/>
            </w:r>
            <w:r w:rsidR="00434C12">
              <w:rPr>
                <w:noProof/>
                <w:webHidden/>
              </w:rPr>
              <w:instrText xml:space="preserve"> PAGEREF _Toc201655546 \h </w:instrText>
            </w:r>
            <w:r w:rsidR="00434C12">
              <w:rPr>
                <w:noProof/>
                <w:webHidden/>
              </w:rPr>
            </w:r>
            <w:r w:rsidR="00434C12"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1</w:t>
            </w:r>
            <w:r w:rsidR="00434C12">
              <w:rPr>
                <w:noProof/>
                <w:webHidden/>
              </w:rPr>
              <w:fldChar w:fldCharType="end"/>
            </w:r>
          </w:hyperlink>
        </w:p>
        <w:p w14:paraId="50336B29" w14:textId="555775BB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47" w:history="1">
            <w:r w:rsidRPr="000E0765">
              <w:rPr>
                <w:rStyle w:val="Hyperlnk"/>
                <w:noProof/>
              </w:rPr>
              <w:t>För att få mail från delade mailadress som lagerkontoret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2E1C7" w14:textId="65A9A55D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48" w:history="1">
            <w:r w:rsidRPr="000E0765">
              <w:rPr>
                <w:rStyle w:val="Hyperlnk"/>
                <w:noProof/>
              </w:rPr>
              <w:t>Skicka ordrar 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C7FFD" w14:textId="18AE2B59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49" w:history="1">
            <w:r w:rsidRPr="000E0765">
              <w:rPr>
                <w:rStyle w:val="Hyperlnk"/>
                <w:noProof/>
              </w:rPr>
              <w:t>För att kunna sätta yta 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6C795" w14:textId="1DD22FFA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50" w:history="1">
            <w:r w:rsidRPr="000E0765">
              <w:rPr>
                <w:rStyle w:val="Hyperlnk"/>
                <w:noProof/>
              </w:rPr>
              <w:t>För att kunna återrapportera order 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35B39" w14:textId="6628B772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51" w:history="1">
            <w:r w:rsidRPr="000E0765">
              <w:rPr>
                <w:rStyle w:val="Hyperlnk"/>
                <w:noProof/>
              </w:rPr>
              <w:t>Plockplatslogg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F671B" w14:textId="227074F5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52" w:history="1">
            <w:r w:rsidRPr="000E0765">
              <w:rPr>
                <w:rStyle w:val="Hyperlnk"/>
                <w:noProof/>
              </w:rPr>
              <w:t>Logg för palluppdrag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36900" w14:textId="5D975C7D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53" w:history="1">
            <w:r w:rsidRPr="000E0765">
              <w:rPr>
                <w:rStyle w:val="Hyperlnk"/>
                <w:noProof/>
              </w:rPr>
              <w:t>Beräkna Starttid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FF7F2" w14:textId="1B0EC461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54" w:history="1">
            <w:r w:rsidRPr="000E0765">
              <w:rPr>
                <w:rStyle w:val="Hyperlnk"/>
                <w:noProof/>
              </w:rPr>
              <w:t>Logik för bokstav bakom pall:id VM-Etikett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7DBAD" w14:textId="1652F35D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55" w:history="1">
            <w:r w:rsidRPr="000E0765">
              <w:rPr>
                <w:rStyle w:val="Hyperlnk"/>
                <w:noProof/>
              </w:rPr>
              <w:t>Lägga till så kund får följesedel MG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350BD" w14:textId="0494C9BC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56" w:history="1">
            <w:r w:rsidRPr="000E0765">
              <w:rPr>
                <w:rStyle w:val="Hyperlnk"/>
                <w:noProof/>
              </w:rPr>
              <w:t>SPC Verifikation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D5B25" w14:textId="1E857A2E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57" w:history="1">
            <w:r w:rsidRPr="000E0765">
              <w:rPr>
                <w:rStyle w:val="Hyperlnk"/>
                <w:noProof/>
              </w:rPr>
              <w:t>Brandfarliga etiketter utskrift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E7746" w14:textId="4CA62DB5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58" w:history="1">
            <w:r w:rsidRPr="000E0765">
              <w:rPr>
                <w:rStyle w:val="Hyperlnk"/>
                <w:noProof/>
              </w:rPr>
              <w:t>Saldo inte synas hos kund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2BAA7" w14:textId="4C3C9553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59" w:history="1">
            <w:r w:rsidRPr="000E0765">
              <w:rPr>
                <w:rStyle w:val="Hyperlnk"/>
                <w:noProof/>
              </w:rPr>
              <w:t>Vad styr HiB till ehandel/butik i 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F8D2E" w14:textId="6CBD0D2D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60" w:history="1">
            <w:r w:rsidRPr="000E0765">
              <w:rPr>
                <w:rStyle w:val="Hyperlnk"/>
                <w:noProof/>
                <w:lang w:val="en-GB"/>
              </w:rPr>
              <w:t>Hur fungerar logiken plockpresentationslogg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808DB" w14:textId="220D07B5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61" w:history="1">
            <w:r w:rsidRPr="000E0765">
              <w:rPr>
                <w:rStyle w:val="Hyperlnk"/>
                <w:noProof/>
                <w:lang w:val="en-GB"/>
              </w:rPr>
              <w:t>Kortkommandon 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8B02B" w14:textId="5F271B6F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62" w:history="1">
            <w:r w:rsidRPr="000E0765">
              <w:rPr>
                <w:rStyle w:val="Hyperlnk"/>
                <w:noProof/>
              </w:rPr>
              <w:t>Kontrollera vilken krangång en pall tillhör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B5011" w14:textId="4E887796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63" w:history="1">
            <w:r w:rsidRPr="000E0765">
              <w:rPr>
                <w:rStyle w:val="Hyperlnk"/>
                <w:noProof/>
              </w:rPr>
              <w:t>Capabilites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6C20" w14:textId="796879FD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64" w:history="1">
            <w:r w:rsidRPr="000E0765">
              <w:rPr>
                <w:rStyle w:val="Hyperlnk"/>
                <w:noProof/>
              </w:rPr>
              <w:t>Koppla Avigilon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FDA31" w14:textId="2ACE0094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65" w:history="1">
            <w:r w:rsidRPr="000E0765">
              <w:rPr>
                <w:rStyle w:val="Hyperlnk"/>
                <w:noProof/>
              </w:rPr>
              <w:t>Koppla Skrivare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29073" w14:textId="0ED78906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66" w:history="1">
            <w:r w:rsidRPr="000E0765">
              <w:rPr>
                <w:rStyle w:val="Hyperlnk"/>
                <w:noProof/>
              </w:rPr>
              <w:t>Avbryta palluppdrag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C4EFC" w14:textId="5E0A7B4C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67" w:history="1">
            <w:r w:rsidRPr="000E0765">
              <w:rPr>
                <w:rStyle w:val="Hyperlnk"/>
                <w:noProof/>
              </w:rPr>
              <w:t>Bästföre-datum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F1721" w14:textId="59C42413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68" w:history="1">
            <w:r w:rsidRPr="000E0765">
              <w:rPr>
                <w:rStyle w:val="Hyperlnk"/>
                <w:noProof/>
              </w:rPr>
              <w:t>Intressanta ASK flikar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710F2" w14:textId="2B6F7DFF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69" w:history="1">
            <w:r w:rsidRPr="000E0765">
              <w:rPr>
                <w:rStyle w:val="Hyperlnk"/>
                <w:noProof/>
              </w:rPr>
              <w:t>Skapa tömningsorder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20A74" w14:textId="36A87755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70" w:history="1">
            <w:r w:rsidRPr="000E0765">
              <w:rPr>
                <w:rStyle w:val="Hyperlnk"/>
                <w:noProof/>
              </w:rPr>
              <w:t>TRUCKSKRIVARE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7C567" w14:textId="1AD3DDAC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71" w:history="1">
            <w:r w:rsidRPr="000E0765">
              <w:rPr>
                <w:rStyle w:val="Hyperlnk"/>
                <w:noProof/>
              </w:rPr>
              <w:t>VANLIGA SKRIVARE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CE246" w14:textId="5A3CBC07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72" w:history="1">
            <w:r w:rsidRPr="000E0765">
              <w:rPr>
                <w:rStyle w:val="Hyperlnk"/>
                <w:noProof/>
              </w:rPr>
              <w:t>GENERERING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179CF" w14:textId="23EE7D0C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73" w:history="1">
            <w:r w:rsidRPr="000E0765">
              <w:rPr>
                <w:rStyle w:val="Hyperlnk"/>
                <w:noProof/>
              </w:rPr>
              <w:t>Lagerplatser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AE700" w14:textId="617044D0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74" w:history="1">
            <w:r w:rsidRPr="000E0765">
              <w:rPr>
                <w:rStyle w:val="Hyperlnk"/>
                <w:noProof/>
              </w:rPr>
              <w:t>Begrepp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C9495" w14:textId="4576A2D1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75" w:history="1">
            <w:r w:rsidRPr="000E0765">
              <w:rPr>
                <w:rStyle w:val="Hyperlnk"/>
                <w:noProof/>
              </w:rPr>
              <w:t>Volume Scanner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D1110" w14:textId="4CC4B8A6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76" w:history="1">
            <w:r w:rsidRPr="000E0765">
              <w:rPr>
                <w:rStyle w:val="Hyperlnk"/>
                <w:noProof/>
              </w:rPr>
              <w:t>Generera streckkoder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47318" w14:textId="775FA875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77" w:history="1">
            <w:r w:rsidRPr="000E0765">
              <w:rPr>
                <w:rStyle w:val="Hyperlnk"/>
                <w:noProof/>
              </w:rPr>
              <w:t>ASK - Kortkommando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4937" w14:textId="10E065E5" w:rsidR="00434C12" w:rsidRDefault="00434C12">
          <w:pPr>
            <w:pStyle w:val="Innehll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201655578" w:history="1">
            <w:r w:rsidRPr="000E0765">
              <w:rPr>
                <w:rStyle w:val="Hyperlnk"/>
                <w:noProof/>
              </w:rPr>
              <w:t>Plockpresentationsloggen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_Toc201655578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439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D7509" w14:textId="2905B998" w:rsidR="00A33BEF" w:rsidRDefault="00A33BEF" w:rsidP="00A33BEF">
          <w:r>
            <w:rPr>
              <w:b/>
              <w:bCs/>
            </w:rPr>
            <w:lastRenderedPageBreak/>
            <w:fldChar w:fldCharType="end"/>
          </w:r>
        </w:p>
      </w:sdtContent>
    </w:sdt>
    <w:p w14:paraId="3C6AFE7D" w14:textId="77777777" w:rsidR="00DA1714" w:rsidRDefault="00DA1714" w:rsidP="00DA1714">
      <w:bookmarkStart w:id="2" w:name="_Toc201655547"/>
    </w:p>
    <w:p w14:paraId="173780C6" w14:textId="77777777" w:rsidR="00DA1714" w:rsidRDefault="00DA1714" w:rsidP="00DA1714"/>
    <w:p w14:paraId="7C0F7803" w14:textId="77777777" w:rsidR="00DA1714" w:rsidRDefault="00DA1714" w:rsidP="00DA1714"/>
    <w:p w14:paraId="4A5407C9" w14:textId="77777777" w:rsidR="00DA1714" w:rsidRDefault="00DA1714" w:rsidP="00DA1714"/>
    <w:p w14:paraId="78D55F8E" w14:textId="77777777" w:rsidR="00DA1714" w:rsidRDefault="00DA1714" w:rsidP="00DA1714"/>
    <w:p w14:paraId="55913098" w14:textId="77777777" w:rsidR="00DA1714" w:rsidRDefault="00DA1714" w:rsidP="00DA1714"/>
    <w:p w14:paraId="70CB18D1" w14:textId="77777777" w:rsidR="00DA1714" w:rsidRDefault="00DA1714" w:rsidP="00DA1714"/>
    <w:p w14:paraId="7421215B" w14:textId="77777777" w:rsidR="00DA1714" w:rsidRDefault="00DA1714" w:rsidP="00DA1714"/>
    <w:p w14:paraId="25EC4EFD" w14:textId="77777777" w:rsidR="00DA1714" w:rsidRDefault="00DA1714" w:rsidP="00DA1714"/>
    <w:p w14:paraId="71306900" w14:textId="77777777" w:rsidR="00DA1714" w:rsidRDefault="00DA1714" w:rsidP="00DA1714"/>
    <w:p w14:paraId="4EC85F7C" w14:textId="77777777" w:rsidR="00DA1714" w:rsidRDefault="00DA1714" w:rsidP="00DA1714"/>
    <w:p w14:paraId="4A5AC386" w14:textId="77777777" w:rsidR="00DA1714" w:rsidRDefault="00DA1714" w:rsidP="00DA1714"/>
    <w:p w14:paraId="3B713C4C" w14:textId="77777777" w:rsidR="00DA1714" w:rsidRDefault="00DA1714" w:rsidP="00DA1714"/>
    <w:p w14:paraId="14091FA5" w14:textId="77777777" w:rsidR="00DA1714" w:rsidRDefault="00DA1714" w:rsidP="00DA1714"/>
    <w:p w14:paraId="1D9F652B" w14:textId="77777777" w:rsidR="00DA1714" w:rsidRDefault="00DA1714" w:rsidP="00DA1714"/>
    <w:p w14:paraId="52355C11" w14:textId="77777777" w:rsidR="00071065" w:rsidRDefault="00815E8B" w:rsidP="009807C8">
      <w:pPr>
        <w:pStyle w:val="Rubrik1"/>
      </w:pPr>
      <w:r w:rsidRPr="00815E8B">
        <w:t xml:space="preserve">Hur kontrollerar jag använda eller lediga </w:t>
      </w:r>
      <w:proofErr w:type="spellStart"/>
      <w:r w:rsidRPr="00815E8B">
        <w:t>binsar</w:t>
      </w:r>
      <w:proofErr w:type="spellEnd"/>
      <w:r w:rsidRPr="00815E8B">
        <w:t xml:space="preserve"> i </w:t>
      </w:r>
      <w:proofErr w:type="spellStart"/>
      <w:r w:rsidRPr="00815E8B">
        <w:t>AutoStore</w:t>
      </w:r>
      <w:proofErr w:type="spellEnd"/>
      <w:r w:rsidRPr="00815E8B">
        <w:t>?</w:t>
      </w:r>
    </w:p>
    <w:p w14:paraId="11BBA56F" w14:textId="15520F3A" w:rsidR="00815E8B" w:rsidRDefault="00071065" w:rsidP="00071065">
      <w:proofErr w:type="spellStart"/>
      <w:r w:rsidRPr="00071065">
        <w:t>SynQ</w:t>
      </w:r>
      <w:proofErr w:type="spellEnd"/>
      <w:r w:rsidRPr="00071065">
        <w:t>. Sök</w:t>
      </w:r>
      <w:r>
        <w:t xml:space="preserve"> </w:t>
      </w:r>
      <w:r w:rsidRPr="00071065">
        <w:t>-&gt;</w:t>
      </w:r>
      <w:r>
        <w:t xml:space="preserve"> </w:t>
      </w:r>
      <w:proofErr w:type="spellStart"/>
      <w:r w:rsidRPr="00071065">
        <w:t>FillGrade</w:t>
      </w:r>
      <w:proofErr w:type="spellEnd"/>
      <w:r w:rsidR="009807C8">
        <w:br/>
      </w:r>
      <w:r w:rsidR="009807C8">
        <w:rPr>
          <w:noProof/>
        </w:rPr>
        <w:drawing>
          <wp:inline distT="0" distB="0" distL="0" distR="0" wp14:anchorId="7C3AC981" wp14:editId="0951CE24">
            <wp:extent cx="5759450" cy="2838450"/>
            <wp:effectExtent l="0" t="0" r="0" b="0"/>
            <wp:docPr id="1087510499" name="Bildobjekt 1" descr="En bild som visar text, skärmbild, dator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10499" name="Bildobjekt 1" descr="En bild som visar text, skärmbild, dator, programvara&#10;&#10;AI-genererat innehåll kan vara felaktig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D274" w14:textId="79256877" w:rsidR="009807C8" w:rsidRPr="009807C8" w:rsidRDefault="009807C8" w:rsidP="009807C8">
      <w:r>
        <w:t xml:space="preserve">SÖKORD: </w:t>
      </w:r>
      <w:r w:rsidRPr="00574EB1">
        <w:t xml:space="preserve">Swisslogg </w:t>
      </w:r>
      <w:proofErr w:type="spellStart"/>
      <w:r w:rsidRPr="00574EB1">
        <w:t>SynQ</w:t>
      </w:r>
      <w:proofErr w:type="spellEnd"/>
      <w:r>
        <w:t xml:space="preserve"> </w:t>
      </w:r>
      <w:proofErr w:type="spellStart"/>
      <w:r>
        <w:t>AutoStore</w:t>
      </w:r>
      <w:proofErr w:type="spellEnd"/>
    </w:p>
    <w:p w14:paraId="05DDD0F8" w14:textId="4662FFC3" w:rsidR="00DA1714" w:rsidRDefault="00E637CE" w:rsidP="00767E8B">
      <w:pPr>
        <w:pStyle w:val="Rubrik1"/>
      </w:pPr>
      <w:r w:rsidRPr="00E637CE">
        <w:lastRenderedPageBreak/>
        <w:t>Hur kontrollerar jag använda eller lediga pallplatser i Kranen?</w:t>
      </w:r>
    </w:p>
    <w:p w14:paraId="54325935" w14:textId="171B86DA" w:rsidR="00E637CE" w:rsidRDefault="00466AB5" w:rsidP="00466AB5">
      <w:proofErr w:type="spellStart"/>
      <w:r w:rsidRPr="00466AB5">
        <w:t>SynQ</w:t>
      </w:r>
      <w:proofErr w:type="spellEnd"/>
      <w:r w:rsidRPr="00466AB5">
        <w:t>. Sök-&gt;</w:t>
      </w:r>
      <w:proofErr w:type="spellStart"/>
      <w:r w:rsidRPr="00466AB5">
        <w:t>FillRate</w:t>
      </w:r>
      <w:proofErr w:type="spellEnd"/>
      <w:r w:rsidRPr="00466AB5">
        <w:br/>
      </w:r>
      <w:r w:rsidR="00B162F8">
        <w:rPr>
          <w:noProof/>
        </w:rPr>
        <w:drawing>
          <wp:inline distT="0" distB="0" distL="0" distR="0" wp14:anchorId="161111EB" wp14:editId="27E92B1B">
            <wp:extent cx="5759450" cy="2838450"/>
            <wp:effectExtent l="0" t="0" r="0" b="0"/>
            <wp:docPr id="1814425070" name="Bildobjekt 2" descr="En bild som visar text, dator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25070" name="Bildobjekt 2" descr="En bild som visar text, dator, skärmbild, programvara&#10;&#10;AI-genererat innehåll kan vara felaktig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A73C" w14:textId="6A0B55A8" w:rsidR="00071065" w:rsidRPr="00E637CE" w:rsidRDefault="00071065" w:rsidP="00466AB5">
      <w:r>
        <w:t xml:space="preserve">SÖKORD: </w:t>
      </w:r>
      <w:r w:rsidRPr="00574EB1">
        <w:t xml:space="preserve">Swisslogg </w:t>
      </w:r>
      <w:proofErr w:type="spellStart"/>
      <w:r w:rsidRPr="00574EB1">
        <w:t>SynQ</w:t>
      </w:r>
      <w:proofErr w:type="spellEnd"/>
      <w:r>
        <w:t xml:space="preserve"> Kran</w:t>
      </w:r>
    </w:p>
    <w:p w14:paraId="0A48E088" w14:textId="5CBCC871" w:rsidR="0083721D" w:rsidRDefault="008D09D4" w:rsidP="0083721D">
      <w:pPr>
        <w:pStyle w:val="Rubrik1"/>
      </w:pPr>
      <w:r>
        <w:t>Bottenpalls</w:t>
      </w:r>
      <w:r w:rsidR="005533FA">
        <w:t xml:space="preserve"> </w:t>
      </w:r>
      <w:proofErr w:type="spellStart"/>
      <w:r>
        <w:t>prio</w:t>
      </w:r>
      <w:proofErr w:type="spellEnd"/>
    </w:p>
    <w:p w14:paraId="79C49D93" w14:textId="4233A3A5" w:rsidR="005533FA" w:rsidRDefault="005533FA" w:rsidP="005533FA">
      <w:r>
        <w:t xml:space="preserve">Hur funkar bottenpalls </w:t>
      </w:r>
      <w:proofErr w:type="spellStart"/>
      <w:r>
        <w:t>prio</w:t>
      </w:r>
      <w:proofErr w:type="spellEnd"/>
      <w:r>
        <w:t>?</w:t>
      </w:r>
    </w:p>
    <w:p w14:paraId="33540B5F" w14:textId="77777777" w:rsidR="00AF088A" w:rsidRPr="00AF088A" w:rsidRDefault="00AF088A" w:rsidP="00AF088A">
      <w:r w:rsidRPr="00AF088A">
        <w:t xml:space="preserve">Det funkar som så att du kan sätta ett </w:t>
      </w:r>
      <w:proofErr w:type="gramStart"/>
      <w:r w:rsidRPr="00AF088A">
        <w:t>värde(1-3</w:t>
      </w:r>
      <w:proofErr w:type="gramEnd"/>
      <w:r w:rsidRPr="00AF088A">
        <w:t xml:space="preserve">) per </w:t>
      </w:r>
      <w:proofErr w:type="spellStart"/>
      <w:r w:rsidRPr="00AF088A">
        <w:t>palltyp</w:t>
      </w:r>
      <w:proofErr w:type="spellEnd"/>
      <w:r w:rsidRPr="00AF088A">
        <w:t xml:space="preserve"> och de betyder följande:</w:t>
      </w:r>
    </w:p>
    <w:p w14:paraId="3A450757" w14:textId="77777777" w:rsidR="00AF088A" w:rsidRPr="00AF088A" w:rsidRDefault="00AF088A" w:rsidP="00AF088A">
      <w:r w:rsidRPr="00AF088A">
        <w:t>1= Första prioritet för bottenpall, dessa väljs först vid körandet av kommando.</w:t>
      </w:r>
    </w:p>
    <w:p w14:paraId="0537678E" w14:textId="77777777" w:rsidR="00AF088A" w:rsidRPr="00AF088A" w:rsidRDefault="00AF088A" w:rsidP="00AF088A">
      <w:r w:rsidRPr="00AF088A">
        <w:t xml:space="preserve">2= Andra prioritet, dessa blir botten endast om det inte finns tillräckligt många av </w:t>
      </w:r>
      <w:proofErr w:type="spellStart"/>
      <w:r w:rsidRPr="00AF088A">
        <w:t>prio</w:t>
      </w:r>
      <w:proofErr w:type="spellEnd"/>
      <w:r w:rsidRPr="00AF088A">
        <w:t xml:space="preserve"> 1</w:t>
      </w:r>
    </w:p>
    <w:p w14:paraId="398C68FC" w14:textId="68F01D1E" w:rsidR="00AF088A" w:rsidRPr="00AF088A" w:rsidRDefault="00AF088A" w:rsidP="00AF088A">
      <w:r w:rsidRPr="00AF088A">
        <w:t>3= Lägsta prioritet de palltyper du sätter som 3 kommer aldrig att flippas</w:t>
      </w:r>
    </w:p>
    <w:p w14:paraId="5AA46070" w14:textId="77777777" w:rsidR="00AF088A" w:rsidRPr="00AF088A" w:rsidRDefault="00AF088A" w:rsidP="00AF088A">
      <w:r w:rsidRPr="00AF088A">
        <w:t> </w:t>
      </w:r>
    </w:p>
    <w:p w14:paraId="6F14A12B" w14:textId="2D702811" w:rsidR="00AF088A" w:rsidRPr="00AF088A" w:rsidRDefault="00AF088A" w:rsidP="00AF088A">
      <w:r w:rsidRPr="00AF088A">
        <w:t xml:space="preserve">Vi har även lagt in så att alla som inte blir B kommer flippas till M1 </w:t>
      </w:r>
      <w:r w:rsidR="00A660F5">
        <w:t xml:space="preserve">om de inte har </w:t>
      </w:r>
      <w:proofErr w:type="spellStart"/>
      <w:r w:rsidR="00A660F5">
        <w:t>prio</w:t>
      </w:r>
      <w:proofErr w:type="spellEnd"/>
      <w:r w:rsidR="00A660F5">
        <w:t xml:space="preserve"> 3</w:t>
      </w:r>
      <w:r w:rsidRPr="00AF088A">
        <w:t> </w:t>
      </w:r>
    </w:p>
    <w:p w14:paraId="0577F1D3" w14:textId="77777777" w:rsidR="00AF088A" w:rsidRPr="00AF088A" w:rsidRDefault="00AF088A" w:rsidP="00AF088A">
      <w:r w:rsidRPr="00AF088A">
        <w:t> </w:t>
      </w:r>
    </w:p>
    <w:p w14:paraId="6584E139" w14:textId="13A77A97" w:rsidR="00AF088A" w:rsidRPr="00AF088A" w:rsidRDefault="00AF088A" w:rsidP="00AF088A">
      <w:r w:rsidRPr="00AF088A">
        <w:rPr>
          <w:noProof/>
        </w:rPr>
        <w:drawing>
          <wp:inline distT="0" distB="0" distL="0" distR="0" wp14:anchorId="1BA56658" wp14:editId="1B5E0990">
            <wp:extent cx="5760720" cy="619125"/>
            <wp:effectExtent l="0" t="0" r="0" b="9525"/>
            <wp:docPr id="1006357052" name="Bildobjekt 2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il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E8E9" w14:textId="77777777" w:rsidR="005533FA" w:rsidRPr="005533FA" w:rsidRDefault="005533FA" w:rsidP="005533FA"/>
    <w:p w14:paraId="5CC0999B" w14:textId="74FE4C1A" w:rsidR="0006077E" w:rsidRDefault="0006077E" w:rsidP="0006077E">
      <w:pPr>
        <w:pStyle w:val="Rubrik1"/>
      </w:pPr>
      <w:r>
        <w:t>Test för om skrivare når nätet</w:t>
      </w:r>
    </w:p>
    <w:p w14:paraId="410C6377" w14:textId="55240325" w:rsidR="0006077E" w:rsidRPr="0006077E" w:rsidRDefault="006B00A2" w:rsidP="0006077E">
      <w:r>
        <w:t xml:space="preserve">Inställningar -&gt; Skrivare -&gt; Högerklicka på skrivaren -&gt; Skrivare egenskaper -&gt; port visar vilken </w:t>
      </w:r>
      <w:proofErr w:type="spellStart"/>
      <w:r>
        <w:t>ip-adress</w:t>
      </w:r>
      <w:proofErr w:type="spellEnd"/>
      <w:r>
        <w:br/>
        <w:t>Öppna CMD</w:t>
      </w:r>
      <w:r w:rsidR="00226FAC">
        <w:t xml:space="preserve"> -&gt; skriv: </w:t>
      </w:r>
      <w:proofErr w:type="spellStart"/>
      <w:r w:rsidR="00226FAC">
        <w:t>ping</w:t>
      </w:r>
      <w:proofErr w:type="spellEnd"/>
      <w:r w:rsidR="00226FAC">
        <w:t xml:space="preserve"> *</w:t>
      </w:r>
      <w:proofErr w:type="spellStart"/>
      <w:r w:rsidR="00226FAC">
        <w:t>ipadress</w:t>
      </w:r>
      <w:proofErr w:type="spellEnd"/>
      <w:r w:rsidR="00226FAC">
        <w:t>*</w:t>
      </w:r>
      <w:r w:rsidR="00226FAC">
        <w:br/>
      </w:r>
      <w:r w:rsidR="005F3B1B">
        <w:t xml:space="preserve">Man kan även se om datorn är på samma nätverk genom att skriva </w:t>
      </w:r>
      <w:proofErr w:type="spellStart"/>
      <w:r w:rsidR="005F3B1B">
        <w:t>ipadressen</w:t>
      </w:r>
      <w:proofErr w:type="spellEnd"/>
      <w:r w:rsidR="005F3B1B">
        <w:t xml:space="preserve"> i webbläsaren.</w:t>
      </w:r>
    </w:p>
    <w:p w14:paraId="47830545" w14:textId="6A272B02" w:rsidR="00573E57" w:rsidRDefault="00573E57" w:rsidP="007D444D">
      <w:pPr>
        <w:pStyle w:val="Rubrik1"/>
      </w:pPr>
      <w:r>
        <w:lastRenderedPageBreak/>
        <w:t xml:space="preserve">För att få </w:t>
      </w:r>
      <w:proofErr w:type="gramStart"/>
      <w:r>
        <w:t>mail</w:t>
      </w:r>
      <w:proofErr w:type="gramEnd"/>
      <w:r>
        <w:t xml:space="preserve"> från delade mailadress som lagerkontoret</w:t>
      </w:r>
      <w:bookmarkEnd w:id="2"/>
    </w:p>
    <w:p w14:paraId="0090C458" w14:textId="4B623399" w:rsidR="00573E57" w:rsidRDefault="00552F7D" w:rsidP="00573E57">
      <w:hyperlink r:id="rId9" w:history="1">
        <w:r w:rsidRPr="001C704F">
          <w:rPr>
            <w:rStyle w:val="Hyperlnk"/>
          </w:rPr>
          <w:t>operationssupport@dolenordic.com</w:t>
        </w:r>
      </w:hyperlink>
    </w:p>
    <w:p w14:paraId="61386F92" w14:textId="10258FEC" w:rsidR="00552F7D" w:rsidRDefault="00552F7D" w:rsidP="00552F7D">
      <w:pPr>
        <w:pStyle w:val="Rubrik1"/>
      </w:pPr>
      <w:r>
        <w:t>Orderlinjer i status 31 vid möjlig automatio</w:t>
      </w:r>
      <w:r w:rsidR="0085756F">
        <w:t>n</w:t>
      </w:r>
    </w:p>
    <w:p w14:paraId="365DE616" w14:textId="2C237770" w:rsidR="0085756F" w:rsidRPr="0085756F" w:rsidRDefault="0085756F" w:rsidP="0085756F">
      <w:r>
        <w:t xml:space="preserve">För att slå på, ändra </w:t>
      </w:r>
      <w:proofErr w:type="spellStart"/>
      <w:r>
        <w:t>effect</w:t>
      </w:r>
      <w:proofErr w:type="spellEnd"/>
      <w:r>
        <w:t xml:space="preserve"> optioner – 225 till </w:t>
      </w:r>
    </w:p>
    <w:p w14:paraId="24283ED7" w14:textId="77777777" w:rsidR="00F719A9" w:rsidRDefault="00F719A9" w:rsidP="007D444D">
      <w:pPr>
        <w:pStyle w:val="Rubrik1"/>
      </w:pPr>
      <w:bookmarkStart w:id="3" w:name="_Toc201655548"/>
      <w:r>
        <w:t xml:space="preserve">Skicka </w:t>
      </w:r>
      <w:proofErr w:type="spellStart"/>
      <w:r>
        <w:t>ordrar</w:t>
      </w:r>
      <w:proofErr w:type="spellEnd"/>
      <w:r>
        <w:t xml:space="preserve"> i test</w:t>
      </w:r>
      <w:bookmarkEnd w:id="3"/>
    </w:p>
    <w:p w14:paraId="024D6071" w14:textId="3F7FD0D9" w:rsidR="00F719A9" w:rsidRDefault="00FC71DD" w:rsidP="00F719A9">
      <w:r>
        <w:t xml:space="preserve">Skapa en </w:t>
      </w:r>
      <w:proofErr w:type="spellStart"/>
      <w:r>
        <w:t>excell</w:t>
      </w:r>
      <w:proofErr w:type="spellEnd"/>
      <w:r w:rsidR="001F173D">
        <w:t xml:space="preserve"> efter tömningsordermallen</w:t>
      </w:r>
      <w:r w:rsidR="00632B26">
        <w:t xml:space="preserve"> men välj kund som finns i </w:t>
      </w:r>
      <w:proofErr w:type="gramStart"/>
      <w:r w:rsidR="00632B26">
        <w:t>test registret</w:t>
      </w:r>
      <w:proofErr w:type="gramEnd"/>
      <w:r w:rsidR="001F173D">
        <w:t xml:space="preserve">. Ladda upp denna på </w:t>
      </w:r>
      <w:hyperlink r:id="rId10" w:history="1">
        <w:r w:rsidR="00AA3732" w:rsidRPr="009C7CEA">
          <w:rPr>
            <w:rStyle w:val="Hyperlnk"/>
          </w:rPr>
          <w:t>https://api.nowaste.se/NowasteOrder/</w:t>
        </w:r>
      </w:hyperlink>
      <w:r w:rsidR="00AA3732">
        <w:t xml:space="preserve"> -&gt; Log -&gt; Import Excell -&gt; </w:t>
      </w:r>
      <w:r w:rsidR="00450B3C">
        <w:t xml:space="preserve">ladda upp din </w:t>
      </w:r>
      <w:proofErr w:type="spellStart"/>
      <w:r w:rsidR="00450B3C">
        <w:t>excell</w:t>
      </w:r>
      <w:proofErr w:type="spellEnd"/>
      <w:r w:rsidR="00821DC2">
        <w:t xml:space="preserve"> </w:t>
      </w:r>
    </w:p>
    <w:p w14:paraId="09B5EB50" w14:textId="5021BA1C" w:rsidR="007E4FB2" w:rsidRDefault="007E4FB2" w:rsidP="00CE4227">
      <w:pPr>
        <w:pStyle w:val="Rubrik1"/>
      </w:pPr>
      <w:bookmarkStart w:id="4" w:name="_Toc201655549"/>
      <w:r>
        <w:t xml:space="preserve">För att </w:t>
      </w:r>
      <w:r w:rsidR="00EE25E7">
        <w:t>kunna sätta yta</w:t>
      </w:r>
      <w:bookmarkEnd w:id="4"/>
    </w:p>
    <w:p w14:paraId="03E74D81" w14:textId="5E8BF402" w:rsidR="00EE25E7" w:rsidRPr="00EE25E7" w:rsidRDefault="00EE25E7" w:rsidP="00EE25E7">
      <w:r>
        <w:t xml:space="preserve">Sätt sändningsnummer och transportör. Trigga </w:t>
      </w:r>
      <w:proofErr w:type="spellStart"/>
      <w:r>
        <w:t>shimpent</w:t>
      </w:r>
      <w:proofErr w:type="spellEnd"/>
      <w:r>
        <w:t xml:space="preserve"> i orderlogg</w:t>
      </w:r>
    </w:p>
    <w:p w14:paraId="379169AC" w14:textId="48A8AB06" w:rsidR="007E4FB2" w:rsidRDefault="007E4FB2" w:rsidP="00CE4227">
      <w:pPr>
        <w:pStyle w:val="Rubrik1"/>
      </w:pPr>
      <w:bookmarkStart w:id="5" w:name="_Toc201655550"/>
      <w:r>
        <w:t>För att kunna återrapportera order i test</w:t>
      </w:r>
      <w:bookmarkEnd w:id="5"/>
    </w:p>
    <w:p w14:paraId="295F7F23" w14:textId="7A69D1F5" w:rsidR="007E4FB2" w:rsidRPr="007E4FB2" w:rsidRDefault="007E4FB2" w:rsidP="007E4FB2">
      <w:r>
        <w:t xml:space="preserve">Sätt </w:t>
      </w:r>
      <w:proofErr w:type="gramStart"/>
      <w:r>
        <w:t>dummy transportör</w:t>
      </w:r>
      <w:proofErr w:type="gramEnd"/>
      <w:r>
        <w:t xml:space="preserve"> och trigga </w:t>
      </w:r>
      <w:proofErr w:type="spellStart"/>
      <w:r>
        <w:t>shipment</w:t>
      </w:r>
      <w:proofErr w:type="spellEnd"/>
      <w:r>
        <w:t xml:space="preserve"> sen testa igen. Glöm inte avisera</w:t>
      </w:r>
    </w:p>
    <w:p w14:paraId="5B6E6E1B" w14:textId="13C99623" w:rsidR="00CE4227" w:rsidRDefault="00CE4227" w:rsidP="00CE4227">
      <w:pPr>
        <w:pStyle w:val="Rubrik1"/>
      </w:pPr>
      <w:bookmarkStart w:id="6" w:name="_Toc201655551"/>
      <w:r>
        <w:t>Plockplatslogg</w:t>
      </w:r>
      <w:bookmarkEnd w:id="6"/>
    </w:p>
    <w:p w14:paraId="4B0D7552" w14:textId="5A101ABD" w:rsidR="00CE4227" w:rsidRDefault="00CE4227" w:rsidP="00CE4227">
      <w:r>
        <w:t>Vy av logg för transaktioner mellan plockplatser</w:t>
      </w:r>
      <w:r w:rsidR="004A6388">
        <w:t>.</w:t>
      </w:r>
      <w:r w:rsidR="004A6388">
        <w:br/>
        <w:t xml:space="preserve">Denna kan användas om man vill se </w:t>
      </w:r>
      <w:r w:rsidR="00A05A76">
        <w:t>hur saldo är flyttats mellan plockplatser.</w:t>
      </w:r>
    </w:p>
    <w:p w14:paraId="515E7374" w14:textId="614806D8" w:rsidR="00640CB1" w:rsidRDefault="00083044" w:rsidP="00640CB1">
      <w:pPr>
        <w:pStyle w:val="Rubrik1"/>
      </w:pPr>
      <w:bookmarkStart w:id="7" w:name="_Toc201655552"/>
      <w:r>
        <w:t>Logg för palluppdrag</w:t>
      </w:r>
      <w:bookmarkEnd w:id="7"/>
    </w:p>
    <w:p w14:paraId="3C294FD5" w14:textId="3D3CE187" w:rsidR="00083044" w:rsidRDefault="00083044" w:rsidP="00083044">
      <w:r>
        <w:t xml:space="preserve">Vill du kolla logg för palluppdrag så kan du göra det i </w:t>
      </w:r>
      <w:r w:rsidR="00ED163E">
        <w:t>ask – ’</w:t>
      </w:r>
      <w:r w:rsidR="00D04B6A">
        <w:t>plocklogg full</w:t>
      </w:r>
      <w:r w:rsidR="00ED163E">
        <w:t>’</w:t>
      </w:r>
      <w:r w:rsidR="00D04B6A">
        <w:t xml:space="preserve"> om det handlar om pallar till kund och </w:t>
      </w:r>
      <w:r w:rsidR="00ED163E">
        <w:t xml:space="preserve">ask ’translogg’ om den har flyttats till </w:t>
      </w:r>
      <w:proofErr w:type="spellStart"/>
      <w:r w:rsidR="00ED163E">
        <w:t>location</w:t>
      </w:r>
      <w:proofErr w:type="spellEnd"/>
      <w:r w:rsidR="00ED163E">
        <w:t xml:space="preserve"> </w:t>
      </w:r>
      <w:r w:rsidR="00BA089C">
        <w:t xml:space="preserve">inom terminalen. </w:t>
      </w:r>
    </w:p>
    <w:p w14:paraId="78154CDE" w14:textId="28260B2A" w:rsidR="00434C12" w:rsidRDefault="00434C12" w:rsidP="00434C12">
      <w:pPr>
        <w:pStyle w:val="Rubrik1"/>
      </w:pPr>
      <w:r>
        <w:t>Va</w:t>
      </w:r>
      <w:r w:rsidR="00CD5DBA">
        <w:t xml:space="preserve">d är </w:t>
      </w:r>
      <w:proofErr w:type="spellStart"/>
      <w:r w:rsidR="00CD5DBA">
        <w:t>location</w:t>
      </w:r>
      <w:proofErr w:type="spellEnd"/>
      <w:r w:rsidR="00CD5DBA">
        <w:t xml:space="preserve"> LO</w:t>
      </w:r>
    </w:p>
    <w:p w14:paraId="155354DE" w14:textId="5A9AE0C3" w:rsidR="00CD5DBA" w:rsidRDefault="00CD5DBA" w:rsidP="00CD5DBA">
      <w:r>
        <w:t>Om det står i transloggen att en pall flyttats till plats LO</w:t>
      </w:r>
    </w:p>
    <w:p w14:paraId="24CE367B" w14:textId="42A6FD99" w:rsidR="0053382B" w:rsidRPr="0053382B" w:rsidRDefault="0053382B" w:rsidP="0053382B">
      <w:r w:rsidRPr="0053382B">
        <w:t xml:space="preserve">Anledningen till att det skrivs ut “LO” är att det hanteras ett dekanteringsuppdrag för en </w:t>
      </w:r>
      <w:r w:rsidR="00524462">
        <w:t>artikel</w:t>
      </w:r>
      <w:r w:rsidRPr="0053382B">
        <w:t xml:space="preserve"> som inte har robotindikator “Y”</w:t>
      </w:r>
    </w:p>
    <w:p w14:paraId="5490BDD0" w14:textId="5CC7C884" w:rsidR="00CD5DBA" w:rsidRPr="00CD5DBA" w:rsidRDefault="0053382B" w:rsidP="00CD5DBA">
      <w:r w:rsidRPr="0053382B">
        <w:t>Här är en task som körs när man hanterar dessa kö 42 uppdrag (kan även vara vanlig flytt till inlagringskön</w:t>
      </w:r>
      <w:proofErr w:type="gramStart"/>
      <w:r w:rsidRPr="0053382B">
        <w:t>) ,</w:t>
      </w:r>
      <w:proofErr w:type="gramEnd"/>
      <w:r w:rsidRPr="0053382B">
        <w:t xml:space="preserve"> markerad rad säger att fältet TO_LOC ska få värdet “CRANE” om </w:t>
      </w:r>
      <w:proofErr w:type="spellStart"/>
      <w:r w:rsidRPr="0053382B">
        <w:t>lagerts</w:t>
      </w:r>
      <w:proofErr w:type="spellEnd"/>
      <w:r w:rsidRPr="0053382B">
        <w:t xml:space="preserve"> robotindikator är “Y”, annars ska den få “LO”</w:t>
      </w:r>
    </w:p>
    <w:p w14:paraId="54183E33" w14:textId="19714AF0" w:rsidR="00AD3548" w:rsidRDefault="00AD3548" w:rsidP="00AD3548">
      <w:pPr>
        <w:pStyle w:val="Rubrik1"/>
      </w:pPr>
      <w:bookmarkStart w:id="8" w:name="_Toc201655553"/>
      <w:r>
        <w:t>Beräkna Starttid</w:t>
      </w:r>
      <w:bookmarkEnd w:id="8"/>
    </w:p>
    <w:p w14:paraId="63AC2748" w14:textId="64AF83E5" w:rsidR="00AD3548" w:rsidRDefault="00AD3548" w:rsidP="00AD3548">
      <w:r>
        <w:t xml:space="preserve">Orderstart = </w:t>
      </w:r>
      <w:r w:rsidRPr="00AD3548">
        <w:t>Tider för kund + Orderdatum + Leveransdatum + orderstorlek</w:t>
      </w:r>
    </w:p>
    <w:p w14:paraId="7B4251AA" w14:textId="77777777" w:rsidR="006E324E" w:rsidRDefault="006E324E" w:rsidP="007D444D">
      <w:pPr>
        <w:pStyle w:val="Rubrik1"/>
      </w:pPr>
      <w:bookmarkStart w:id="9" w:name="_Toc201655555"/>
      <w:r>
        <w:lastRenderedPageBreak/>
        <w:t>Lägga till så kund får följesedel MG</w:t>
      </w:r>
      <w:bookmarkEnd w:id="9"/>
    </w:p>
    <w:p w14:paraId="05C604BF" w14:textId="0CB33706" w:rsidR="00D25F49" w:rsidRPr="00D25F49" w:rsidRDefault="00D25F49" w:rsidP="00D25F49">
      <w:r>
        <w:t xml:space="preserve">I </w:t>
      </w:r>
      <w:proofErr w:type="spellStart"/>
      <w:r>
        <w:t>MesterO</w:t>
      </w:r>
      <w:r w:rsidR="00AE1C43">
        <w:t>r</w:t>
      </w:r>
      <w:r>
        <w:t>der</w:t>
      </w:r>
      <w:proofErr w:type="spellEnd"/>
      <w:r>
        <w:br/>
      </w:r>
      <w:r w:rsidRPr="00D25F49">
        <w:rPr>
          <w:noProof/>
        </w:rPr>
        <w:drawing>
          <wp:inline distT="0" distB="0" distL="0" distR="0" wp14:anchorId="6CE0C3D7" wp14:editId="1798FC18">
            <wp:extent cx="5760720" cy="2503805"/>
            <wp:effectExtent l="0" t="0" r="0" b="0"/>
            <wp:docPr id="383816097" name="Bildobjekt 2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16097" name="Bildobjekt 2" descr="En bild som visar text, skärmbild, Teckensnitt, nummer&#10;&#10;AI-genererat innehåll kan vara felaktig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4B5DE" w14:textId="77777777" w:rsidR="008D6E6A" w:rsidRDefault="008D6E6A" w:rsidP="007D444D">
      <w:pPr>
        <w:pStyle w:val="Rubrik1"/>
      </w:pPr>
      <w:bookmarkStart w:id="10" w:name="_Toc201655556"/>
      <w:r>
        <w:t>SPC Verifikation</w:t>
      </w:r>
      <w:bookmarkEnd w:id="10"/>
    </w:p>
    <w:p w14:paraId="1960F7A4" w14:textId="1258FE7C" w:rsidR="008D6E6A" w:rsidRDefault="008D6E6A" w:rsidP="008D6E6A">
      <w:r>
        <w:t xml:space="preserve">För att skriva in pallnummer </w:t>
      </w:r>
      <w:proofErr w:type="gramStart"/>
      <w:r>
        <w:t>istället</w:t>
      </w:r>
      <w:proofErr w:type="gramEnd"/>
      <w:r>
        <w:t xml:space="preserve"> för </w:t>
      </w:r>
      <w:proofErr w:type="spellStart"/>
      <w:r w:rsidR="000A082C">
        <w:t>checksiffra</w:t>
      </w:r>
      <w:proofErr w:type="spellEnd"/>
      <w:r w:rsidR="000A082C">
        <w:t xml:space="preserve"> för </w:t>
      </w:r>
      <w:proofErr w:type="spellStart"/>
      <w:r w:rsidR="000A082C">
        <w:t>spc</w:t>
      </w:r>
      <w:proofErr w:type="spellEnd"/>
      <w:r w:rsidR="000A082C">
        <w:t>.</w:t>
      </w:r>
    </w:p>
    <w:p w14:paraId="38A76FF0" w14:textId="04D0E220" w:rsidR="000A082C" w:rsidRDefault="000A082C" w:rsidP="008D6E6A">
      <w:r>
        <w:rPr>
          <w:noProof/>
        </w:rPr>
        <w:drawing>
          <wp:inline distT="0" distB="0" distL="0" distR="0" wp14:anchorId="1E22ED7C" wp14:editId="2E189FD2">
            <wp:extent cx="5760720" cy="648970"/>
            <wp:effectExtent l="0" t="0" r="0" b="0"/>
            <wp:docPr id="834033486" name="Bildobjekt 5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il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D73E" w14:textId="65C7BC08" w:rsidR="00E53894" w:rsidRDefault="00E53894" w:rsidP="008D6E6A">
      <w:r>
        <w:rPr>
          <w:noProof/>
        </w:rPr>
        <w:drawing>
          <wp:inline distT="0" distB="0" distL="0" distR="0" wp14:anchorId="50A2CC55" wp14:editId="3C31FEBE">
            <wp:extent cx="5760720" cy="1250950"/>
            <wp:effectExtent l="0" t="0" r="0" b="6350"/>
            <wp:docPr id="1600845460" name="Bildobjekt 7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il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F5CDA" w14:textId="4E664AF4" w:rsidR="00DB2E36" w:rsidRDefault="006B75A8" w:rsidP="007D444D">
      <w:pPr>
        <w:pStyle w:val="Rubrik1"/>
      </w:pPr>
      <w:r>
        <w:br/>
      </w:r>
      <w:bookmarkStart w:id="11" w:name="_Toc201655557"/>
      <w:r w:rsidR="00FB750D">
        <w:t>Brandfarliga etiketter utskrift</w:t>
      </w:r>
      <w:bookmarkEnd w:id="11"/>
    </w:p>
    <w:p w14:paraId="1350F8E1" w14:textId="77777777" w:rsidR="00222350" w:rsidRDefault="00FB750D" w:rsidP="00850AC7">
      <w:r>
        <w:t xml:space="preserve">För att starta så att det skrivs ut vid plock. </w:t>
      </w:r>
    </w:p>
    <w:p w14:paraId="204A6D77" w14:textId="4EAA02E8" w:rsidR="00850AC7" w:rsidRPr="00850AC7" w:rsidRDefault="00222350" w:rsidP="00850AC7">
      <w:r>
        <w:t xml:space="preserve">Sök ord: ADR, Brandfarligt, </w:t>
      </w:r>
      <w:proofErr w:type="spellStart"/>
      <w:r>
        <w:t>lq</w:t>
      </w:r>
      <w:proofErr w:type="spellEnd"/>
      <w:r>
        <w:t xml:space="preserve">, </w:t>
      </w:r>
      <w:proofErr w:type="spellStart"/>
      <w:r>
        <w:t>un</w:t>
      </w:r>
      <w:proofErr w:type="spellEnd"/>
      <w:r>
        <w:t xml:space="preserve">, Klass </w:t>
      </w:r>
      <w:proofErr w:type="gramStart"/>
      <w:r>
        <w:t>9 ,</w:t>
      </w:r>
      <w:proofErr w:type="gramEnd"/>
      <w:r>
        <w:t xml:space="preserve"> </w:t>
      </w:r>
      <w:proofErr w:type="spellStart"/>
      <w:r>
        <w:t>Frästande</w:t>
      </w:r>
      <w:proofErr w:type="spellEnd"/>
      <w:r>
        <w:t xml:space="preserve"> gods.</w:t>
      </w:r>
      <w:r w:rsidR="00850AC7">
        <w:br/>
      </w:r>
      <w:proofErr w:type="spellStart"/>
      <w:r w:rsidR="004B00AD">
        <w:t>Effectoption</w:t>
      </w:r>
      <w:proofErr w:type="spellEnd"/>
      <w:r w:rsidR="004B00AD">
        <w:t xml:space="preserve"> 150 &amp; 151 Samt </w:t>
      </w:r>
      <w:proofErr w:type="spellStart"/>
      <w:r w:rsidR="004B00AD">
        <w:t>overrides</w:t>
      </w:r>
      <w:proofErr w:type="spellEnd"/>
      <w:r w:rsidR="004B00AD">
        <w:t xml:space="preserve"> för när den ska triggas</w:t>
      </w:r>
      <w:r w:rsidR="00850AC7">
        <w:br/>
      </w:r>
      <w:proofErr w:type="gramStart"/>
      <w:r w:rsidR="00850AC7" w:rsidRPr="00850AC7">
        <w:t>Såhär</w:t>
      </w:r>
      <w:proofErr w:type="gramEnd"/>
      <w:r w:rsidR="00850AC7" w:rsidRPr="00850AC7">
        <w:t xml:space="preserve"> ser dem inställningarna ut</w:t>
      </w:r>
    </w:p>
    <w:p w14:paraId="62562C7E" w14:textId="19372BEE" w:rsidR="00850AC7" w:rsidRPr="00850AC7" w:rsidRDefault="00850AC7" w:rsidP="00850AC7">
      <w:r w:rsidRPr="00850AC7">
        <w:rPr>
          <w:noProof/>
        </w:rPr>
        <w:lastRenderedPageBreak/>
        <w:drawing>
          <wp:inline distT="0" distB="0" distL="0" distR="0" wp14:anchorId="117C8D13" wp14:editId="34AAD842">
            <wp:extent cx="5760720" cy="1737995"/>
            <wp:effectExtent l="0" t="0" r="0" b="0"/>
            <wp:docPr id="1587145530" name="Bildobjekt 4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il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DBCE" w14:textId="77777777" w:rsidR="00850AC7" w:rsidRPr="00850AC7" w:rsidRDefault="00850AC7" w:rsidP="00850AC7">
      <w:r w:rsidRPr="00850AC7">
        <w:t> </w:t>
      </w:r>
    </w:p>
    <w:p w14:paraId="58FE353E" w14:textId="77777777" w:rsidR="00850AC7" w:rsidRPr="00850AC7" w:rsidRDefault="00850AC7" w:rsidP="00850AC7">
      <w:r w:rsidRPr="00850AC7">
        <w:t xml:space="preserve">Om man vill aktivera/inaktivera etiketterna för en specifik transportör så gör man </w:t>
      </w:r>
      <w:proofErr w:type="gramStart"/>
      <w:r w:rsidRPr="00850AC7">
        <w:t>såhär</w:t>
      </w:r>
      <w:proofErr w:type="gramEnd"/>
      <w:r w:rsidRPr="00850AC7">
        <w:t xml:space="preserve"> i </w:t>
      </w:r>
      <w:proofErr w:type="spellStart"/>
      <w:r w:rsidRPr="00850AC7">
        <w:t>override</w:t>
      </w:r>
      <w:proofErr w:type="spellEnd"/>
      <w:r w:rsidRPr="00850AC7">
        <w:t xml:space="preserve"> för option 151</w:t>
      </w:r>
    </w:p>
    <w:p w14:paraId="2B4D6956" w14:textId="77777777" w:rsidR="00850AC7" w:rsidRPr="00850AC7" w:rsidRDefault="00850AC7" w:rsidP="00850AC7">
      <w:r w:rsidRPr="00850AC7">
        <w:t> </w:t>
      </w:r>
    </w:p>
    <w:p w14:paraId="53CECB9A" w14:textId="685E6B46" w:rsidR="00850AC7" w:rsidRPr="00850AC7" w:rsidRDefault="00850AC7" w:rsidP="00850AC7">
      <w:r w:rsidRPr="00850AC7">
        <w:rPr>
          <w:noProof/>
        </w:rPr>
        <w:drawing>
          <wp:inline distT="0" distB="0" distL="0" distR="0" wp14:anchorId="723CC47A" wp14:editId="782CC3BF">
            <wp:extent cx="5760720" cy="1584325"/>
            <wp:effectExtent l="0" t="0" r="0" b="0"/>
            <wp:docPr id="1809693557" name="Bildobjekt 3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il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9442" w14:textId="4D7FD53A" w:rsidR="00DB2E36" w:rsidRDefault="00850AC7" w:rsidP="00DB2E36">
      <w:r w:rsidRPr="00850AC7">
        <w:t> </w:t>
      </w:r>
      <w:proofErr w:type="spellStart"/>
      <w:proofErr w:type="gramStart"/>
      <w:r w:rsidR="00495EFC" w:rsidRPr="00495EFC">
        <w:t>company:transnr</w:t>
      </w:r>
      <w:proofErr w:type="spellEnd"/>
      <w:proofErr w:type="gramEnd"/>
    </w:p>
    <w:p w14:paraId="339D77BC" w14:textId="38279B22" w:rsidR="00495EFC" w:rsidRPr="00DB2E36" w:rsidRDefault="00495EFC" w:rsidP="00DB2E36">
      <w:r>
        <w:t xml:space="preserve">Skriver man in i </w:t>
      </w:r>
      <w:proofErr w:type="spellStart"/>
      <w:r>
        <w:t>override</w:t>
      </w:r>
      <w:proofErr w:type="spellEnd"/>
      <w:r>
        <w:t xml:space="preserve"> så utesluts dessa bolag och transnummer från </w:t>
      </w:r>
      <w:r w:rsidR="00FB750D">
        <w:t>etiketterna</w:t>
      </w:r>
      <w:r w:rsidR="00BF79E3">
        <w:t>.</w:t>
      </w:r>
    </w:p>
    <w:p w14:paraId="63C69A57" w14:textId="4FD0AF3B" w:rsidR="00525EB6" w:rsidRDefault="001E574F" w:rsidP="007D444D">
      <w:pPr>
        <w:pStyle w:val="Rubrik1"/>
      </w:pPr>
      <w:bookmarkStart w:id="12" w:name="_Toc201655558"/>
      <w:r>
        <w:t xml:space="preserve">Saldo </w:t>
      </w:r>
      <w:r w:rsidR="00EA5DFC">
        <w:t>inte synas hos kund</w:t>
      </w:r>
      <w:bookmarkEnd w:id="12"/>
    </w:p>
    <w:p w14:paraId="52BCB410" w14:textId="0A3AF5EA" w:rsidR="00525EB6" w:rsidRPr="00525EB6" w:rsidRDefault="00F1198E" w:rsidP="00525EB6">
      <w:r>
        <w:t>Item option -&gt; hantera saldo N</w:t>
      </w:r>
    </w:p>
    <w:p w14:paraId="4926D2F6" w14:textId="2C521399" w:rsidR="0044769A" w:rsidRDefault="0044769A" w:rsidP="007D444D">
      <w:pPr>
        <w:pStyle w:val="Rubrik1"/>
      </w:pPr>
      <w:bookmarkStart w:id="13" w:name="_Toc201655559"/>
      <w:r>
        <w:t xml:space="preserve">Vad styr HiB till </w:t>
      </w:r>
      <w:proofErr w:type="spellStart"/>
      <w:r>
        <w:t>ehandel</w:t>
      </w:r>
      <w:proofErr w:type="spellEnd"/>
      <w:r>
        <w:t>/</w:t>
      </w:r>
      <w:r w:rsidR="00924D3A">
        <w:t>butik i AS</w:t>
      </w:r>
      <w:bookmarkEnd w:id="13"/>
    </w:p>
    <w:p w14:paraId="0A80A11E" w14:textId="194C1752" w:rsidR="00924D3A" w:rsidRDefault="00924D3A" w:rsidP="00924D3A">
      <w:r w:rsidRPr="00924D3A">
        <w:t xml:space="preserve">Vilken kund är det du syftar på nu, GG eller i och med B2B / B2C </w:t>
      </w:r>
      <w:proofErr w:type="spellStart"/>
      <w:r w:rsidRPr="00924D3A">
        <w:t>Capabilitiesen</w:t>
      </w:r>
      <w:proofErr w:type="spellEnd"/>
      <w:r w:rsidRPr="00924D3A">
        <w:t>? Eller kör MG med detta nu också?</w:t>
      </w:r>
    </w:p>
    <w:p w14:paraId="482D46E4" w14:textId="77777777" w:rsidR="00300056" w:rsidRPr="00300056" w:rsidRDefault="00300056" w:rsidP="00300056">
      <w:r w:rsidRPr="00300056">
        <w:t xml:space="preserve">För GG så gjorde vi exempelvis så att vi replikerade alla kundnummer och skapade upp kopior för alla kundnummer och la detta nya kundnummer i zon E. Så alla </w:t>
      </w:r>
      <w:proofErr w:type="gramStart"/>
      <w:r w:rsidRPr="00300056">
        <w:t>GGs</w:t>
      </w:r>
      <w:proofErr w:type="gramEnd"/>
      <w:r w:rsidRPr="00300056">
        <w:t xml:space="preserve"> kundnummer som börjar på "500" är dessa nya vi skapade upp för att kunna separera plocket till en egen </w:t>
      </w:r>
      <w:proofErr w:type="spellStart"/>
      <w:r w:rsidRPr="00300056">
        <w:t>capability</w:t>
      </w:r>
      <w:proofErr w:type="spellEnd"/>
      <w:r w:rsidRPr="00300056">
        <w:t xml:space="preserve"> "EH". </w:t>
      </w:r>
    </w:p>
    <w:p w14:paraId="1932A19B" w14:textId="2A7E700D" w:rsidR="00924D3A" w:rsidRDefault="00300056" w:rsidP="00924D3A">
      <w:r w:rsidRPr="00300056">
        <w:t xml:space="preserve">Sen görs det en koll på </w:t>
      </w:r>
      <w:proofErr w:type="spellStart"/>
      <w:r w:rsidRPr="00300056">
        <w:t>deliverymethod</w:t>
      </w:r>
      <w:proofErr w:type="spellEnd"/>
      <w:r w:rsidRPr="00300056">
        <w:t xml:space="preserve"> 061 (</w:t>
      </w:r>
      <w:proofErr w:type="spellStart"/>
      <w:r w:rsidRPr="00300056">
        <w:t>hauliern</w:t>
      </w:r>
      <w:proofErr w:type="spellEnd"/>
      <w:r w:rsidRPr="00300056">
        <w:t>) och om vi får träff på ”061” så hämtar vi adressinformationen från segmentet ”DELIVERYPOINT” vilket här kommer vara själva butikens uppgifter</w:t>
      </w:r>
    </w:p>
    <w:p w14:paraId="7F724D16" w14:textId="77777777" w:rsidR="00CE7EFA" w:rsidRDefault="00CE7EFA" w:rsidP="00924D3A"/>
    <w:p w14:paraId="3FC36D26" w14:textId="174172B4" w:rsidR="002E6B98" w:rsidRPr="00434C12" w:rsidRDefault="002E6B98" w:rsidP="00CE7EFA">
      <w:pPr>
        <w:pStyle w:val="Rubrik1"/>
        <w:rPr>
          <w:lang w:val="en-GB"/>
        </w:rPr>
      </w:pPr>
      <w:bookmarkStart w:id="14" w:name="_Toc201655561"/>
      <w:proofErr w:type="spellStart"/>
      <w:r w:rsidRPr="00434C12">
        <w:rPr>
          <w:lang w:val="en-GB"/>
        </w:rPr>
        <w:lastRenderedPageBreak/>
        <w:t>Kortkommandon</w:t>
      </w:r>
      <w:proofErr w:type="spellEnd"/>
      <w:r w:rsidRPr="00434C12">
        <w:rPr>
          <w:lang w:val="en-GB"/>
        </w:rPr>
        <w:t xml:space="preserve"> ask</w:t>
      </w:r>
      <w:bookmarkEnd w:id="14"/>
    </w:p>
    <w:p w14:paraId="5C118D51" w14:textId="77777777" w:rsidR="00B22CAB" w:rsidRPr="00B22CAB" w:rsidRDefault="00B22CAB" w:rsidP="00B22CAB">
      <w:pPr>
        <w:rPr>
          <w:b/>
          <w:bCs/>
        </w:rPr>
      </w:pPr>
      <w:r w:rsidRPr="00B22CAB">
        <w:rPr>
          <w:b/>
          <w:bCs/>
        </w:rPr>
        <w:t>Globalt</w:t>
      </w:r>
    </w:p>
    <w:p w14:paraId="286753A3" w14:textId="77777777" w:rsidR="00B22CAB" w:rsidRPr="00B22CAB" w:rsidRDefault="00B22CAB" w:rsidP="00B22CAB">
      <w:pPr>
        <w:numPr>
          <w:ilvl w:val="0"/>
          <w:numId w:val="3"/>
        </w:numPr>
      </w:pPr>
      <w:r w:rsidRPr="00B22CAB">
        <w:rPr>
          <w:b/>
          <w:bCs/>
        </w:rPr>
        <w:t>x l</w:t>
      </w:r>
      <w:r w:rsidRPr="00B22CAB">
        <w:t xml:space="preserve"> – Logga ut</w:t>
      </w:r>
    </w:p>
    <w:p w14:paraId="1F006DAE" w14:textId="77777777" w:rsidR="00B22CAB" w:rsidRPr="00B22CAB" w:rsidRDefault="00B22CAB" w:rsidP="00B22CAB">
      <w:pPr>
        <w:numPr>
          <w:ilvl w:val="0"/>
          <w:numId w:val="3"/>
        </w:numPr>
      </w:pPr>
      <w:r w:rsidRPr="00B22CAB">
        <w:rPr>
          <w:b/>
          <w:bCs/>
        </w:rPr>
        <w:t xml:space="preserve">d </w:t>
      </w:r>
      <w:proofErr w:type="spellStart"/>
      <w:r w:rsidRPr="00B22CAB">
        <w:rPr>
          <w:b/>
          <w:bCs/>
        </w:rPr>
        <w:t>d</w:t>
      </w:r>
      <w:proofErr w:type="spellEnd"/>
      <w:r w:rsidRPr="00B22CAB">
        <w:t xml:space="preserve"> – Visa skrivbordet</w:t>
      </w:r>
    </w:p>
    <w:p w14:paraId="6E7C8167" w14:textId="77777777" w:rsidR="00B22CAB" w:rsidRPr="00B22CAB" w:rsidRDefault="00B22CAB" w:rsidP="00B22CAB">
      <w:pPr>
        <w:numPr>
          <w:ilvl w:val="0"/>
          <w:numId w:val="3"/>
        </w:numPr>
      </w:pPr>
      <w:r w:rsidRPr="00B22CAB">
        <w:rPr>
          <w:b/>
          <w:bCs/>
        </w:rPr>
        <w:t>v o</w:t>
      </w:r>
      <w:r w:rsidRPr="00B22CAB">
        <w:t xml:space="preserve"> – Visa öppna vy-dialogen</w:t>
      </w:r>
    </w:p>
    <w:p w14:paraId="397D3A6A" w14:textId="77777777" w:rsidR="00B22CAB" w:rsidRPr="00B22CAB" w:rsidRDefault="00000000" w:rsidP="00B22CAB">
      <w:r>
        <w:pict w14:anchorId="3787373E">
          <v:rect id="_x0000_i1025" style="width:0;height:1.5pt" o:hralign="center" o:hrstd="t" o:hr="t" fillcolor="#a0a0a0" stroked="f"/>
        </w:pict>
      </w:r>
    </w:p>
    <w:p w14:paraId="1436C0DD" w14:textId="77777777" w:rsidR="00B22CAB" w:rsidRPr="00B22CAB" w:rsidRDefault="00B22CAB" w:rsidP="00B22CAB">
      <w:pPr>
        <w:rPr>
          <w:b/>
          <w:bCs/>
        </w:rPr>
      </w:pPr>
      <w:proofErr w:type="spellStart"/>
      <w:r w:rsidRPr="00B22CAB">
        <w:rPr>
          <w:b/>
          <w:bCs/>
        </w:rPr>
        <w:t>Vynavigation</w:t>
      </w:r>
      <w:proofErr w:type="spellEnd"/>
    </w:p>
    <w:p w14:paraId="13919549" w14:textId="77777777" w:rsidR="00B22CAB" w:rsidRPr="00B22CAB" w:rsidRDefault="00B22CAB" w:rsidP="00B22CAB">
      <w:pPr>
        <w:numPr>
          <w:ilvl w:val="0"/>
          <w:numId w:val="4"/>
        </w:numPr>
      </w:pPr>
      <w:r w:rsidRPr="00B22CAB">
        <w:rPr>
          <w:b/>
          <w:bCs/>
        </w:rPr>
        <w:t>v n</w:t>
      </w:r>
      <w:r w:rsidRPr="00B22CAB">
        <w:t xml:space="preserve"> – Visa nästa vy</w:t>
      </w:r>
    </w:p>
    <w:p w14:paraId="5318D16F" w14:textId="77777777" w:rsidR="00B22CAB" w:rsidRPr="00B22CAB" w:rsidRDefault="00B22CAB" w:rsidP="00B22CAB">
      <w:pPr>
        <w:numPr>
          <w:ilvl w:val="0"/>
          <w:numId w:val="4"/>
        </w:numPr>
      </w:pPr>
      <w:r w:rsidRPr="00B22CAB">
        <w:rPr>
          <w:b/>
          <w:bCs/>
        </w:rPr>
        <w:t>v p</w:t>
      </w:r>
      <w:r w:rsidRPr="00B22CAB">
        <w:t xml:space="preserve"> – Visa föregående vy</w:t>
      </w:r>
    </w:p>
    <w:p w14:paraId="7A2766D6" w14:textId="77777777" w:rsidR="00B22CAB" w:rsidRPr="00B22CAB" w:rsidRDefault="00B22CAB" w:rsidP="00B22CAB">
      <w:pPr>
        <w:numPr>
          <w:ilvl w:val="0"/>
          <w:numId w:val="4"/>
        </w:numPr>
      </w:pPr>
      <w:r w:rsidRPr="00B22CAB">
        <w:rPr>
          <w:b/>
          <w:bCs/>
        </w:rPr>
        <w:t>v 1–9</w:t>
      </w:r>
      <w:r w:rsidRPr="00B22CAB">
        <w:t xml:space="preserve"> – Visa vy #</w:t>
      </w:r>
    </w:p>
    <w:p w14:paraId="54A125F0" w14:textId="77777777" w:rsidR="00B22CAB" w:rsidRPr="00B22CAB" w:rsidRDefault="00000000" w:rsidP="00B22CAB">
      <w:r>
        <w:pict w14:anchorId="595F0C7B">
          <v:rect id="_x0000_i1026" style="width:0;height:1.5pt" o:hralign="center" o:hrstd="t" o:hr="t" fillcolor="#a0a0a0" stroked="f"/>
        </w:pict>
      </w:r>
    </w:p>
    <w:p w14:paraId="45394E51" w14:textId="77777777" w:rsidR="00B22CAB" w:rsidRPr="00B22CAB" w:rsidRDefault="00B22CAB" w:rsidP="00B22CAB">
      <w:pPr>
        <w:rPr>
          <w:b/>
          <w:bCs/>
        </w:rPr>
      </w:pPr>
      <w:r w:rsidRPr="00B22CAB">
        <w:rPr>
          <w:b/>
          <w:bCs/>
        </w:rPr>
        <w:t>Vy</w:t>
      </w:r>
    </w:p>
    <w:p w14:paraId="427E4301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c</w:t>
      </w:r>
      <w:r w:rsidRPr="00B22CAB">
        <w:t xml:space="preserve"> – Stäng aktiv vy</w:t>
      </w:r>
    </w:p>
    <w:p w14:paraId="00DD6571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u</w:t>
      </w:r>
      <w:r w:rsidRPr="00B22CAB">
        <w:t xml:space="preserve"> – Stäng andra vyer</w:t>
      </w:r>
    </w:p>
    <w:p w14:paraId="48895EFE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w</w:t>
      </w:r>
      <w:r w:rsidRPr="00B22CAB">
        <w:t xml:space="preserve"> – Stäng alla vyer</w:t>
      </w:r>
    </w:p>
    <w:p w14:paraId="590DFFEE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x</w:t>
      </w:r>
      <w:r w:rsidRPr="00B22CAB">
        <w:t xml:space="preserve"> – Öppna aktiv vy i ett nytt fönster</w:t>
      </w:r>
    </w:p>
    <w:p w14:paraId="0920219C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r</w:t>
      </w:r>
      <w:r w:rsidRPr="00B22CAB">
        <w:t xml:space="preserve"> – Ladda om aktiv vy</w:t>
      </w:r>
    </w:p>
    <w:p w14:paraId="30B61079" w14:textId="77777777" w:rsidR="00B22CAB" w:rsidRPr="00B22CAB" w:rsidRDefault="00B22CAB" w:rsidP="00B22CAB">
      <w:pPr>
        <w:numPr>
          <w:ilvl w:val="0"/>
          <w:numId w:val="5"/>
        </w:numPr>
      </w:pPr>
      <w:proofErr w:type="spellStart"/>
      <w:r w:rsidRPr="00B22CAB">
        <w:rPr>
          <w:b/>
          <w:bCs/>
        </w:rPr>
        <w:t>ctrl</w:t>
      </w:r>
      <w:proofErr w:type="spellEnd"/>
      <w:r w:rsidRPr="00B22CAB">
        <w:rPr>
          <w:b/>
          <w:bCs/>
        </w:rPr>
        <w:t xml:space="preserve"> a</w:t>
      </w:r>
      <w:r w:rsidRPr="00B22CAB">
        <w:t xml:space="preserve"> – Markera alla rader i fokuserad vy</w:t>
      </w:r>
    </w:p>
    <w:p w14:paraId="53A2D1A4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t</w:t>
      </w:r>
      <w:r w:rsidRPr="00B22CAB">
        <w:t xml:space="preserve"> – Expandera undervyn</w:t>
      </w:r>
    </w:p>
    <w:p w14:paraId="285158B2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f</w:t>
      </w:r>
      <w:r w:rsidRPr="00B22CAB">
        <w:t xml:space="preserve"> – Töm alla filter i fokuserad vy</w:t>
      </w:r>
    </w:p>
    <w:p w14:paraId="53C46F84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q</w:t>
      </w:r>
      <w:r w:rsidRPr="00B22CAB">
        <w:t xml:space="preserve"> – Filtrera på valda kolumner</w:t>
      </w:r>
    </w:p>
    <w:p w14:paraId="31F70667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s</w:t>
      </w:r>
      <w:r w:rsidRPr="00B22CAB">
        <w:t xml:space="preserve"> – Nollställ sortering i fokuserad vy</w:t>
      </w:r>
    </w:p>
    <w:p w14:paraId="6CBD6306" w14:textId="77777777" w:rsidR="00B22CAB" w:rsidRPr="00B22CAB" w:rsidRDefault="00B22CAB" w:rsidP="00B22CAB">
      <w:pPr>
        <w:numPr>
          <w:ilvl w:val="0"/>
          <w:numId w:val="5"/>
        </w:numPr>
      </w:pPr>
      <w:proofErr w:type="spellStart"/>
      <w:r w:rsidRPr="00B22CAB">
        <w:rPr>
          <w:b/>
          <w:bCs/>
        </w:rPr>
        <w:t>esc</w:t>
      </w:r>
      <w:proofErr w:type="spellEnd"/>
      <w:r w:rsidRPr="00B22CAB">
        <w:t xml:space="preserve"> – Nollställer valda rader i fokuserad vy</w:t>
      </w:r>
    </w:p>
    <w:p w14:paraId="388CD391" w14:textId="77777777" w:rsidR="00B22CAB" w:rsidRPr="00B22CAB" w:rsidRDefault="00B22CAB" w:rsidP="00B22CAB">
      <w:pPr>
        <w:numPr>
          <w:ilvl w:val="0"/>
          <w:numId w:val="5"/>
        </w:numPr>
      </w:pPr>
      <w:proofErr w:type="spellStart"/>
      <w:r w:rsidRPr="00B22CAB">
        <w:rPr>
          <w:b/>
          <w:bCs/>
        </w:rPr>
        <w:t>ctrl</w:t>
      </w:r>
      <w:proofErr w:type="spellEnd"/>
      <w:r w:rsidRPr="00B22CAB">
        <w:rPr>
          <w:b/>
          <w:bCs/>
        </w:rPr>
        <w:t xml:space="preserve"> space</w:t>
      </w:r>
      <w:r w:rsidRPr="00B22CAB">
        <w:t xml:space="preserve"> – Markera alla celler i valda kolumner</w:t>
      </w:r>
    </w:p>
    <w:p w14:paraId="0D9D3B38" w14:textId="77777777" w:rsidR="00B22CAB" w:rsidRPr="00B22CAB" w:rsidRDefault="00B22CAB" w:rsidP="00B22CAB">
      <w:pPr>
        <w:numPr>
          <w:ilvl w:val="0"/>
          <w:numId w:val="5"/>
        </w:numPr>
      </w:pPr>
      <w:proofErr w:type="spellStart"/>
      <w:r w:rsidRPr="00B22CAB">
        <w:rPr>
          <w:b/>
          <w:bCs/>
        </w:rPr>
        <w:t>shift</w:t>
      </w:r>
      <w:proofErr w:type="spellEnd"/>
      <w:r w:rsidRPr="00B22CAB">
        <w:rPr>
          <w:b/>
          <w:bCs/>
        </w:rPr>
        <w:t xml:space="preserve"> space</w:t>
      </w:r>
      <w:r w:rsidRPr="00B22CAB">
        <w:t xml:space="preserve"> – Markera alla celler i valda rader</w:t>
      </w:r>
    </w:p>
    <w:p w14:paraId="63F58924" w14:textId="77777777" w:rsidR="00B22CAB" w:rsidRPr="00B22CAB" w:rsidRDefault="00B22CAB" w:rsidP="00B22CAB">
      <w:pPr>
        <w:numPr>
          <w:ilvl w:val="0"/>
          <w:numId w:val="5"/>
        </w:numPr>
      </w:pPr>
      <w:proofErr w:type="spellStart"/>
      <w:r w:rsidRPr="00B22CAB">
        <w:rPr>
          <w:b/>
          <w:bCs/>
        </w:rPr>
        <w:t>pagedown</w:t>
      </w:r>
      <w:proofErr w:type="spellEnd"/>
      <w:r w:rsidRPr="00B22CAB">
        <w:t xml:space="preserve"> – Scrolla sida ner i den fokuserade vyn</w:t>
      </w:r>
    </w:p>
    <w:p w14:paraId="5D9B13F3" w14:textId="77777777" w:rsidR="00B22CAB" w:rsidRPr="00B22CAB" w:rsidRDefault="00B22CAB" w:rsidP="00B22CAB">
      <w:pPr>
        <w:numPr>
          <w:ilvl w:val="0"/>
          <w:numId w:val="5"/>
        </w:numPr>
      </w:pPr>
      <w:proofErr w:type="spellStart"/>
      <w:r w:rsidRPr="00B22CAB">
        <w:rPr>
          <w:b/>
          <w:bCs/>
        </w:rPr>
        <w:t>pageup</w:t>
      </w:r>
      <w:proofErr w:type="spellEnd"/>
      <w:r w:rsidRPr="00B22CAB">
        <w:t xml:space="preserve"> – Scrolla sida upp i den fokuserade vyn</w:t>
      </w:r>
    </w:p>
    <w:p w14:paraId="2159445F" w14:textId="77777777" w:rsidR="00B22CAB" w:rsidRPr="00B22CAB" w:rsidRDefault="00B22CAB" w:rsidP="00B22CAB">
      <w:pPr>
        <w:numPr>
          <w:ilvl w:val="0"/>
          <w:numId w:val="5"/>
        </w:numPr>
      </w:pPr>
      <w:proofErr w:type="spellStart"/>
      <w:r w:rsidRPr="00B22CAB">
        <w:rPr>
          <w:b/>
          <w:bCs/>
        </w:rPr>
        <w:t>ctrl</w:t>
      </w:r>
      <w:proofErr w:type="spellEnd"/>
      <w:r w:rsidRPr="00B22CAB">
        <w:rPr>
          <w:b/>
          <w:bCs/>
        </w:rPr>
        <w:t xml:space="preserve"> end</w:t>
      </w:r>
      <w:r w:rsidRPr="00B22CAB">
        <w:t xml:space="preserve"> – Scrolla till slutet av den fokuserade vyn</w:t>
      </w:r>
    </w:p>
    <w:p w14:paraId="78A0A3FC" w14:textId="77777777" w:rsidR="00B22CAB" w:rsidRPr="00B22CAB" w:rsidRDefault="00B22CAB" w:rsidP="00B22CAB">
      <w:pPr>
        <w:numPr>
          <w:ilvl w:val="0"/>
          <w:numId w:val="5"/>
        </w:numPr>
      </w:pPr>
      <w:proofErr w:type="spellStart"/>
      <w:r w:rsidRPr="00B22CAB">
        <w:rPr>
          <w:b/>
          <w:bCs/>
        </w:rPr>
        <w:t>ctrl</w:t>
      </w:r>
      <w:proofErr w:type="spellEnd"/>
      <w:r w:rsidRPr="00B22CAB">
        <w:rPr>
          <w:b/>
          <w:bCs/>
        </w:rPr>
        <w:t xml:space="preserve"> </w:t>
      </w:r>
      <w:proofErr w:type="spellStart"/>
      <w:r w:rsidRPr="00B22CAB">
        <w:rPr>
          <w:b/>
          <w:bCs/>
        </w:rPr>
        <w:t>home</w:t>
      </w:r>
      <w:proofErr w:type="spellEnd"/>
      <w:r w:rsidRPr="00B22CAB">
        <w:t xml:space="preserve"> – Scrolla till toppen av den fokuserade vyn</w:t>
      </w:r>
    </w:p>
    <w:p w14:paraId="45BFF295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e</w:t>
      </w:r>
      <w:r w:rsidRPr="00B22CAB">
        <w:t xml:space="preserve"> – Visa sorteringsalternativ för fokuserad vy</w:t>
      </w:r>
    </w:p>
    <w:p w14:paraId="6FCA17AA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d</w:t>
      </w:r>
      <w:r w:rsidRPr="00B22CAB">
        <w:t xml:space="preserve"> – Visa avancerad sökdialog för fokuserad vy</w:t>
      </w:r>
    </w:p>
    <w:p w14:paraId="36FAD749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lastRenderedPageBreak/>
        <w:t>f 1–6</w:t>
      </w:r>
      <w:r w:rsidRPr="00B22CAB">
        <w:t xml:space="preserve"> – Visa kolumnfilter #</w:t>
      </w:r>
    </w:p>
    <w:p w14:paraId="5021CF2E" w14:textId="77777777" w:rsidR="00B22CAB" w:rsidRPr="00B22CAB" w:rsidRDefault="00B22CAB" w:rsidP="00B22CAB">
      <w:pPr>
        <w:numPr>
          <w:ilvl w:val="0"/>
          <w:numId w:val="5"/>
        </w:numPr>
      </w:pPr>
      <w:proofErr w:type="gramStart"/>
      <w:r w:rsidRPr="00B22CAB">
        <w:rPr>
          <w:b/>
          <w:bCs/>
        </w:rPr>
        <w:t xml:space="preserve">m </w:t>
      </w:r>
      <w:proofErr w:type="spellStart"/>
      <w:r w:rsidRPr="00B22CAB">
        <w:rPr>
          <w:b/>
          <w:bCs/>
        </w:rPr>
        <w:t>m</w:t>
      </w:r>
      <w:proofErr w:type="spellEnd"/>
      <w:proofErr w:type="gramEnd"/>
      <w:r w:rsidRPr="00B22CAB">
        <w:t xml:space="preserve"> – Visa </w:t>
      </w:r>
      <w:proofErr w:type="spellStart"/>
      <w:r w:rsidRPr="00B22CAB">
        <w:t>vymeny</w:t>
      </w:r>
      <w:proofErr w:type="spellEnd"/>
    </w:p>
    <w:p w14:paraId="3C15F260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h</w:t>
      </w:r>
      <w:r w:rsidRPr="00B22CAB">
        <w:t xml:space="preserve"> – Skifta visning av </w:t>
      </w:r>
      <w:proofErr w:type="spellStart"/>
      <w:r w:rsidRPr="00B22CAB">
        <w:t>enum</w:t>
      </w:r>
      <w:proofErr w:type="spellEnd"/>
      <w:r w:rsidRPr="00B22CAB">
        <w:t>-beskrivningar av/på i vy</w:t>
      </w:r>
    </w:p>
    <w:p w14:paraId="31001E79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s</w:t>
      </w:r>
      <w:r w:rsidRPr="00B22CAB">
        <w:t xml:space="preserve"> – Visa </w:t>
      </w:r>
      <w:proofErr w:type="spellStart"/>
      <w:r w:rsidRPr="00B22CAB">
        <w:t>contextmeny</w:t>
      </w:r>
      <w:proofErr w:type="spellEnd"/>
    </w:p>
    <w:p w14:paraId="6C9DDA60" w14:textId="77777777" w:rsidR="00B22CAB" w:rsidRPr="00B22CAB" w:rsidRDefault="00B22CAB" w:rsidP="00B22CAB">
      <w:pPr>
        <w:numPr>
          <w:ilvl w:val="0"/>
          <w:numId w:val="5"/>
        </w:numPr>
      </w:pPr>
      <w:r w:rsidRPr="00B22CAB">
        <w:rPr>
          <w:b/>
          <w:bCs/>
        </w:rPr>
        <w:t>v i</w:t>
      </w:r>
      <w:r w:rsidRPr="00B22CAB">
        <w:t xml:space="preserve"> – Sök i </w:t>
      </w:r>
      <w:proofErr w:type="spellStart"/>
      <w:r w:rsidRPr="00B22CAB">
        <w:t>vyinnehåll</w:t>
      </w:r>
      <w:proofErr w:type="spellEnd"/>
    </w:p>
    <w:p w14:paraId="7ECF8D95" w14:textId="77777777" w:rsidR="00B22CAB" w:rsidRPr="00B22CAB" w:rsidRDefault="00000000" w:rsidP="00B22CAB">
      <w:r>
        <w:pict w14:anchorId="2E6EA50C">
          <v:rect id="_x0000_i1027" style="width:0;height:1.5pt" o:hralign="center" o:hrstd="t" o:hr="t" fillcolor="#a0a0a0" stroked="f"/>
        </w:pict>
      </w:r>
    </w:p>
    <w:p w14:paraId="7B777EF1" w14:textId="77777777" w:rsidR="00B22CAB" w:rsidRPr="00B22CAB" w:rsidRDefault="00B22CAB" w:rsidP="00B22CAB">
      <w:pPr>
        <w:rPr>
          <w:b/>
          <w:bCs/>
        </w:rPr>
      </w:pPr>
      <w:proofErr w:type="spellStart"/>
      <w:r w:rsidRPr="00B22CAB">
        <w:rPr>
          <w:b/>
          <w:bCs/>
        </w:rPr>
        <w:t>Subvynavigation</w:t>
      </w:r>
      <w:proofErr w:type="spellEnd"/>
    </w:p>
    <w:p w14:paraId="324DE075" w14:textId="77777777" w:rsidR="00B22CAB" w:rsidRPr="00B22CAB" w:rsidRDefault="00B22CAB" w:rsidP="00B22CAB">
      <w:pPr>
        <w:numPr>
          <w:ilvl w:val="0"/>
          <w:numId w:val="6"/>
        </w:numPr>
      </w:pPr>
      <w:r w:rsidRPr="00B22CAB">
        <w:rPr>
          <w:b/>
          <w:bCs/>
        </w:rPr>
        <w:t>s n</w:t>
      </w:r>
      <w:r w:rsidRPr="00B22CAB">
        <w:t xml:space="preserve"> – Visa nästa </w:t>
      </w:r>
      <w:proofErr w:type="spellStart"/>
      <w:r w:rsidRPr="00B22CAB">
        <w:t>subvy</w:t>
      </w:r>
      <w:proofErr w:type="spellEnd"/>
    </w:p>
    <w:p w14:paraId="70A8BA8C" w14:textId="77777777" w:rsidR="00B22CAB" w:rsidRPr="00B22CAB" w:rsidRDefault="00B22CAB" w:rsidP="00B22CAB">
      <w:pPr>
        <w:numPr>
          <w:ilvl w:val="0"/>
          <w:numId w:val="6"/>
        </w:numPr>
      </w:pPr>
      <w:r w:rsidRPr="00B22CAB">
        <w:rPr>
          <w:b/>
          <w:bCs/>
        </w:rPr>
        <w:t>s p</w:t>
      </w:r>
      <w:r w:rsidRPr="00B22CAB">
        <w:t xml:space="preserve"> – Visa föregående </w:t>
      </w:r>
      <w:proofErr w:type="spellStart"/>
      <w:r w:rsidRPr="00B22CAB">
        <w:t>subvy</w:t>
      </w:r>
      <w:proofErr w:type="spellEnd"/>
    </w:p>
    <w:p w14:paraId="14098918" w14:textId="77777777" w:rsidR="00B22CAB" w:rsidRPr="00B22CAB" w:rsidRDefault="00B22CAB" w:rsidP="00B22CAB">
      <w:pPr>
        <w:numPr>
          <w:ilvl w:val="0"/>
          <w:numId w:val="6"/>
        </w:numPr>
      </w:pPr>
      <w:r w:rsidRPr="00B22CAB">
        <w:rPr>
          <w:b/>
          <w:bCs/>
        </w:rPr>
        <w:t>s 1–9</w:t>
      </w:r>
      <w:r w:rsidRPr="00B22CAB">
        <w:t xml:space="preserve"> – Visa </w:t>
      </w:r>
      <w:proofErr w:type="spellStart"/>
      <w:r w:rsidRPr="00B22CAB">
        <w:t>subvy</w:t>
      </w:r>
      <w:proofErr w:type="spellEnd"/>
      <w:r w:rsidRPr="00B22CAB">
        <w:t xml:space="preserve"> #</w:t>
      </w:r>
    </w:p>
    <w:p w14:paraId="4CDD177D" w14:textId="77777777" w:rsidR="00B22CAB" w:rsidRPr="00B22CAB" w:rsidRDefault="00000000" w:rsidP="00B22CAB">
      <w:r>
        <w:pict w14:anchorId="65BE9972">
          <v:rect id="_x0000_i1028" style="width:0;height:1.5pt" o:hralign="center" o:hrstd="t" o:hr="t" fillcolor="#a0a0a0" stroked="f"/>
        </w:pict>
      </w:r>
    </w:p>
    <w:p w14:paraId="58DAF1F9" w14:textId="77777777" w:rsidR="00B22CAB" w:rsidRPr="00B22CAB" w:rsidRDefault="00B22CAB" w:rsidP="00B22CAB">
      <w:pPr>
        <w:rPr>
          <w:b/>
          <w:bCs/>
        </w:rPr>
      </w:pPr>
      <w:r w:rsidRPr="00B22CAB">
        <w:rPr>
          <w:b/>
          <w:bCs/>
        </w:rPr>
        <w:t>Instrumentpanelsnavigation</w:t>
      </w:r>
    </w:p>
    <w:p w14:paraId="6281B5F2" w14:textId="77777777" w:rsidR="00B22CAB" w:rsidRPr="00B22CAB" w:rsidRDefault="00B22CAB" w:rsidP="00B22CAB">
      <w:pPr>
        <w:numPr>
          <w:ilvl w:val="0"/>
          <w:numId w:val="7"/>
        </w:numPr>
      </w:pPr>
      <w:r w:rsidRPr="00B22CAB">
        <w:rPr>
          <w:b/>
          <w:bCs/>
        </w:rPr>
        <w:t>d r</w:t>
      </w:r>
      <w:r w:rsidRPr="00B22CAB">
        <w:t xml:space="preserve"> – Ladda om data för instrumentpanel</w:t>
      </w:r>
    </w:p>
    <w:p w14:paraId="7CFCBC35" w14:textId="77777777" w:rsidR="002E6B98" w:rsidRPr="002E6B98" w:rsidRDefault="002E6B98" w:rsidP="002E6B98"/>
    <w:p w14:paraId="6937CD82" w14:textId="7DD3C1EC" w:rsidR="0089390A" w:rsidRDefault="0089390A" w:rsidP="00CE7EFA">
      <w:pPr>
        <w:pStyle w:val="Rubrik1"/>
      </w:pPr>
      <w:bookmarkStart w:id="15" w:name="_Toc201655562"/>
      <w:r>
        <w:t xml:space="preserve">Kontrollera vilken </w:t>
      </w:r>
      <w:proofErr w:type="spellStart"/>
      <w:r>
        <w:t>krangång</w:t>
      </w:r>
      <w:proofErr w:type="spellEnd"/>
      <w:r>
        <w:t xml:space="preserve"> en pall tillhör</w:t>
      </w:r>
      <w:bookmarkEnd w:id="15"/>
    </w:p>
    <w:p w14:paraId="445B7891" w14:textId="7A6FA7AB" w:rsidR="0089390A" w:rsidRPr="0089390A" w:rsidRDefault="0089390A" w:rsidP="0089390A">
      <w:r w:rsidRPr="0089390A">
        <w:t xml:space="preserve">Nu kan man se vilken </w:t>
      </w:r>
      <w:proofErr w:type="spellStart"/>
      <w:r w:rsidRPr="0089390A">
        <w:t>krangång</w:t>
      </w:r>
      <w:proofErr w:type="spellEnd"/>
      <w:r w:rsidRPr="0089390A">
        <w:t xml:space="preserve"> som pallar tillhör i Buffert pall och Palluppdrag</w:t>
      </w:r>
    </w:p>
    <w:p w14:paraId="042D38CF" w14:textId="77777777" w:rsidR="0089390A" w:rsidRPr="0089390A" w:rsidRDefault="0089390A" w:rsidP="0089390A">
      <w:r w:rsidRPr="0089390A">
        <w:t> </w:t>
      </w:r>
    </w:p>
    <w:p w14:paraId="55E9006A" w14:textId="35FEBD37" w:rsidR="0089390A" w:rsidRPr="0089390A" w:rsidRDefault="0089390A" w:rsidP="0089390A">
      <w:r w:rsidRPr="0089390A">
        <w:rPr>
          <w:noProof/>
        </w:rPr>
        <w:drawing>
          <wp:inline distT="0" distB="0" distL="0" distR="0" wp14:anchorId="17680105" wp14:editId="667F2015">
            <wp:extent cx="5760720" cy="2794000"/>
            <wp:effectExtent l="0" t="0" r="0" b="6350"/>
            <wp:docPr id="1145055359" name="Bildobjekt 17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bil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1CA95" w14:textId="77777777" w:rsidR="0089390A" w:rsidRPr="0089390A" w:rsidRDefault="0089390A" w:rsidP="0089390A">
      <w:r w:rsidRPr="0089390A">
        <w:t> </w:t>
      </w:r>
    </w:p>
    <w:p w14:paraId="33859B6F" w14:textId="7CBEDB0C" w:rsidR="0089390A" w:rsidRPr="0089390A" w:rsidRDefault="0089390A" w:rsidP="0089390A">
      <w:r w:rsidRPr="0089390A">
        <w:rPr>
          <w:noProof/>
        </w:rPr>
        <w:lastRenderedPageBreak/>
        <w:drawing>
          <wp:inline distT="0" distB="0" distL="0" distR="0" wp14:anchorId="0BFBE354" wp14:editId="15A1D6EC">
            <wp:extent cx="5760720" cy="2693035"/>
            <wp:effectExtent l="0" t="0" r="0" b="0"/>
            <wp:docPr id="768554301" name="Bildobjekt 16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il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2D14" w14:textId="77777777" w:rsidR="0089390A" w:rsidRPr="0089390A" w:rsidRDefault="0089390A" w:rsidP="0089390A"/>
    <w:p w14:paraId="09A16E28" w14:textId="7799FACF" w:rsidR="008078B3" w:rsidRDefault="008078B3" w:rsidP="00CE7EFA">
      <w:pPr>
        <w:pStyle w:val="Rubrik1"/>
      </w:pPr>
      <w:bookmarkStart w:id="16" w:name="_Toc201655563"/>
      <w:proofErr w:type="spellStart"/>
      <w:r>
        <w:t>Capabilites</w:t>
      </w:r>
      <w:bookmarkEnd w:id="16"/>
      <w:proofErr w:type="spellEnd"/>
    </w:p>
    <w:p w14:paraId="168DC093" w14:textId="77777777" w:rsidR="00B77E4D" w:rsidRPr="00B77E4D" w:rsidRDefault="00B77E4D" w:rsidP="00B77E4D">
      <w:r w:rsidRPr="00B77E4D">
        <w:t xml:space="preserve">För alla </w:t>
      </w:r>
      <w:proofErr w:type="spellStart"/>
      <w:r w:rsidRPr="00B77E4D">
        <w:t>SynQ</w:t>
      </w:r>
      <w:proofErr w:type="spellEnd"/>
      <w:r w:rsidRPr="00B77E4D">
        <w:t xml:space="preserve">-fantaster, nu finns det möjlighet att sätta upp </w:t>
      </w:r>
      <w:proofErr w:type="spellStart"/>
      <w:r w:rsidRPr="00B77E4D">
        <w:t>capabilites</w:t>
      </w:r>
      <w:proofErr w:type="spellEnd"/>
      <w:r w:rsidRPr="00B77E4D">
        <w:t xml:space="preserve"> för era </w:t>
      </w:r>
      <w:proofErr w:type="spellStart"/>
      <w:r w:rsidRPr="00B77E4D">
        <w:t>tömningsordrar</w:t>
      </w:r>
      <w:proofErr w:type="spellEnd"/>
      <w:r w:rsidRPr="00B77E4D">
        <w:t xml:space="preserve"> så att ni kan styra dessa till specifika stationer.</w:t>
      </w:r>
    </w:p>
    <w:p w14:paraId="572173FC" w14:textId="77777777" w:rsidR="00B77E4D" w:rsidRPr="00B77E4D" w:rsidRDefault="00B77E4D" w:rsidP="00B77E4D">
      <w:r w:rsidRPr="00B77E4D">
        <w:t xml:space="preserve">Jag har lagt upp </w:t>
      </w:r>
      <w:proofErr w:type="spellStart"/>
      <w:r w:rsidRPr="00B77E4D">
        <w:t>Capabilityn</w:t>
      </w:r>
      <w:proofErr w:type="spellEnd"/>
      <w:r w:rsidRPr="00B77E4D">
        <w:t xml:space="preserve"> "TOM" i </w:t>
      </w:r>
      <w:proofErr w:type="spellStart"/>
      <w:r w:rsidRPr="00B77E4D">
        <w:t>SynQ</w:t>
      </w:r>
      <w:proofErr w:type="spellEnd"/>
      <w:r w:rsidRPr="00B77E4D">
        <w:t xml:space="preserve"> åt er, så ni kan tilldela den till valfri station när ni känner för det. </w:t>
      </w:r>
    </w:p>
    <w:p w14:paraId="396B674F" w14:textId="77777777" w:rsidR="00B77E4D" w:rsidRPr="00B77E4D" w:rsidRDefault="00B77E4D" w:rsidP="00B77E4D">
      <w:r w:rsidRPr="00B77E4D">
        <w:t xml:space="preserve">Alla </w:t>
      </w:r>
      <w:proofErr w:type="spellStart"/>
      <w:r w:rsidRPr="00B77E4D">
        <w:t>ordrar</w:t>
      </w:r>
      <w:proofErr w:type="spellEnd"/>
      <w:r w:rsidRPr="00B77E4D">
        <w:t xml:space="preserve"> som har </w:t>
      </w:r>
      <w:proofErr w:type="spellStart"/>
      <w:r w:rsidRPr="00B77E4D">
        <w:t>ordertype</w:t>
      </w:r>
      <w:proofErr w:type="spellEnd"/>
      <w:r w:rsidRPr="00B77E4D">
        <w:t xml:space="preserve"> "UT" kommer får </w:t>
      </w:r>
      <w:proofErr w:type="spellStart"/>
      <w:r w:rsidRPr="00B77E4D">
        <w:t>capability</w:t>
      </w:r>
      <w:proofErr w:type="spellEnd"/>
      <w:r w:rsidRPr="00B77E4D">
        <w:t xml:space="preserve"> "TOM":</w:t>
      </w:r>
    </w:p>
    <w:p w14:paraId="68671697" w14:textId="77777777" w:rsidR="00B77E4D" w:rsidRPr="00B77E4D" w:rsidRDefault="00B77E4D" w:rsidP="00B77E4D">
      <w:r w:rsidRPr="00B77E4D">
        <w:t> </w:t>
      </w:r>
    </w:p>
    <w:p w14:paraId="55DA9757" w14:textId="727FD231" w:rsidR="00B77E4D" w:rsidRPr="00B77E4D" w:rsidRDefault="00B77E4D" w:rsidP="00B77E4D">
      <w:r w:rsidRPr="00B77E4D">
        <w:rPr>
          <w:noProof/>
        </w:rPr>
        <w:drawing>
          <wp:inline distT="0" distB="0" distL="0" distR="0" wp14:anchorId="13806DBA" wp14:editId="1A3B5D87">
            <wp:extent cx="5760720" cy="3326765"/>
            <wp:effectExtent l="0" t="0" r="0" b="6985"/>
            <wp:docPr id="1712192211" name="Bildobjekt 13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bil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C171" w14:textId="77777777" w:rsidR="00B77E4D" w:rsidRPr="00B77E4D" w:rsidRDefault="00B77E4D" w:rsidP="00B77E4D">
      <w:r w:rsidRPr="00B77E4D">
        <w:t> </w:t>
      </w:r>
    </w:p>
    <w:p w14:paraId="3EC5E7EA" w14:textId="3BF59AAD" w:rsidR="00B77E4D" w:rsidRPr="00B77E4D" w:rsidRDefault="00B77E4D" w:rsidP="00B77E4D">
      <w:r w:rsidRPr="00B77E4D">
        <w:rPr>
          <w:noProof/>
        </w:rPr>
        <w:lastRenderedPageBreak/>
        <w:drawing>
          <wp:inline distT="0" distB="0" distL="0" distR="0" wp14:anchorId="40FE3C4E" wp14:editId="2968FE6E">
            <wp:extent cx="5760720" cy="2976880"/>
            <wp:effectExtent l="0" t="0" r="0" b="0"/>
            <wp:docPr id="1804325855" name="Bildobjekt 12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bil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CA02" w14:textId="7CECF6D0" w:rsidR="00B77E4D" w:rsidRPr="00B77E4D" w:rsidRDefault="00B77E4D" w:rsidP="00B77E4D">
      <w:r w:rsidRPr="00B77E4D">
        <w:rPr>
          <w:noProof/>
        </w:rPr>
        <w:drawing>
          <wp:inline distT="0" distB="0" distL="0" distR="0" wp14:anchorId="745C5DF7" wp14:editId="7E78D76A">
            <wp:extent cx="4476750" cy="3219450"/>
            <wp:effectExtent l="0" t="0" r="0" b="0"/>
            <wp:docPr id="1935837254" name="Bildobjekt 11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bil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BA42" w14:textId="77777777" w:rsidR="008078B3" w:rsidRPr="008078B3" w:rsidRDefault="008078B3" w:rsidP="008078B3"/>
    <w:p w14:paraId="231CFC8A" w14:textId="122DFF22" w:rsidR="00CE7EFA" w:rsidRPr="00CE7EFA" w:rsidRDefault="009C554D" w:rsidP="00CE7EFA">
      <w:pPr>
        <w:pStyle w:val="Rubrik1"/>
      </w:pPr>
      <w:bookmarkStart w:id="17" w:name="_Toc201655564"/>
      <w:r>
        <w:t xml:space="preserve">Koppla </w:t>
      </w:r>
      <w:proofErr w:type="spellStart"/>
      <w:r>
        <w:t>Avigilon</w:t>
      </w:r>
      <w:bookmarkEnd w:id="17"/>
      <w:proofErr w:type="spellEnd"/>
    </w:p>
    <w:p w14:paraId="0948F2C3" w14:textId="6A1D970C" w:rsidR="009C554D" w:rsidRDefault="009C554D" w:rsidP="009C554D">
      <w:r>
        <w:t>Koppla kamerorna</w:t>
      </w:r>
      <w:r w:rsidR="00F849A8">
        <w:t xml:space="preserve"> </w:t>
      </w:r>
    </w:p>
    <w:p w14:paraId="6492353E" w14:textId="77777777" w:rsidR="00F849A8" w:rsidRPr="00F849A8" w:rsidRDefault="00F849A8" w:rsidP="00F849A8">
      <w:r w:rsidRPr="00F849A8">
        <w:t>FNISE10150</w:t>
      </w:r>
    </w:p>
    <w:p w14:paraId="7344DF35" w14:textId="2BB99D47" w:rsidR="00F849A8" w:rsidRDefault="00F849A8" w:rsidP="009C554D">
      <w:proofErr w:type="spellStart"/>
      <w:r>
        <w:t>Ip</w:t>
      </w:r>
      <w:proofErr w:type="spellEnd"/>
      <w:r>
        <w:t>:</w:t>
      </w:r>
      <w:r w:rsidR="00170EAF">
        <w:t xml:space="preserve"> </w:t>
      </w:r>
      <w:hyperlink r:id="rId21" w:tgtFrame="_blank" w:tooltip="http://10.84.7.2/" w:history="1">
        <w:r w:rsidR="00170EAF" w:rsidRPr="00170EAF">
          <w:rPr>
            <w:rStyle w:val="Hyperlnk"/>
          </w:rPr>
          <w:t>10.84.7.2</w:t>
        </w:r>
      </w:hyperlink>
    </w:p>
    <w:p w14:paraId="61070E68" w14:textId="67C5857A" w:rsidR="00F849A8" w:rsidRPr="009C554D" w:rsidRDefault="00F849A8" w:rsidP="009C554D">
      <w:r>
        <w:t>Port:</w:t>
      </w:r>
      <w:r w:rsidR="00170EAF">
        <w:t xml:space="preserve"> </w:t>
      </w:r>
      <w:proofErr w:type="gramStart"/>
      <w:r w:rsidR="00170EAF">
        <w:t>38880</w:t>
      </w:r>
      <w:proofErr w:type="gramEnd"/>
    </w:p>
    <w:p w14:paraId="09A85E32" w14:textId="167AA96A" w:rsidR="00483738" w:rsidRDefault="00483738" w:rsidP="007D444D">
      <w:pPr>
        <w:pStyle w:val="Rubrik1"/>
      </w:pPr>
      <w:bookmarkStart w:id="18" w:name="_Toc201655565"/>
      <w:r>
        <w:lastRenderedPageBreak/>
        <w:t>Koppla Skrivare</w:t>
      </w:r>
      <w:bookmarkEnd w:id="18"/>
    </w:p>
    <w:p w14:paraId="148B42DE" w14:textId="7FFC68BF" w:rsidR="00483738" w:rsidRDefault="00D166A0" w:rsidP="00483738">
      <w:r>
        <w:t xml:space="preserve">Öppna </w:t>
      </w:r>
      <w:proofErr w:type="gramStart"/>
      <w:r>
        <w:t>Kör &gt;</w:t>
      </w:r>
      <w:proofErr w:type="gramEnd"/>
      <w:r>
        <w:t xml:space="preserve"> </w:t>
      </w:r>
      <w:hyperlink r:id="rId22" w:history="1">
        <w:r w:rsidRPr="009374AE">
          <w:rPr>
            <w:rStyle w:val="Hyperlnk"/>
          </w:rPr>
          <w:t>\\fnise110098</w:t>
        </w:r>
      </w:hyperlink>
      <w:r>
        <w:t xml:space="preserve"> &gt; välj skrivare</w:t>
      </w:r>
    </w:p>
    <w:p w14:paraId="4D227ABC" w14:textId="2B365785" w:rsidR="00E47635" w:rsidRDefault="004170DF" w:rsidP="004170DF">
      <w:pPr>
        <w:pStyle w:val="Rubrik1"/>
      </w:pPr>
      <w:bookmarkStart w:id="19" w:name="_Toc201655566"/>
      <w:r>
        <w:t>Avbryta palluppdrag</w:t>
      </w:r>
      <w:bookmarkEnd w:id="19"/>
    </w:p>
    <w:p w14:paraId="490981C5" w14:textId="273BACE3" w:rsidR="004170DF" w:rsidRPr="004170DF" w:rsidRDefault="004170DF" w:rsidP="004170DF">
      <w:r>
        <w:t>Ask&gt;Kö kran ut</w:t>
      </w:r>
      <w:r w:rsidR="0096028A">
        <w:t>&gt;Radera</w:t>
      </w:r>
    </w:p>
    <w:p w14:paraId="0888CA37" w14:textId="0286D50F" w:rsidR="007D444D" w:rsidRDefault="009578AF" w:rsidP="007D444D">
      <w:pPr>
        <w:pStyle w:val="Rubrik1"/>
      </w:pPr>
      <w:bookmarkStart w:id="20" w:name="_Toc201655567"/>
      <w:proofErr w:type="spellStart"/>
      <w:r>
        <w:t>B</w:t>
      </w:r>
      <w:r w:rsidR="00450761" w:rsidRPr="00450761">
        <w:t>ästföre</w:t>
      </w:r>
      <w:proofErr w:type="spellEnd"/>
      <w:r w:rsidR="00450761" w:rsidRPr="00450761">
        <w:t>-d</w:t>
      </w:r>
      <w:r w:rsidR="00450761">
        <w:t>atum</w:t>
      </w:r>
      <w:bookmarkEnd w:id="20"/>
    </w:p>
    <w:p w14:paraId="52E11735" w14:textId="7526E6B2" w:rsidR="009578AF" w:rsidRDefault="009578AF" w:rsidP="009578AF">
      <w:r>
        <w:t xml:space="preserve">Man kan se </w:t>
      </w:r>
      <w:r w:rsidR="00F30E0C">
        <w:t xml:space="preserve">utgångsdatum i buffertpallar samt </w:t>
      </w:r>
      <w:r w:rsidR="0076284E">
        <w:t>pallar på plock</w:t>
      </w:r>
    </w:p>
    <w:p w14:paraId="4551494F" w14:textId="79DDBAE7" w:rsidR="0076284E" w:rsidRDefault="00EC6227" w:rsidP="0076284E">
      <w:pPr>
        <w:pStyle w:val="Rubrik1"/>
      </w:pPr>
      <w:bookmarkStart w:id="21" w:name="_Toc201655568"/>
      <w:r>
        <w:t>Intressanta ASK flikar</w:t>
      </w:r>
      <w:bookmarkEnd w:id="21"/>
    </w:p>
    <w:p w14:paraId="330A34B8" w14:textId="18D2EA7B" w:rsidR="00EC6227" w:rsidRDefault="00EC6227" w:rsidP="00EC6227">
      <w:r>
        <w:t xml:space="preserve">Artikelsäkerhetsinformation – </w:t>
      </w:r>
      <w:r w:rsidR="00BB080C">
        <w:t>artikeldatabas för ADR</w:t>
      </w:r>
    </w:p>
    <w:p w14:paraId="62FD1A32" w14:textId="184089CE" w:rsidR="00BB080C" w:rsidRDefault="00BB080C" w:rsidP="00EC6227">
      <w:r>
        <w:t xml:space="preserve">Zonpaket </w:t>
      </w:r>
      <w:proofErr w:type="spellStart"/>
      <w:r>
        <w:t>inställnignar</w:t>
      </w:r>
      <w:proofErr w:type="spellEnd"/>
      <w:r>
        <w:t xml:space="preserve"> – Vilka zoner som ska </w:t>
      </w:r>
      <w:proofErr w:type="gramStart"/>
      <w:r>
        <w:t>va</w:t>
      </w:r>
      <w:proofErr w:type="gramEnd"/>
      <w:r>
        <w:t xml:space="preserve"> kopplade till andras zoners SPC</w:t>
      </w:r>
    </w:p>
    <w:p w14:paraId="6858CCD5" w14:textId="7E32D4A7" w:rsidR="003F408B" w:rsidRDefault="003F408B" w:rsidP="00EC6227">
      <w:proofErr w:type="spellStart"/>
      <w:r>
        <w:t>Palllastninglogg</w:t>
      </w:r>
      <w:proofErr w:type="spellEnd"/>
    </w:p>
    <w:p w14:paraId="37D451E5" w14:textId="261B8D0D" w:rsidR="00B60F22" w:rsidRDefault="00B60F22" w:rsidP="00B60F22">
      <w:pPr>
        <w:pStyle w:val="Rubrik1"/>
      </w:pPr>
      <w:bookmarkStart w:id="22" w:name="_Toc201655569"/>
      <w:r>
        <w:t>Skapa tömningsorder</w:t>
      </w:r>
      <w:bookmarkEnd w:id="22"/>
    </w:p>
    <w:p w14:paraId="16E43E3B" w14:textId="2344E8DE" w:rsidR="00B60F22" w:rsidRDefault="00312992" w:rsidP="00B60F22">
      <w:r w:rsidRPr="00483738">
        <w:t xml:space="preserve">Fyll i </w:t>
      </w:r>
      <w:proofErr w:type="spellStart"/>
      <w:r w:rsidR="00F1761F" w:rsidRPr="00483738">
        <w:t>e</w:t>
      </w:r>
      <w:r w:rsidRPr="00483738">
        <w:t>xcellen</w:t>
      </w:r>
      <w:proofErr w:type="spellEnd"/>
      <w:r w:rsidRPr="00483738">
        <w:t xml:space="preserve"> tömningsorder. </w:t>
      </w:r>
      <w:r w:rsidR="00F1761F" w:rsidRPr="00F1761F">
        <w:t xml:space="preserve">Logga in på </w:t>
      </w:r>
      <w:proofErr w:type="spellStart"/>
      <w:r w:rsidR="00F1761F" w:rsidRPr="00F1761F">
        <w:t>A</w:t>
      </w:r>
      <w:r w:rsidR="00F1761F">
        <w:t>PI:n</w:t>
      </w:r>
      <w:proofErr w:type="spellEnd"/>
      <w:r w:rsidR="00F1761F">
        <w:t xml:space="preserve"> -&gt; </w:t>
      </w:r>
      <w:proofErr w:type="spellStart"/>
      <w:r w:rsidR="00F1761F">
        <w:t>excell</w:t>
      </w:r>
      <w:proofErr w:type="spellEnd"/>
      <w:r w:rsidR="00F1761F">
        <w:t xml:space="preserve"> import och ladda upp.</w:t>
      </w:r>
    </w:p>
    <w:p w14:paraId="60638D1A" w14:textId="4EF2589D" w:rsidR="003372AF" w:rsidRDefault="003372AF" w:rsidP="003372AF">
      <w:pPr>
        <w:pStyle w:val="Rubrik1"/>
      </w:pPr>
      <w:r>
        <w:t>Statusar</w:t>
      </w:r>
    </w:p>
    <w:p w14:paraId="17F2004B" w14:textId="77777777" w:rsidR="003372AF" w:rsidRPr="003372AF" w:rsidRDefault="003372AF" w:rsidP="003372AF">
      <w:r>
        <w:t xml:space="preserve">Vad betyder statusarna? </w:t>
      </w:r>
      <w:r>
        <w:br/>
      </w:r>
    </w:p>
    <w:tbl>
      <w:tblPr>
        <w:tblW w:w="95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8"/>
        <w:gridCol w:w="1602"/>
        <w:gridCol w:w="1602"/>
        <w:gridCol w:w="2097"/>
        <w:gridCol w:w="1602"/>
        <w:gridCol w:w="2102"/>
      </w:tblGrid>
      <w:tr w:rsidR="003372AF" w:rsidRPr="003372AF" w14:paraId="4C093F85" w14:textId="77777777" w:rsidTr="00F73CE0">
        <w:trPr>
          <w:trHeight w:val="328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A01FAEA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  <w:t>Status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903A94A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  <w:t>Ordernivå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C826443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  <w:t>Orderlinje nivå</w:t>
            </w: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14D12DD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</w:pPr>
            <w:proofErr w:type="spellStart"/>
            <w:r w:rsidRPr="003372AF"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  <w:t>Dispatchpall</w:t>
            </w:r>
            <w:proofErr w:type="spellEnd"/>
            <w:r w:rsidRPr="003372AF"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  <w:t xml:space="preserve"> nivå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4D98ECA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  <w:t>Inköps nivå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947A170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</w:pPr>
            <w:proofErr w:type="spellStart"/>
            <w:r w:rsidRPr="003372AF">
              <w:rPr>
                <w:rFonts w:ascii="Aptos Narrow" w:eastAsia="Times New Roman" w:hAnsi="Aptos Narrow" w:cs="Times New Roman"/>
                <w:i/>
                <w:iCs/>
                <w:color w:val="000000"/>
                <w:lang w:eastAsia="sv-SE"/>
              </w:rPr>
              <w:t>Varumottagningslinger</w:t>
            </w:r>
            <w:proofErr w:type="spellEnd"/>
          </w:p>
        </w:tc>
      </w:tr>
      <w:tr w:rsidR="003372AF" w:rsidRPr="003372AF" w14:paraId="73395B1A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6B8A5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50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657EC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Skickad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7EB9A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637E1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Lastad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A90C5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0D432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</w:tr>
      <w:tr w:rsidR="003372AF" w:rsidRPr="003372AF" w14:paraId="3D3D2A77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8E595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45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C901F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1CD01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26DBC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Transport bokad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8C55A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7D181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</w:tr>
      <w:tr w:rsidR="003372AF" w:rsidRPr="003372AF" w14:paraId="4ECBCF34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2F7A9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40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405D5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Återrapporterad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08489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95289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På utlastningsyta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038A6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9FAEA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Färdig</w:t>
            </w:r>
          </w:p>
        </w:tc>
      </w:tr>
      <w:tr w:rsidR="003372AF" w:rsidRPr="003372AF" w14:paraId="40AFCF1B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8E2D1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39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25F77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Avisering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535AB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8A801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201C3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A4FAF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</w:tr>
      <w:tr w:rsidR="003372AF" w:rsidRPr="003372AF" w14:paraId="06F6EF13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9132E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38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936A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Manuellt plockat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4330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Reserverad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B880B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Ställd på S plats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ECE5B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F7A63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Rest</w:t>
            </w:r>
          </w:p>
        </w:tc>
      </w:tr>
      <w:tr w:rsidR="003372AF" w:rsidRPr="003372AF" w14:paraId="3D730687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E6DD7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37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8A4F3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 xml:space="preserve">Pall ej </w:t>
            </w:r>
            <w:proofErr w:type="spellStart"/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avcheckad</w:t>
            </w:r>
            <w:proofErr w:type="spellEnd"/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CE1EE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SPC Kvitterat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457A1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2921C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BEEBF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</w:tr>
      <w:tr w:rsidR="003372AF" w:rsidRPr="003372AF" w14:paraId="4256FF4F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E4DAD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36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69728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Avvikelse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17A94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SPC Plockat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842B6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40A80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3C059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</w:tr>
      <w:tr w:rsidR="003372AF" w:rsidRPr="003372AF" w14:paraId="7B8DE77B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D3F89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35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B2956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Plockas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D956B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Plockat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A0728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Etikett utskriven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168D7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Avbruten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FDBBE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Aktiv</w:t>
            </w:r>
          </w:p>
        </w:tc>
      </w:tr>
      <w:tr w:rsidR="003372AF" w:rsidRPr="003372AF" w14:paraId="5EC4D3AC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64343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34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F1245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CABFF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Automation plockas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F21B0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C44CA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7C9C9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</w:tr>
      <w:tr w:rsidR="003372AF" w:rsidRPr="003372AF" w14:paraId="00F978B2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95B68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33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46A2A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Ökning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9AEBD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proofErr w:type="spellStart"/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AutoStore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16E8F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B6559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BFBD8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</w:tr>
      <w:tr w:rsidR="003372AF" w:rsidRPr="003372AF" w14:paraId="0E5EE0D0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7F570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32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FD368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Avbruten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E1C9D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Planerad Automation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C9916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9CA1E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Frisläppt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BB4AB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</w:tr>
      <w:tr w:rsidR="003372AF" w:rsidRPr="003372AF" w14:paraId="5A239811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3331F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31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D28DD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Reserverad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5A91C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Möjlig Automation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576B4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7C7EE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Ej Frisläppt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DEEEC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 </w:t>
            </w:r>
          </w:p>
        </w:tc>
      </w:tr>
      <w:tr w:rsidR="003372AF" w:rsidRPr="003372AF" w14:paraId="6F5AEA88" w14:textId="77777777" w:rsidTr="00F73CE0">
        <w:trPr>
          <w:trHeight w:val="312"/>
        </w:trPr>
        <w:tc>
          <w:tcPr>
            <w:tcW w:w="7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DB731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b/>
                <w:bCs/>
                <w:color w:val="000000"/>
                <w:lang w:eastAsia="sv-SE"/>
              </w:rPr>
              <w:t>30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9A5AC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Frisläppt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58D47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Ej Plockad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9B5CE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Ny Pall</w:t>
            </w: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097F3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Ankommen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1FF45" w14:textId="77777777" w:rsidR="003372AF" w:rsidRPr="003372AF" w:rsidRDefault="003372AF" w:rsidP="003372A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sv-SE"/>
              </w:rPr>
            </w:pPr>
            <w:r w:rsidRPr="003372AF">
              <w:rPr>
                <w:rFonts w:ascii="Aptos Narrow" w:eastAsia="Times New Roman" w:hAnsi="Aptos Narrow" w:cs="Times New Roman"/>
                <w:color w:val="000000"/>
                <w:lang w:eastAsia="sv-SE"/>
              </w:rPr>
              <w:t>Frisläppt</w:t>
            </w:r>
          </w:p>
        </w:tc>
      </w:tr>
    </w:tbl>
    <w:p w14:paraId="5CB68C62" w14:textId="718BB6D5" w:rsidR="003372AF" w:rsidRPr="003372AF" w:rsidRDefault="003372AF" w:rsidP="003372AF"/>
    <w:p w14:paraId="1D0265FB" w14:textId="03A26852" w:rsidR="00A16674" w:rsidRPr="00450761" w:rsidRDefault="00004400" w:rsidP="00B73B4F">
      <w:pPr>
        <w:pStyle w:val="Rubrik1"/>
      </w:pPr>
      <w:bookmarkStart w:id="23" w:name="_Toc201655570"/>
      <w:r w:rsidRPr="00450761">
        <w:lastRenderedPageBreak/>
        <w:t>TRUCKSKRIVARE</w:t>
      </w:r>
      <w:bookmarkEnd w:id="1"/>
      <w:bookmarkEnd w:id="23"/>
    </w:p>
    <w:p w14:paraId="5002E5DC" w14:textId="77777777" w:rsidR="00004400" w:rsidRPr="0044769A" w:rsidRDefault="00004400" w:rsidP="00004400">
      <w:pPr>
        <w:spacing w:line="278" w:lineRule="auto"/>
      </w:pPr>
      <w:proofErr w:type="spellStart"/>
      <w:r w:rsidRPr="0044769A">
        <w:t>Knowledge</w:t>
      </w:r>
      <w:proofErr w:type="spellEnd"/>
      <w:r w:rsidRPr="0044769A">
        <w:t xml:space="preserve">-bomb </w:t>
      </w:r>
      <w:proofErr w:type="spellStart"/>
      <w:r w:rsidRPr="0044769A">
        <w:t>inc</w:t>
      </w:r>
      <w:proofErr w:type="spellEnd"/>
    </w:p>
    <w:p w14:paraId="1A390B4E" w14:textId="77777777" w:rsidR="00004400" w:rsidRPr="0044769A" w:rsidRDefault="00004400" w:rsidP="00004400">
      <w:pPr>
        <w:spacing w:line="278" w:lineRule="auto"/>
      </w:pPr>
      <w:r w:rsidRPr="0044769A">
        <w:t> </w:t>
      </w:r>
    </w:p>
    <w:p w14:paraId="197375C5" w14:textId="77777777" w:rsidR="00004400" w:rsidRPr="00004400" w:rsidRDefault="00004400" w:rsidP="00004400">
      <w:pPr>
        <w:spacing w:line="278" w:lineRule="auto"/>
      </w:pPr>
      <w:r w:rsidRPr="00004400">
        <w:t xml:space="preserve">När vi gör en utskrift via </w:t>
      </w:r>
      <w:proofErr w:type="spellStart"/>
      <w:r w:rsidRPr="00004400">
        <w:t>NoMan</w:t>
      </w:r>
      <w:proofErr w:type="spellEnd"/>
      <w:r w:rsidRPr="00004400">
        <w:t xml:space="preserve"> så ser flödet ut </w:t>
      </w:r>
      <w:proofErr w:type="gramStart"/>
      <w:r w:rsidRPr="00004400">
        <w:t>såhär</w:t>
      </w:r>
      <w:proofErr w:type="gramEnd"/>
      <w:r w:rsidRPr="00004400">
        <w:t>:</w:t>
      </w:r>
    </w:p>
    <w:p w14:paraId="7D79D683" w14:textId="77777777" w:rsidR="00004400" w:rsidRPr="00004400" w:rsidRDefault="00004400" w:rsidP="00004400">
      <w:pPr>
        <w:numPr>
          <w:ilvl w:val="0"/>
          <w:numId w:val="1"/>
        </w:numPr>
        <w:spacing w:line="278" w:lineRule="auto"/>
      </w:pPr>
      <w:r w:rsidRPr="00004400">
        <w:t xml:space="preserve">Låt oss säga att vi skapar en ny pall via varumottag. Du klickar på "OK" eller </w:t>
      </w:r>
      <w:proofErr w:type="spellStart"/>
      <w:r w:rsidRPr="00004400">
        <w:t>whatever</w:t>
      </w:r>
      <w:proofErr w:type="spellEnd"/>
      <w:r w:rsidRPr="00004400">
        <w:t xml:space="preserve"> för att bekräfta mottaget och en ny pall skapas i inlagringskön (PUTAWAY_QUEUE heter tabellen i databasen)</w:t>
      </w:r>
    </w:p>
    <w:p w14:paraId="46275886" w14:textId="77777777" w:rsidR="00004400" w:rsidRDefault="00004400" w:rsidP="00004400">
      <w:pPr>
        <w:numPr>
          <w:ilvl w:val="0"/>
          <w:numId w:val="1"/>
        </w:numPr>
        <w:spacing w:line="278" w:lineRule="auto"/>
      </w:pPr>
      <w:r w:rsidRPr="00004400">
        <w:t xml:space="preserve">Nu triggas en lagrad </w:t>
      </w:r>
      <w:proofErr w:type="gramStart"/>
      <w:r w:rsidRPr="00004400">
        <w:t>process  (</w:t>
      </w:r>
      <w:proofErr w:type="spellStart"/>
      <w:proofErr w:type="gramEnd"/>
      <w:r w:rsidRPr="00004400">
        <w:t>stored</w:t>
      </w:r>
      <w:proofErr w:type="spellEnd"/>
      <w:r w:rsidRPr="00004400">
        <w:t xml:space="preserve"> </w:t>
      </w:r>
      <w:proofErr w:type="spellStart"/>
      <w:r w:rsidRPr="00004400">
        <w:t>procedure</w:t>
      </w:r>
      <w:proofErr w:type="spellEnd"/>
      <w:r w:rsidRPr="00004400">
        <w:t xml:space="preserve">) för VM-etikett i vår databas som sköter </w:t>
      </w:r>
      <w:proofErr w:type="spellStart"/>
      <w:r w:rsidRPr="00004400">
        <w:t>utkriften</w:t>
      </w:r>
      <w:proofErr w:type="spellEnd"/>
      <w:r w:rsidRPr="00004400">
        <w:t xml:space="preserve">. Den lagrade processen tar in ett värde (mest troligt </w:t>
      </w:r>
      <w:proofErr w:type="spellStart"/>
      <w:r w:rsidRPr="00004400">
        <w:t>pallnummert</w:t>
      </w:r>
      <w:proofErr w:type="spellEnd"/>
      <w:r w:rsidRPr="00004400">
        <w:t>) och slår upp all nödvändig information i databasen som behövs för denna typ av utskrift.</w:t>
      </w:r>
      <w:r w:rsidRPr="00004400">
        <w:br/>
        <w:t xml:space="preserve">Den kanske kollar i Varumottagningslogg, Ankommande, </w:t>
      </w:r>
      <w:proofErr w:type="spellStart"/>
      <w:r w:rsidRPr="00004400">
        <w:t>Artikelregistert</w:t>
      </w:r>
      <w:proofErr w:type="spellEnd"/>
      <w:r w:rsidRPr="00004400">
        <w:t xml:space="preserve">, inlagringskön </w:t>
      </w:r>
      <w:proofErr w:type="spellStart"/>
      <w:r w:rsidRPr="00004400">
        <w:t>etc</w:t>
      </w:r>
      <w:proofErr w:type="spellEnd"/>
      <w:r w:rsidRPr="00004400">
        <w:t xml:space="preserve"> för att hitta allt den behöver.</w:t>
      </w:r>
    </w:p>
    <w:p w14:paraId="753C0D7F" w14:textId="77777777" w:rsidR="00B73B4F" w:rsidRPr="00004400" w:rsidRDefault="00B73B4F" w:rsidP="00B73B4F">
      <w:pPr>
        <w:spacing w:line="278" w:lineRule="auto"/>
      </w:pPr>
    </w:p>
    <w:p w14:paraId="6E7BED1C" w14:textId="1E9D1F27" w:rsidR="00004400" w:rsidRPr="00004400" w:rsidRDefault="00004400" w:rsidP="00004400">
      <w:pPr>
        <w:spacing w:line="278" w:lineRule="auto"/>
      </w:pPr>
      <w:r w:rsidRPr="00004400">
        <w:rPr>
          <w:noProof/>
        </w:rPr>
        <w:lastRenderedPageBreak/>
        <w:drawing>
          <wp:inline distT="0" distB="0" distL="0" distR="0" wp14:anchorId="10C12BF9" wp14:editId="7A6F65B1">
            <wp:extent cx="4467225" cy="7486650"/>
            <wp:effectExtent l="0" t="0" r="9525" b="0"/>
            <wp:docPr id="519522285" name="Bildobjekt 16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il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748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4429C" w14:textId="77777777" w:rsidR="00004400" w:rsidRPr="00004400" w:rsidRDefault="00004400" w:rsidP="00004400">
      <w:pPr>
        <w:spacing w:line="278" w:lineRule="auto"/>
      </w:pPr>
      <w:r w:rsidRPr="00004400">
        <w:t> </w:t>
      </w:r>
    </w:p>
    <w:p w14:paraId="0CBC22D5" w14:textId="77777777" w:rsidR="00004400" w:rsidRPr="00004400" w:rsidRDefault="00004400" w:rsidP="00004400">
      <w:pPr>
        <w:spacing w:line="278" w:lineRule="auto"/>
      </w:pPr>
      <w:r w:rsidRPr="00004400">
        <w:t>3. Den lagrade processen kallar även på en inställning i databasen för att veta vilken etikettlayout som ska användas.</w:t>
      </w:r>
    </w:p>
    <w:p w14:paraId="2890F5C9" w14:textId="77777777" w:rsidR="00004400" w:rsidRPr="00004400" w:rsidRDefault="00004400" w:rsidP="00004400">
      <w:pPr>
        <w:spacing w:line="278" w:lineRule="auto"/>
      </w:pPr>
      <w:r w:rsidRPr="00004400">
        <w:t>Här kan vi ändra till en annan befintlig layout, eller skapa en ny beroende på verksamhetens behov.</w:t>
      </w:r>
    </w:p>
    <w:p w14:paraId="5C31E088" w14:textId="77777777" w:rsidR="00004400" w:rsidRPr="00004400" w:rsidRDefault="00004400" w:rsidP="00004400">
      <w:pPr>
        <w:spacing w:line="278" w:lineRule="auto"/>
      </w:pPr>
      <w:r w:rsidRPr="00004400">
        <w:lastRenderedPageBreak/>
        <w:t>Den letar alltså i en mapp på utskriftsservern som innehåller en massa ZPL-filer </w:t>
      </w:r>
    </w:p>
    <w:p w14:paraId="007FAA4F" w14:textId="01DB67EF" w:rsidR="00004400" w:rsidRPr="00004400" w:rsidRDefault="00004400" w:rsidP="00004400">
      <w:pPr>
        <w:spacing w:line="278" w:lineRule="auto"/>
      </w:pPr>
      <w:r w:rsidRPr="00004400">
        <w:rPr>
          <w:noProof/>
        </w:rPr>
        <w:drawing>
          <wp:inline distT="0" distB="0" distL="0" distR="0" wp14:anchorId="5DC0AAE0" wp14:editId="25F34CF0">
            <wp:extent cx="5760720" cy="2181860"/>
            <wp:effectExtent l="0" t="0" r="0" b="8890"/>
            <wp:docPr id="1862730034" name="Bildobjekt 15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il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55791" w14:textId="77777777" w:rsidR="00004400" w:rsidRPr="00004400" w:rsidRDefault="00004400" w:rsidP="00004400">
      <w:pPr>
        <w:spacing w:line="278" w:lineRule="auto"/>
      </w:pPr>
      <w:r w:rsidRPr="00004400">
        <w:t> </w:t>
      </w:r>
    </w:p>
    <w:p w14:paraId="13ED185E" w14:textId="57513569" w:rsidR="00004400" w:rsidRPr="00004400" w:rsidRDefault="00004400" w:rsidP="00004400">
      <w:pPr>
        <w:spacing w:line="278" w:lineRule="auto"/>
      </w:pPr>
      <w:r w:rsidRPr="00004400">
        <w:rPr>
          <w:noProof/>
        </w:rPr>
        <w:drawing>
          <wp:inline distT="0" distB="0" distL="0" distR="0" wp14:anchorId="43682ECA" wp14:editId="720F7D92">
            <wp:extent cx="5760720" cy="4248785"/>
            <wp:effectExtent l="0" t="0" r="0" b="0"/>
            <wp:docPr id="1744989553" name="Bildobjekt 14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il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800E" w14:textId="77777777" w:rsidR="00004400" w:rsidRPr="00004400" w:rsidRDefault="00004400" w:rsidP="00004400">
      <w:pPr>
        <w:spacing w:line="278" w:lineRule="auto"/>
      </w:pPr>
      <w:r w:rsidRPr="00004400">
        <w:t>4. När layouten är fylld med information så skickas den vidare på utskriftsservern till vald skrivare.</w:t>
      </w:r>
    </w:p>
    <w:p w14:paraId="05594B84" w14:textId="77777777" w:rsidR="00004400" w:rsidRPr="00004400" w:rsidRDefault="00004400" w:rsidP="00004400">
      <w:pPr>
        <w:spacing w:line="278" w:lineRule="auto"/>
      </w:pPr>
      <w:r w:rsidRPr="00004400">
        <w:t>Här är loggen för alla utskrifter.</w:t>
      </w:r>
    </w:p>
    <w:p w14:paraId="4DB2C3CB" w14:textId="6099BEA0" w:rsidR="00004400" w:rsidRPr="00004400" w:rsidRDefault="00004400" w:rsidP="00004400">
      <w:pPr>
        <w:spacing w:line="278" w:lineRule="auto"/>
      </w:pPr>
      <w:r w:rsidRPr="00004400">
        <w:rPr>
          <w:noProof/>
        </w:rPr>
        <w:lastRenderedPageBreak/>
        <w:drawing>
          <wp:inline distT="0" distB="0" distL="0" distR="0" wp14:anchorId="0ED7C5F1" wp14:editId="1C4D67F4">
            <wp:extent cx="5760720" cy="2066925"/>
            <wp:effectExtent l="0" t="0" r="0" b="9525"/>
            <wp:docPr id="2049853741" name="Bildobjekt 13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il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2F77" w14:textId="77777777" w:rsidR="00004400" w:rsidRPr="00004400" w:rsidRDefault="00004400" w:rsidP="00004400">
      <w:pPr>
        <w:spacing w:line="278" w:lineRule="auto"/>
      </w:pPr>
      <w:r w:rsidRPr="00004400">
        <w:t>5. Den lagrade processen skickar även med vilken skrivare som man använder (killgissning)</w:t>
      </w:r>
    </w:p>
    <w:p w14:paraId="613FD792" w14:textId="77777777" w:rsidR="00004400" w:rsidRPr="00004400" w:rsidRDefault="00004400" w:rsidP="00004400">
      <w:pPr>
        <w:spacing w:line="278" w:lineRule="auto"/>
      </w:pPr>
      <w:r w:rsidRPr="00004400">
        <w:t>Här kollar vi på delningsnamnet och försöker matcha med en skrivare på servern.</w:t>
      </w:r>
    </w:p>
    <w:p w14:paraId="693DF918" w14:textId="77777777" w:rsidR="00004400" w:rsidRPr="00004400" w:rsidRDefault="00004400" w:rsidP="00004400">
      <w:pPr>
        <w:spacing w:line="278" w:lineRule="auto"/>
      </w:pPr>
      <w:r w:rsidRPr="00004400">
        <w:t> </w:t>
      </w:r>
    </w:p>
    <w:p w14:paraId="0989EDA1" w14:textId="3C319F69" w:rsidR="00004400" w:rsidRPr="00004400" w:rsidRDefault="00004400" w:rsidP="00004400">
      <w:pPr>
        <w:spacing w:line="278" w:lineRule="auto"/>
      </w:pPr>
      <w:r w:rsidRPr="00004400">
        <w:rPr>
          <w:noProof/>
        </w:rPr>
        <w:drawing>
          <wp:inline distT="0" distB="0" distL="0" distR="0" wp14:anchorId="06D157C4" wp14:editId="3552952D">
            <wp:extent cx="5760720" cy="2102485"/>
            <wp:effectExtent l="0" t="0" r="0" b="0"/>
            <wp:docPr id="290078083" name="Bildobjekt 12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il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E0026" w14:textId="77777777" w:rsidR="00004400" w:rsidRPr="00004400" w:rsidRDefault="00004400" w:rsidP="00004400">
      <w:pPr>
        <w:spacing w:line="278" w:lineRule="auto"/>
      </w:pPr>
      <w:r w:rsidRPr="00004400">
        <w:t> </w:t>
      </w:r>
    </w:p>
    <w:p w14:paraId="1608704C" w14:textId="62958FA3" w:rsidR="00004400" w:rsidRPr="00004400" w:rsidRDefault="00004400" w:rsidP="00004400">
      <w:pPr>
        <w:spacing w:line="278" w:lineRule="auto"/>
      </w:pPr>
      <w:r w:rsidRPr="00004400">
        <w:rPr>
          <w:noProof/>
        </w:rPr>
        <w:drawing>
          <wp:inline distT="0" distB="0" distL="0" distR="0" wp14:anchorId="2820A9EF" wp14:editId="51D48F98">
            <wp:extent cx="5760720" cy="2628265"/>
            <wp:effectExtent l="0" t="0" r="0" b="635"/>
            <wp:docPr id="1353311369" name="Bildobjekt 11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il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D9D1" w14:textId="77777777" w:rsidR="00004400" w:rsidRPr="00004400" w:rsidRDefault="00004400" w:rsidP="00004400">
      <w:pPr>
        <w:spacing w:line="278" w:lineRule="auto"/>
      </w:pPr>
      <w:r w:rsidRPr="00004400">
        <w:t> </w:t>
      </w:r>
    </w:p>
    <w:p w14:paraId="20590856" w14:textId="1F1590EE" w:rsidR="00004400" w:rsidRPr="00004400" w:rsidRDefault="00004400" w:rsidP="00004400">
      <w:pPr>
        <w:spacing w:line="278" w:lineRule="auto"/>
      </w:pPr>
      <w:r w:rsidRPr="00004400">
        <w:rPr>
          <w:noProof/>
        </w:rPr>
        <w:lastRenderedPageBreak/>
        <w:drawing>
          <wp:inline distT="0" distB="0" distL="0" distR="0" wp14:anchorId="0824045A" wp14:editId="729D7EC7">
            <wp:extent cx="5760720" cy="3305175"/>
            <wp:effectExtent l="0" t="0" r="0" b="9525"/>
            <wp:docPr id="468132681" name="Bildobjekt 10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il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83D1" w14:textId="77777777" w:rsidR="00004400" w:rsidRPr="00004400" w:rsidRDefault="00004400" w:rsidP="00004400">
      <w:pPr>
        <w:spacing w:line="278" w:lineRule="auto"/>
      </w:pPr>
      <w:r w:rsidRPr="00004400">
        <w:t> </w:t>
      </w:r>
    </w:p>
    <w:p w14:paraId="594AA1B8" w14:textId="27A26457" w:rsidR="00004400" w:rsidRPr="00004400" w:rsidRDefault="00004400" w:rsidP="00004400">
      <w:pPr>
        <w:spacing w:line="278" w:lineRule="auto"/>
      </w:pPr>
      <w:r w:rsidRPr="00004400">
        <w:t xml:space="preserve">6. Servern skriver ut etiketten </w:t>
      </w:r>
      <w:r w:rsidRPr="00004400">
        <w:rPr>
          <w:noProof/>
        </w:rPr>
        <w:drawing>
          <wp:inline distT="0" distB="0" distL="0" distR="0" wp14:anchorId="68C7B1F5" wp14:editId="1D74DF2C">
            <wp:extent cx="190500" cy="190500"/>
            <wp:effectExtent l="0" t="0" r="0" b="0"/>
            <wp:docPr id="1374055378" name="Bildobjekt 9" descr="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😄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4400">
        <w:t> Boom allt klart</w:t>
      </w:r>
    </w:p>
    <w:p w14:paraId="1F2B03E9" w14:textId="77777777" w:rsidR="00004400" w:rsidRPr="00004400" w:rsidRDefault="00004400" w:rsidP="00004400">
      <w:pPr>
        <w:spacing w:line="278" w:lineRule="auto"/>
      </w:pPr>
      <w:r w:rsidRPr="00004400">
        <w:t> </w:t>
      </w:r>
    </w:p>
    <w:p w14:paraId="5041C2FB" w14:textId="77777777" w:rsidR="00004400" w:rsidRPr="00004400" w:rsidRDefault="00004400" w:rsidP="00004400">
      <w:pPr>
        <w:spacing w:line="278" w:lineRule="auto"/>
      </w:pPr>
      <w:r w:rsidRPr="00004400">
        <w:t xml:space="preserve">När det kommer till </w:t>
      </w:r>
      <w:proofErr w:type="spellStart"/>
      <w:r w:rsidRPr="00004400">
        <w:t>local</w:t>
      </w:r>
      <w:proofErr w:type="spellEnd"/>
      <w:r w:rsidRPr="00004400">
        <w:t xml:space="preserve"> </w:t>
      </w:r>
      <w:proofErr w:type="spellStart"/>
      <w:r w:rsidRPr="00004400">
        <w:t>skrivareså</w:t>
      </w:r>
      <w:proofErr w:type="spellEnd"/>
      <w:r w:rsidRPr="00004400">
        <w:t xml:space="preserve"> skapas etiketten direkt i den lagrade processen i ett format som heter </w:t>
      </w:r>
      <w:proofErr w:type="spellStart"/>
      <w:r w:rsidRPr="00004400">
        <w:t>Label</w:t>
      </w:r>
      <w:proofErr w:type="spellEnd"/>
      <w:r w:rsidRPr="00004400">
        <w:t xml:space="preserve"> </w:t>
      </w:r>
      <w:proofErr w:type="spellStart"/>
      <w:r w:rsidRPr="00004400">
        <w:t>point</w:t>
      </w:r>
      <w:proofErr w:type="spellEnd"/>
      <w:r w:rsidRPr="00004400">
        <w:t>.</w:t>
      </w:r>
    </w:p>
    <w:p w14:paraId="05E20003" w14:textId="77777777" w:rsidR="00004400" w:rsidRPr="00004400" w:rsidRDefault="00004400" w:rsidP="00004400">
      <w:pPr>
        <w:spacing w:line="278" w:lineRule="auto"/>
      </w:pPr>
      <w:r w:rsidRPr="00004400">
        <w:t>Flödet fungerar lite annorlunda och det är bara dessa inställningar som används </w:t>
      </w:r>
    </w:p>
    <w:p w14:paraId="4A272AFC" w14:textId="77777777" w:rsidR="00004400" w:rsidRPr="00004400" w:rsidRDefault="00004400" w:rsidP="00004400">
      <w:pPr>
        <w:spacing w:line="278" w:lineRule="auto"/>
      </w:pPr>
      <w:r w:rsidRPr="00004400">
        <w:t> </w:t>
      </w:r>
    </w:p>
    <w:p w14:paraId="5BA8F2B7" w14:textId="77777777" w:rsidR="00004400" w:rsidRPr="00004400" w:rsidRDefault="00004400" w:rsidP="00004400">
      <w:pPr>
        <w:spacing w:line="278" w:lineRule="auto"/>
      </w:pPr>
      <w:r w:rsidRPr="00004400">
        <w:t> </w:t>
      </w:r>
    </w:p>
    <w:p w14:paraId="7B744944" w14:textId="77777777" w:rsidR="00004400" w:rsidRPr="00004400" w:rsidRDefault="00004400" w:rsidP="00004400">
      <w:pPr>
        <w:spacing w:line="278" w:lineRule="auto"/>
      </w:pPr>
      <w:r w:rsidRPr="00004400">
        <w:t xml:space="preserve">Det finns ett par olika versioner att välja mellan (v1, v2, v3 </w:t>
      </w:r>
      <w:proofErr w:type="spellStart"/>
      <w:r w:rsidRPr="00004400">
        <w:t>etc</w:t>
      </w:r>
      <w:proofErr w:type="spellEnd"/>
      <w:r w:rsidRPr="00004400">
        <w:t>)</w:t>
      </w:r>
    </w:p>
    <w:p w14:paraId="372BC065" w14:textId="77777777" w:rsidR="00004400" w:rsidRPr="00004400" w:rsidRDefault="00004400" w:rsidP="00004400">
      <w:pPr>
        <w:spacing w:line="278" w:lineRule="auto"/>
      </w:pPr>
      <w:r w:rsidRPr="00004400">
        <w:t xml:space="preserve">Tyvärr så har vi ingen </w:t>
      </w:r>
      <w:proofErr w:type="spellStart"/>
      <w:r w:rsidRPr="00004400">
        <w:t>dokumenttation</w:t>
      </w:r>
      <w:proofErr w:type="spellEnd"/>
      <w:r w:rsidRPr="00004400">
        <w:t xml:space="preserve"> på hur dessa ser ut... man får nog testa sig fram </w:t>
      </w:r>
      <w:proofErr w:type="spellStart"/>
      <w:r w:rsidRPr="00004400">
        <w:t>hehe</w:t>
      </w:r>
      <w:proofErr w:type="spellEnd"/>
    </w:p>
    <w:p w14:paraId="704EAB78" w14:textId="2480C4ED" w:rsidR="00004400" w:rsidRDefault="00004400" w:rsidP="00004400">
      <w:r w:rsidRPr="00004400">
        <w:t> </w:t>
      </w:r>
    </w:p>
    <w:p w14:paraId="76EADF42" w14:textId="77DD0EA0" w:rsidR="00004400" w:rsidRDefault="00004400" w:rsidP="00B73B4F">
      <w:pPr>
        <w:pStyle w:val="Rubrik1"/>
      </w:pPr>
      <w:bookmarkStart w:id="24" w:name="_Toc192754577"/>
      <w:bookmarkStart w:id="25" w:name="_Toc201655571"/>
      <w:r w:rsidRPr="00004400">
        <w:t>VANLIGA SKRIVARE</w:t>
      </w:r>
      <w:bookmarkEnd w:id="24"/>
      <w:bookmarkEnd w:id="25"/>
    </w:p>
    <w:p w14:paraId="1D22FCA6" w14:textId="72C2E9B7" w:rsidR="00004400" w:rsidRPr="00004400" w:rsidRDefault="00004400" w:rsidP="00004400">
      <w:pPr>
        <w:ind w:left="360"/>
        <w:rPr>
          <w:b/>
          <w:bCs/>
          <w:sz w:val="52"/>
          <w:szCs w:val="52"/>
        </w:rPr>
      </w:pPr>
      <w:r>
        <w:t xml:space="preserve">Vanliga skrivare installeras men vilken layout de ska skriva ut som typ och vilken skrivare som namnet på skrivaren. Alla </w:t>
      </w:r>
      <w:proofErr w:type="gramStart"/>
      <w:r>
        <w:t>e</w:t>
      </w:r>
      <w:proofErr w:type="gramEnd"/>
      <w:r>
        <w:t xml:space="preserve"> kopplade till nätverket och kan då skrivas ut med PRINTSERVICE förutom </w:t>
      </w:r>
      <w:proofErr w:type="spellStart"/>
      <w:r>
        <w:t>localprinter</w:t>
      </w:r>
      <w:proofErr w:type="spellEnd"/>
      <w:r>
        <w:t xml:space="preserve"> som inte har nät utan använder usb001 som port. Den heter mp4 </w:t>
      </w:r>
      <w:proofErr w:type="spellStart"/>
      <w:r>
        <w:t>compact</w:t>
      </w:r>
      <w:proofErr w:type="spellEnd"/>
      <w:r>
        <w:t xml:space="preserve"> för att det är så den heter på truckdatorn. De måste vara samma namn. </w:t>
      </w:r>
    </w:p>
    <w:p w14:paraId="7123749C" w14:textId="6F76D115" w:rsidR="00004400" w:rsidRPr="00004400" w:rsidRDefault="00004400" w:rsidP="00B73B4F">
      <w:pPr>
        <w:pStyle w:val="Rubrik1"/>
      </w:pPr>
      <w:bookmarkStart w:id="26" w:name="_Toc192754578"/>
      <w:bookmarkStart w:id="27" w:name="_Toc201655572"/>
      <w:r w:rsidRPr="00004400">
        <w:t>GENERERING</w:t>
      </w:r>
      <w:bookmarkEnd w:id="26"/>
      <w:bookmarkEnd w:id="27"/>
    </w:p>
    <w:p w14:paraId="05D0AAC2" w14:textId="77777777" w:rsidR="00004400" w:rsidRPr="00004400" w:rsidRDefault="00004400" w:rsidP="00004400">
      <w:pPr>
        <w:spacing w:line="278" w:lineRule="auto"/>
      </w:pPr>
      <w:r w:rsidRPr="00004400">
        <w:t>Anledningen till att det inte går att generera är för att vi inte hittar några godkända palltyper.</w:t>
      </w:r>
    </w:p>
    <w:p w14:paraId="31337A64" w14:textId="77777777" w:rsidR="00004400" w:rsidRPr="00004400" w:rsidRDefault="00004400" w:rsidP="00004400">
      <w:pPr>
        <w:spacing w:line="278" w:lineRule="auto"/>
      </w:pPr>
      <w:r w:rsidRPr="00004400">
        <w:lastRenderedPageBreak/>
        <w:t xml:space="preserve">När genereringen görs så kollar vi alla pallar i buffert och vilka palltyper dessa har, därefter kollar vi </w:t>
      </w:r>
      <w:proofErr w:type="spellStart"/>
      <w:r w:rsidRPr="00004400">
        <w:t>Palltyp</w:t>
      </w:r>
      <w:proofErr w:type="spellEnd"/>
      <w:r w:rsidRPr="00004400">
        <w:t xml:space="preserve"> för att se vilken inköpstyp som är kopplad till de olika palltyperna, därefter kollar vi kundens </w:t>
      </w:r>
      <w:proofErr w:type="spellStart"/>
      <w:r w:rsidRPr="00004400">
        <w:t>Lastbärare</w:t>
      </w:r>
      <w:proofErr w:type="spellEnd"/>
      <w:r w:rsidRPr="00004400">
        <w:t xml:space="preserve"> per kund.</w:t>
      </w:r>
    </w:p>
    <w:p w14:paraId="1EEB24B9" w14:textId="77777777" w:rsidR="00004400" w:rsidRPr="00004400" w:rsidRDefault="00004400" w:rsidP="00004400">
      <w:pPr>
        <w:spacing w:line="278" w:lineRule="auto"/>
      </w:pPr>
      <w:r w:rsidRPr="00004400">
        <w:t>Om det inte matchar så genereras inget</w:t>
      </w:r>
    </w:p>
    <w:p w14:paraId="33FBACCC" w14:textId="0B4CB805" w:rsidR="00004400" w:rsidRDefault="00B73B4F" w:rsidP="00B73B4F">
      <w:pPr>
        <w:pStyle w:val="Rubrik1"/>
      </w:pPr>
      <w:bookmarkStart w:id="28" w:name="_Toc192754579"/>
      <w:bookmarkStart w:id="29" w:name="_Toc201655573"/>
      <w:proofErr w:type="spellStart"/>
      <w:r>
        <w:t>Lagerplatser</w:t>
      </w:r>
      <w:bookmarkEnd w:id="28"/>
      <w:bookmarkEnd w:id="29"/>
      <w:proofErr w:type="spellEnd"/>
    </w:p>
    <w:p w14:paraId="6290A651" w14:textId="77777777" w:rsidR="00B73B4F" w:rsidRPr="00B73B4F" w:rsidRDefault="00B73B4F" w:rsidP="00B73B4F">
      <w:r w:rsidRPr="00B73B4F">
        <w:t>G/H = Golv eller Hylla</w:t>
      </w:r>
    </w:p>
    <w:p w14:paraId="62494C03" w14:textId="77777777" w:rsidR="00B73B4F" w:rsidRPr="00B73B4F" w:rsidRDefault="00B73B4F" w:rsidP="00B73B4F">
      <w:r w:rsidRPr="00B73B4F">
        <w:t> </w:t>
      </w:r>
    </w:p>
    <w:p w14:paraId="30F60015" w14:textId="77777777" w:rsidR="00B73B4F" w:rsidRPr="00B73B4F" w:rsidRDefault="00B73B4F" w:rsidP="00B73B4F">
      <w:r w:rsidRPr="00B73B4F">
        <w:t xml:space="preserve">Bestämmer vilken truck som </w:t>
      </w:r>
      <w:proofErr w:type="spellStart"/>
      <w:r w:rsidRPr="00B73B4F">
        <w:t>som</w:t>
      </w:r>
      <w:proofErr w:type="spellEnd"/>
      <w:r w:rsidRPr="00B73B4F">
        <w:t xml:space="preserve"> kan användas vid palluppdrag.</w:t>
      </w:r>
    </w:p>
    <w:p w14:paraId="686DFC2B" w14:textId="77777777" w:rsidR="00B73B4F" w:rsidRPr="00B73B4F" w:rsidRDefault="00B73B4F" w:rsidP="00B73B4F">
      <w:r w:rsidRPr="00B73B4F">
        <w:t> </w:t>
      </w:r>
    </w:p>
    <w:p w14:paraId="5E6FF5F4" w14:textId="669EB1D2" w:rsidR="00B73B4F" w:rsidRPr="00B73B4F" w:rsidRDefault="00B73B4F" w:rsidP="00B73B4F">
      <w:r w:rsidRPr="00B73B4F">
        <w:rPr>
          <w:noProof/>
        </w:rPr>
        <w:drawing>
          <wp:inline distT="0" distB="0" distL="0" distR="0" wp14:anchorId="566101D8" wp14:editId="1B780684">
            <wp:extent cx="5760720" cy="3837940"/>
            <wp:effectExtent l="0" t="0" r="0" b="0"/>
            <wp:docPr id="1184663104" name="Bildobjekt 2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il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B86E8" w14:textId="77777777" w:rsidR="00B73B4F" w:rsidRPr="00B73B4F" w:rsidRDefault="00B73B4F" w:rsidP="00B73B4F">
      <w:r w:rsidRPr="00B73B4F">
        <w:t> </w:t>
      </w:r>
    </w:p>
    <w:p w14:paraId="6EB33005" w14:textId="77777777" w:rsidR="00B73B4F" w:rsidRPr="00B73B4F" w:rsidRDefault="00B73B4F" w:rsidP="00B73B4F">
      <w:r w:rsidRPr="00B73B4F">
        <w:t>Om trucken är S så kan den ta palluppdrag från både G och H.</w:t>
      </w:r>
    </w:p>
    <w:p w14:paraId="6B46236E" w14:textId="77777777" w:rsidR="00B73B4F" w:rsidRDefault="00B73B4F" w:rsidP="00B73B4F">
      <w:r w:rsidRPr="00B73B4F">
        <w:t>Om trucken är L så kan den endast ta palluppdrag från G.</w:t>
      </w:r>
    </w:p>
    <w:p w14:paraId="1F57E725" w14:textId="15F50C4E" w:rsidR="008E2DDC" w:rsidRDefault="006A1A66" w:rsidP="00B73B4F">
      <w:r>
        <w:t xml:space="preserve">F plats hämtar </w:t>
      </w:r>
      <w:r w:rsidR="00917705">
        <w:t xml:space="preserve">utgångsdatum från </w:t>
      </w:r>
      <w:proofErr w:type="spellStart"/>
      <w:r w:rsidR="00917705">
        <w:t>batch</w:t>
      </w:r>
      <w:proofErr w:type="spellEnd"/>
      <w:r w:rsidR="00917705">
        <w:t>.</w:t>
      </w:r>
    </w:p>
    <w:p w14:paraId="15955236" w14:textId="7CEE8159" w:rsidR="00D01601" w:rsidRPr="00D01601" w:rsidRDefault="00D01601" w:rsidP="00D01601">
      <w:r w:rsidRPr="00D01601">
        <w:t xml:space="preserve">F = </w:t>
      </w:r>
      <w:proofErr w:type="spellStart"/>
      <w:r w:rsidRPr="00D01601">
        <w:t>batchplockplatser</w:t>
      </w:r>
      <w:proofErr w:type="spellEnd"/>
      <w:r w:rsidRPr="00D01601">
        <w:t xml:space="preserve"> - man kan ha flera plockplatser för samma artikel</w:t>
      </w:r>
    </w:p>
    <w:p w14:paraId="1C7F99E4" w14:textId="02E3A51F" w:rsidR="00D01601" w:rsidRPr="00D01601" w:rsidRDefault="00D01601" w:rsidP="00D01601">
      <w:r w:rsidRPr="00D01601">
        <w:t>P = p</w:t>
      </w:r>
      <w:r>
        <w:t>lock</w:t>
      </w:r>
      <w:r w:rsidRPr="00D01601">
        <w:t>platser - man kan endast ha en plockplats per artikel</w:t>
      </w:r>
    </w:p>
    <w:p w14:paraId="2BEE2C64" w14:textId="77777777" w:rsidR="00917705" w:rsidRDefault="00917705" w:rsidP="00B73B4F"/>
    <w:p w14:paraId="03CFC8CD" w14:textId="606B67AC" w:rsidR="008E2DDC" w:rsidRDefault="00A33BEF" w:rsidP="00A33BEF">
      <w:pPr>
        <w:pStyle w:val="Rubrik1"/>
      </w:pPr>
      <w:bookmarkStart w:id="30" w:name="_Toc192754580"/>
      <w:bookmarkStart w:id="31" w:name="_Toc201655574"/>
      <w:r>
        <w:lastRenderedPageBreak/>
        <w:t>Begrepp</w:t>
      </w:r>
      <w:bookmarkEnd w:id="30"/>
      <w:bookmarkEnd w:id="31"/>
    </w:p>
    <w:p w14:paraId="78EEDAB8" w14:textId="77777777" w:rsidR="00A33BEF" w:rsidRPr="00A33BEF" w:rsidRDefault="00A33BEF" w:rsidP="00A33BEF">
      <w:r w:rsidRPr="00A33BEF">
        <w:t xml:space="preserve">Mall = en sida i </w:t>
      </w:r>
      <w:proofErr w:type="spellStart"/>
      <w:r w:rsidRPr="00A33BEF">
        <w:t>Noman</w:t>
      </w:r>
      <w:proofErr w:type="spellEnd"/>
    </w:p>
    <w:p w14:paraId="7E49AF77" w14:textId="77777777" w:rsidR="00A33BEF" w:rsidRPr="00A33BEF" w:rsidRDefault="00A33BEF" w:rsidP="00A33BEF">
      <w:r w:rsidRPr="00A33BEF">
        <w:t xml:space="preserve">Vy = en vy i ASK </w:t>
      </w:r>
      <w:proofErr w:type="gramStart"/>
      <w:r w:rsidRPr="00A33BEF">
        <w:t>t.ex.</w:t>
      </w:r>
      <w:proofErr w:type="gramEnd"/>
      <w:r w:rsidRPr="00A33BEF">
        <w:t xml:space="preserve"> orderöversikt</w:t>
      </w:r>
    </w:p>
    <w:p w14:paraId="6BDD545A" w14:textId="77777777" w:rsidR="00A33BEF" w:rsidRPr="00A33BEF" w:rsidRDefault="00A33BEF" w:rsidP="00A33BEF">
      <w:r w:rsidRPr="00A33BEF">
        <w:t xml:space="preserve">Flik = Bör vara en </w:t>
      </w:r>
      <w:proofErr w:type="spellStart"/>
      <w:r w:rsidRPr="00A33BEF">
        <w:t>childflik</w:t>
      </w:r>
      <w:proofErr w:type="spellEnd"/>
      <w:r w:rsidRPr="00A33BEF">
        <w:t xml:space="preserve">, allt så en mindre vy baserat på den </w:t>
      </w:r>
      <w:proofErr w:type="gramStart"/>
      <w:r w:rsidRPr="00A33BEF">
        <w:t>stora..</w:t>
      </w:r>
      <w:proofErr w:type="gramEnd"/>
      <w:r w:rsidRPr="00A33BEF">
        <w:t xml:space="preserve">  </w:t>
      </w:r>
      <w:proofErr w:type="gramStart"/>
      <w:r w:rsidRPr="00A33BEF">
        <w:t>T.ex.</w:t>
      </w:r>
      <w:proofErr w:type="gramEnd"/>
      <w:r w:rsidRPr="00A33BEF">
        <w:t xml:space="preserve"> </w:t>
      </w:r>
      <w:proofErr w:type="spellStart"/>
      <w:r w:rsidRPr="00A33BEF">
        <w:t>dispatchpallar</w:t>
      </w:r>
      <w:proofErr w:type="spellEnd"/>
      <w:r w:rsidRPr="00A33BEF">
        <w:t xml:space="preserve"> i orderöversikten</w:t>
      </w:r>
    </w:p>
    <w:p w14:paraId="0CC47AE1" w14:textId="302C132C" w:rsidR="00A33BEF" w:rsidRDefault="00A33BEF" w:rsidP="00A33BEF">
      <w:r>
        <w:t xml:space="preserve">HIB = </w:t>
      </w:r>
      <w:r w:rsidR="00717EED">
        <w:t>Hämtas i butik</w:t>
      </w:r>
    </w:p>
    <w:p w14:paraId="3B5BF482" w14:textId="6D717455" w:rsidR="00417843" w:rsidRDefault="00A33BEF" w:rsidP="00336365">
      <w:r>
        <w:t xml:space="preserve">CAPEX = </w:t>
      </w:r>
      <w:proofErr w:type="spellStart"/>
      <w:r w:rsidRPr="00A33BEF">
        <w:rPr>
          <w:b/>
          <w:bCs/>
        </w:rPr>
        <w:t>Capital</w:t>
      </w:r>
      <w:proofErr w:type="spellEnd"/>
      <w:r w:rsidRPr="00A33BEF">
        <w:rPr>
          <w:b/>
          <w:bCs/>
        </w:rPr>
        <w:t xml:space="preserve"> </w:t>
      </w:r>
      <w:proofErr w:type="spellStart"/>
      <w:r w:rsidRPr="00A33BEF">
        <w:rPr>
          <w:b/>
          <w:bCs/>
        </w:rPr>
        <w:t>Expenditure</w:t>
      </w:r>
      <w:proofErr w:type="spellEnd"/>
      <w:r w:rsidRPr="00A33BEF">
        <w:t>, eller på svenska </w:t>
      </w:r>
      <w:r w:rsidRPr="00A33BEF">
        <w:rPr>
          <w:b/>
          <w:bCs/>
        </w:rPr>
        <w:t>investeringar i anläggningstillgångar</w:t>
      </w:r>
      <w:bookmarkStart w:id="32" w:name="_Toc192751643"/>
      <w:bookmarkStart w:id="33" w:name="_Toc192754581"/>
      <w:bookmarkStart w:id="34" w:name="_Toc201655575"/>
    </w:p>
    <w:p w14:paraId="00E4DE11" w14:textId="70CC0170" w:rsidR="00A32026" w:rsidRDefault="00EB5CCF" w:rsidP="00A33BEF">
      <w:pPr>
        <w:pStyle w:val="Rubrik1"/>
      </w:pPr>
      <w:proofErr w:type="gramStart"/>
      <w:r w:rsidRPr="00EB5CCF">
        <w:t>36:or</w:t>
      </w:r>
      <w:proofErr w:type="gramEnd"/>
      <w:r w:rsidRPr="00EB5CCF">
        <w:t xml:space="preserve"> som varnar på t</w:t>
      </w:r>
      <w:r>
        <w:t>ransport</w:t>
      </w:r>
    </w:p>
    <w:p w14:paraId="4A0DEADB" w14:textId="46A6A9B7" w:rsidR="00EB5CCF" w:rsidRDefault="00EB5CCF" w:rsidP="00EB5CCF">
      <w:r>
        <w:t xml:space="preserve">Exempel på en </w:t>
      </w:r>
      <w:proofErr w:type="gramStart"/>
      <w:r>
        <w:t>36:a</w:t>
      </w:r>
      <w:proofErr w:type="gramEnd"/>
      <w:r>
        <w:t xml:space="preserve"> som varnar på transport:</w:t>
      </w:r>
    </w:p>
    <w:p w14:paraId="7791C76C" w14:textId="5866E6CA" w:rsidR="00EB5CCF" w:rsidRPr="00552F7D" w:rsidRDefault="00EB5CCF" w:rsidP="00EB5CCF">
      <w:r w:rsidRPr="00EB5CCF">
        <w:rPr>
          <w:lang w:val="en-GB"/>
        </w:rPr>
        <w:t>1. Limited Quantity (DLQ) requires net weight of at least 0.01 kg.</w:t>
      </w:r>
      <w:r>
        <w:rPr>
          <w:lang w:val="en-GB"/>
        </w:rPr>
        <w:br/>
      </w:r>
      <w:r>
        <w:rPr>
          <w:lang w:val="en-GB"/>
        </w:rPr>
        <w:br/>
      </w:r>
      <w:r w:rsidRPr="00552F7D">
        <w:t xml:space="preserve">Lösning: </w:t>
      </w:r>
    </w:p>
    <w:p w14:paraId="6798CBE6" w14:textId="77777777" w:rsidR="00B0358C" w:rsidRPr="00B0358C" w:rsidRDefault="00B0358C" w:rsidP="00B0358C">
      <w:r w:rsidRPr="00B0358C">
        <w:t xml:space="preserve">Sök med </w:t>
      </w:r>
      <w:proofErr w:type="spellStart"/>
      <w:r w:rsidRPr="00B0358C">
        <w:t>sändningsnummert</w:t>
      </w:r>
      <w:proofErr w:type="spellEnd"/>
      <w:r w:rsidRPr="00B0358C">
        <w:t xml:space="preserve"> i API:</w:t>
      </w:r>
    </w:p>
    <w:p w14:paraId="6BD32898" w14:textId="77777777" w:rsidR="00B0358C" w:rsidRPr="00B0358C" w:rsidRDefault="00B0358C" w:rsidP="00B0358C">
      <w:r w:rsidRPr="00B0358C">
        <w:t xml:space="preserve">Hitta </w:t>
      </w:r>
      <w:proofErr w:type="spellStart"/>
      <w:r w:rsidRPr="00B0358C">
        <w:t>ImportShipment</w:t>
      </w:r>
      <w:proofErr w:type="spellEnd"/>
      <w:r w:rsidRPr="00B0358C">
        <w:t xml:space="preserve"> meddelandet till </w:t>
      </w:r>
      <w:proofErr w:type="spellStart"/>
      <w:r w:rsidRPr="00B0358C">
        <w:t>Zhipster</w:t>
      </w:r>
      <w:proofErr w:type="spellEnd"/>
      <w:r w:rsidRPr="00B0358C">
        <w:t xml:space="preserve">, det kommer samma tidpunkt som vårt interna </w:t>
      </w:r>
      <w:proofErr w:type="spellStart"/>
      <w:r w:rsidRPr="00B0358C">
        <w:t>error</w:t>
      </w:r>
      <w:proofErr w:type="spellEnd"/>
      <w:r w:rsidRPr="00B0358C">
        <w:t xml:space="preserve"> ovanför i bilden nedan.</w:t>
      </w:r>
    </w:p>
    <w:p w14:paraId="1EC93A98" w14:textId="77777777" w:rsidR="00B0358C" w:rsidRPr="00B0358C" w:rsidRDefault="00B0358C" w:rsidP="00B0358C">
      <w:r w:rsidRPr="00B0358C">
        <w:t> </w:t>
      </w:r>
    </w:p>
    <w:p w14:paraId="28D997EF" w14:textId="6E61722C" w:rsidR="00B0358C" w:rsidRPr="00B0358C" w:rsidRDefault="00B0358C" w:rsidP="00B0358C">
      <w:r w:rsidRPr="00B0358C">
        <w:rPr>
          <w:noProof/>
        </w:rPr>
        <w:drawing>
          <wp:inline distT="0" distB="0" distL="0" distR="0" wp14:anchorId="6A59749A" wp14:editId="04D4AF9B">
            <wp:extent cx="5760720" cy="2299335"/>
            <wp:effectExtent l="0" t="0" r="0" b="5715"/>
            <wp:docPr id="1228608365" name="Bildobjekt 6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il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686F0" w14:textId="77777777" w:rsidR="00B0358C" w:rsidRPr="00B0358C" w:rsidRDefault="00B0358C" w:rsidP="00B0358C">
      <w:r w:rsidRPr="00B0358C">
        <w:t> </w:t>
      </w:r>
    </w:p>
    <w:p w14:paraId="15937A3C" w14:textId="77777777" w:rsidR="00B0358C" w:rsidRPr="00B0358C" w:rsidRDefault="00B0358C" w:rsidP="00B0358C">
      <w:r w:rsidRPr="00B0358C">
        <w:t>För varje pall i meddelandet så finns det ett segment som heter "</w:t>
      </w:r>
      <w:proofErr w:type="spellStart"/>
      <w:r w:rsidRPr="00B0358C">
        <w:t>dangerousGoods</w:t>
      </w:r>
      <w:proofErr w:type="spellEnd"/>
      <w:r w:rsidRPr="00B0358C">
        <w:t>", här listas artiklarna och dess masterdata</w:t>
      </w:r>
    </w:p>
    <w:p w14:paraId="55C5097E" w14:textId="77777777" w:rsidR="00B0358C" w:rsidRPr="00B0358C" w:rsidRDefault="00B0358C" w:rsidP="00B0358C">
      <w:r w:rsidRPr="00B0358C">
        <w:t> </w:t>
      </w:r>
    </w:p>
    <w:p w14:paraId="0309FB5F" w14:textId="27EB92A1" w:rsidR="00B0358C" w:rsidRPr="00B0358C" w:rsidRDefault="00B0358C" w:rsidP="00B0358C">
      <w:r w:rsidRPr="00B0358C">
        <w:rPr>
          <w:noProof/>
        </w:rPr>
        <w:lastRenderedPageBreak/>
        <w:drawing>
          <wp:inline distT="0" distB="0" distL="0" distR="0" wp14:anchorId="04DB2EA3" wp14:editId="03D1EFDD">
            <wp:extent cx="5760720" cy="5775325"/>
            <wp:effectExtent l="0" t="0" r="0" b="0"/>
            <wp:docPr id="1145083946" name="Bildobjekt 5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bil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21C3" w14:textId="77777777" w:rsidR="00B0358C" w:rsidRPr="00B0358C" w:rsidRDefault="00B0358C" w:rsidP="00B0358C">
      <w:r w:rsidRPr="00B0358C">
        <w:t> </w:t>
      </w:r>
    </w:p>
    <w:p w14:paraId="7A04FCCC" w14:textId="77777777" w:rsidR="00B0358C" w:rsidRPr="00B0358C" w:rsidRDefault="00B0358C" w:rsidP="00B0358C">
      <w:r w:rsidRPr="00B0358C">
        <w:t>Om någon av de listade artiklarna i samtliga pallar har "</w:t>
      </w:r>
      <w:proofErr w:type="spellStart"/>
      <w:r w:rsidRPr="00B0358C">
        <w:t>netWeightInKg</w:t>
      </w:r>
      <w:proofErr w:type="spellEnd"/>
      <w:r w:rsidRPr="00B0358C">
        <w:t xml:space="preserve">" som är under 0.01 så behöver man gå in i Item i Ask och uppdatera </w:t>
      </w:r>
      <w:proofErr w:type="spellStart"/>
      <w:r w:rsidRPr="00B0358C">
        <w:t>artiklen</w:t>
      </w:r>
      <w:proofErr w:type="spellEnd"/>
      <w:r w:rsidRPr="00B0358C">
        <w:t xml:space="preserve"> (redigera).</w:t>
      </w:r>
    </w:p>
    <w:p w14:paraId="2C630F7A" w14:textId="77777777" w:rsidR="00B0358C" w:rsidRPr="00B0358C" w:rsidRDefault="00B0358C" w:rsidP="00B0358C">
      <w:r w:rsidRPr="00B0358C">
        <w:t> </w:t>
      </w:r>
    </w:p>
    <w:p w14:paraId="5D8A3781" w14:textId="7FE6E2F3" w:rsidR="00EB5CCF" w:rsidRPr="00B0358C" w:rsidRDefault="00B0358C" w:rsidP="00EB5CCF">
      <w:r w:rsidRPr="00B0358C">
        <w:t>Därefter så kör man kommandot "Uppdatera artikelinfo" i plockloggen </w:t>
      </w:r>
    </w:p>
    <w:p w14:paraId="090DD3A9" w14:textId="17BB20C5" w:rsidR="00A33BEF" w:rsidRPr="00552F7D" w:rsidRDefault="00A33BEF" w:rsidP="00A33BEF">
      <w:pPr>
        <w:pStyle w:val="Rubrik1"/>
      </w:pPr>
      <w:proofErr w:type="spellStart"/>
      <w:r w:rsidRPr="00552F7D">
        <w:t>Volume</w:t>
      </w:r>
      <w:proofErr w:type="spellEnd"/>
      <w:r w:rsidRPr="00552F7D">
        <w:t xml:space="preserve"> Scanner</w:t>
      </w:r>
      <w:bookmarkEnd w:id="32"/>
      <w:bookmarkEnd w:id="33"/>
      <w:bookmarkEnd w:id="34"/>
    </w:p>
    <w:p w14:paraId="727DBFB3" w14:textId="77777777" w:rsidR="00A33BEF" w:rsidRDefault="00A33BEF" w:rsidP="00A33BEF">
      <w:r>
        <w:t xml:space="preserve">I </w:t>
      </w:r>
      <w:proofErr w:type="spellStart"/>
      <w:r>
        <w:t>bodyfilen</w:t>
      </w:r>
      <w:proofErr w:type="spellEnd"/>
      <w:r>
        <w:t xml:space="preserve"> bör</w:t>
      </w:r>
    </w:p>
    <w:p w14:paraId="5D3036E7" w14:textId="77777777" w:rsidR="00A33BEF" w:rsidRDefault="00A33BEF" w:rsidP="00A33BEF">
      <w:r>
        <w:t>Det stå</w:t>
      </w:r>
    </w:p>
    <w:p w14:paraId="1DB725F2" w14:textId="77777777" w:rsidR="00A33BEF" w:rsidRDefault="00A33BEF" w:rsidP="00A33BEF">
      <w:pPr>
        <w:rPr>
          <w:lang w:val="en-GB"/>
        </w:rPr>
      </w:pPr>
      <w:r w:rsidRPr="00F54B07">
        <w:rPr>
          <w:lang w:val="en-GB"/>
        </w:rPr>
        <w:t>{"</w:t>
      </w:r>
      <w:proofErr w:type="spellStart"/>
      <w:r w:rsidRPr="00F54B07">
        <w:rPr>
          <w:lang w:val="en-GB"/>
        </w:rPr>
        <w:t>ean</w:t>
      </w:r>
      <w:proofErr w:type="spellEnd"/>
      <w:r w:rsidRPr="00F54B07">
        <w:rPr>
          <w:lang w:val="en-GB"/>
        </w:rPr>
        <w:t>": "%%VAR_NUMBER%%","volume": %%VAR_VOLUME%%,"</w:t>
      </w:r>
      <w:proofErr w:type="spellStart"/>
      <w:r w:rsidRPr="00F54B07">
        <w:rPr>
          <w:lang w:val="en-GB"/>
        </w:rPr>
        <w:t>volumeUnitOfMeasure</w:t>
      </w:r>
      <w:proofErr w:type="spellEnd"/>
      <w:r w:rsidRPr="00F54B07">
        <w:rPr>
          <w:lang w:val="en-GB"/>
        </w:rPr>
        <w:t>": "</w:t>
      </w:r>
      <w:r>
        <w:rPr>
          <w:lang w:val="en-GB"/>
        </w:rPr>
        <w:t>dm3</w:t>
      </w:r>
      <w:r w:rsidRPr="00F54B07">
        <w:rPr>
          <w:lang w:val="en-GB"/>
        </w:rPr>
        <w:t>","weight": %%VAR_SCALE_WEIGHT%%, "length": %%VAR_LENGTH%%,"width": %%VAR_WIDTH%%, "height": %%VAR_HEIGHT%%, "</w:t>
      </w:r>
      <w:proofErr w:type="spellStart"/>
      <w:r w:rsidRPr="00F54B07">
        <w:rPr>
          <w:lang w:val="en-GB"/>
        </w:rPr>
        <w:t>dimensionUnitOfMeasure</w:t>
      </w:r>
      <w:proofErr w:type="spellEnd"/>
      <w:r w:rsidRPr="00F54B07">
        <w:rPr>
          <w:lang w:val="en-GB"/>
        </w:rPr>
        <w:t>": "</w:t>
      </w:r>
      <w:r>
        <w:rPr>
          <w:lang w:val="en-GB"/>
        </w:rPr>
        <w:t>cm</w:t>
      </w:r>
      <w:r w:rsidRPr="00F54B07">
        <w:rPr>
          <w:lang w:val="en-GB"/>
        </w:rPr>
        <w:t>"}</w:t>
      </w:r>
    </w:p>
    <w:p w14:paraId="16376938" w14:textId="77777777" w:rsidR="00A33BEF" w:rsidRDefault="00A33BEF" w:rsidP="00A33BEF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8CFA90E" wp14:editId="447C8D7D">
            <wp:extent cx="5745480" cy="4312920"/>
            <wp:effectExtent l="0" t="0" r="7620" b="0"/>
            <wp:docPr id="1098228835" name="Bildobjekt 3" descr="En bild som visar text, elektronik, skärm, dato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28835" name="Bildobjekt 3" descr="En bild som visar text, elektronik, skärm, dator&#10;&#10;AI-genererat innehåll kan vara felaktig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3493" w14:textId="77777777" w:rsidR="00A33BEF" w:rsidRDefault="00A33BEF" w:rsidP="00A33BEF">
      <w:r w:rsidRPr="00F54B07">
        <w:t>Bilden ovan visar precis hur a</w:t>
      </w:r>
      <w:r>
        <w:t>llt ska vara in checkat. För att vi inte ska få många decimaler på volymen ändrar vi ”</w:t>
      </w:r>
      <w:proofErr w:type="spellStart"/>
      <w:r>
        <w:t>Vol</w:t>
      </w:r>
      <w:proofErr w:type="spellEnd"/>
      <w:r>
        <w:t xml:space="preserve"> in:” till dm3. </w:t>
      </w:r>
      <w:proofErr w:type="spellStart"/>
      <w:r>
        <w:t>Rounding</w:t>
      </w:r>
      <w:proofErr w:type="spellEnd"/>
      <w:r>
        <w:t xml:space="preserve"> bör inte vara incheckat och </w:t>
      </w:r>
      <w:proofErr w:type="spellStart"/>
      <w:r>
        <w:t>pointseparator</w:t>
      </w:r>
      <w:proofErr w:type="spellEnd"/>
      <w:r>
        <w:t xml:space="preserve"> måste vara incheckat för att skicka </w:t>
      </w:r>
      <w:proofErr w:type="spellStart"/>
      <w:r>
        <w:t>datan</w:t>
      </w:r>
      <w:proofErr w:type="spellEnd"/>
      <w:r>
        <w:t xml:space="preserve"> med en punkt </w:t>
      </w:r>
      <w:proofErr w:type="gramStart"/>
      <w:r>
        <w:t>istället</w:t>
      </w:r>
      <w:proofErr w:type="gramEnd"/>
      <w:r>
        <w:t xml:space="preserve"> för komma till ask. </w:t>
      </w:r>
    </w:p>
    <w:p w14:paraId="4309E430" w14:textId="77777777" w:rsidR="00A33BEF" w:rsidRPr="00F54B07" w:rsidRDefault="00A33BEF" w:rsidP="00A33BEF">
      <w:pPr>
        <w:spacing w:line="278" w:lineRule="auto"/>
        <w:rPr>
          <w:lang w:val="en-GB"/>
        </w:rPr>
      </w:pPr>
      <w:r w:rsidRPr="00F54B07">
        <w:rPr>
          <w:lang w:val="en-GB"/>
        </w:rPr>
        <w:t>"Hello,</w:t>
      </w:r>
    </w:p>
    <w:p w14:paraId="6D83D7C8" w14:textId="77777777" w:rsidR="00A33BEF" w:rsidRPr="00F54B07" w:rsidRDefault="00A33BEF" w:rsidP="00A33BEF">
      <w:pPr>
        <w:spacing w:line="278" w:lineRule="auto"/>
        <w:rPr>
          <w:lang w:val="en-GB"/>
        </w:rPr>
      </w:pPr>
      <w:r w:rsidRPr="00F54B07">
        <w:rPr>
          <w:lang w:val="en-GB"/>
        </w:rPr>
        <w:t xml:space="preserve">you can insert this the URL with Endpoint in the </w:t>
      </w:r>
      <w:proofErr w:type="spellStart"/>
      <w:r w:rsidRPr="00F54B07">
        <w:rPr>
          <w:lang w:val="en-GB"/>
        </w:rPr>
        <w:t>languagefile</w:t>
      </w:r>
      <w:proofErr w:type="spellEnd"/>
      <w:r w:rsidRPr="00F54B07">
        <w:rPr>
          <w:lang w:val="en-GB"/>
        </w:rPr>
        <w:t>.</w:t>
      </w:r>
      <w:r w:rsidRPr="00F54B07">
        <w:rPr>
          <w:lang w:val="en-GB"/>
        </w:rPr>
        <w:br/>
        <w:t xml:space="preserve">For example, when you use English, you must open the </w:t>
      </w:r>
      <w:proofErr w:type="spellStart"/>
      <w:r w:rsidRPr="00F54B07">
        <w:rPr>
          <w:lang w:val="en-GB"/>
        </w:rPr>
        <w:t>English.lng</w:t>
      </w:r>
      <w:proofErr w:type="spellEnd"/>
      <w:r w:rsidRPr="00F54B07">
        <w:rPr>
          <w:lang w:val="en-GB"/>
        </w:rPr>
        <w:t xml:space="preserve"> in the folder of </w:t>
      </w:r>
      <w:proofErr w:type="spellStart"/>
      <w:r w:rsidRPr="00F54B07">
        <w:rPr>
          <w:lang w:val="en-GB"/>
        </w:rPr>
        <w:t>VolumeScannerProfessional</w:t>
      </w:r>
      <w:proofErr w:type="spellEnd"/>
      <w:r w:rsidRPr="00F54B07">
        <w:rPr>
          <w:lang w:val="en-GB"/>
        </w:rPr>
        <w:t>.</w:t>
      </w:r>
    </w:p>
    <w:p w14:paraId="75FA0565" w14:textId="77777777" w:rsidR="00A33BEF" w:rsidRPr="00F54B07" w:rsidRDefault="00A33BEF" w:rsidP="00A33BEF">
      <w:pPr>
        <w:spacing w:line="278" w:lineRule="auto"/>
        <w:rPr>
          <w:lang w:val="en-GB"/>
        </w:rPr>
      </w:pPr>
      <w:r w:rsidRPr="00F54B07">
        <w:rPr>
          <w:lang w:val="en-GB"/>
        </w:rPr>
        <w:t> </w:t>
      </w:r>
    </w:p>
    <w:p w14:paraId="13ADE9B5" w14:textId="77777777" w:rsidR="00A33BEF" w:rsidRPr="00F54B07" w:rsidRDefault="00A33BEF" w:rsidP="00A33BEF">
      <w:pPr>
        <w:spacing w:line="278" w:lineRule="auto"/>
        <w:rPr>
          <w:lang w:val="en-GB"/>
        </w:rPr>
      </w:pPr>
      <w:r w:rsidRPr="00F54B07">
        <w:rPr>
          <w:lang w:val="en-GB"/>
        </w:rPr>
        <w:t>Here you can insert the REST_URL."</w:t>
      </w:r>
    </w:p>
    <w:p w14:paraId="11EB7B88" w14:textId="77777777" w:rsidR="00A33BEF" w:rsidRPr="00F54B07" w:rsidRDefault="00A33BEF" w:rsidP="00A33BEF">
      <w:pPr>
        <w:spacing w:line="278" w:lineRule="auto"/>
      </w:pPr>
      <w:r w:rsidRPr="00F54B07">
        <w:t>Där borde du kunna skiva in,</w:t>
      </w:r>
    </w:p>
    <w:p w14:paraId="11EEBB6B" w14:textId="77777777" w:rsidR="00A33BEF" w:rsidRDefault="00A33BEF" w:rsidP="00A33BEF">
      <w:hyperlink r:id="rId35" w:tgtFrame="_blank" w:tooltip="https://wmanapi-itworks.nowastelogistics.com/api/itemalias/measurement" w:history="1">
        <w:r w:rsidRPr="00F54B07">
          <w:rPr>
            <w:rStyle w:val="Hyperlnk"/>
          </w:rPr>
          <w:t>https://wmanapi-itworks.nowastelogistics.com/api/ItemAlias/Measurement</w:t>
        </w:r>
      </w:hyperlink>
    </w:p>
    <w:p w14:paraId="0E98B564" w14:textId="77777777" w:rsidR="00A33BEF" w:rsidRDefault="00A33BEF" w:rsidP="00A33BEF">
      <w:r>
        <w:lastRenderedPageBreak/>
        <w:t>”</w:t>
      </w:r>
      <w:r w:rsidRPr="00F25D6A">
        <w:rPr>
          <w:noProof/>
        </w:rPr>
        <w:t xml:space="preserve"> </w:t>
      </w:r>
      <w:r>
        <w:rPr>
          <w:noProof/>
          <w:lang w:val="en-GB"/>
        </w:rPr>
        <w:drawing>
          <wp:inline distT="0" distB="0" distL="0" distR="0" wp14:anchorId="27DCA1F9" wp14:editId="563E8B7F">
            <wp:extent cx="5745480" cy="4312920"/>
            <wp:effectExtent l="0" t="0" r="7620" b="0"/>
            <wp:docPr id="2114569351" name="Bildobjekt 4" descr="En bild som visar text, elektronik, dator, skär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69351" name="Bildobjekt 4" descr="En bild som visar text, elektronik, dator, skärm&#10;&#10;AI-genererat innehåll kan vara felaktig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375AD" w14:textId="77777777" w:rsidR="00A33BEF" w:rsidRPr="00F54B07" w:rsidRDefault="00A33BEF" w:rsidP="00A33BEF">
      <w:pPr>
        <w:spacing w:line="278" w:lineRule="auto"/>
      </w:pPr>
      <w:r>
        <w:t>Den ska skrivas in i ”</w:t>
      </w:r>
      <w:proofErr w:type="spellStart"/>
      <w:r>
        <w:t>base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” som man hittar i </w:t>
      </w:r>
      <w:proofErr w:type="spellStart"/>
      <w:r>
        <w:t>English.lng</w:t>
      </w:r>
      <w:proofErr w:type="spellEnd"/>
      <w:r>
        <w:t xml:space="preserve"> som går att öppna med </w:t>
      </w:r>
      <w:proofErr w:type="spellStart"/>
      <w:r>
        <w:t>notepad</w:t>
      </w:r>
      <w:proofErr w:type="spellEnd"/>
      <w:r>
        <w:t xml:space="preserve"> och finns i C:/bosche/software/zippcube_2.0</w:t>
      </w:r>
    </w:p>
    <w:p w14:paraId="4F76381A" w14:textId="77777777" w:rsidR="00A33BEF" w:rsidRDefault="00A33BEF" w:rsidP="00A33BEF"/>
    <w:p w14:paraId="05531783" w14:textId="77777777" w:rsidR="00A33BEF" w:rsidRPr="00F54B07" w:rsidRDefault="00A33BEF" w:rsidP="00A33BEF">
      <w:pPr>
        <w:spacing w:line="278" w:lineRule="auto"/>
      </w:pPr>
      <w:r w:rsidRPr="00F54B07">
        <w:t>FYI</w:t>
      </w:r>
    </w:p>
    <w:p w14:paraId="5FB9BCCD" w14:textId="77777777" w:rsidR="00A33BEF" w:rsidRPr="00F54B07" w:rsidRDefault="00A33BEF" w:rsidP="00A33BEF">
      <w:pPr>
        <w:spacing w:line="278" w:lineRule="auto"/>
      </w:pPr>
      <w:r w:rsidRPr="00F54B07">
        <w:t>Tänkte på artiklar och dimensioner som ni nu ska börja arbeta med.</w:t>
      </w:r>
    </w:p>
    <w:p w14:paraId="738CF7DC" w14:textId="77777777" w:rsidR="00A33BEF" w:rsidRPr="00F54B07" w:rsidRDefault="00A33BEF" w:rsidP="00A33BEF">
      <w:pPr>
        <w:spacing w:line="278" w:lineRule="auto"/>
      </w:pPr>
      <w:r w:rsidRPr="00F54B07">
        <w:t>Det finns ett färdigt ITEM_UPDATE meddelande i integrationen mellan ASK och Granngården som för tillfället är avstängt.</w:t>
      </w:r>
    </w:p>
    <w:p w14:paraId="020DA8A3" w14:textId="77777777" w:rsidR="00A33BEF" w:rsidRPr="00F54B07" w:rsidRDefault="00A33BEF" w:rsidP="00A33BEF">
      <w:pPr>
        <w:spacing w:line="278" w:lineRule="auto"/>
      </w:pPr>
      <w:r w:rsidRPr="00F54B07">
        <w:t> </w:t>
      </w:r>
    </w:p>
    <w:p w14:paraId="610B367A" w14:textId="77777777" w:rsidR="00A33BEF" w:rsidRPr="00F54B07" w:rsidRDefault="00A33BEF" w:rsidP="00A33BEF">
      <w:pPr>
        <w:spacing w:line="278" w:lineRule="auto"/>
      </w:pPr>
      <w:r w:rsidRPr="00F54B07">
        <w:t>Meddelandet triggas varje gång ASK uppdaterar dimensioner, vikt, volym.</w:t>
      </w:r>
    </w:p>
    <w:p w14:paraId="0635C82F" w14:textId="77777777" w:rsidR="00A33BEF" w:rsidRPr="00F54B07" w:rsidRDefault="00A33BEF" w:rsidP="00A33BEF">
      <w:pPr>
        <w:spacing w:line="278" w:lineRule="auto"/>
      </w:pPr>
      <w:r w:rsidRPr="00F54B07">
        <w:t> </w:t>
      </w:r>
    </w:p>
    <w:p w14:paraId="584D5FBB" w14:textId="77777777" w:rsidR="00A33BEF" w:rsidRPr="00F54B07" w:rsidRDefault="00A33BEF" w:rsidP="00A33BEF">
      <w:pPr>
        <w:spacing w:line="278" w:lineRule="auto"/>
      </w:pPr>
      <w:r w:rsidRPr="00F54B07">
        <w:t>Granngården bad oss stänga av det här då de inte hade möjlighet att utveckla ett stöd för det i sitt affärssystem under vår uppstart.</w:t>
      </w:r>
    </w:p>
    <w:p w14:paraId="2B5E6CAA" w14:textId="77777777" w:rsidR="00A33BEF" w:rsidRPr="00F54B07" w:rsidRDefault="00A33BEF" w:rsidP="00A33BEF">
      <w:pPr>
        <w:spacing w:line="278" w:lineRule="auto"/>
      </w:pPr>
    </w:p>
    <w:p w14:paraId="607B8687" w14:textId="77777777" w:rsidR="00A33BEF" w:rsidRPr="00F54B07" w:rsidRDefault="00A33BEF" w:rsidP="00A33BEF">
      <w:pPr>
        <w:spacing w:line="278" w:lineRule="auto"/>
      </w:pPr>
      <w:r w:rsidRPr="00F54B07">
        <w:t>Du kan ta den med dig och om du vill, lyfta den internt.</w:t>
      </w:r>
    </w:p>
    <w:p w14:paraId="7DE4E1E6" w14:textId="77777777" w:rsidR="00A33BEF" w:rsidRPr="00F54B07" w:rsidRDefault="00A33BEF" w:rsidP="00A33BEF">
      <w:pPr>
        <w:spacing w:line="278" w:lineRule="auto"/>
      </w:pPr>
      <w:r w:rsidRPr="00F54B07">
        <w:t>Det borde ju vara smidigare för samtliga parter om uppdateringen sker via integrationen.</w:t>
      </w:r>
    </w:p>
    <w:p w14:paraId="724632A8" w14:textId="201CC33A" w:rsidR="006A18DA" w:rsidRDefault="00A33BEF" w:rsidP="00A33BEF">
      <w:pPr>
        <w:spacing w:line="278" w:lineRule="auto"/>
      </w:pPr>
      <w:r w:rsidRPr="00F54B07">
        <w:lastRenderedPageBreak/>
        <w:t>Om nu programmen kan prata med varandra på Granngårdens sida.</w:t>
      </w:r>
    </w:p>
    <w:p w14:paraId="7A8A230F" w14:textId="6741E0E3" w:rsidR="006A18DA" w:rsidRDefault="006A18DA" w:rsidP="006A18DA">
      <w:pPr>
        <w:pStyle w:val="Rubrik1"/>
      </w:pPr>
      <w:bookmarkStart w:id="35" w:name="_Toc201655576"/>
      <w:r>
        <w:t>Generera streckkoder</w:t>
      </w:r>
      <w:bookmarkEnd w:id="35"/>
    </w:p>
    <w:p w14:paraId="459C22F7" w14:textId="37B8666B" w:rsidR="006A18DA" w:rsidRDefault="006A18DA" w:rsidP="006A18DA">
      <w:hyperlink r:id="rId37" w:history="1">
        <w:r w:rsidRPr="008545F9">
          <w:rPr>
            <w:rStyle w:val="Hyperlnk"/>
          </w:rPr>
          <w:t>https://www.mobiledemand.com/barcode-generator</w:t>
        </w:r>
      </w:hyperlink>
    </w:p>
    <w:p w14:paraId="790ED006" w14:textId="20835337" w:rsidR="00A57274" w:rsidRDefault="00A57274" w:rsidP="006A18DA">
      <w:r w:rsidRPr="00A57274">
        <w:t>https://www.barcode-generator.de/en/home-page</w:t>
      </w:r>
    </w:p>
    <w:p w14:paraId="0533B3CF" w14:textId="11FDE291" w:rsidR="006A18DA" w:rsidRDefault="006A18DA" w:rsidP="006A18DA">
      <w:proofErr w:type="spellStart"/>
      <w:r>
        <w:t>code</w:t>
      </w:r>
      <w:proofErr w:type="spellEnd"/>
      <w:r>
        <w:t xml:space="preserve"> 128 för </w:t>
      </w:r>
      <w:r w:rsidR="00562E27">
        <w:t>truckscanners</w:t>
      </w:r>
    </w:p>
    <w:p w14:paraId="4EEA12C3" w14:textId="59D21834" w:rsidR="00B27776" w:rsidRDefault="00B27776" w:rsidP="00B27776">
      <w:pPr>
        <w:pStyle w:val="Rubrik1"/>
      </w:pPr>
      <w:bookmarkStart w:id="36" w:name="_Toc201655577"/>
      <w:r>
        <w:t>ASK - Kortkommando</w:t>
      </w:r>
      <w:bookmarkEnd w:id="36"/>
    </w:p>
    <w:p w14:paraId="120E19C4" w14:textId="6B029692" w:rsidR="00B27776" w:rsidRPr="00B27776" w:rsidRDefault="00B27776" w:rsidP="00B27776">
      <w:r w:rsidRPr="00B27776">
        <w:t>Hej Alla!</w:t>
      </w:r>
    </w:p>
    <w:p w14:paraId="776AEFCF" w14:textId="7BF63EF4" w:rsidR="00B27776" w:rsidRPr="00B27776" w:rsidRDefault="00B27776" w:rsidP="00B27776">
      <w:r w:rsidRPr="00B27776">
        <w:t>Nu finns nya coola kortkommando tillgängliga i Ask! </w:t>
      </w:r>
    </w:p>
    <w:p w14:paraId="0580A45D" w14:textId="7F28F7A4" w:rsidR="00B27776" w:rsidRPr="00B27776" w:rsidRDefault="00B27776" w:rsidP="00B27776">
      <w:r w:rsidRPr="00B27776">
        <w:rPr>
          <w:noProof/>
        </w:rPr>
        <w:drawing>
          <wp:inline distT="0" distB="0" distL="0" distR="0" wp14:anchorId="7C8E90F0" wp14:editId="3EBFDC4A">
            <wp:extent cx="5760720" cy="2606675"/>
            <wp:effectExtent l="0" t="0" r="0" b="3175"/>
            <wp:docPr id="1833356871" name="Bildobjekt 8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il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B3C8" w14:textId="582AB8CD" w:rsidR="00B27776" w:rsidRPr="00B27776" w:rsidRDefault="00B27776" w:rsidP="00B27776">
      <w:r w:rsidRPr="00B27776">
        <w:t>Exempel på hur de fungerar</w:t>
      </w:r>
    </w:p>
    <w:p w14:paraId="5443BAA3" w14:textId="7AC0F959" w:rsidR="00B27776" w:rsidRPr="00B27776" w:rsidRDefault="00B27776" w:rsidP="00B27776">
      <w:r w:rsidRPr="00B27776">
        <w:t>CTRL+SPACE - Markerar hela kolumnen för valda rader </w:t>
      </w:r>
    </w:p>
    <w:p w14:paraId="2C6A7AD5" w14:textId="35323ECA" w:rsidR="00B27776" w:rsidRPr="00B27776" w:rsidRDefault="00B27776" w:rsidP="00B27776">
      <w:r w:rsidRPr="00B27776">
        <w:t>SHIFT+SPACE - Markerar hela raden för valda rader </w:t>
      </w:r>
    </w:p>
    <w:p w14:paraId="0BF6F9C6" w14:textId="77777777" w:rsidR="00B27776" w:rsidRPr="00B27776" w:rsidRDefault="00B27776" w:rsidP="00B27776">
      <w:r w:rsidRPr="00B27776">
        <w:t>CTRL+HOME och CTRL+END - Hoppar till översta eller nedersta del av vyn</w:t>
      </w:r>
    </w:p>
    <w:p w14:paraId="1CD8E3D8" w14:textId="233EE282" w:rsidR="00B27776" w:rsidRDefault="00B27776" w:rsidP="00E36BA6">
      <w:pPr>
        <w:pStyle w:val="Rubrik1"/>
      </w:pPr>
      <w:r w:rsidRPr="00B27776">
        <w:t> </w:t>
      </w:r>
      <w:bookmarkStart w:id="37" w:name="_Toc201655578"/>
      <w:r w:rsidR="00E36BA6">
        <w:t>P</w:t>
      </w:r>
      <w:r w:rsidR="00E36BA6" w:rsidRPr="00E36BA6">
        <w:t>lockpresentationsloggen</w:t>
      </w:r>
      <w:bookmarkEnd w:id="37"/>
    </w:p>
    <w:p w14:paraId="0C6F890F" w14:textId="77777777" w:rsidR="002422C6" w:rsidRPr="002422C6" w:rsidRDefault="002422C6" w:rsidP="002422C6">
      <w:r w:rsidRPr="002422C6">
        <w:t>Nu finns det lite nya kolumner i plockpresentationsloggen</w:t>
      </w:r>
    </w:p>
    <w:p w14:paraId="2DE9ABF8" w14:textId="77777777" w:rsidR="002422C6" w:rsidRPr="002422C6" w:rsidRDefault="002422C6" w:rsidP="002422C6">
      <w:r w:rsidRPr="002422C6">
        <w:t> </w:t>
      </w:r>
    </w:p>
    <w:p w14:paraId="78772768" w14:textId="12DD39E0" w:rsidR="002422C6" w:rsidRPr="002422C6" w:rsidRDefault="002422C6" w:rsidP="002422C6">
      <w:r w:rsidRPr="002422C6">
        <w:rPr>
          <w:noProof/>
        </w:rPr>
        <w:lastRenderedPageBreak/>
        <w:drawing>
          <wp:inline distT="0" distB="0" distL="0" distR="0" wp14:anchorId="1392C759" wp14:editId="66061840">
            <wp:extent cx="5760720" cy="2765425"/>
            <wp:effectExtent l="0" t="0" r="0" b="0"/>
            <wp:docPr id="1596812896" name="Bildobjekt 18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bil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BCCA" w14:textId="77777777" w:rsidR="002422C6" w:rsidRPr="002422C6" w:rsidRDefault="002422C6" w:rsidP="002422C6">
      <w:r w:rsidRPr="002422C6">
        <w:t> </w:t>
      </w:r>
    </w:p>
    <w:p w14:paraId="586A5C89" w14:textId="77777777" w:rsidR="002422C6" w:rsidRPr="002422C6" w:rsidRDefault="002422C6" w:rsidP="002422C6">
      <w:r w:rsidRPr="002422C6">
        <w:rPr>
          <w:b/>
          <w:bCs/>
        </w:rPr>
        <w:t>Autostore Bins</w:t>
      </w:r>
      <w:r w:rsidRPr="002422C6">
        <w:t xml:space="preserve"> - Visar antalet unika bins (inte fack) för artikeln i autostore</w:t>
      </w:r>
    </w:p>
    <w:p w14:paraId="036CD4BB" w14:textId="77777777" w:rsidR="002422C6" w:rsidRPr="002422C6" w:rsidRDefault="002422C6" w:rsidP="002422C6">
      <w:r w:rsidRPr="002422C6">
        <w:rPr>
          <w:b/>
          <w:bCs/>
        </w:rPr>
        <w:t>Max Antal</w:t>
      </w:r>
      <w:r w:rsidRPr="002422C6">
        <w:t xml:space="preserve"> - Visar antalet av den bins med högst antal för artikeln i autostore</w:t>
      </w:r>
    </w:p>
    <w:p w14:paraId="0129BF10" w14:textId="77777777" w:rsidR="002422C6" w:rsidRPr="002422C6" w:rsidRDefault="002422C6" w:rsidP="002422C6">
      <w:r w:rsidRPr="002422C6">
        <w:rPr>
          <w:b/>
          <w:bCs/>
        </w:rPr>
        <w:t xml:space="preserve">Robot </w:t>
      </w:r>
      <w:proofErr w:type="spellStart"/>
      <w:r w:rsidRPr="002422C6">
        <w:rPr>
          <w:b/>
          <w:bCs/>
        </w:rPr>
        <w:t>Ind</w:t>
      </w:r>
      <w:proofErr w:type="spellEnd"/>
      <w:r w:rsidRPr="002422C6">
        <w:rPr>
          <w:b/>
          <w:bCs/>
        </w:rPr>
        <w:t xml:space="preserve"> </w:t>
      </w:r>
      <w:r w:rsidRPr="002422C6">
        <w:t>- Visar artikeln robotindikator</w:t>
      </w:r>
    </w:p>
    <w:p w14:paraId="399373F9" w14:textId="77777777" w:rsidR="002422C6" w:rsidRPr="002422C6" w:rsidRDefault="002422C6" w:rsidP="002422C6">
      <w:r w:rsidRPr="002422C6">
        <w:t> </w:t>
      </w:r>
    </w:p>
    <w:p w14:paraId="68D4E2E9" w14:textId="77777777" w:rsidR="002422C6" w:rsidRPr="002422C6" w:rsidRDefault="002422C6" w:rsidP="002422C6">
      <w:r w:rsidRPr="002422C6">
        <w:rPr>
          <w:b/>
          <w:bCs/>
        </w:rPr>
        <w:t>Kontrollerad</w:t>
      </w:r>
      <w:r w:rsidRPr="002422C6">
        <w:t xml:space="preserve"> - Visar om artikeln är kontrollerad eller inte. </w:t>
      </w:r>
    </w:p>
    <w:p w14:paraId="4A11E693" w14:textId="77777777" w:rsidR="002422C6" w:rsidRPr="002422C6" w:rsidRDefault="002422C6" w:rsidP="002422C6">
      <w:r w:rsidRPr="002422C6">
        <w:t>Man kan ändra värdet via det nya kommandot som visas på bilden ovan.</w:t>
      </w:r>
    </w:p>
    <w:p w14:paraId="2BC77EC1" w14:textId="77777777" w:rsidR="002422C6" w:rsidRPr="002422C6" w:rsidRDefault="002422C6" w:rsidP="002422C6">
      <w:r w:rsidRPr="002422C6">
        <w:t xml:space="preserve">Värdet hämtas från Item </w:t>
      </w:r>
      <w:proofErr w:type="spellStart"/>
      <w:r w:rsidRPr="002422C6">
        <w:t>Attribute</w:t>
      </w:r>
      <w:proofErr w:type="spellEnd"/>
      <w:r w:rsidRPr="002422C6">
        <w:t xml:space="preserve"> och finns det ingen "</w:t>
      </w:r>
      <w:proofErr w:type="spellStart"/>
      <w:r w:rsidRPr="002422C6">
        <w:t>Controlled</w:t>
      </w:r>
      <w:proofErr w:type="spellEnd"/>
      <w:r w:rsidRPr="002422C6">
        <w:t xml:space="preserve">" rad som anses artikeln </w:t>
      </w:r>
      <w:r w:rsidRPr="002422C6">
        <w:rPr>
          <w:u w:val="single"/>
        </w:rPr>
        <w:t>inte</w:t>
      </w:r>
      <w:r w:rsidRPr="002422C6">
        <w:t xml:space="preserve"> vara kontrollerad.</w:t>
      </w:r>
    </w:p>
    <w:p w14:paraId="1F56746D" w14:textId="425FC9E2" w:rsidR="002422C6" w:rsidRPr="002422C6" w:rsidRDefault="002422C6" w:rsidP="002422C6">
      <w:r w:rsidRPr="002422C6">
        <w:t xml:space="preserve">Klickar man på "Ja" så läggs det till en rad med närde "Y" i Item </w:t>
      </w:r>
      <w:proofErr w:type="spellStart"/>
      <w:r w:rsidRPr="002422C6">
        <w:t>Attribute</w:t>
      </w:r>
      <w:proofErr w:type="spellEnd"/>
      <w:r w:rsidRPr="002422C6">
        <w:t xml:space="preserve"> </w:t>
      </w:r>
      <w:r w:rsidRPr="002422C6">
        <w:rPr>
          <w:noProof/>
        </w:rPr>
        <w:drawing>
          <wp:inline distT="0" distB="0" distL="0" distR="0" wp14:anchorId="00F64AC6" wp14:editId="5857FBB2">
            <wp:extent cx="190500" cy="190500"/>
            <wp:effectExtent l="0" t="0" r="0" b="0"/>
            <wp:docPr id="2049295882" name="Bildobjekt 17" descr="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🙂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D49EC" w14:textId="77777777" w:rsidR="002422C6" w:rsidRPr="002422C6" w:rsidRDefault="002422C6" w:rsidP="002422C6">
      <w:r w:rsidRPr="002422C6">
        <w:t> </w:t>
      </w:r>
    </w:p>
    <w:p w14:paraId="42C9B1C9" w14:textId="2D54C01F" w:rsidR="002422C6" w:rsidRPr="002422C6" w:rsidRDefault="002422C6" w:rsidP="002422C6">
      <w:r w:rsidRPr="002422C6">
        <w:rPr>
          <w:noProof/>
        </w:rPr>
        <w:drawing>
          <wp:inline distT="0" distB="0" distL="0" distR="0" wp14:anchorId="039F2C34" wp14:editId="07BE5F25">
            <wp:extent cx="5760720" cy="1058545"/>
            <wp:effectExtent l="0" t="0" r="0" b="8255"/>
            <wp:docPr id="1743053187" name="Bildobjekt 16" descr="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bil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DA3B" w14:textId="77777777" w:rsidR="00E36BA6" w:rsidRPr="00E36BA6" w:rsidRDefault="00E36BA6" w:rsidP="00E36BA6"/>
    <w:p w14:paraId="47A990D0" w14:textId="35C5E986" w:rsidR="00B27776" w:rsidRPr="00B27776" w:rsidRDefault="00B27776" w:rsidP="00B27776"/>
    <w:p w14:paraId="4B5BFAB5" w14:textId="77777777" w:rsidR="00B27776" w:rsidRPr="00B27776" w:rsidRDefault="00B27776" w:rsidP="00B27776"/>
    <w:sectPr w:rsidR="00B27776" w:rsidRPr="00B277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2F6"/>
    <w:multiLevelType w:val="multilevel"/>
    <w:tmpl w:val="8040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46C9"/>
    <w:multiLevelType w:val="multilevel"/>
    <w:tmpl w:val="A366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5298C"/>
    <w:multiLevelType w:val="hybridMultilevel"/>
    <w:tmpl w:val="FB8A9F4E"/>
    <w:lvl w:ilvl="0" w:tplc="33ACC4E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766B1"/>
    <w:multiLevelType w:val="multilevel"/>
    <w:tmpl w:val="BD4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71810"/>
    <w:multiLevelType w:val="multilevel"/>
    <w:tmpl w:val="B2B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06C67"/>
    <w:multiLevelType w:val="multilevel"/>
    <w:tmpl w:val="D904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71142"/>
    <w:multiLevelType w:val="multilevel"/>
    <w:tmpl w:val="7658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B4738A"/>
    <w:multiLevelType w:val="multilevel"/>
    <w:tmpl w:val="6E74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766370">
    <w:abstractNumId w:val="6"/>
  </w:num>
  <w:num w:numId="2" w16cid:durableId="400180165">
    <w:abstractNumId w:val="2"/>
  </w:num>
  <w:num w:numId="3" w16cid:durableId="1256749339">
    <w:abstractNumId w:val="7"/>
  </w:num>
  <w:num w:numId="4" w16cid:durableId="2048410091">
    <w:abstractNumId w:val="4"/>
  </w:num>
  <w:num w:numId="5" w16cid:durableId="1930000361">
    <w:abstractNumId w:val="1"/>
  </w:num>
  <w:num w:numId="6" w16cid:durableId="1210847666">
    <w:abstractNumId w:val="5"/>
  </w:num>
  <w:num w:numId="7" w16cid:durableId="180556909">
    <w:abstractNumId w:val="0"/>
  </w:num>
  <w:num w:numId="8" w16cid:durableId="1688678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9F"/>
    <w:rsid w:val="00004400"/>
    <w:rsid w:val="00023624"/>
    <w:rsid w:val="0005695D"/>
    <w:rsid w:val="0006077E"/>
    <w:rsid w:val="00071065"/>
    <w:rsid w:val="00083044"/>
    <w:rsid w:val="00084DFF"/>
    <w:rsid w:val="00087508"/>
    <w:rsid w:val="000A082C"/>
    <w:rsid w:val="000B46E9"/>
    <w:rsid w:val="000D4AA0"/>
    <w:rsid w:val="000F5A9F"/>
    <w:rsid w:val="00104390"/>
    <w:rsid w:val="00126BA4"/>
    <w:rsid w:val="00152A53"/>
    <w:rsid w:val="00170EAF"/>
    <w:rsid w:val="001C0115"/>
    <w:rsid w:val="001C7368"/>
    <w:rsid w:val="001D2385"/>
    <w:rsid w:val="001E574F"/>
    <w:rsid w:val="001F173D"/>
    <w:rsid w:val="00200744"/>
    <w:rsid w:val="00222350"/>
    <w:rsid w:val="00226FAC"/>
    <w:rsid w:val="002422C6"/>
    <w:rsid w:val="00261201"/>
    <w:rsid w:val="002832BA"/>
    <w:rsid w:val="002A24B3"/>
    <w:rsid w:val="002E6B98"/>
    <w:rsid w:val="00300056"/>
    <w:rsid w:val="00311D7B"/>
    <w:rsid w:val="00312992"/>
    <w:rsid w:val="00336365"/>
    <w:rsid w:val="003372AF"/>
    <w:rsid w:val="003F408B"/>
    <w:rsid w:val="004170DF"/>
    <w:rsid w:val="00417843"/>
    <w:rsid w:val="00421553"/>
    <w:rsid w:val="00434C12"/>
    <w:rsid w:val="0044769A"/>
    <w:rsid w:val="00450761"/>
    <w:rsid w:val="00450B3C"/>
    <w:rsid w:val="00466AB5"/>
    <w:rsid w:val="00483738"/>
    <w:rsid w:val="00495EFC"/>
    <w:rsid w:val="004A6388"/>
    <w:rsid w:val="004B00AD"/>
    <w:rsid w:val="004C5045"/>
    <w:rsid w:val="004C5AD4"/>
    <w:rsid w:val="00506B41"/>
    <w:rsid w:val="00513EAB"/>
    <w:rsid w:val="00524462"/>
    <w:rsid w:val="00525EB6"/>
    <w:rsid w:val="00527A06"/>
    <w:rsid w:val="0053382B"/>
    <w:rsid w:val="0054218F"/>
    <w:rsid w:val="00552F7D"/>
    <w:rsid w:val="005533FA"/>
    <w:rsid w:val="00562E27"/>
    <w:rsid w:val="00573E57"/>
    <w:rsid w:val="005948B7"/>
    <w:rsid w:val="00596867"/>
    <w:rsid w:val="005B19AF"/>
    <w:rsid w:val="005C2ED6"/>
    <w:rsid w:val="005F3B1B"/>
    <w:rsid w:val="00632B26"/>
    <w:rsid w:val="00640CB1"/>
    <w:rsid w:val="00665711"/>
    <w:rsid w:val="006A18DA"/>
    <w:rsid w:val="006A1A66"/>
    <w:rsid w:val="006A1D22"/>
    <w:rsid w:val="006B00A2"/>
    <w:rsid w:val="006B75A8"/>
    <w:rsid w:val="006D4495"/>
    <w:rsid w:val="006E324E"/>
    <w:rsid w:val="00717EED"/>
    <w:rsid w:val="00727766"/>
    <w:rsid w:val="00754230"/>
    <w:rsid w:val="0076284E"/>
    <w:rsid w:val="00767E8B"/>
    <w:rsid w:val="007D444D"/>
    <w:rsid w:val="007E4FB2"/>
    <w:rsid w:val="00806F1E"/>
    <w:rsid w:val="008078B3"/>
    <w:rsid w:val="00815E8B"/>
    <w:rsid w:val="00817834"/>
    <w:rsid w:val="00821DC2"/>
    <w:rsid w:val="0083721D"/>
    <w:rsid w:val="00837422"/>
    <w:rsid w:val="00850AC7"/>
    <w:rsid w:val="0085756F"/>
    <w:rsid w:val="008836F0"/>
    <w:rsid w:val="0089390A"/>
    <w:rsid w:val="008A2845"/>
    <w:rsid w:val="008D09D4"/>
    <w:rsid w:val="008D6E6A"/>
    <w:rsid w:val="008E2DDC"/>
    <w:rsid w:val="00913C14"/>
    <w:rsid w:val="00916C57"/>
    <w:rsid w:val="00917705"/>
    <w:rsid w:val="00921668"/>
    <w:rsid w:val="00924D3A"/>
    <w:rsid w:val="0094686F"/>
    <w:rsid w:val="009472A1"/>
    <w:rsid w:val="009578AF"/>
    <w:rsid w:val="0096028A"/>
    <w:rsid w:val="00960881"/>
    <w:rsid w:val="009807C8"/>
    <w:rsid w:val="009C554D"/>
    <w:rsid w:val="009E262E"/>
    <w:rsid w:val="009E7B21"/>
    <w:rsid w:val="00A05A76"/>
    <w:rsid w:val="00A16674"/>
    <w:rsid w:val="00A32026"/>
    <w:rsid w:val="00A33BEF"/>
    <w:rsid w:val="00A54009"/>
    <w:rsid w:val="00A57274"/>
    <w:rsid w:val="00A660F5"/>
    <w:rsid w:val="00A67C77"/>
    <w:rsid w:val="00A87CD1"/>
    <w:rsid w:val="00AA3732"/>
    <w:rsid w:val="00AB4EBB"/>
    <w:rsid w:val="00AD3548"/>
    <w:rsid w:val="00AE1C43"/>
    <w:rsid w:val="00AF088A"/>
    <w:rsid w:val="00AF7098"/>
    <w:rsid w:val="00B0358C"/>
    <w:rsid w:val="00B162F8"/>
    <w:rsid w:val="00B22CAB"/>
    <w:rsid w:val="00B26359"/>
    <w:rsid w:val="00B27776"/>
    <w:rsid w:val="00B60F22"/>
    <w:rsid w:val="00B73B4F"/>
    <w:rsid w:val="00B7541B"/>
    <w:rsid w:val="00B77E4D"/>
    <w:rsid w:val="00BA089C"/>
    <w:rsid w:val="00BB080C"/>
    <w:rsid w:val="00BD23F1"/>
    <w:rsid w:val="00BF79E3"/>
    <w:rsid w:val="00C41405"/>
    <w:rsid w:val="00C5542C"/>
    <w:rsid w:val="00C8047B"/>
    <w:rsid w:val="00CD5DBA"/>
    <w:rsid w:val="00CE4227"/>
    <w:rsid w:val="00CE7EFA"/>
    <w:rsid w:val="00CF6B99"/>
    <w:rsid w:val="00D01601"/>
    <w:rsid w:val="00D04B6A"/>
    <w:rsid w:val="00D166A0"/>
    <w:rsid w:val="00D25F49"/>
    <w:rsid w:val="00D269EB"/>
    <w:rsid w:val="00DA1714"/>
    <w:rsid w:val="00DA21DF"/>
    <w:rsid w:val="00DB2E36"/>
    <w:rsid w:val="00E22D1B"/>
    <w:rsid w:val="00E36BA6"/>
    <w:rsid w:val="00E37C2A"/>
    <w:rsid w:val="00E47635"/>
    <w:rsid w:val="00E53894"/>
    <w:rsid w:val="00E637CE"/>
    <w:rsid w:val="00E81CC6"/>
    <w:rsid w:val="00EA5DFC"/>
    <w:rsid w:val="00EB5CCF"/>
    <w:rsid w:val="00EB73E6"/>
    <w:rsid w:val="00EC1987"/>
    <w:rsid w:val="00EC6227"/>
    <w:rsid w:val="00ED163E"/>
    <w:rsid w:val="00EE257A"/>
    <w:rsid w:val="00EE25E7"/>
    <w:rsid w:val="00F1198E"/>
    <w:rsid w:val="00F1761F"/>
    <w:rsid w:val="00F30E0C"/>
    <w:rsid w:val="00F33EA2"/>
    <w:rsid w:val="00F719A9"/>
    <w:rsid w:val="00F73CE0"/>
    <w:rsid w:val="00F849A8"/>
    <w:rsid w:val="00F95B3A"/>
    <w:rsid w:val="00FB750D"/>
    <w:rsid w:val="00FC5826"/>
    <w:rsid w:val="00FC71DD"/>
    <w:rsid w:val="00FE1240"/>
    <w:rsid w:val="00FF6DE4"/>
    <w:rsid w:val="00FF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44F3"/>
  <w15:chartTrackingRefBased/>
  <w15:docId w15:val="{33FBF4E5-9146-4C68-9E6E-90408FCB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400"/>
  </w:style>
  <w:style w:type="paragraph" w:styleId="Rubrik1">
    <w:name w:val="heading 1"/>
    <w:basedOn w:val="Normal"/>
    <w:next w:val="Normal"/>
    <w:link w:val="Rubrik1Char"/>
    <w:uiPriority w:val="9"/>
    <w:qFormat/>
    <w:rsid w:val="000044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0440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0440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044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044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0440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0440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0440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0440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0440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04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0440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0440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0440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0440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0440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0440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0440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Rubrik">
    <w:name w:val="Title"/>
    <w:basedOn w:val="Normal"/>
    <w:next w:val="Normal"/>
    <w:link w:val="RubrikChar"/>
    <w:uiPriority w:val="10"/>
    <w:qFormat/>
    <w:rsid w:val="0000440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RubrikChar">
    <w:name w:val="Rubrik Char"/>
    <w:basedOn w:val="Standardstycketeckensnitt"/>
    <w:link w:val="Rubrik"/>
    <w:uiPriority w:val="10"/>
    <w:rsid w:val="0000440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0440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0440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0440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004400"/>
    <w:rPr>
      <w:color w:val="0E2841" w:themeColor="text2"/>
      <w:sz w:val="24"/>
      <w:szCs w:val="24"/>
    </w:rPr>
  </w:style>
  <w:style w:type="paragraph" w:styleId="Liststycke">
    <w:name w:val="List Paragraph"/>
    <w:basedOn w:val="Normal"/>
    <w:uiPriority w:val="34"/>
    <w:qFormat/>
    <w:rsid w:val="000F5A9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04400"/>
    <w:rPr>
      <w:b/>
      <w:bCs/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0440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0440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tarkreferens">
    <w:name w:val="Intense Reference"/>
    <w:basedOn w:val="Standardstycketeckensnitt"/>
    <w:uiPriority w:val="32"/>
    <w:qFormat/>
    <w:rsid w:val="00004400"/>
    <w:rPr>
      <w:b/>
      <w:bCs/>
      <w:smallCaps/>
      <w:color w:val="0E2841" w:themeColor="text2"/>
      <w:u w:val="single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004400"/>
    <w:pPr>
      <w:spacing w:line="240" w:lineRule="auto"/>
    </w:pPr>
    <w:rPr>
      <w:b/>
      <w:bCs/>
      <w:smallCaps/>
      <w:color w:val="0E2841" w:themeColor="text2"/>
    </w:rPr>
  </w:style>
  <w:style w:type="character" w:styleId="Stark">
    <w:name w:val="Strong"/>
    <w:basedOn w:val="Standardstycketeckensnitt"/>
    <w:uiPriority w:val="22"/>
    <w:qFormat/>
    <w:rsid w:val="00004400"/>
    <w:rPr>
      <w:b/>
      <w:bCs/>
    </w:rPr>
  </w:style>
  <w:style w:type="character" w:styleId="Betoning">
    <w:name w:val="Emphasis"/>
    <w:basedOn w:val="Standardstycketeckensnitt"/>
    <w:uiPriority w:val="20"/>
    <w:qFormat/>
    <w:rsid w:val="00004400"/>
    <w:rPr>
      <w:i/>
      <w:iCs/>
    </w:rPr>
  </w:style>
  <w:style w:type="paragraph" w:styleId="Ingetavstnd">
    <w:name w:val="No Spacing"/>
    <w:uiPriority w:val="1"/>
    <w:qFormat/>
    <w:rsid w:val="00004400"/>
    <w:pPr>
      <w:spacing w:after="0" w:line="240" w:lineRule="auto"/>
    </w:pPr>
  </w:style>
  <w:style w:type="character" w:styleId="Diskretbetoning">
    <w:name w:val="Subtle Emphasis"/>
    <w:basedOn w:val="Standardstycketeckensnitt"/>
    <w:uiPriority w:val="19"/>
    <w:qFormat/>
    <w:rsid w:val="00004400"/>
    <w:rPr>
      <w:i/>
      <w:iCs/>
      <w:color w:val="595959" w:themeColor="text1" w:themeTint="A6"/>
    </w:rPr>
  </w:style>
  <w:style w:type="character" w:styleId="Diskretreferens">
    <w:name w:val="Subtle Reference"/>
    <w:basedOn w:val="Standardstycketeckensnitt"/>
    <w:uiPriority w:val="31"/>
    <w:qFormat/>
    <w:rsid w:val="0000440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kenstitel">
    <w:name w:val="Book Title"/>
    <w:basedOn w:val="Standardstycketeckensnitt"/>
    <w:uiPriority w:val="33"/>
    <w:qFormat/>
    <w:rsid w:val="00004400"/>
    <w:rPr>
      <w:b/>
      <w:bCs/>
      <w:smallCaps/>
      <w:spacing w:val="10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04400"/>
    <w:pPr>
      <w:outlineLvl w:val="9"/>
    </w:pPr>
  </w:style>
  <w:style w:type="character" w:styleId="Hyperlnk">
    <w:name w:val="Hyperlink"/>
    <w:basedOn w:val="Standardstycketeckensnitt"/>
    <w:uiPriority w:val="99"/>
    <w:unhideWhenUsed/>
    <w:rsid w:val="00A33BEF"/>
    <w:rPr>
      <w:color w:val="467886" w:themeColor="hyperlink"/>
      <w:u w:val="single"/>
    </w:rPr>
  </w:style>
  <w:style w:type="paragraph" w:styleId="Innehll1">
    <w:name w:val="toc 1"/>
    <w:basedOn w:val="Normal"/>
    <w:next w:val="Normal"/>
    <w:autoRedefine/>
    <w:uiPriority w:val="39"/>
    <w:unhideWhenUsed/>
    <w:rsid w:val="00A33BEF"/>
    <w:pPr>
      <w:spacing w:after="100"/>
    </w:pPr>
  </w:style>
  <w:style w:type="character" w:styleId="Olstomnmnande">
    <w:name w:val="Unresolved Mention"/>
    <w:basedOn w:val="Standardstycketeckensnitt"/>
    <w:uiPriority w:val="99"/>
    <w:semiHidden/>
    <w:unhideWhenUsed/>
    <w:rsid w:val="006A18DA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uiPriority w:val="99"/>
    <w:semiHidden/>
    <w:unhideWhenUsed/>
    <w:rsid w:val="00A57274"/>
    <w:rPr>
      <w:color w:val="96607D" w:themeColor="followed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850A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5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6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0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7.jpeg"/><Relationship Id="rId39" Type="http://schemas.openxmlformats.org/officeDocument/2006/relationships/image" Target="media/image28.jpeg"/><Relationship Id="rId21" Type="http://schemas.openxmlformats.org/officeDocument/2006/relationships/hyperlink" Target="http://10.84.7.2" TargetMode="External"/><Relationship Id="rId34" Type="http://schemas.openxmlformats.org/officeDocument/2006/relationships/image" Target="media/image25.jpeg"/><Relationship Id="rId42" Type="http://schemas.openxmlformats.org/officeDocument/2006/relationships/fontTable" Target="fontTable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0.jpeg"/><Relationship Id="rId41" Type="http://schemas.openxmlformats.org/officeDocument/2006/relationships/image" Target="media/image30.jpeg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hyperlink" Target="https://www.mobiledemand.com/barcode-generator" TargetMode="External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6.jpeg"/><Relationship Id="rId10" Type="http://schemas.openxmlformats.org/officeDocument/2006/relationships/hyperlink" Target="https://api.nowaste.se/NowasteOrder/" TargetMode="External"/><Relationship Id="rId19" Type="http://schemas.openxmlformats.org/officeDocument/2006/relationships/image" Target="media/image12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hyperlink" Target="mailto:operationssupport@dolenordic.com" TargetMode="External"/><Relationship Id="rId14" Type="http://schemas.openxmlformats.org/officeDocument/2006/relationships/image" Target="media/image7.jpeg"/><Relationship Id="rId22" Type="http://schemas.openxmlformats.org/officeDocument/2006/relationships/hyperlink" Target="file:///\\fnise110098" TargetMode="External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hyperlink" Target="https://wmanapi-itworks.nowastelogistics.com/api/ItemAlias/Measurement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CAF22-F04D-482D-A504-D691683FF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9380</TotalTime>
  <Pages>23</Pages>
  <Words>2619</Words>
  <Characters>13884</Characters>
  <Application>Microsoft Office Word</Application>
  <DocSecurity>0</DocSecurity>
  <Lines>115</Lines>
  <Paragraphs>32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Kadric</dc:creator>
  <cp:keywords/>
  <dc:description/>
  <cp:lastModifiedBy>Emir Kadric</cp:lastModifiedBy>
  <cp:revision>148</cp:revision>
  <dcterms:created xsi:type="dcterms:W3CDTF">2025-03-07T13:57:00Z</dcterms:created>
  <dcterms:modified xsi:type="dcterms:W3CDTF">2025-09-05T19:05:00Z</dcterms:modified>
</cp:coreProperties>
</file>