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884"/>
        <w:gridCol w:w="2856"/>
      </w:tblGrid>
      <w:tr w:rsidR="00A26E52" w:rsidRPr="00547E6F" w14:paraId="410DCC3D" w14:textId="77777777" w:rsidTr="00A93129">
        <w:tc>
          <w:tcPr>
            <w:tcW w:w="3966" w:type="dxa"/>
            <w:vMerge w:val="restart"/>
          </w:tcPr>
          <w:p w14:paraId="1A111668" w14:textId="52E62DD4" w:rsidR="00A26E52" w:rsidRPr="00A93129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noProof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60A2B194" wp14:editId="43BC7EF8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Imagen 1" descr="Texto&#10;&#10;El contenido generado por IA puede ser incorrecto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3129" w:rsidRPr="00A93129">
              <w:rPr>
                <w:rFonts w:ascii="Arial" w:hAnsi="Arial" w:cs="Arial"/>
                <w:b/>
                <w:bCs/>
                <w:lang w:val="es-MX"/>
              </w:rPr>
              <w:t>Correo</w:t>
            </w:r>
          </w:p>
        </w:tc>
        <w:tc>
          <w:tcPr>
            <w:tcW w:w="1884" w:type="dxa"/>
          </w:tcPr>
          <w:p w14:paraId="1C955E30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856" w:type="dxa"/>
          </w:tcPr>
          <w:p w14:paraId="294B1914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A26E52" w:rsidRPr="00547E6F" w14:paraId="7C644CF4" w14:textId="77777777" w:rsidTr="00A93129">
        <w:tc>
          <w:tcPr>
            <w:tcW w:w="3966" w:type="dxa"/>
            <w:vMerge/>
          </w:tcPr>
          <w:p w14:paraId="49610DEF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2B60787F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856" w:type="dxa"/>
          </w:tcPr>
          <w:p w14:paraId="2EFB5E7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A26E52" w:rsidRPr="00547E6F" w14:paraId="7D9E6290" w14:textId="77777777" w:rsidTr="00A93129">
        <w:tc>
          <w:tcPr>
            <w:tcW w:w="3966" w:type="dxa"/>
            <w:vMerge/>
          </w:tcPr>
          <w:p w14:paraId="2EE9164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3F08F338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856" w:type="dxa"/>
          </w:tcPr>
          <w:p w14:paraId="5567791E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A26E52" w:rsidRPr="00547E6F" w14:paraId="7AA680A8" w14:textId="77777777" w:rsidTr="00A93129">
        <w:trPr>
          <w:trHeight w:val="410"/>
        </w:trPr>
        <w:tc>
          <w:tcPr>
            <w:tcW w:w="3966" w:type="dxa"/>
            <w:vMerge/>
          </w:tcPr>
          <w:p w14:paraId="40383961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740" w:type="dxa"/>
            <w:gridSpan w:val="2"/>
          </w:tcPr>
          <w:p w14:paraId="47FE1CDF" w14:textId="77777777" w:rsidR="00A26E52" w:rsidRPr="00547E6F" w:rsidRDefault="00A26E52" w:rsidP="003B0BBA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  <w:tr w:rsidR="00A93129" w:rsidRPr="00547E6F" w14:paraId="1AB18A28" w14:textId="77777777" w:rsidTr="00A93129">
        <w:trPr>
          <w:trHeight w:val="410"/>
        </w:trPr>
        <w:tc>
          <w:tcPr>
            <w:tcW w:w="3966" w:type="dxa"/>
          </w:tcPr>
          <w:p w14:paraId="46A596CE" w14:textId="4E99660C" w:rsidR="00A93129" w:rsidRPr="00547E6F" w:rsidRDefault="00A93129" w:rsidP="003B0BB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Carlitosmedinita23@gmail.com</w:t>
            </w:r>
          </w:p>
        </w:tc>
        <w:tc>
          <w:tcPr>
            <w:tcW w:w="1884" w:type="dxa"/>
          </w:tcPr>
          <w:p w14:paraId="7EC28EB0" w14:textId="1528988D" w:rsidR="00A93129" w:rsidRPr="00A93129" w:rsidRDefault="00A93129" w:rsidP="003B0BB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lang w:val="es-MX"/>
              </w:rPr>
              <w:t>Teléfono</w:t>
            </w:r>
          </w:p>
        </w:tc>
        <w:tc>
          <w:tcPr>
            <w:tcW w:w="2856" w:type="dxa"/>
          </w:tcPr>
          <w:p w14:paraId="59974150" w14:textId="5699A3B6" w:rsidR="00A93129" w:rsidRPr="00547E6F" w:rsidRDefault="00A93129" w:rsidP="003B0BB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311 221 2051</w:t>
            </w:r>
          </w:p>
        </w:tc>
      </w:tr>
    </w:tbl>
    <w:p w14:paraId="32CF1DF9" w14:textId="77777777" w:rsidR="00A93129" w:rsidRDefault="00A93129"/>
    <w:p w14:paraId="28D8FDF1" w14:textId="1E9E099E" w:rsidR="005E5402" w:rsidRDefault="00AE3CCE">
      <w:r w:rsidRPr="00AE3CCE">
        <w:t>Fecha elaboración:</w:t>
      </w:r>
      <w:r>
        <w:t xml:space="preserve"> </w:t>
      </w:r>
    </w:p>
    <w:p w14:paraId="65F156C7" w14:textId="77777777" w:rsidR="00D81A3F" w:rsidRDefault="00D81A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26E52" w14:paraId="270F1D2C" w14:textId="77777777" w:rsidTr="00A26E52">
        <w:tc>
          <w:tcPr>
            <w:tcW w:w="2091" w:type="dxa"/>
          </w:tcPr>
          <w:p w14:paraId="35F25F2D" w14:textId="15B9AEC2" w:rsidR="00A26E52" w:rsidRDefault="00E927C0">
            <w:r w:rsidRPr="00E927C0">
              <w:t>Artículo</w:t>
            </w:r>
          </w:p>
        </w:tc>
        <w:tc>
          <w:tcPr>
            <w:tcW w:w="2091" w:type="dxa"/>
          </w:tcPr>
          <w:p w14:paraId="2E3A0994" w14:textId="22BFAA2F" w:rsidR="00A26E52" w:rsidRDefault="00E927C0">
            <w:r w:rsidRPr="00E927C0">
              <w:t>Descripción</w:t>
            </w:r>
          </w:p>
        </w:tc>
        <w:tc>
          <w:tcPr>
            <w:tcW w:w="2091" w:type="dxa"/>
          </w:tcPr>
          <w:p w14:paraId="038E5081" w14:textId="329FD70D" w:rsidR="00A26E52" w:rsidRDefault="00A26E52">
            <w:r>
              <w:t>Cantidad</w:t>
            </w:r>
          </w:p>
        </w:tc>
        <w:tc>
          <w:tcPr>
            <w:tcW w:w="2091" w:type="dxa"/>
          </w:tcPr>
          <w:p w14:paraId="05B32142" w14:textId="428BE3CA" w:rsidR="00A26E52" w:rsidRDefault="00A26E52">
            <w:r>
              <w:t>Precio unitario</w:t>
            </w:r>
          </w:p>
        </w:tc>
        <w:tc>
          <w:tcPr>
            <w:tcW w:w="2092" w:type="dxa"/>
          </w:tcPr>
          <w:p w14:paraId="440FA3E3" w14:textId="150CFAE9" w:rsidR="00A26E52" w:rsidRDefault="00A26E52">
            <w:r>
              <w:t>Total</w:t>
            </w:r>
          </w:p>
        </w:tc>
      </w:tr>
      <w:tr>
        <w:tc>
          <w:tcPr>
            <w:tcW w:type="dxa" w:w="2091"/>
          </w:tcPr>
          <w:p>
            <w:r>
              <w:t>asd</w:t>
            </w:r>
          </w:p>
        </w:tc>
        <w:tc>
          <w:tcPr>
            <w:tcW w:type="dxa" w:w="2091"/>
          </w:tcPr>
          <w:p>
            <w:r>
              <w:t>asd</w:t>
            </w:r>
          </w:p>
        </w:tc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1"/>
          </w:tcPr>
          <w:p>
            <w:r>
              <w:t>222</w:t>
            </w:r>
          </w:p>
        </w:tc>
        <w:tc>
          <w:tcPr>
            <w:tcW w:type="dxa" w:w="2092"/>
          </w:tcPr>
          <w:p>
            <w:r>
              <w:t>27,306</w:t>
            </w:r>
          </w:p>
        </w:tc>
      </w:tr>
    </w:tbl>
    <w:p w14:paraId="02723EF6" w14:textId="77777777" w:rsidR="00A26E52" w:rsidRDefault="00A26E52"/>
    <w:p w14:paraId="4B5E6846" w14:textId="77777777" w:rsidR="00577353" w:rsidRDefault="00577353"/>
    <w:p w14:paraId="33293379" w14:textId="7BDD7E65" w:rsidR="00C54413" w:rsidRDefault="00C54413">
      <w:r/>
      <w:r>
        <w:rPr>
          <w:b/>
        </w:rPr>
        <w:t>VALOR FINAL: $27,306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17328C" w14:paraId="630E5FAC" w14:textId="77777777" w:rsidTr="003B0BBA">
        <w:trPr>
          <w:trHeight w:val="1519"/>
        </w:trPr>
        <w:tc>
          <w:tcPr>
            <w:tcW w:w="5025" w:type="dxa"/>
          </w:tcPr>
          <w:p w14:paraId="3AFFDDEB" w14:textId="77777777" w:rsidR="0017328C" w:rsidRDefault="0017328C" w:rsidP="003B0BBA">
            <w:pPr>
              <w:rPr>
                <w:lang w:val="es-MX"/>
              </w:rPr>
            </w:pPr>
          </w:p>
          <w:p w14:paraId="04F1526C" w14:textId="77777777" w:rsidR="0017328C" w:rsidRDefault="0017328C" w:rsidP="003B0BBA">
            <w:pPr>
              <w:rPr>
                <w:lang w:val="es-MX"/>
              </w:rPr>
            </w:pPr>
          </w:p>
          <w:p w14:paraId="38F3A8BD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69D3AA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08DF9992" w14:textId="77777777" w:rsidR="0017328C" w:rsidRDefault="0017328C" w:rsidP="003B0BBA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051330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C34F2BA" w14:textId="77777777" w:rsidR="0017328C" w:rsidRDefault="0017328C" w:rsidP="003B0BBA">
            <w:pPr>
              <w:rPr>
                <w:lang w:val="es-MX"/>
              </w:rPr>
            </w:pPr>
          </w:p>
          <w:p w14:paraId="2650A775" w14:textId="77777777" w:rsidR="0017328C" w:rsidRDefault="0017328C" w:rsidP="003B0BBA">
            <w:pPr>
              <w:rPr>
                <w:lang w:val="es-MX"/>
              </w:rPr>
            </w:pPr>
          </w:p>
          <w:p w14:paraId="7F34FDD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EFAB5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de recibido a satisfacción cliente</w:t>
            </w:r>
          </w:p>
        </w:tc>
      </w:tr>
    </w:tbl>
    <w:p w14:paraId="7C53EEDF" w14:textId="77777777" w:rsidR="0017328C" w:rsidRDefault="0017328C"/>
    <w:sectPr w:rsidR="0017328C" w:rsidSect="00A26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A"/>
    <w:rsid w:val="0017328C"/>
    <w:rsid w:val="00362F07"/>
    <w:rsid w:val="004105AA"/>
    <w:rsid w:val="00426C3E"/>
    <w:rsid w:val="00563C5A"/>
    <w:rsid w:val="00577353"/>
    <w:rsid w:val="005E5402"/>
    <w:rsid w:val="00613768"/>
    <w:rsid w:val="0067276E"/>
    <w:rsid w:val="008114E2"/>
    <w:rsid w:val="008A216C"/>
    <w:rsid w:val="009B4C13"/>
    <w:rsid w:val="00A26E52"/>
    <w:rsid w:val="00A93129"/>
    <w:rsid w:val="00AE3CCE"/>
    <w:rsid w:val="00BD6E6F"/>
    <w:rsid w:val="00C54413"/>
    <w:rsid w:val="00D41A06"/>
    <w:rsid w:val="00D81A3F"/>
    <w:rsid w:val="00D97936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506"/>
  <w15:chartTrackingRefBased/>
  <w15:docId w15:val="{4138D236-672F-4260-AEBA-FC433564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52"/>
  </w:style>
  <w:style w:type="paragraph" w:styleId="Ttulo1">
    <w:name w:val="heading 1"/>
    <w:basedOn w:val="Normal"/>
    <w:next w:val="Normal"/>
    <w:link w:val="Ttulo1Car"/>
    <w:uiPriority w:val="9"/>
    <w:qFormat/>
    <w:rsid w:val="0041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5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2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55</Words>
  <Characters>443</Characters>
  <Application>Microsoft Office Word</Application>
  <DocSecurity>0</DocSecurity>
  <Lines>40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21</cp:revision>
  <dcterms:created xsi:type="dcterms:W3CDTF">2025-10-15T15:15:00Z</dcterms:created>
  <dcterms:modified xsi:type="dcterms:W3CDTF">2025-10-16T12:50:00Z</dcterms:modified>
</cp:coreProperties>
</file>