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15B" w:rsidRDefault="00BE26DB">
      <w:pPr>
        <w:rPr>
          <w:rFonts w:ascii="Arial" w:hAnsi="Arial" w:cs="Arial"/>
          <w:b/>
          <w:sz w:val="28"/>
        </w:rPr>
      </w:pPr>
      <w:r w:rsidRPr="00402B7B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36E6D8" wp14:editId="6742BF0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228975" cy="3095625"/>
                <wp:effectExtent l="0" t="0" r="2857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DB" w:rsidRDefault="00BE26DB" w:rsidP="00BE26DB">
                            <w:bookmarkStart w:id="0" w:name="_GoBack"/>
                            <w:r>
                              <w:t xml:space="preserve">Nombres: </w:t>
                            </w:r>
                          </w:p>
                          <w:p w:rsidR="00BE26DB" w:rsidRDefault="00BE26DB" w:rsidP="00BE26D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García Peregrino Luis Enrique</w:t>
                            </w:r>
                          </w:p>
                          <w:p w:rsidR="00BE26DB" w:rsidRDefault="00BE26DB" w:rsidP="00BE26D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Pérez Garduño José Emiliano</w:t>
                            </w:r>
                          </w:p>
                          <w:p w:rsidR="00BE26DB" w:rsidRPr="00402B7B" w:rsidRDefault="00BE26DB" w:rsidP="00BE26D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Franco López Saúl Uriel</w:t>
                            </w:r>
                            <w:r>
                              <w:tab/>
                            </w:r>
                          </w:p>
                          <w:p w:rsidR="00BE26DB" w:rsidRDefault="00BE26DB" w:rsidP="00BE26DB">
                            <w:r>
                              <w:t>Núm. Lista:</w:t>
                            </w:r>
                          </w:p>
                          <w:p w:rsidR="00BE26DB" w:rsidRDefault="00BE26DB" w:rsidP="00BE26D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(   )</w:t>
                            </w:r>
                          </w:p>
                          <w:p w:rsidR="00BE26DB" w:rsidRDefault="00BE26DB" w:rsidP="00BE26D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(   )</w:t>
                            </w:r>
                          </w:p>
                          <w:p w:rsidR="00BE26DB" w:rsidRDefault="00BE26DB" w:rsidP="00BE26D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(   )</w:t>
                            </w:r>
                          </w:p>
                          <w:p w:rsidR="00BE26DB" w:rsidRDefault="00BE26DB" w:rsidP="00BE26DB">
                            <w:r>
                              <w:t>Grupo: 2CV5</w:t>
                            </w:r>
                          </w:p>
                          <w:p w:rsidR="00BE26DB" w:rsidRDefault="00BE26DB" w:rsidP="00BE26DB">
                            <w:r>
                              <w:t>Núm. Parcial: 1 Parcial</w:t>
                            </w:r>
                          </w:p>
                          <w:p w:rsidR="00BE26DB" w:rsidRDefault="00BE26DB" w:rsidP="00BE26DB">
                            <w:r>
                              <w:t>Núm. Tarea: 2</w:t>
                            </w:r>
                          </w:p>
                          <w:p w:rsidR="00BE26DB" w:rsidRDefault="00BE26DB" w:rsidP="00BE26DB">
                            <w:r>
                              <w:t>Tarea</w:t>
                            </w:r>
                            <w:r w:rsidR="0058171D">
                              <w:t>: Propósito de las Bases de Datos.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6D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3.05pt;margin-top:0;width:254.25pt;height:243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">
                <v:textbox>
                  <w:txbxContent>
                    <w:p w:rsidR="00BE26DB" w:rsidRDefault="00BE26DB" w:rsidP="00BE26DB">
                      <w:bookmarkStart w:id="1" w:name="_GoBack"/>
                      <w:r>
                        <w:t xml:space="preserve">Nombres: </w:t>
                      </w:r>
                    </w:p>
                    <w:p w:rsidR="00BE26DB" w:rsidRDefault="00BE26DB" w:rsidP="00BE26D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García Peregrino Luis Enrique</w:t>
                      </w:r>
                    </w:p>
                    <w:p w:rsidR="00BE26DB" w:rsidRDefault="00BE26DB" w:rsidP="00BE26D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Pérez Garduño José Emiliano</w:t>
                      </w:r>
                    </w:p>
                    <w:p w:rsidR="00BE26DB" w:rsidRPr="00402B7B" w:rsidRDefault="00BE26DB" w:rsidP="00BE26D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Franco López Saúl Uriel</w:t>
                      </w:r>
                      <w:r>
                        <w:tab/>
                      </w:r>
                    </w:p>
                    <w:p w:rsidR="00BE26DB" w:rsidRDefault="00BE26DB" w:rsidP="00BE26DB">
                      <w:r>
                        <w:t>Núm. Lista:</w:t>
                      </w:r>
                    </w:p>
                    <w:p w:rsidR="00BE26DB" w:rsidRDefault="00BE26DB" w:rsidP="00BE26DB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(   )</w:t>
                      </w:r>
                    </w:p>
                    <w:p w:rsidR="00BE26DB" w:rsidRDefault="00BE26DB" w:rsidP="00BE26DB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(   )</w:t>
                      </w:r>
                    </w:p>
                    <w:p w:rsidR="00BE26DB" w:rsidRDefault="00BE26DB" w:rsidP="00BE26DB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(   )</w:t>
                      </w:r>
                    </w:p>
                    <w:p w:rsidR="00BE26DB" w:rsidRDefault="00BE26DB" w:rsidP="00BE26DB">
                      <w:r>
                        <w:t>Grupo: 2CV5</w:t>
                      </w:r>
                    </w:p>
                    <w:p w:rsidR="00BE26DB" w:rsidRDefault="00BE26DB" w:rsidP="00BE26DB">
                      <w:r>
                        <w:t>Núm. Parcial: 1 Parcial</w:t>
                      </w:r>
                    </w:p>
                    <w:p w:rsidR="00BE26DB" w:rsidRDefault="00BE26DB" w:rsidP="00BE26DB">
                      <w:r>
                        <w:t>Núm. Tarea: 2</w:t>
                      </w:r>
                    </w:p>
                    <w:p w:rsidR="00BE26DB" w:rsidRDefault="00BE26DB" w:rsidP="00BE26DB">
                      <w:r>
                        <w:t>Tarea</w:t>
                      </w:r>
                      <w:r w:rsidR="0058171D">
                        <w:t>: Propósito de las Bases de Datos.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3AD0" w:rsidRPr="00483AD0">
        <w:rPr>
          <w:rFonts w:ascii="Arial" w:hAnsi="Arial" w:cs="Arial"/>
          <w:b/>
          <w:sz w:val="28"/>
        </w:rPr>
        <w:t>Propósito de las Bases de Datos.</w:t>
      </w:r>
    </w:p>
    <w:p w:rsidR="00483AD0" w:rsidRDefault="00483A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propósito principal de las bases de datos es el poder almacenar y recuperar datos con algún tipo de significado y contexto para un grupo específico de usuarios cumpliendo varios requisitos a la vez, los cuales son:</w:t>
      </w:r>
    </w:p>
    <w:p w:rsidR="00483AD0" w:rsidRDefault="00483AD0" w:rsidP="00483AD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Representar un aspecto del mundo real (llamado comúnmente mini mundo). Los cambios que se efectúan dentro del mundo físico se ven reflejados dentro de la base de datos.</w:t>
      </w:r>
    </w:p>
    <w:p w:rsidR="00483AD0" w:rsidRDefault="00FA44C6" w:rsidP="00483AD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base de datos es una colección de datos lógicamente coherente.</w:t>
      </w:r>
    </w:p>
    <w:p w:rsidR="00483AD0" w:rsidRDefault="00483AD0" w:rsidP="00483AD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A44C6">
        <w:rPr>
          <w:rFonts w:ascii="Arial" w:hAnsi="Arial" w:cs="Arial"/>
          <w:sz w:val="24"/>
        </w:rPr>
        <w:t>Es diseñada, construida y poblada con datos para un propósito exclusivo.</w:t>
      </w:r>
      <w:r w:rsidR="00FA44C6">
        <w:rPr>
          <w:rFonts w:ascii="Arial" w:hAnsi="Arial" w:cs="Arial"/>
          <w:sz w:val="24"/>
        </w:rPr>
        <w:t xml:space="preserve"> </w:t>
      </w:r>
      <w:r w:rsidRPr="00FA44C6">
        <w:rPr>
          <w:rFonts w:ascii="Arial" w:hAnsi="Arial" w:cs="Arial"/>
          <w:sz w:val="24"/>
        </w:rPr>
        <w:t>Está dirigida a un grupo de usuarios y tiene ciertas</w:t>
      </w:r>
      <w:r w:rsidR="00FA44C6">
        <w:rPr>
          <w:rFonts w:ascii="Arial" w:hAnsi="Arial" w:cs="Arial"/>
          <w:sz w:val="24"/>
        </w:rPr>
        <w:t xml:space="preserve"> aplicaciones preconcebidas para este grupo.</w:t>
      </w:r>
    </w:p>
    <w:p w:rsidR="00FA44C6" w:rsidRPr="00FA44C6" w:rsidRDefault="00FA44C6" w:rsidP="00FA44C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base de datos tiene origen en la derivación de datos específicos, algún tipo de interacción con el mundo real y un público que está activamente interesado en el contenido de la base de datos.</w:t>
      </w:r>
    </w:p>
    <w:p w:rsidR="00483AD0" w:rsidRPr="00483AD0" w:rsidRDefault="00FA44C6" w:rsidP="00483AD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base de datos puede ser de cualquier tamaño y complejidad, además de que puede ser generada y mantenida manualmente o de forma computarizada. </w:t>
      </w:r>
    </w:p>
    <w:sectPr w:rsidR="00483AD0" w:rsidRPr="00483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671BF"/>
    <w:multiLevelType w:val="hybridMultilevel"/>
    <w:tmpl w:val="E3D290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64681"/>
    <w:multiLevelType w:val="hybridMultilevel"/>
    <w:tmpl w:val="FE70A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E7F9A"/>
    <w:multiLevelType w:val="hybridMultilevel"/>
    <w:tmpl w:val="F29019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D0"/>
    <w:rsid w:val="00413317"/>
    <w:rsid w:val="004176E1"/>
    <w:rsid w:val="00483AD0"/>
    <w:rsid w:val="004B6E55"/>
    <w:rsid w:val="0058171D"/>
    <w:rsid w:val="006F715B"/>
    <w:rsid w:val="00856D21"/>
    <w:rsid w:val="00BE26DB"/>
    <w:rsid w:val="00CE67E8"/>
    <w:rsid w:val="00FA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89FFA-068F-40D1-BC42-9CE0DAE5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emiliano pérez garduño</dc:creator>
  <cp:keywords/>
  <dc:description/>
  <cp:lastModifiedBy>josé emiliano pérez garduño</cp:lastModifiedBy>
  <cp:revision>4</cp:revision>
  <dcterms:created xsi:type="dcterms:W3CDTF">2017-09-06T15:19:00Z</dcterms:created>
  <dcterms:modified xsi:type="dcterms:W3CDTF">2017-09-07T02:51:00Z</dcterms:modified>
</cp:coreProperties>
</file>