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pzswh6cbo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Pitch Document: nao tem ainda fml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0.2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17/08/2016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yk3rrrbw7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Visão Geral (High Concept)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 que é o jogo em uma única frase? Seja direto e cativante. Esta é a sua "frase de elevador".)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[Ex: "É </w:t>
      </w:r>
      <w:r w:rsidDel="00000000" w:rsidR="00000000" w:rsidRPr="00000000">
        <w:rPr>
          <w:i w:val="1"/>
          <w:iCs w:val="1"/>
          <w:rtl w:val="0"/>
        </w:rPr>
        <w:t xml:space="preserve">Stardew Valley</w:t>
      </w:r>
      <w:r w:rsidDel="00000000" w:rsidR="00000000" w:rsidRPr="00000000">
        <w:rPr>
          <w:rtl w:val="0"/>
        </w:rPr>
        <w:t xml:space="preserve"> encontra </w:t>
      </w:r>
      <w:r w:rsidDel="00000000" w:rsidR="00000000" w:rsidRPr="00000000">
        <w:rPr>
          <w:i w:val="1"/>
          <w:iCs w:val="1"/>
          <w:rtl w:val="0"/>
        </w:rPr>
        <w:t xml:space="preserve">Cyberpunk</w:t>
      </w:r>
      <w:r w:rsidDel="00000000" w:rsidR="00000000" w:rsidRPr="00000000">
        <w:rPr>
          <w:rtl w:val="0"/>
        </w:rPr>
        <w:t xml:space="preserve">, um jogo de simulação de vida numa quinta futurista onde se cultivam plantas bioluminescentes e se hackeiam drones corporativos."]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 fases, 3 momentos da vida de uma garota aprendendo a lidar com seus traumas e superar eles enquanto enfrenta tanto problemas da vida real quanto aqueles que vivem dentro de sua própria cabeça.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gaj2x69r9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Informações Essenciais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Género:</w:t>
      </w:r>
      <w:r w:rsidDel="00000000" w:rsidR="00000000" w:rsidRPr="00000000">
        <w:rPr>
          <w:rtl w:val="0"/>
        </w:rPr>
        <w:t xml:space="preserve"> RPG de Terror Psicológico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Jogadores maiores de 15 anos, com mentalidade madura, fãs de jogos como Omori, The Closing Shift… [aberto para modificações.]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 Alvo:</w:t>
      </w:r>
      <w:r w:rsidDel="00000000" w:rsidR="00000000" w:rsidRPr="00000000">
        <w:rPr>
          <w:rtl w:val="0"/>
        </w:rPr>
        <w:t xml:space="preserve"> Computador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Classificação Indicativa (Estimada):</w:t>
      </w:r>
      <w:r w:rsidDel="00000000" w:rsidR="00000000" w:rsidRPr="00000000">
        <w:rPr>
          <w:rtl w:val="0"/>
        </w:rPr>
        <w:t xml:space="preserve"> +13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cepf89u3d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Proposta Única de Venda (USP - Unique Selling Proposition)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 que torna o seu jogo especial e diferente de tudo que existe no mercado? Liste de 3 a 5 pontos fortes e únicos.)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Ponto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Narrativa Dinâmica:</w:t>
      </w:r>
      <w:r w:rsidDel="00000000" w:rsidR="00000000" w:rsidRPr="00000000">
        <w:rPr>
          <w:rtl w:val="0"/>
        </w:rPr>
        <w:t xml:space="preserve"> O jogador tem a liberdade de jogar os capítulos do jogo na ordem que desejar e será perfeitamente capaz de compreender a narrativa de um independente do outro, em contrapartida também é possível perceber cada vez mais detalhes da história com cada um dos capítulos.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Ponto 2:</w:t>
      </w:r>
      <w:r w:rsidDel="00000000" w:rsidR="00000000" w:rsidRPr="00000000">
        <w:rPr>
          <w:rtl w:val="0"/>
        </w:rPr>
        <w:t xml:space="preserve"> Mudança de visual: O design do jogo muda levemente entre os capítulos como forma de represent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Ponto 3: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Estilo de Arte Neon-Pastoral:</w:t>
      </w:r>
      <w:r w:rsidDel="00000000" w:rsidR="00000000" w:rsidRPr="00000000">
        <w:rPr>
          <w:rtl w:val="0"/>
        </w:rPr>
        <w:t xml:space="preserve"> Uma direção de arte única que combina a estética aconchegante de jogos de quinta com a iluminação néon e o design high-tech do cyberpunk.]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1hk947qc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Detalhes do Jogo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g83xf41ey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Loop de Gameplay Principal (Core Loop)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(Descreva o ciclo de atividades que o jogador irá repetir. O que ele faz minuto a minuto?)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[Ex: "Durante o dia, o jogador </w:t>
      </w:r>
      <w:r w:rsidDel="00000000" w:rsidR="00000000" w:rsidRPr="00000000">
        <w:rPr>
          <w:b w:val="1"/>
          <w:bCs w:val="1"/>
          <w:rtl w:val="0"/>
        </w:rPr>
        <w:t xml:space="preserve">cuida da quinta</w:t>
      </w:r>
      <w:r w:rsidDel="00000000" w:rsidR="00000000" w:rsidRPr="00000000">
        <w:rPr>
          <w:rtl w:val="0"/>
        </w:rPr>
        <w:t xml:space="preserve"> (plantar, regar, colher), </w:t>
      </w:r>
      <w:r w:rsidDel="00000000" w:rsidR="00000000" w:rsidRPr="00000000">
        <w:rPr>
          <w:b w:val="1"/>
          <w:bCs w:val="1"/>
          <w:rtl w:val="0"/>
        </w:rPr>
        <w:t xml:space="preserve">interage com os NPCs</w:t>
      </w:r>
      <w:r w:rsidDel="00000000" w:rsidR="00000000" w:rsidRPr="00000000">
        <w:rPr>
          <w:rtl w:val="0"/>
        </w:rPr>
        <w:t xml:space="preserve"> da vila local e </w:t>
      </w:r>
      <w:r w:rsidDel="00000000" w:rsidR="00000000" w:rsidRPr="00000000">
        <w:rPr>
          <w:b w:val="1"/>
          <w:bCs w:val="1"/>
          <w:rtl w:val="0"/>
        </w:rPr>
        <w:t xml:space="preserve">melhora as suas ferramentas</w:t>
      </w:r>
      <w:r w:rsidDel="00000000" w:rsidR="00000000" w:rsidRPr="00000000">
        <w:rPr>
          <w:rtl w:val="0"/>
        </w:rPr>
        <w:t xml:space="preserve">. À noite, ele </w:t>
      </w:r>
      <w:r w:rsidDel="00000000" w:rsidR="00000000" w:rsidRPr="00000000">
        <w:rPr>
          <w:b w:val="1"/>
          <w:bCs w:val="1"/>
          <w:rtl w:val="0"/>
        </w:rPr>
        <w:t xml:space="preserve">acede ao seu terminal de hacking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aceita missões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infiltra-se em redes corporativas</w:t>
      </w:r>
      <w:r w:rsidDel="00000000" w:rsidR="00000000" w:rsidRPr="00000000">
        <w:rPr>
          <w:rtl w:val="0"/>
        </w:rPr>
        <w:t xml:space="preserve"> usando minijogos de puzzle e </w:t>
      </w:r>
      <w:r w:rsidDel="00000000" w:rsidR="00000000" w:rsidRPr="00000000">
        <w:rPr>
          <w:b w:val="1"/>
          <w:bCs w:val="1"/>
          <w:rtl w:val="0"/>
        </w:rPr>
        <w:t xml:space="preserve">recolhe informações</w:t>
      </w:r>
      <w:r w:rsidDel="00000000" w:rsidR="00000000" w:rsidRPr="00000000">
        <w:rPr>
          <w:rtl w:val="0"/>
        </w:rPr>
        <w:t xml:space="preserve">. As informações recolhidas podem desbloquear novas tecnologias para a quinta, e o dinheiro da quinta pode comprar upgrades de hacking."]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7tpomx6lb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Mecânicas Chave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(Liste e descreva brevemente as principais mecânicas.)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[Mecânica 1 - Ex: Sistema de Hacking]:</w:t>
      </w:r>
      <w:r w:rsidDel="00000000" w:rsidR="00000000" w:rsidRPr="00000000">
        <w:rPr>
          <w:rtl w:val="0"/>
        </w:rPr>
        <w:t xml:space="preserve"> [Descrição: Minijogos de quebra-cabeça baseados em lógica e tempo de reação para simular a invasão de sistemas.]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[Mecânica 2 - Ex: Relacionamento com NPCs]:</w:t>
      </w:r>
      <w:r w:rsidDel="00000000" w:rsidR="00000000" w:rsidRPr="00000000">
        <w:rPr>
          <w:rtl w:val="0"/>
        </w:rPr>
        <w:t xml:space="preserve"> [Descrição: Sistema de diálogo com escolhas e presentes que afeta a história e liberta missões secundárias e benefícios na cidade.]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[Mecânica 3 - Ex: Crafting e Automação]:</w:t>
      </w:r>
      <w:r w:rsidDel="00000000" w:rsidR="00000000" w:rsidRPr="00000000">
        <w:rPr>
          <w:rtl w:val="0"/>
        </w:rPr>
        <w:t xml:space="preserve"> [Descrição: O jogador pode construir e programar drones para automatizar tarefas na quinta, como regar e colher.]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fqrgfbm4c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Pilares da Experiência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(Quais são os 3 sentimentos ou temas principais que quer que o jogador sinta?)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Pilar 1: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Descoberta e Experimentação</w:t>
      </w:r>
      <w:r w:rsidDel="00000000" w:rsidR="00000000" w:rsidRPr="00000000">
        <w:rPr>
          <w:rtl w:val="0"/>
        </w:rPr>
        <w:t xml:space="preserve"> (na quinta e no hacking)]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Pilar 2: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Rebelião e Empoderamento</w:t>
      </w:r>
      <w:r w:rsidDel="00000000" w:rsidR="00000000" w:rsidRPr="00000000">
        <w:rPr>
          <w:rtl w:val="0"/>
        </w:rPr>
        <w:t xml:space="preserve"> (lutando contra as megacorporações)]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Pilar 3: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Comunidade e Conexão</w:t>
      </w:r>
      <w:r w:rsidDel="00000000" w:rsidR="00000000" w:rsidRPr="00000000">
        <w:rPr>
          <w:rtl w:val="0"/>
        </w:rPr>
        <w:t xml:space="preserve"> (construindo laços com os habitantes da vila)]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73bg5p5p1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Apresentação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bqyqu6m3e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Direção de Arte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(Como o jogo se vai parecer? Use imagens de referência, se possível.)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[Ex: "Uma mistura de pixel art detalhado e aconchegante para os ambientes da quinta e da vila, contrastando com interfaces digitais limpas, efeitos de glitch e iluminação néon vibrante durante as missões de hacking. A paleta de cores muda do calor do dia para o frio da noite."]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Stardew Valley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Celeste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VA-11 HALL-A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744n9evcr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Direção Sonora e Música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(Como o jogo vai soar?)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[Ex: "A banda sonora diurna será calma e acústica, com sons da natureza. A música noturna será synthwave e eletrónica, com batidas que aumentam a tensão durante as missões. Os efeitos sonoros serão uma mistura de sons orgânicos (ferramentas, passos na relva) e digitais (teclados, interfaces)."]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[Banda sonora de </w:t>
      </w:r>
      <w:r w:rsidDel="00000000" w:rsidR="00000000" w:rsidRPr="00000000">
        <w:rPr>
          <w:i w:val="1"/>
          <w:iCs w:val="1"/>
          <w:rtl w:val="0"/>
        </w:rPr>
        <w:t xml:space="preserve">Fez</w:t>
      </w:r>
      <w:r w:rsidDel="00000000" w:rsidR="00000000" w:rsidRPr="00000000">
        <w:rPr>
          <w:rtl w:val="0"/>
        </w:rPr>
        <w:t xml:space="preserve"> (dia), Banda sonora de </w:t>
      </w:r>
      <w:r w:rsidDel="00000000" w:rsidR="00000000" w:rsidRPr="00000000">
        <w:rPr>
          <w:i w:val="1"/>
          <w:iCs w:val="1"/>
          <w:rtl w:val="0"/>
        </w:rPr>
        <w:t xml:space="preserve">Katana ZERO</w:t>
      </w:r>
      <w:r w:rsidDel="00000000" w:rsidR="00000000" w:rsidRPr="00000000">
        <w:rPr>
          <w:rtl w:val="0"/>
        </w:rPr>
        <w:t xml:space="preserve"> (noite)]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8gu4w0lnb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Análise de Mercado (Opcional, mas recomendado)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Jogos Comparáveis: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[Jogo 1 - Ex: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Stardew Valley</w:t>
      </w:r>
      <w:r w:rsidDel="00000000" w:rsidR="00000000" w:rsidRPr="00000000">
        <w:rPr>
          <w:b w:val="1"/>
          <w:bCs w:val="1"/>
          <w:rtl w:val="0"/>
        </w:rPr>
        <w:t xml:space="preserve">]:</w:t>
      </w:r>
      <w:r w:rsidDel="00000000" w:rsidR="00000000" w:rsidRPr="00000000">
        <w:rPr>
          <w:rtl w:val="0"/>
        </w:rPr>
        <w:t xml:space="preserve"> O que faz bem (sistema de quinta, comunidade), e como o nosso jogo é diferente (temática cyberpunk, mecânica de hacking).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[Jogo 2 - Ex: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Cyberpunk 2077</w:t>
      </w:r>
      <w:r w:rsidDel="00000000" w:rsidR="00000000" w:rsidRPr="00000000">
        <w:rPr>
          <w:b w:val="1"/>
          <w:bCs w:val="1"/>
          <w:rtl w:val="0"/>
        </w:rPr>
        <w:t xml:space="preserve">]:</w:t>
      </w:r>
      <w:r w:rsidDel="00000000" w:rsidR="00000000" w:rsidRPr="00000000">
        <w:rPr>
          <w:rtl w:val="0"/>
        </w:rPr>
        <w:t xml:space="preserve"> O que faz bem (construção de mundo, atmosfera), e como o nosso jogo é diferente (foco em simulação de vida em vez de combate de tiro em primeira pessoa).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Nosso Diferencial:</w:t>
      </w:r>
      <w:r w:rsidDel="00000000" w:rsidR="00000000" w:rsidRPr="00000000">
        <w:rPr>
          <w:rtl w:val="0"/>
        </w:rPr>
        <w:t xml:space="preserve"> [Resuma por que existe um espaço no mercado para o seu jogo.]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it2axgh4a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Equipe (Opcional)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(Quem está por trás deste projeto? Destaque as habilidades principais.)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[Seu Nome/Nome do Estúdio]:</w:t>
      </w:r>
      <w:r w:rsidDel="00000000" w:rsidR="00000000" w:rsidRPr="00000000">
        <w:rPr>
          <w:rtl w:val="0"/>
        </w:rPr>
        <w:t xml:space="preserve"> [Breve descrição da sua experiência ou paixão pelo projeto.]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[Nome do Membro 2]:</w:t>
      </w:r>
      <w:r w:rsidDel="00000000" w:rsidR="00000000" w:rsidRPr="00000000">
        <w:rPr>
          <w:rtl w:val="0"/>
        </w:rPr>
        <w:t xml:space="preserve"> [Função e experiência. Ex: Artista com 5 anos de experiência em pixel art.]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