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722F" w14:textId="4FC622A1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LAB:</w:t>
      </w:r>
      <w:r w:rsidRPr="00B939C5">
        <w:rPr>
          <w:b/>
          <w:bCs/>
        </w:rPr>
        <w:t xml:space="preserve"> Configure Deep Monitoring + IIS + Log Monitoring on Windows</w:t>
      </w:r>
    </w:p>
    <w:p w14:paraId="63FF422C" w14:textId="77777777" w:rsidR="00B939C5" w:rsidRPr="00B939C5" w:rsidRDefault="00B939C5" w:rsidP="00B939C5">
      <w:r w:rsidRPr="00B939C5">
        <w:t>This lab assumes:</w:t>
      </w:r>
    </w:p>
    <w:p w14:paraId="529A8EAA" w14:textId="77777777" w:rsidR="00B939C5" w:rsidRPr="00B939C5" w:rsidRDefault="00B939C5" w:rsidP="00B939C5">
      <w:pPr>
        <w:numPr>
          <w:ilvl w:val="0"/>
          <w:numId w:val="1"/>
        </w:numPr>
      </w:pPr>
      <w:proofErr w:type="spellStart"/>
      <w:r w:rsidRPr="00B939C5">
        <w:t>OneAgent</w:t>
      </w:r>
      <w:proofErr w:type="spellEnd"/>
      <w:r w:rsidRPr="00B939C5">
        <w:t xml:space="preserve"> is installed</w:t>
      </w:r>
    </w:p>
    <w:p w14:paraId="0E5FF331" w14:textId="77777777" w:rsidR="00B939C5" w:rsidRPr="00B939C5" w:rsidRDefault="00B939C5" w:rsidP="00B939C5">
      <w:pPr>
        <w:numPr>
          <w:ilvl w:val="0"/>
          <w:numId w:val="1"/>
        </w:numPr>
      </w:pPr>
      <w:r w:rsidRPr="00B939C5">
        <w:t>Windows Server is visible in Dynatrace</w:t>
      </w:r>
    </w:p>
    <w:p w14:paraId="120153B4" w14:textId="77777777" w:rsidR="00B939C5" w:rsidRPr="00B939C5" w:rsidRDefault="00B939C5" w:rsidP="00B939C5">
      <w:pPr>
        <w:numPr>
          <w:ilvl w:val="0"/>
          <w:numId w:val="1"/>
        </w:numPr>
      </w:pPr>
      <w:r w:rsidRPr="00B939C5">
        <w:t>You want to validate real application monitoring</w:t>
      </w:r>
    </w:p>
    <w:p w14:paraId="1563ED2C" w14:textId="1E650167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Architecture Flow</w:t>
      </w:r>
    </w:p>
    <w:p w14:paraId="358E698E" w14:textId="14220214" w:rsidR="00B939C5" w:rsidRPr="00B939C5" w:rsidRDefault="00B939C5" w:rsidP="00B939C5">
      <w:r w:rsidRPr="00B939C5">
        <w:drawing>
          <wp:inline distT="0" distB="0" distL="0" distR="0" wp14:anchorId="24091CD0" wp14:editId="1A0D87DE">
            <wp:extent cx="5943600" cy="2281555"/>
            <wp:effectExtent l="0" t="0" r="0" b="4445"/>
            <wp:docPr id="466844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4BBF" w14:textId="1E7B4932" w:rsidR="00B939C5" w:rsidRPr="00B939C5" w:rsidRDefault="00B939C5" w:rsidP="00B939C5">
      <w:r w:rsidRPr="00B939C5">
        <w:drawing>
          <wp:inline distT="0" distB="0" distL="0" distR="0" wp14:anchorId="0CA32471" wp14:editId="65AC4FB9">
            <wp:extent cx="5943600" cy="3343275"/>
            <wp:effectExtent l="0" t="0" r="0" b="9525"/>
            <wp:docPr id="109532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0220" w14:textId="1C5AF08B" w:rsidR="00B939C5" w:rsidRPr="00B939C5" w:rsidRDefault="00B939C5" w:rsidP="00B939C5">
      <w:r w:rsidRPr="00B939C5">
        <w:lastRenderedPageBreak/>
        <w:drawing>
          <wp:inline distT="0" distB="0" distL="0" distR="0" wp14:anchorId="69B9C476" wp14:editId="443348B2">
            <wp:extent cx="5943600" cy="3630295"/>
            <wp:effectExtent l="0" t="0" r="0" b="8255"/>
            <wp:docPr id="1075941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E786" w14:textId="68B58978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Step 1 – Verify Full Stack Monitoring</w:t>
      </w:r>
    </w:p>
    <w:p w14:paraId="0CD0DAB9" w14:textId="77777777" w:rsidR="00B939C5" w:rsidRPr="00B939C5" w:rsidRDefault="00B939C5" w:rsidP="00B939C5">
      <w:r w:rsidRPr="00B939C5">
        <w:t>Open PowerShell (Admin):</w:t>
      </w:r>
    </w:p>
    <w:p w14:paraId="436392EB" w14:textId="77777777" w:rsidR="00B939C5" w:rsidRPr="00B939C5" w:rsidRDefault="00B939C5" w:rsidP="00B939C5">
      <w:r w:rsidRPr="00B939C5">
        <w:t>Go to:</w:t>
      </w:r>
    </w:p>
    <w:p w14:paraId="5E08258C" w14:textId="77777777" w:rsidR="00B939C5" w:rsidRPr="00B939C5" w:rsidRDefault="00B939C5" w:rsidP="00B939C5">
      <w:r w:rsidRPr="00B939C5">
        <w:t>C:\Program Files\Dynatrace\</w:t>
      </w:r>
      <w:proofErr w:type="spellStart"/>
      <w:r w:rsidRPr="00B939C5">
        <w:t>OneAgent</w:t>
      </w:r>
      <w:proofErr w:type="spellEnd"/>
      <w:r w:rsidRPr="00B939C5">
        <w:t>\agent\tools</w:t>
      </w:r>
    </w:p>
    <w:p w14:paraId="79956670" w14:textId="77777777" w:rsidR="00B939C5" w:rsidRPr="00B939C5" w:rsidRDefault="00B939C5" w:rsidP="00B939C5">
      <w:r w:rsidRPr="00B939C5">
        <w:t>Run:</w:t>
      </w:r>
    </w:p>
    <w:p w14:paraId="7387DD2E" w14:textId="77777777" w:rsidR="00B939C5" w:rsidRPr="00B939C5" w:rsidRDefault="00B939C5" w:rsidP="00B939C5">
      <w:r w:rsidRPr="00B939C5">
        <w:t>.\oneagentctl.exe --get-infra-only</w:t>
      </w:r>
    </w:p>
    <w:p w14:paraId="3E3D2FB6" w14:textId="77777777" w:rsidR="00B939C5" w:rsidRPr="00B939C5" w:rsidRDefault="00B939C5" w:rsidP="00B939C5">
      <w:r w:rsidRPr="00B939C5">
        <w:t>If output:</w:t>
      </w:r>
    </w:p>
    <w:p w14:paraId="4C5C38A6" w14:textId="77777777" w:rsidR="00B939C5" w:rsidRPr="00B939C5" w:rsidRDefault="00B939C5" w:rsidP="00B939C5">
      <w:r w:rsidRPr="00B939C5">
        <w:t>Infrastructure-only mode: true</w:t>
      </w:r>
    </w:p>
    <w:p w14:paraId="08F628DA" w14:textId="77777777" w:rsidR="00B939C5" w:rsidRPr="00B939C5" w:rsidRDefault="00B939C5" w:rsidP="00B939C5">
      <w:r w:rsidRPr="00B939C5">
        <w:t>Enable full stack:</w:t>
      </w:r>
    </w:p>
    <w:p w14:paraId="6689DFED" w14:textId="77777777" w:rsidR="00B939C5" w:rsidRPr="00B939C5" w:rsidRDefault="00B939C5" w:rsidP="00B939C5">
      <w:r w:rsidRPr="00B939C5">
        <w:t>.\oneagentctl.exe --set-infra-only false</w:t>
      </w:r>
    </w:p>
    <w:p w14:paraId="526071CB" w14:textId="77777777" w:rsidR="00B939C5" w:rsidRPr="00B939C5" w:rsidRDefault="00B939C5" w:rsidP="00B939C5">
      <w:r w:rsidRPr="00B939C5">
        <w:t xml:space="preserve">Restart-Service </w:t>
      </w:r>
      <w:proofErr w:type="spellStart"/>
      <w:r w:rsidRPr="00B939C5">
        <w:t>ruxitagentservice</w:t>
      </w:r>
      <w:proofErr w:type="spellEnd"/>
    </w:p>
    <w:p w14:paraId="1A04EAB7" w14:textId="0067FA4A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Step 2 – Install &amp; Configure IIS</w:t>
      </w:r>
    </w:p>
    <w:p w14:paraId="49AD1DE9" w14:textId="77777777" w:rsidR="00B939C5" w:rsidRPr="00B939C5" w:rsidRDefault="00B939C5" w:rsidP="00B939C5">
      <w:r w:rsidRPr="00B939C5">
        <w:t>If IIS not installed:</w:t>
      </w:r>
    </w:p>
    <w:p w14:paraId="11614CAA" w14:textId="77777777" w:rsidR="00B939C5" w:rsidRPr="00B939C5" w:rsidRDefault="00B939C5" w:rsidP="00B939C5">
      <w:r w:rsidRPr="00B939C5">
        <w:t>Install-</w:t>
      </w:r>
      <w:proofErr w:type="spellStart"/>
      <w:r w:rsidRPr="00B939C5">
        <w:t>WindowsFeature</w:t>
      </w:r>
      <w:proofErr w:type="spellEnd"/>
      <w:r w:rsidRPr="00B939C5">
        <w:t xml:space="preserve"> -name Web-Server -</w:t>
      </w:r>
      <w:proofErr w:type="spellStart"/>
      <w:r w:rsidRPr="00B939C5">
        <w:t>IncludeManagementTools</w:t>
      </w:r>
      <w:proofErr w:type="spellEnd"/>
    </w:p>
    <w:p w14:paraId="5CC6C124" w14:textId="77777777" w:rsidR="00B939C5" w:rsidRPr="00B939C5" w:rsidRDefault="00B939C5" w:rsidP="00B939C5">
      <w:r w:rsidRPr="00B939C5">
        <w:lastRenderedPageBreak/>
        <w:t>Verify IIS running:</w:t>
      </w:r>
    </w:p>
    <w:p w14:paraId="4FEC626F" w14:textId="77777777" w:rsidR="00B939C5" w:rsidRPr="00B939C5" w:rsidRDefault="00B939C5" w:rsidP="00B939C5">
      <w:proofErr w:type="spellStart"/>
      <w:r w:rsidRPr="00B939C5">
        <w:t>iisreset</w:t>
      </w:r>
      <w:proofErr w:type="spellEnd"/>
    </w:p>
    <w:p w14:paraId="3A892CCB" w14:textId="77777777" w:rsidR="00B939C5" w:rsidRPr="00B939C5" w:rsidRDefault="00B939C5" w:rsidP="00B939C5">
      <w:r w:rsidRPr="00B939C5">
        <w:t>Open browser:</w:t>
      </w:r>
    </w:p>
    <w:p w14:paraId="3B8833E0" w14:textId="77777777" w:rsidR="00B939C5" w:rsidRPr="00B939C5" w:rsidRDefault="00B939C5" w:rsidP="00B939C5">
      <w:r w:rsidRPr="00B939C5">
        <w:t>http://localhost</w:t>
      </w:r>
    </w:p>
    <w:p w14:paraId="34D017A8" w14:textId="5D4DAF50" w:rsidR="00B939C5" w:rsidRPr="00B939C5" w:rsidRDefault="00B939C5" w:rsidP="00B939C5">
      <w:r w:rsidRPr="00B939C5">
        <w:t>You should see IIS default page.</w:t>
      </w:r>
    </w:p>
    <w:p w14:paraId="2E285E93" w14:textId="1418DC4F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Step 3 – Generate Application Traffic</w:t>
      </w:r>
    </w:p>
    <w:p w14:paraId="5DC0FF5F" w14:textId="77777777" w:rsidR="00B939C5" w:rsidRPr="00B939C5" w:rsidRDefault="00B939C5" w:rsidP="00B939C5">
      <w:r w:rsidRPr="00B939C5">
        <w:t>Open browser and refresh page multiple times.</w:t>
      </w:r>
    </w:p>
    <w:p w14:paraId="5011D4C6" w14:textId="77777777" w:rsidR="00B939C5" w:rsidRPr="00B939C5" w:rsidRDefault="00B939C5" w:rsidP="00B939C5">
      <w:r w:rsidRPr="00B939C5">
        <w:t>OR use PowerShell:</w:t>
      </w:r>
    </w:p>
    <w:p w14:paraId="571C9408" w14:textId="77777777" w:rsidR="00B939C5" w:rsidRPr="00B939C5" w:rsidRDefault="00B939C5" w:rsidP="00B939C5">
      <w:r w:rsidRPr="00B939C5">
        <w:t>for ($</w:t>
      </w:r>
      <w:proofErr w:type="spellStart"/>
      <w:r w:rsidRPr="00B939C5">
        <w:t>i</w:t>
      </w:r>
      <w:proofErr w:type="spellEnd"/>
      <w:r w:rsidRPr="00B939C5">
        <w:t>=1; $</w:t>
      </w:r>
      <w:proofErr w:type="spellStart"/>
      <w:r w:rsidRPr="00B939C5">
        <w:t>i</w:t>
      </w:r>
      <w:proofErr w:type="spellEnd"/>
      <w:r w:rsidRPr="00B939C5">
        <w:t xml:space="preserve"> -le 20; $</w:t>
      </w:r>
      <w:proofErr w:type="spellStart"/>
      <w:r w:rsidRPr="00B939C5">
        <w:t>i</w:t>
      </w:r>
      <w:proofErr w:type="spellEnd"/>
      <w:r w:rsidRPr="00B939C5">
        <w:t xml:space="preserve">++) </w:t>
      </w:r>
      <w:proofErr w:type="gramStart"/>
      <w:r w:rsidRPr="00B939C5">
        <w:t>{ Invoke</w:t>
      </w:r>
      <w:proofErr w:type="gramEnd"/>
      <w:r w:rsidRPr="00B939C5">
        <w:t>-</w:t>
      </w:r>
      <w:proofErr w:type="spellStart"/>
      <w:r w:rsidRPr="00B939C5">
        <w:t>WebRequest</w:t>
      </w:r>
      <w:proofErr w:type="spellEnd"/>
      <w:r w:rsidRPr="00B939C5">
        <w:t xml:space="preserve"> </w:t>
      </w:r>
      <w:proofErr w:type="gramStart"/>
      <w:r w:rsidRPr="00B939C5">
        <w:t>http://localhost }</w:t>
      </w:r>
      <w:proofErr w:type="gramEnd"/>
    </w:p>
    <w:p w14:paraId="739CD491" w14:textId="50869073" w:rsidR="00B939C5" w:rsidRPr="00B939C5" w:rsidRDefault="00B939C5" w:rsidP="00B939C5">
      <w:r w:rsidRPr="00B939C5">
        <w:t>This generates monitoring data.</w:t>
      </w:r>
    </w:p>
    <w:p w14:paraId="6293C060" w14:textId="7151CB99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Step 4 – Verify IIS Service in Dynatrace</w:t>
      </w:r>
    </w:p>
    <w:p w14:paraId="59480CE6" w14:textId="77777777" w:rsidR="00B939C5" w:rsidRPr="00B939C5" w:rsidRDefault="00B939C5" w:rsidP="00B939C5">
      <w:r w:rsidRPr="00B939C5">
        <w:t>Go to:</w:t>
      </w:r>
    </w:p>
    <w:p w14:paraId="3C23AE38" w14:textId="77777777" w:rsidR="00B939C5" w:rsidRPr="00B939C5" w:rsidRDefault="00B939C5" w:rsidP="00B939C5">
      <w:r w:rsidRPr="00B939C5">
        <w:t>Applications &amp; Microservices → Services</w:t>
      </w:r>
    </w:p>
    <w:p w14:paraId="3FDF6BF1" w14:textId="77777777" w:rsidR="00B939C5" w:rsidRPr="00B939C5" w:rsidRDefault="00B939C5" w:rsidP="00B939C5">
      <w:r w:rsidRPr="00B939C5">
        <w:t>You should see:</w:t>
      </w:r>
    </w:p>
    <w:p w14:paraId="793CCEF8" w14:textId="77777777" w:rsidR="00B939C5" w:rsidRPr="00B939C5" w:rsidRDefault="00B939C5" w:rsidP="00B939C5">
      <w:pPr>
        <w:numPr>
          <w:ilvl w:val="0"/>
          <w:numId w:val="4"/>
        </w:numPr>
      </w:pPr>
      <w:r w:rsidRPr="00B939C5">
        <w:t>IIS Service</w:t>
      </w:r>
    </w:p>
    <w:p w14:paraId="2CDCF8CE" w14:textId="77777777" w:rsidR="00B939C5" w:rsidRPr="00B939C5" w:rsidRDefault="00B939C5" w:rsidP="00B939C5">
      <w:pPr>
        <w:numPr>
          <w:ilvl w:val="0"/>
          <w:numId w:val="4"/>
        </w:numPr>
      </w:pPr>
      <w:r w:rsidRPr="00B939C5">
        <w:t>ASP.NET Service (if app exists)</w:t>
      </w:r>
    </w:p>
    <w:p w14:paraId="3441C24A" w14:textId="77777777" w:rsidR="00B939C5" w:rsidRPr="00B939C5" w:rsidRDefault="00B939C5" w:rsidP="00B939C5">
      <w:r w:rsidRPr="00B939C5">
        <w:t>Click service → Check:</w:t>
      </w:r>
    </w:p>
    <w:p w14:paraId="59C76759" w14:textId="77777777" w:rsidR="00B939C5" w:rsidRPr="00B939C5" w:rsidRDefault="00B939C5" w:rsidP="00B939C5">
      <w:pPr>
        <w:numPr>
          <w:ilvl w:val="0"/>
          <w:numId w:val="5"/>
        </w:numPr>
      </w:pPr>
      <w:r w:rsidRPr="00B939C5">
        <w:t>Response Time</w:t>
      </w:r>
    </w:p>
    <w:p w14:paraId="51D4B2B3" w14:textId="77777777" w:rsidR="00B939C5" w:rsidRPr="00B939C5" w:rsidRDefault="00B939C5" w:rsidP="00B939C5">
      <w:pPr>
        <w:numPr>
          <w:ilvl w:val="0"/>
          <w:numId w:val="5"/>
        </w:numPr>
      </w:pPr>
      <w:r w:rsidRPr="00B939C5">
        <w:t>Failure Rate</w:t>
      </w:r>
    </w:p>
    <w:p w14:paraId="7083C016" w14:textId="3ACB2434" w:rsidR="00B939C5" w:rsidRPr="00B939C5" w:rsidRDefault="00B939C5" w:rsidP="00B939C5">
      <w:pPr>
        <w:numPr>
          <w:ilvl w:val="0"/>
          <w:numId w:val="5"/>
        </w:numPr>
      </w:pPr>
      <w:r w:rsidRPr="00B939C5">
        <w:t>Throughput</w:t>
      </w:r>
    </w:p>
    <w:p w14:paraId="096D0322" w14:textId="7D9E576F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 xml:space="preserve">Step 5 – Validate </w:t>
      </w:r>
      <w:proofErr w:type="spellStart"/>
      <w:r w:rsidRPr="00B939C5">
        <w:rPr>
          <w:b/>
          <w:bCs/>
        </w:rPr>
        <w:t>PurePath</w:t>
      </w:r>
      <w:proofErr w:type="spellEnd"/>
      <w:r w:rsidRPr="00B939C5">
        <w:rPr>
          <w:b/>
          <w:bCs/>
        </w:rPr>
        <w:t xml:space="preserve"> Traces</w:t>
      </w:r>
    </w:p>
    <w:p w14:paraId="361DDBA3" w14:textId="77777777" w:rsidR="00B939C5" w:rsidRPr="00B939C5" w:rsidRDefault="00B939C5" w:rsidP="00B939C5">
      <w:r w:rsidRPr="00B939C5">
        <w:t>Go to:</w:t>
      </w:r>
    </w:p>
    <w:p w14:paraId="327FBD1B" w14:textId="77777777" w:rsidR="00B939C5" w:rsidRPr="00B939C5" w:rsidRDefault="00B939C5" w:rsidP="00B939C5">
      <w:r w:rsidRPr="00B939C5">
        <w:t>Services → Requests</w:t>
      </w:r>
    </w:p>
    <w:p w14:paraId="698673D2" w14:textId="77777777" w:rsidR="00B939C5" w:rsidRPr="00B939C5" w:rsidRDefault="00B939C5" w:rsidP="00B939C5">
      <w:r w:rsidRPr="00B939C5">
        <w:t>Click a request.</w:t>
      </w:r>
    </w:p>
    <w:p w14:paraId="66163646" w14:textId="77777777" w:rsidR="00B939C5" w:rsidRPr="00B939C5" w:rsidRDefault="00B939C5" w:rsidP="00B939C5">
      <w:r w:rsidRPr="00B939C5">
        <w:t>You should see:</w:t>
      </w:r>
    </w:p>
    <w:p w14:paraId="7D2D0659" w14:textId="77777777" w:rsidR="00B939C5" w:rsidRPr="00B939C5" w:rsidRDefault="00B939C5" w:rsidP="00B939C5">
      <w:pPr>
        <w:numPr>
          <w:ilvl w:val="0"/>
          <w:numId w:val="6"/>
        </w:numPr>
      </w:pPr>
      <w:r w:rsidRPr="00B939C5">
        <w:lastRenderedPageBreak/>
        <w:t>Method execution breakdown</w:t>
      </w:r>
    </w:p>
    <w:p w14:paraId="43598C41" w14:textId="77777777" w:rsidR="00B939C5" w:rsidRPr="00B939C5" w:rsidRDefault="00B939C5" w:rsidP="00B939C5">
      <w:pPr>
        <w:numPr>
          <w:ilvl w:val="0"/>
          <w:numId w:val="6"/>
        </w:numPr>
      </w:pPr>
      <w:r w:rsidRPr="00B939C5">
        <w:t>Database calls (if present)</w:t>
      </w:r>
    </w:p>
    <w:p w14:paraId="5D666045" w14:textId="77777777" w:rsidR="00B939C5" w:rsidRPr="00B939C5" w:rsidRDefault="00B939C5" w:rsidP="00B939C5">
      <w:pPr>
        <w:numPr>
          <w:ilvl w:val="0"/>
          <w:numId w:val="6"/>
        </w:numPr>
      </w:pPr>
      <w:r w:rsidRPr="00B939C5">
        <w:t>External dependencies</w:t>
      </w:r>
    </w:p>
    <w:p w14:paraId="3B881BEC" w14:textId="77777777" w:rsidR="00B939C5" w:rsidRPr="00B939C5" w:rsidRDefault="00B939C5" w:rsidP="00B939C5">
      <w:pPr>
        <w:numPr>
          <w:ilvl w:val="0"/>
          <w:numId w:val="6"/>
        </w:numPr>
      </w:pPr>
      <w:r w:rsidRPr="00B939C5">
        <w:t>CPU time vs Wait time</w:t>
      </w:r>
    </w:p>
    <w:p w14:paraId="7FABE8F4" w14:textId="4BEB70E0" w:rsidR="00B939C5" w:rsidRPr="00B939C5" w:rsidRDefault="00B939C5" w:rsidP="00B939C5">
      <w:r w:rsidRPr="00B939C5">
        <w:t>This confirms deep monitoring is active.</w:t>
      </w:r>
    </w:p>
    <w:p w14:paraId="0114DDF1" w14:textId="5CE038D5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Step 6 – Enable Log Monitoring</w:t>
      </w:r>
    </w:p>
    <w:p w14:paraId="18931F6D" w14:textId="77777777" w:rsidR="00B939C5" w:rsidRPr="00B939C5" w:rsidRDefault="00B939C5" w:rsidP="00B939C5">
      <w:r w:rsidRPr="00B939C5">
        <w:t>In Dynatrace UI:</w:t>
      </w:r>
    </w:p>
    <w:p w14:paraId="5F2946E7" w14:textId="77777777" w:rsidR="00B939C5" w:rsidRPr="00B939C5" w:rsidRDefault="00B939C5" w:rsidP="00B939C5">
      <w:r w:rsidRPr="00B939C5">
        <w:t>Go to:</w:t>
      </w:r>
    </w:p>
    <w:p w14:paraId="4D91FB00" w14:textId="77777777" w:rsidR="00B939C5" w:rsidRPr="00B939C5" w:rsidRDefault="00B939C5" w:rsidP="00B939C5">
      <w:r w:rsidRPr="00B939C5">
        <w:t>Settings → Log Monitoring → Log Sources</w:t>
      </w:r>
    </w:p>
    <w:p w14:paraId="74570085" w14:textId="77777777" w:rsidR="00B939C5" w:rsidRPr="00B939C5" w:rsidRDefault="00B939C5" w:rsidP="00B939C5">
      <w:r w:rsidRPr="00B939C5">
        <w:t>Ensure:</w:t>
      </w:r>
    </w:p>
    <w:p w14:paraId="48BBE022" w14:textId="77777777" w:rsidR="00B939C5" w:rsidRPr="00B939C5" w:rsidRDefault="00B939C5" w:rsidP="00B939C5">
      <w:pPr>
        <w:numPr>
          <w:ilvl w:val="0"/>
          <w:numId w:val="7"/>
        </w:numPr>
      </w:pPr>
      <w:r w:rsidRPr="00B939C5">
        <w:t>Windows Event Logs enabled</w:t>
      </w:r>
    </w:p>
    <w:p w14:paraId="6A924EE4" w14:textId="77777777" w:rsidR="00B939C5" w:rsidRPr="00B939C5" w:rsidRDefault="00B939C5" w:rsidP="00B939C5">
      <w:pPr>
        <w:numPr>
          <w:ilvl w:val="0"/>
          <w:numId w:val="7"/>
        </w:numPr>
      </w:pPr>
      <w:r w:rsidRPr="00B939C5">
        <w:t>IIS log folder detected</w:t>
      </w:r>
    </w:p>
    <w:p w14:paraId="09E9792B" w14:textId="77777777" w:rsidR="00B939C5" w:rsidRPr="00B939C5" w:rsidRDefault="00B939C5" w:rsidP="00B939C5">
      <w:r w:rsidRPr="00B939C5">
        <w:t>Default IIS log path:</w:t>
      </w:r>
    </w:p>
    <w:p w14:paraId="5CDA0F28" w14:textId="77777777" w:rsidR="00B939C5" w:rsidRPr="00B939C5" w:rsidRDefault="00B939C5" w:rsidP="00B939C5">
      <w:r w:rsidRPr="00B939C5">
        <w:t>C:\inetpub\logs\LogFiles</w:t>
      </w:r>
    </w:p>
    <w:p w14:paraId="348455A3" w14:textId="77777777" w:rsidR="00B939C5" w:rsidRPr="00B939C5" w:rsidRDefault="00B939C5" w:rsidP="00B939C5">
      <w:r w:rsidRPr="00B939C5">
        <w:t>Now generate traffic again.</w:t>
      </w:r>
    </w:p>
    <w:p w14:paraId="53D61B77" w14:textId="77777777" w:rsidR="00B939C5" w:rsidRPr="00B939C5" w:rsidRDefault="00B939C5" w:rsidP="00B939C5">
      <w:r w:rsidRPr="00B939C5">
        <w:t>Then go to:</w:t>
      </w:r>
    </w:p>
    <w:p w14:paraId="57E8887C" w14:textId="77777777" w:rsidR="00B939C5" w:rsidRPr="00B939C5" w:rsidRDefault="00B939C5" w:rsidP="00B939C5">
      <w:r w:rsidRPr="00B939C5">
        <w:t>Observe &amp; Explore → Logs</w:t>
      </w:r>
    </w:p>
    <w:p w14:paraId="0EC8D83D" w14:textId="77777777" w:rsidR="00B939C5" w:rsidRPr="00B939C5" w:rsidRDefault="00B939C5" w:rsidP="00B939C5">
      <w:r w:rsidRPr="00B939C5">
        <w:t>Search:</w:t>
      </w:r>
    </w:p>
    <w:p w14:paraId="3B7B4E23" w14:textId="5DDDD4CC" w:rsidR="00B939C5" w:rsidRPr="00B939C5" w:rsidRDefault="00B939C5" w:rsidP="00B939C5">
      <w:r w:rsidRPr="00B939C5">
        <w:t>status:500</w:t>
      </w:r>
    </w:p>
    <w:p w14:paraId="047169B0" w14:textId="136B4DB7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Step 7 – Simulate Failure</w:t>
      </w:r>
    </w:p>
    <w:p w14:paraId="0DF037AB" w14:textId="77777777" w:rsidR="00B939C5" w:rsidRPr="00B939C5" w:rsidRDefault="00B939C5" w:rsidP="00B939C5">
      <w:r w:rsidRPr="00B939C5">
        <w:t>To simulate app error:</w:t>
      </w:r>
    </w:p>
    <w:p w14:paraId="53944D79" w14:textId="77777777" w:rsidR="00B939C5" w:rsidRPr="00B939C5" w:rsidRDefault="00B939C5" w:rsidP="00B939C5">
      <w:r w:rsidRPr="00B939C5">
        <w:t>Stop IIS:</w:t>
      </w:r>
    </w:p>
    <w:p w14:paraId="7B6CF731" w14:textId="77777777" w:rsidR="00B939C5" w:rsidRPr="00B939C5" w:rsidRDefault="00B939C5" w:rsidP="00B939C5">
      <w:r w:rsidRPr="00B939C5">
        <w:t>Stop-Service W3SVC</w:t>
      </w:r>
    </w:p>
    <w:p w14:paraId="1E5403A5" w14:textId="77777777" w:rsidR="00B939C5" w:rsidRPr="00B939C5" w:rsidRDefault="00B939C5" w:rsidP="00B939C5">
      <w:r w:rsidRPr="00B939C5">
        <w:t>Wait 1 minute.</w:t>
      </w:r>
    </w:p>
    <w:p w14:paraId="181C99B3" w14:textId="77777777" w:rsidR="00B939C5" w:rsidRPr="00B939C5" w:rsidRDefault="00B939C5" w:rsidP="00B939C5">
      <w:r w:rsidRPr="00B939C5">
        <w:t>Go to Dynatrace → Problems</w:t>
      </w:r>
    </w:p>
    <w:p w14:paraId="1C4129D1" w14:textId="77777777" w:rsidR="00B939C5" w:rsidRPr="00B939C5" w:rsidRDefault="00B939C5" w:rsidP="00B939C5">
      <w:r w:rsidRPr="00B939C5">
        <w:lastRenderedPageBreak/>
        <w:t>Davis AI should detect:</w:t>
      </w:r>
    </w:p>
    <w:p w14:paraId="0AEDFCD6" w14:textId="77777777" w:rsidR="00B939C5" w:rsidRPr="00B939C5" w:rsidRDefault="00B939C5" w:rsidP="00B939C5">
      <w:pPr>
        <w:numPr>
          <w:ilvl w:val="0"/>
          <w:numId w:val="8"/>
        </w:numPr>
      </w:pPr>
      <w:r w:rsidRPr="00B939C5">
        <w:t>IIS service unavailable</w:t>
      </w:r>
    </w:p>
    <w:p w14:paraId="67096346" w14:textId="77777777" w:rsidR="00B939C5" w:rsidRPr="00B939C5" w:rsidRDefault="00B939C5" w:rsidP="00B939C5">
      <w:pPr>
        <w:numPr>
          <w:ilvl w:val="0"/>
          <w:numId w:val="8"/>
        </w:numPr>
      </w:pPr>
      <w:r w:rsidRPr="00B939C5">
        <w:t>Root cause = IIS stopped</w:t>
      </w:r>
    </w:p>
    <w:p w14:paraId="6E3263D8" w14:textId="77777777" w:rsidR="00B939C5" w:rsidRPr="00B939C5" w:rsidRDefault="00B939C5" w:rsidP="00B939C5">
      <w:r w:rsidRPr="00B939C5">
        <w:t>Start IIS again:</w:t>
      </w:r>
    </w:p>
    <w:p w14:paraId="1E2D597F" w14:textId="77777777" w:rsidR="00B939C5" w:rsidRPr="00B939C5" w:rsidRDefault="00B939C5" w:rsidP="00B939C5">
      <w:r w:rsidRPr="00B939C5">
        <w:t>Start-Service W3SVC</w:t>
      </w:r>
    </w:p>
    <w:p w14:paraId="3F0DA516" w14:textId="59A7C775" w:rsidR="00B939C5" w:rsidRPr="00B939C5" w:rsidRDefault="00B939C5" w:rsidP="00B939C5">
      <w:r w:rsidRPr="00B939C5">
        <w:t>Observe problem auto-resolution.</w:t>
      </w:r>
    </w:p>
    <w:p w14:paraId="09831616" w14:textId="339237ED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Step 8 – Create Custom CPU Alert</w:t>
      </w:r>
    </w:p>
    <w:p w14:paraId="04F2FC59" w14:textId="77777777" w:rsidR="00B939C5" w:rsidRPr="00B939C5" w:rsidRDefault="00B939C5" w:rsidP="00B939C5">
      <w:r w:rsidRPr="00B939C5">
        <w:t>Go to:</w:t>
      </w:r>
    </w:p>
    <w:p w14:paraId="78C79834" w14:textId="77777777" w:rsidR="00B939C5" w:rsidRPr="00B939C5" w:rsidRDefault="00B939C5" w:rsidP="00B939C5">
      <w:r w:rsidRPr="00B939C5">
        <w:t>Settings → Anomaly Detection → Host → Custom thresholds</w:t>
      </w:r>
    </w:p>
    <w:p w14:paraId="1C26F3BC" w14:textId="77777777" w:rsidR="00B939C5" w:rsidRPr="00B939C5" w:rsidRDefault="00B939C5" w:rsidP="00B939C5">
      <w:r w:rsidRPr="00B939C5">
        <w:t>Create rule:</w:t>
      </w:r>
    </w:p>
    <w:p w14:paraId="1D613C0E" w14:textId="77777777" w:rsidR="00B939C5" w:rsidRPr="00B939C5" w:rsidRDefault="00B939C5" w:rsidP="00B939C5">
      <w:r w:rsidRPr="00B939C5">
        <w:t>CPU usage &gt; 80% for 5 minutes.</w:t>
      </w:r>
    </w:p>
    <w:p w14:paraId="3649A6E0" w14:textId="77777777" w:rsidR="00B939C5" w:rsidRPr="00B939C5" w:rsidRDefault="00B939C5" w:rsidP="00B939C5">
      <w:r w:rsidRPr="00B939C5">
        <w:t>Now simulate CPU spike:</w:t>
      </w:r>
    </w:p>
    <w:p w14:paraId="4293A549" w14:textId="77777777" w:rsidR="00B939C5" w:rsidRPr="00B939C5" w:rsidRDefault="00B939C5" w:rsidP="00B939C5">
      <w:r w:rsidRPr="00B939C5">
        <w:t xml:space="preserve">while ($true) </w:t>
      </w:r>
      <w:proofErr w:type="gramStart"/>
      <w:r w:rsidRPr="00B939C5">
        <w:t>{ }</w:t>
      </w:r>
      <w:proofErr w:type="gramEnd"/>
    </w:p>
    <w:p w14:paraId="3538A70E" w14:textId="77777777" w:rsidR="00B939C5" w:rsidRPr="00B939C5" w:rsidRDefault="00B939C5" w:rsidP="00B939C5">
      <w:r w:rsidRPr="00B939C5">
        <w:t xml:space="preserve">(Stop manually after 1–2 minutes using </w:t>
      </w:r>
      <w:proofErr w:type="spellStart"/>
      <w:r w:rsidRPr="00B939C5">
        <w:t>Ctrl+C</w:t>
      </w:r>
      <w:proofErr w:type="spellEnd"/>
      <w:r w:rsidRPr="00B939C5">
        <w:t>)</w:t>
      </w:r>
    </w:p>
    <w:p w14:paraId="596D8D24" w14:textId="77777777" w:rsidR="00B939C5" w:rsidRPr="00B939C5" w:rsidRDefault="00B939C5" w:rsidP="00B939C5">
      <w:r w:rsidRPr="00B939C5">
        <w:t>Observe:</w:t>
      </w:r>
    </w:p>
    <w:p w14:paraId="71B3DD72" w14:textId="216EF294" w:rsidR="00B939C5" w:rsidRPr="00B939C5" w:rsidRDefault="00B939C5" w:rsidP="00B939C5">
      <w:r w:rsidRPr="00B939C5">
        <w:t>Dynatrace should detect high CPU.</w:t>
      </w:r>
    </w:p>
    <w:p w14:paraId="1C434BD0" w14:textId="5EFB8C82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>Step 9 – Create Dashboard</w:t>
      </w:r>
    </w:p>
    <w:p w14:paraId="5CC02588" w14:textId="77777777" w:rsidR="00B939C5" w:rsidRPr="00B939C5" w:rsidRDefault="00B939C5" w:rsidP="00B939C5">
      <w:r w:rsidRPr="00B939C5">
        <w:t>Go to:</w:t>
      </w:r>
    </w:p>
    <w:p w14:paraId="526CAA5F" w14:textId="77777777" w:rsidR="00B939C5" w:rsidRPr="00B939C5" w:rsidRDefault="00B939C5" w:rsidP="00B939C5">
      <w:r w:rsidRPr="00B939C5">
        <w:t>Dashboards → Create Dashboard</w:t>
      </w:r>
    </w:p>
    <w:p w14:paraId="2DD0E1CB" w14:textId="77777777" w:rsidR="00B939C5" w:rsidRPr="00B939C5" w:rsidRDefault="00B939C5" w:rsidP="00B939C5">
      <w:r w:rsidRPr="00B939C5">
        <w:t>Add tiles:</w:t>
      </w:r>
    </w:p>
    <w:p w14:paraId="4172F613" w14:textId="77777777" w:rsidR="00B939C5" w:rsidRPr="00B939C5" w:rsidRDefault="00B939C5" w:rsidP="00B939C5">
      <w:pPr>
        <w:numPr>
          <w:ilvl w:val="0"/>
          <w:numId w:val="9"/>
        </w:numPr>
      </w:pPr>
      <w:r w:rsidRPr="00B939C5">
        <w:t>Host CPU</w:t>
      </w:r>
    </w:p>
    <w:p w14:paraId="7256FBC2" w14:textId="77777777" w:rsidR="00B939C5" w:rsidRPr="00B939C5" w:rsidRDefault="00B939C5" w:rsidP="00B939C5">
      <w:pPr>
        <w:numPr>
          <w:ilvl w:val="0"/>
          <w:numId w:val="9"/>
        </w:numPr>
      </w:pPr>
      <w:r w:rsidRPr="00B939C5">
        <w:t>IIS response time</w:t>
      </w:r>
    </w:p>
    <w:p w14:paraId="0E053EE9" w14:textId="77777777" w:rsidR="00B939C5" w:rsidRPr="00B939C5" w:rsidRDefault="00B939C5" w:rsidP="00B939C5">
      <w:pPr>
        <w:numPr>
          <w:ilvl w:val="0"/>
          <w:numId w:val="9"/>
        </w:numPr>
      </w:pPr>
      <w:r w:rsidRPr="00B939C5">
        <w:t>Failure rate</w:t>
      </w:r>
    </w:p>
    <w:p w14:paraId="7A4B26D1" w14:textId="77777777" w:rsidR="00B939C5" w:rsidRPr="00B939C5" w:rsidRDefault="00B939C5" w:rsidP="00B939C5">
      <w:pPr>
        <w:numPr>
          <w:ilvl w:val="0"/>
          <w:numId w:val="9"/>
        </w:numPr>
      </w:pPr>
      <w:r w:rsidRPr="00B939C5">
        <w:t>Request count</w:t>
      </w:r>
    </w:p>
    <w:p w14:paraId="301D0647" w14:textId="77777777" w:rsidR="00B939C5" w:rsidRPr="00B939C5" w:rsidRDefault="00B939C5" w:rsidP="00B939C5">
      <w:pPr>
        <w:numPr>
          <w:ilvl w:val="0"/>
          <w:numId w:val="9"/>
        </w:numPr>
      </w:pPr>
      <w:r w:rsidRPr="00B939C5">
        <w:t>Log errors</w:t>
      </w:r>
    </w:p>
    <w:p w14:paraId="6486B06D" w14:textId="77777777" w:rsidR="00B939C5" w:rsidRPr="00B939C5" w:rsidRDefault="00B939C5" w:rsidP="00B939C5">
      <w:r w:rsidRPr="00B939C5">
        <w:lastRenderedPageBreak/>
        <w:t>Save dashboard as:</w:t>
      </w:r>
    </w:p>
    <w:p w14:paraId="79C06212" w14:textId="017CBD04" w:rsidR="00B939C5" w:rsidRPr="00B939C5" w:rsidRDefault="00B939C5" w:rsidP="00B939C5">
      <w:r w:rsidRPr="00B939C5">
        <w:t>Windows Monitoring Lab</w:t>
      </w:r>
    </w:p>
    <w:p w14:paraId="647F32BD" w14:textId="2AE0DE80" w:rsidR="00B939C5" w:rsidRPr="00B939C5" w:rsidRDefault="00B939C5" w:rsidP="00B939C5">
      <w:pPr>
        <w:rPr>
          <w:b/>
          <w:bCs/>
        </w:rPr>
      </w:pPr>
      <w:r w:rsidRPr="00B939C5">
        <w:rPr>
          <w:b/>
          <w:bCs/>
        </w:rPr>
        <w:t xml:space="preserve">Step 10 – Verify </w:t>
      </w:r>
      <w:proofErr w:type="spellStart"/>
      <w:r w:rsidRPr="00B939C5">
        <w:rPr>
          <w:b/>
          <w:bCs/>
        </w:rPr>
        <w:t>Smartscape</w:t>
      </w:r>
      <w:proofErr w:type="spellEnd"/>
      <w:r w:rsidRPr="00B939C5">
        <w:rPr>
          <w:b/>
          <w:bCs/>
        </w:rPr>
        <w:t xml:space="preserve"> Topology</w:t>
      </w:r>
    </w:p>
    <w:p w14:paraId="7ECA7391" w14:textId="77777777" w:rsidR="00B939C5" w:rsidRPr="00B939C5" w:rsidRDefault="00B939C5" w:rsidP="00B939C5">
      <w:r w:rsidRPr="00B939C5">
        <w:t>Go to:</w:t>
      </w:r>
    </w:p>
    <w:p w14:paraId="37C08BFF" w14:textId="77777777" w:rsidR="00B939C5" w:rsidRPr="00B939C5" w:rsidRDefault="00B939C5" w:rsidP="00B939C5">
      <w:r w:rsidRPr="00B939C5">
        <w:t xml:space="preserve">Observe &amp; Explore → </w:t>
      </w:r>
      <w:proofErr w:type="spellStart"/>
      <w:r w:rsidRPr="00B939C5">
        <w:t>Smartscape</w:t>
      </w:r>
      <w:proofErr w:type="spellEnd"/>
    </w:p>
    <w:p w14:paraId="70C77519" w14:textId="77777777" w:rsidR="00B939C5" w:rsidRPr="00B939C5" w:rsidRDefault="00B939C5" w:rsidP="00B939C5">
      <w:r w:rsidRPr="00B939C5">
        <w:t>You should see:</w:t>
      </w:r>
    </w:p>
    <w:p w14:paraId="2EE43A84" w14:textId="77777777" w:rsidR="00B939C5" w:rsidRPr="00B939C5" w:rsidRDefault="00B939C5" w:rsidP="00B939C5">
      <w:r w:rsidRPr="00B939C5">
        <w:t>Host → IIS Process → Service → Requests</w:t>
      </w:r>
    </w:p>
    <w:p w14:paraId="04A5AC4E" w14:textId="77777777" w:rsidR="00B939C5" w:rsidRPr="00B939C5" w:rsidRDefault="00B939C5" w:rsidP="00B939C5">
      <w:r w:rsidRPr="00B939C5">
        <w:t>Click each layer and observe dependencies.</w:t>
      </w:r>
    </w:p>
    <w:p w14:paraId="7813346B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476F"/>
    <w:multiLevelType w:val="multilevel"/>
    <w:tmpl w:val="4E8A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E0B7E"/>
    <w:multiLevelType w:val="multilevel"/>
    <w:tmpl w:val="354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84A65"/>
    <w:multiLevelType w:val="multilevel"/>
    <w:tmpl w:val="870A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F183C"/>
    <w:multiLevelType w:val="multilevel"/>
    <w:tmpl w:val="DD1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30CCA"/>
    <w:multiLevelType w:val="multilevel"/>
    <w:tmpl w:val="973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D41AB"/>
    <w:multiLevelType w:val="multilevel"/>
    <w:tmpl w:val="DD1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3697B"/>
    <w:multiLevelType w:val="multilevel"/>
    <w:tmpl w:val="B7E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85372"/>
    <w:multiLevelType w:val="multilevel"/>
    <w:tmpl w:val="F7A8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E2E8D"/>
    <w:multiLevelType w:val="multilevel"/>
    <w:tmpl w:val="0D2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D14E0"/>
    <w:multiLevelType w:val="multilevel"/>
    <w:tmpl w:val="027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569786">
    <w:abstractNumId w:val="7"/>
  </w:num>
  <w:num w:numId="2" w16cid:durableId="699358456">
    <w:abstractNumId w:val="2"/>
  </w:num>
  <w:num w:numId="3" w16cid:durableId="168760024">
    <w:abstractNumId w:val="6"/>
  </w:num>
  <w:num w:numId="4" w16cid:durableId="1486819296">
    <w:abstractNumId w:val="0"/>
  </w:num>
  <w:num w:numId="5" w16cid:durableId="1447194460">
    <w:abstractNumId w:val="3"/>
  </w:num>
  <w:num w:numId="6" w16cid:durableId="1339850064">
    <w:abstractNumId w:val="9"/>
  </w:num>
  <w:num w:numId="7" w16cid:durableId="94637298">
    <w:abstractNumId w:val="5"/>
  </w:num>
  <w:num w:numId="8" w16cid:durableId="454786783">
    <w:abstractNumId w:val="4"/>
  </w:num>
  <w:num w:numId="9" w16cid:durableId="1354184698">
    <w:abstractNumId w:val="8"/>
  </w:num>
  <w:num w:numId="10" w16cid:durableId="1152214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C5"/>
    <w:rsid w:val="00B939C5"/>
    <w:rsid w:val="00C01C04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C0AA"/>
  <w15:chartTrackingRefBased/>
  <w15:docId w15:val="{C59EE25C-6287-4620-BA99-92F63DF2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9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9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9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9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9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9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9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9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9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9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9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9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2026-02-16T22:20:00Z</dcterms:created>
  <dcterms:modified xsi:type="dcterms:W3CDTF">2026-02-16T22:23:00Z</dcterms:modified>
</cp:coreProperties>
</file>