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177D" w:rsidRDefault="00B33181">
      <w:r>
        <w:t>%d – integer</w:t>
      </w:r>
    </w:p>
    <w:p w:rsidR="00B33181" w:rsidRDefault="00B33181">
      <w:r>
        <w:t>%c – char or chara</w:t>
      </w:r>
      <w:bookmarkStart w:id="0" w:name="_GoBack"/>
      <w:bookmarkEnd w:id="0"/>
      <w:r>
        <w:t>cter</w:t>
      </w:r>
    </w:p>
    <w:p w:rsidR="00B33181" w:rsidRDefault="00B33181">
      <w:r>
        <w:t>%f – float</w:t>
      </w:r>
    </w:p>
    <w:p w:rsidR="00B33181" w:rsidRDefault="00B33181">
      <w:r>
        <w:t xml:space="preserve">%if </w:t>
      </w:r>
      <w:r w:rsidR="003A5D62">
        <w:t>–</w:t>
      </w:r>
      <w:r>
        <w:t xml:space="preserve"> double</w:t>
      </w:r>
    </w:p>
    <w:p w:rsidR="003A5D62" w:rsidRDefault="003A5D62">
      <w:r>
        <w:t>Read about Date types and how they function</w:t>
      </w:r>
    </w:p>
    <w:sectPr w:rsidR="003A5D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3181"/>
    <w:rsid w:val="003A5D62"/>
    <w:rsid w:val="006A050A"/>
    <w:rsid w:val="006A177D"/>
    <w:rsid w:val="00B33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chideraohachu441@gmail.com</dc:creator>
  <cp:lastModifiedBy>chideraohachu441@gmail.com</cp:lastModifiedBy>
  <cp:revision>2</cp:revision>
  <dcterms:created xsi:type="dcterms:W3CDTF">2024-03-27T09:58:00Z</dcterms:created>
  <dcterms:modified xsi:type="dcterms:W3CDTF">2024-03-27T09:58:00Z</dcterms:modified>
</cp:coreProperties>
</file>