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8B083" w14:textId="46137896" w:rsidR="00524F92" w:rsidRDefault="00C67543">
      <w:r>
        <w:rPr>
          <w:noProof/>
        </w:rPr>
        <w:drawing>
          <wp:anchor distT="0" distB="0" distL="114300" distR="114300" simplePos="0" relativeHeight="251658240" behindDoc="0" locked="0" layoutInCell="1" allowOverlap="1" wp14:anchorId="11967B22" wp14:editId="7462DF26">
            <wp:simplePos x="0" y="0"/>
            <wp:positionH relativeFrom="column">
              <wp:posOffset>-895350</wp:posOffset>
            </wp:positionH>
            <wp:positionV relativeFrom="paragraph">
              <wp:posOffset>-904875</wp:posOffset>
            </wp:positionV>
            <wp:extent cx="7524750" cy="10342880"/>
            <wp:effectExtent l="0" t="0" r="0" b="127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8251" cy="10347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24F92" w:rsidSect="00C67543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543"/>
    <w:rsid w:val="00524F92"/>
    <w:rsid w:val="00C67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FAC2C"/>
  <w15:chartTrackingRefBased/>
  <w15:docId w15:val="{60BAA499-C507-4AF1-9E8E-06EDB62FD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Emms</dc:creator>
  <cp:keywords/>
  <dc:description/>
  <cp:lastModifiedBy>Emms</cp:lastModifiedBy>
  <cp:revision>1</cp:revision>
  <dcterms:created xsi:type="dcterms:W3CDTF">2023-02-09T08:07:00Z</dcterms:created>
  <dcterms:modified xsi:type="dcterms:W3CDTF">2023-02-09T08:07:00Z</dcterms:modified>
</cp:coreProperties>
</file>