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34F1" w14:textId="77777777" w:rsidR="00874144" w:rsidRDefault="00845214">
      <w:pPr>
        <w:jc w:val="center"/>
        <w:rPr>
          <w:sz w:val="40"/>
          <w:szCs w:val="40"/>
        </w:rPr>
      </w:pPr>
      <w:r w:rsidRPr="00845214">
        <w:rPr>
          <w:sz w:val="40"/>
          <w:szCs w:val="40"/>
        </w:rPr>
        <w:t>2. Install and configure WSL2 Ubuntu on Windows</w:t>
      </w:r>
    </w:p>
    <w:p w14:paraId="2C5DCA02" w14:textId="77777777" w:rsidR="00874144" w:rsidRDefault="00874144">
      <w:pPr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zh-CN"/>
        </w:rPr>
        <w:id w:val="1644696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1B7B01" w14:textId="77777777" w:rsidR="00845214" w:rsidRDefault="00845214">
          <w:pPr>
            <w:pStyle w:val="TOCHeading"/>
          </w:pPr>
          <w:r>
            <w:t>Contents</w:t>
          </w:r>
        </w:p>
        <w:p w14:paraId="2A4AABC2" w14:textId="77777777" w:rsidR="00EA092D" w:rsidRDefault="00845214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98769" w:history="1">
            <w:r w:rsidR="00EA092D" w:rsidRPr="00387019">
              <w:rPr>
                <w:rStyle w:val="Hyperlink"/>
                <w:noProof/>
              </w:rPr>
              <w:t>Step 1: Install WSL2 and Ubuntu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_Toc132998769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1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0DABF584" w14:textId="77777777" w:rsidR="00EA092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2998770" w:history="1">
            <w:r w:rsidR="00EA092D" w:rsidRPr="00387019">
              <w:rPr>
                <w:rStyle w:val="Hyperlink"/>
                <w:noProof/>
                <w:shd w:val="clear" w:color="auto" w:fill="FFFFFF"/>
              </w:rPr>
              <w:t>Step 2: Set up your Linux username and password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_Toc132998770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2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18F679BC" w14:textId="77777777" w:rsidR="00EA092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2998771" w:history="1">
            <w:r w:rsidR="00EA092D" w:rsidRPr="00387019">
              <w:rPr>
                <w:rStyle w:val="Hyperlink"/>
                <w:noProof/>
                <w:shd w:val="clear" w:color="auto" w:fill="FFFFFF"/>
              </w:rPr>
              <w:t>Step 3: Disable IPv6 on WSL2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_Toc132998771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3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42A8DE4A" w14:textId="77777777" w:rsidR="00EA092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2998772" w:history="1">
            <w:r w:rsidR="00EA092D" w:rsidRPr="00387019">
              <w:rPr>
                <w:rStyle w:val="Hyperlink"/>
                <w:noProof/>
                <w:shd w:val="clear" w:color="auto" w:fill="FFFFFF"/>
              </w:rPr>
              <w:t>Step 4: Install Java JDK 11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_Toc132998772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4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6364912D" w14:textId="77777777" w:rsidR="00EA092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2998773" w:history="1">
            <w:r w:rsidR="00EA092D" w:rsidRPr="00387019">
              <w:rPr>
                <w:rStyle w:val="Hyperlink"/>
                <w:noProof/>
                <w:shd w:val="clear" w:color="auto" w:fill="F8F9FA"/>
              </w:rPr>
              <w:t>Step 5: Get the location of JDK executable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_Toc132998773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5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24225273" w14:textId="77777777" w:rsidR="00EA092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2998774" w:history="1">
            <w:r w:rsidR="00EA092D" w:rsidRPr="00387019">
              <w:rPr>
                <w:rStyle w:val="Hyperlink"/>
                <w:noProof/>
                <w:shd w:val="clear" w:color="auto" w:fill="F8F9FA"/>
              </w:rPr>
              <w:t>Step 6: Set JAVA_HOME variable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_Toc132998774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6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53C1DD38" w14:textId="77777777" w:rsidR="00EA092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2998775" w:history="1">
            <w:r w:rsidR="00EA092D" w:rsidRPr="00387019">
              <w:rPr>
                <w:rStyle w:val="Hyperlink"/>
                <w:noProof/>
                <w:shd w:val="clear" w:color="auto" w:fill="F8F9FA"/>
              </w:rPr>
              <w:t>Uninstall WSL Distro Using Windows Command Prompt or PowerShell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_Toc132998775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7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4F508635" w14:textId="77777777" w:rsidR="00EA092D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lang w:eastAsia="en-US"/>
            </w:rPr>
          </w:pPr>
          <w:hyperlink w:anchor="_Toc132998776" w:history="1">
            <w:r w:rsidR="00EA092D" w:rsidRPr="00387019">
              <w:rPr>
                <w:rStyle w:val="Hyperlink"/>
                <w:noProof/>
                <w:shd w:val="clear" w:color="auto" w:fill="F8F9FA"/>
              </w:rPr>
              <w:t>Update WSL Distro Using Windows Command Prompt or PowerShell</w:t>
            </w:r>
            <w:r w:rsidR="00EA092D">
              <w:rPr>
                <w:noProof/>
                <w:webHidden/>
              </w:rPr>
              <w:tab/>
            </w:r>
            <w:r w:rsidR="00EA092D">
              <w:rPr>
                <w:noProof/>
                <w:webHidden/>
              </w:rPr>
              <w:fldChar w:fldCharType="begin"/>
            </w:r>
            <w:r w:rsidR="00EA092D">
              <w:rPr>
                <w:noProof/>
                <w:webHidden/>
              </w:rPr>
              <w:instrText xml:space="preserve"> PAGEREF _Toc132998776 \h </w:instrText>
            </w:r>
            <w:r w:rsidR="00EA092D">
              <w:rPr>
                <w:noProof/>
                <w:webHidden/>
              </w:rPr>
            </w:r>
            <w:r w:rsidR="00EA092D">
              <w:rPr>
                <w:noProof/>
                <w:webHidden/>
              </w:rPr>
              <w:fldChar w:fldCharType="separate"/>
            </w:r>
            <w:r w:rsidR="00EA092D">
              <w:rPr>
                <w:noProof/>
                <w:webHidden/>
              </w:rPr>
              <w:t>8</w:t>
            </w:r>
            <w:r w:rsidR="00EA092D">
              <w:rPr>
                <w:noProof/>
                <w:webHidden/>
              </w:rPr>
              <w:fldChar w:fldCharType="end"/>
            </w:r>
          </w:hyperlink>
        </w:p>
        <w:p w14:paraId="5F39896D" w14:textId="77777777" w:rsidR="00845214" w:rsidRDefault="00845214">
          <w:r>
            <w:rPr>
              <w:b/>
              <w:bCs/>
              <w:noProof/>
            </w:rPr>
            <w:fldChar w:fldCharType="end"/>
          </w:r>
        </w:p>
      </w:sdtContent>
    </w:sdt>
    <w:p w14:paraId="3D5A0333" w14:textId="77777777" w:rsidR="00845214" w:rsidRDefault="00845214">
      <w:pPr>
        <w:rPr>
          <w:sz w:val="40"/>
          <w:szCs w:val="40"/>
        </w:rPr>
      </w:pPr>
    </w:p>
    <w:p w14:paraId="413984E2" w14:textId="77777777" w:rsidR="00874144" w:rsidRDefault="00A922EC" w:rsidP="00845214">
      <w:pPr>
        <w:pStyle w:val="Heading1"/>
      </w:pPr>
      <w:bookmarkStart w:id="0" w:name="_Toc132998769"/>
      <w:r w:rsidRPr="00A922EC">
        <w:t xml:space="preserve">Step </w:t>
      </w:r>
      <w:r>
        <w:t>1</w:t>
      </w:r>
      <w:r w:rsidRPr="00A922EC">
        <w:t xml:space="preserve">: </w:t>
      </w:r>
      <w:r w:rsidR="00767F93">
        <w:t>Install WSL2</w:t>
      </w:r>
      <w:r w:rsidR="00845214">
        <w:t xml:space="preserve"> and Ubuntu</w:t>
      </w:r>
      <w:bookmarkEnd w:id="0"/>
    </w:p>
    <w:p w14:paraId="56ABA545" w14:textId="77777777" w:rsidR="00845214" w:rsidRPr="00845214" w:rsidRDefault="00845214" w:rsidP="00845214"/>
    <w:p w14:paraId="11F039BC" w14:textId="77777777" w:rsidR="00874144" w:rsidRDefault="00767F93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To install WSL2, make sure you're on Windows 10 version 2004 and higher (Build 19041 and higher) or Windows 11.</w:t>
      </w:r>
    </w:p>
    <w:p w14:paraId="47E3A9D4" w14:textId="77777777" w:rsidR="00874144" w:rsidRDefault="00767F93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To check your Windows version do Windows logo key + R, type </w:t>
      </w:r>
      <w:proofErr w:type="spellStart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winver</w:t>
      </w:r>
      <w:proofErr w:type="spellEnd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, select OK</w:t>
      </w:r>
    </w:p>
    <w:p w14:paraId="03F6FD44" w14:textId="77777777" w:rsidR="00874144" w:rsidRDefault="0005381A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Enter</w:t>
      </w:r>
      <w:r w:rsidR="00767F93">
        <w:rPr>
          <w:rFonts w:ascii="Segoe UI" w:eastAsia="Segoe UI" w:hAnsi="Segoe UI" w:cs="Segoe UI"/>
          <w:color w:val="1A1523"/>
          <w:shd w:val="clear" w:color="auto" w:fill="FFFFFF"/>
        </w:rPr>
        <w:t xml:space="preserve"> this command in </w:t>
      </w:r>
      <w:r w:rsidR="00767F93">
        <w:rPr>
          <w:rFonts w:ascii="Segoe UI" w:eastAsia="Segoe UI" w:hAnsi="Segoe UI" w:cs="Segoe UI"/>
          <w:b/>
          <w:bCs/>
          <w:color w:val="1A1523"/>
          <w:shd w:val="clear" w:color="auto" w:fill="FFFFFF"/>
        </w:rPr>
        <w:t>an administrator PowerShell</w:t>
      </w:r>
      <w:r w:rsidR="00767F93">
        <w:rPr>
          <w:rFonts w:ascii="Segoe UI" w:eastAsia="Segoe UI" w:hAnsi="Segoe UI" w:cs="Segoe UI"/>
          <w:color w:val="1A1523"/>
          <w:shd w:val="clear" w:color="auto" w:fill="FFFFFF"/>
        </w:rPr>
        <w:t> or Windows Command Prompt</w:t>
      </w:r>
      <w:r>
        <w:rPr>
          <w:rFonts w:ascii="Segoe UI" w:eastAsia="Segoe UI" w:hAnsi="Segoe UI" w:cs="Segoe UI"/>
          <w:color w:val="1A1523"/>
          <w:shd w:val="clear" w:color="auto" w:fill="FFFFFF"/>
        </w:rPr>
        <w:t>.</w:t>
      </w:r>
    </w:p>
    <w:p w14:paraId="355EC59D" w14:textId="77777777" w:rsidR="00874144" w:rsidRDefault="00000000">
      <w:pPr>
        <w:shd w:val="clear" w:color="auto" w:fill="1A1523"/>
        <w:spacing w:before="480" w:after="240"/>
        <w:ind w:left="-240"/>
        <w:rPr>
          <w:rFonts w:ascii="Segoe UI" w:eastAsia="Segoe UI" w:hAnsi="Segoe UI" w:cs="Segoe UI"/>
          <w:color w:val="6F6E77"/>
        </w:rPr>
      </w:pPr>
      <w:hyperlink r:id="rId9" w:history="1"/>
      <w:proofErr w:type="spellStart"/>
      <w:r w:rsidR="00767F93"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wsl</w:t>
      </w:r>
      <w:proofErr w:type="spellEnd"/>
      <w:r w:rsidR="00767F93"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--install</w:t>
      </w:r>
    </w:p>
    <w:p w14:paraId="0FCFDC73" w14:textId="77777777" w:rsidR="00874144" w:rsidRDefault="00A922EC" w:rsidP="00A922EC">
      <w:pPr>
        <w:pStyle w:val="Heading1"/>
        <w:rPr>
          <w:shd w:val="clear" w:color="auto" w:fill="FFFFFF"/>
        </w:rPr>
      </w:pPr>
      <w:bookmarkStart w:id="1" w:name="_Toc132998770"/>
      <w:r w:rsidRPr="00A922EC">
        <w:rPr>
          <w:shd w:val="clear" w:color="auto" w:fill="FFFFFF"/>
        </w:rPr>
        <w:t xml:space="preserve">Step 2: </w:t>
      </w:r>
      <w:r w:rsidR="00767F93">
        <w:rPr>
          <w:shd w:val="clear" w:color="auto" w:fill="FFFFFF"/>
        </w:rPr>
        <w:t>Set up your Linux username and password</w:t>
      </w:r>
      <w:bookmarkEnd w:id="1"/>
    </w:p>
    <w:p w14:paraId="3448D509" w14:textId="77777777" w:rsidR="00FF6084" w:rsidRDefault="00FF6084" w:rsidP="00FF6084"/>
    <w:p w14:paraId="69218904" w14:textId="77777777" w:rsidR="00FF6084" w:rsidRDefault="00FF6084" w:rsidP="00FF6084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Setup your username and password as discussed</w:t>
      </w:r>
      <w:r w:rsidR="001D7D7E">
        <w:rPr>
          <w:rFonts w:ascii="Segoe UI" w:eastAsia="Segoe UI" w:hAnsi="Segoe UI" w:cs="Segoe UI"/>
          <w:color w:val="1A1523"/>
          <w:shd w:val="clear" w:color="auto" w:fill="FFFFFF"/>
        </w:rPr>
        <w:t xml:space="preserve"> in the video.</w:t>
      </w:r>
    </w:p>
    <w:p w14:paraId="46925AFC" w14:textId="77777777" w:rsidR="001D7D7E" w:rsidRPr="001D7D7E" w:rsidRDefault="001D7D7E" w:rsidP="001D7D7E">
      <w:pPr>
        <w:shd w:val="clear" w:color="auto" w:fill="FFFFFF"/>
        <w:spacing w:before="720" w:after="960"/>
        <w:rPr>
          <w:rFonts w:ascii="Segoe UI" w:eastAsia="Segoe UI" w:hAnsi="Segoe UI" w:cs="Segoe UI"/>
          <w:color w:val="FFFFFF" w:themeColor="background1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t>Check the WSL distributions on your computer.</w:t>
      </w:r>
      <w:r>
        <w:rPr>
          <w:rFonts w:ascii="Segoe UI" w:eastAsia="Segoe UI" w:hAnsi="Segoe UI" w:cs="Segoe UI"/>
          <w:color w:val="1A1523"/>
          <w:sz w:val="24"/>
          <w:szCs w:val="24"/>
          <w:shd w:val="clear" w:color="auto" w:fill="FFFFFF"/>
        </w:rPr>
        <w:br/>
      </w:r>
      <w:r>
        <w:rPr>
          <w:rFonts w:ascii="Segoe UI" w:eastAsia="Segoe UI" w:hAnsi="Segoe UI" w:cs="Segoe UI"/>
          <w:color w:val="FFFFFF" w:themeColor="background1"/>
          <w:sz w:val="24"/>
          <w:szCs w:val="24"/>
          <w:highlight w:val="black"/>
          <w:shd w:val="clear" w:color="auto" w:fill="FFFFFF"/>
        </w:rPr>
        <w:br/>
      </w:r>
      <w:proofErr w:type="spellStart"/>
      <w:r w:rsidRPr="001D7D7E">
        <w:rPr>
          <w:rFonts w:ascii="Segoe UI" w:eastAsia="Segoe UI" w:hAnsi="Segoe UI" w:cs="Segoe UI"/>
          <w:color w:val="FFFFFF" w:themeColor="background1"/>
          <w:sz w:val="24"/>
          <w:szCs w:val="24"/>
          <w:highlight w:val="black"/>
          <w:shd w:val="clear" w:color="auto" w:fill="FFFFFF"/>
        </w:rPr>
        <w:t>wsl</w:t>
      </w:r>
      <w:proofErr w:type="spellEnd"/>
      <w:r w:rsidRPr="001D7D7E">
        <w:rPr>
          <w:rFonts w:ascii="Segoe UI" w:eastAsia="Segoe UI" w:hAnsi="Segoe UI" w:cs="Segoe UI"/>
          <w:color w:val="FFFFFF" w:themeColor="background1"/>
          <w:sz w:val="24"/>
          <w:szCs w:val="24"/>
          <w:highlight w:val="black"/>
          <w:shd w:val="clear" w:color="auto" w:fill="FFFFFF"/>
        </w:rPr>
        <w:t xml:space="preserve"> --list</w:t>
      </w:r>
    </w:p>
    <w:p w14:paraId="77B94B09" w14:textId="77777777" w:rsidR="00FF6084" w:rsidRDefault="00FF6084" w:rsidP="00FF6084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</w:p>
    <w:p w14:paraId="1A80A224" w14:textId="77777777" w:rsidR="00FF6084" w:rsidRPr="00FF6084" w:rsidRDefault="00FF6084" w:rsidP="00FF6084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u w:val="single"/>
          <w:shd w:val="clear" w:color="auto" w:fill="FFFFFF"/>
        </w:rPr>
      </w:pPr>
      <w:r w:rsidRPr="00FF6084">
        <w:rPr>
          <w:rFonts w:ascii="Segoe UI" w:eastAsia="Segoe UI" w:hAnsi="Segoe UI" w:cs="Segoe UI"/>
          <w:color w:val="1A1523"/>
          <w:u w:val="single"/>
          <w:shd w:val="clear" w:color="auto" w:fill="FFFFFF"/>
        </w:rPr>
        <w:lastRenderedPageBreak/>
        <w:t>Verify the following on Windows Features</w:t>
      </w:r>
    </w:p>
    <w:p w14:paraId="53D8FAF2" w14:textId="77777777" w:rsidR="00FF6084" w:rsidRDefault="00FF6084" w:rsidP="00FF6084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523DAB53" wp14:editId="22E26672">
            <wp:extent cx="52743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4C6" w14:textId="77777777" w:rsidR="00FF6084" w:rsidRPr="00FF6084" w:rsidRDefault="00FF6084" w:rsidP="00FF6084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 w:rsidRPr="00FF6084">
        <w:rPr>
          <w:rFonts w:ascii="Segoe UI" w:eastAsia="Segoe UI" w:hAnsi="Segoe UI" w:cs="Segoe UI"/>
          <w:b/>
          <w:color w:val="1A1523"/>
          <w:shd w:val="clear" w:color="auto" w:fill="FFFFFF"/>
        </w:rPr>
        <w:t>Virtual Machine Platform</w:t>
      </w:r>
      <w:r w:rsidRPr="00FF6084">
        <w:rPr>
          <w:rFonts w:ascii="Segoe UI" w:eastAsia="Segoe UI" w:hAnsi="Segoe UI" w:cs="Segoe UI"/>
          <w:color w:val="1A1523"/>
          <w:shd w:val="clear" w:color="auto" w:fill="FFFFFF"/>
        </w:rPr>
        <w:t xml:space="preserve"> and </w:t>
      </w:r>
      <w:r w:rsidRPr="00FF6084">
        <w:rPr>
          <w:rFonts w:ascii="Segoe UI" w:eastAsia="Segoe UI" w:hAnsi="Segoe UI" w:cs="Segoe UI"/>
          <w:b/>
          <w:color w:val="1A1523"/>
          <w:shd w:val="clear" w:color="auto" w:fill="FFFFFF"/>
        </w:rPr>
        <w:t>Windows Subsystem for Linux</w:t>
      </w:r>
      <w:r w:rsidRPr="00FF6084">
        <w:rPr>
          <w:rFonts w:ascii="Segoe UI" w:eastAsia="Segoe UI" w:hAnsi="Segoe UI" w:cs="Segoe UI"/>
          <w:color w:val="1A1523"/>
          <w:shd w:val="clear" w:color="auto" w:fill="FFFFFF"/>
        </w:rPr>
        <w:t xml:space="preserve"> should be checked.</w:t>
      </w:r>
    </w:p>
    <w:p w14:paraId="52FE281F" w14:textId="77777777" w:rsidR="00874144" w:rsidRDefault="00AA249E" w:rsidP="00AA249E">
      <w:pPr>
        <w:pStyle w:val="Heading1"/>
        <w:rPr>
          <w:color w:val="6F6E77"/>
          <w:sz w:val="24"/>
          <w:szCs w:val="24"/>
        </w:rPr>
      </w:pPr>
      <w:bookmarkStart w:id="2" w:name="_Toc132998771"/>
      <w:r w:rsidRPr="00A922EC">
        <w:rPr>
          <w:shd w:val="clear" w:color="auto" w:fill="FFFFFF"/>
        </w:rPr>
        <w:t xml:space="preserve">Step </w:t>
      </w:r>
      <w:r>
        <w:rPr>
          <w:shd w:val="clear" w:color="auto" w:fill="FFFFFF"/>
        </w:rPr>
        <w:t>3</w:t>
      </w:r>
      <w:r w:rsidRPr="00A922EC">
        <w:rPr>
          <w:shd w:val="clear" w:color="auto" w:fill="FFFFFF"/>
        </w:rPr>
        <w:t xml:space="preserve">: </w:t>
      </w:r>
      <w:r w:rsidR="00767F93">
        <w:rPr>
          <w:shd w:val="clear" w:color="auto" w:fill="FFFFFF"/>
        </w:rPr>
        <w:t>Disable IPv6 on WSL2</w:t>
      </w:r>
      <w:bookmarkEnd w:id="2"/>
      <w:r w:rsidR="003A20B2">
        <w:rPr>
          <w:shd w:val="clear" w:color="auto" w:fill="FFFFFF"/>
        </w:rPr>
        <w:t xml:space="preserve"> </w:t>
      </w:r>
    </w:p>
    <w:p w14:paraId="7B55FF15" w14:textId="77777777" w:rsidR="00874144" w:rsidRDefault="00767F93">
      <w:pPr>
        <w:shd w:val="clear" w:color="auto" w:fill="282A36"/>
        <w:spacing w:before="480" w:after="480"/>
        <w:rPr>
          <w:rFonts w:ascii="Segoe UI" w:eastAsia="Segoe UI" w:hAnsi="Segoe UI" w:cs="Segoe UI"/>
          <w:color w:val="BD93F9"/>
          <w:sz w:val="24"/>
          <w:szCs w:val="24"/>
          <w:shd w:val="clear" w:color="auto" w:fill="282A36"/>
          <w:lang w:bidi="ar"/>
        </w:rPr>
      </w:pP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sudo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proofErr w:type="spellStart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sysctl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-w net.ipv6.conf.all.disable_ipv6</w:t>
      </w:r>
      <w:r>
        <w:rPr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=</w:t>
      </w:r>
      <w:r>
        <w:rPr>
          <w:rFonts w:ascii="Segoe UI" w:eastAsia="Segoe UI" w:hAnsi="Segoe UI" w:cs="Segoe UI"/>
          <w:color w:val="BD93F9"/>
          <w:sz w:val="24"/>
          <w:szCs w:val="24"/>
          <w:shd w:val="clear" w:color="auto" w:fill="282A36"/>
          <w:lang w:bidi="ar"/>
        </w:rPr>
        <w:t>1</w:t>
      </w:r>
    </w:p>
    <w:p w14:paraId="2D27AFF5" w14:textId="77777777" w:rsidR="00DA1368" w:rsidRDefault="00767F93" w:rsidP="00DA1368">
      <w:pPr>
        <w:shd w:val="clear" w:color="auto" w:fill="282A36"/>
        <w:spacing w:before="480" w:after="480"/>
        <w:rPr>
          <w:rFonts w:ascii="Segoe UI" w:eastAsia="Segoe UI" w:hAnsi="Segoe UI" w:cs="Segoe UI"/>
          <w:color w:val="BD93F9"/>
          <w:sz w:val="24"/>
          <w:szCs w:val="24"/>
          <w:shd w:val="clear" w:color="auto" w:fill="282A36"/>
          <w:lang w:bidi="ar"/>
        </w:rPr>
      </w:pP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sudo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proofErr w:type="spellStart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sysctl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-w net.ipv6.conf.default.disable_ipv6</w:t>
      </w:r>
      <w:r>
        <w:rPr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=</w:t>
      </w:r>
      <w:r>
        <w:rPr>
          <w:rFonts w:ascii="Segoe UI" w:eastAsia="Segoe UI" w:hAnsi="Segoe UI" w:cs="Segoe UI"/>
          <w:color w:val="BD93F9"/>
          <w:sz w:val="24"/>
          <w:szCs w:val="24"/>
          <w:shd w:val="clear" w:color="auto" w:fill="282A36"/>
          <w:lang w:bidi="ar"/>
        </w:rPr>
        <w:t>1</w:t>
      </w:r>
    </w:p>
    <w:p w14:paraId="6696100F" w14:textId="77777777" w:rsidR="00DA1368" w:rsidRPr="00DA1368" w:rsidRDefault="00DA1368" w:rsidP="00DA1368">
      <w:pPr>
        <w:shd w:val="clear" w:color="auto" w:fill="282A36"/>
        <w:spacing w:before="480" w:after="480"/>
        <w:rPr>
          <w:rFonts w:ascii="var(--ff-mono)" w:eastAsia="Times New Roman" w:hAnsi="var(--ff-mono)" w:cs="Courier New"/>
          <w:lang w:eastAsia="en-US"/>
        </w:rPr>
      </w:pPr>
      <w:proofErr w:type="spellStart"/>
      <w:r w:rsidRPr="00DA1368">
        <w:rPr>
          <w:rFonts w:ascii="Segoe UI" w:eastAsia="Segoe UI" w:hAnsi="Segoe UI" w:cs="Segoe UI"/>
          <w:color w:val="6F6E77"/>
        </w:rPr>
        <w:t>sudo</w:t>
      </w:r>
      <w:proofErr w:type="spellEnd"/>
      <w:r w:rsidRPr="00DA1368">
        <w:rPr>
          <w:rFonts w:ascii="Segoe UI" w:eastAsia="Segoe UI" w:hAnsi="Segoe UI" w:cs="Segoe UI"/>
          <w:color w:val="6F6E77"/>
        </w:rPr>
        <w:t xml:space="preserve"> </w:t>
      </w:r>
      <w:proofErr w:type="spellStart"/>
      <w:r w:rsidRPr="00DA1368">
        <w:rPr>
          <w:rFonts w:ascii="var(--ff-mono)" w:eastAsia="Times New Roman" w:hAnsi="var(--ff-mono)" w:cs="Courier New"/>
          <w:bdr w:val="none" w:sz="0" w:space="0" w:color="auto" w:frame="1"/>
          <w:lang w:eastAsia="en-US"/>
        </w:rPr>
        <w:t>sysctl</w:t>
      </w:r>
      <w:proofErr w:type="spellEnd"/>
      <w:r w:rsidRPr="00DA1368">
        <w:rPr>
          <w:rFonts w:ascii="var(--ff-mono)" w:eastAsia="Times New Roman" w:hAnsi="var(--ff-mono)" w:cs="Courier New"/>
          <w:bdr w:val="none" w:sz="0" w:space="0" w:color="auto" w:frame="1"/>
          <w:lang w:eastAsia="en-US"/>
        </w:rPr>
        <w:t xml:space="preserve"> net.ipv6.conf.lo.disable_ipv6</w:t>
      </w:r>
    </w:p>
    <w:p w14:paraId="25F30949" w14:textId="77777777" w:rsidR="00DA1368" w:rsidRDefault="00DA1368">
      <w:pPr>
        <w:shd w:val="clear" w:color="auto" w:fill="282A36"/>
        <w:spacing w:before="480" w:after="480"/>
        <w:rPr>
          <w:rFonts w:ascii="Segoe UI" w:eastAsia="Segoe UI" w:hAnsi="Segoe UI" w:cs="Segoe UI"/>
          <w:color w:val="6F6E77"/>
        </w:rPr>
      </w:pPr>
      <w:proofErr w:type="spellStart"/>
      <w:r w:rsidRPr="00DA1368">
        <w:rPr>
          <w:rFonts w:ascii="Segoe UI" w:eastAsia="Segoe UI" w:hAnsi="Segoe UI" w:cs="Segoe UI"/>
          <w:color w:val="6F6E77"/>
        </w:rPr>
        <w:t>sudo</w:t>
      </w:r>
      <w:proofErr w:type="spellEnd"/>
      <w:r w:rsidRPr="00DA1368">
        <w:rPr>
          <w:rFonts w:ascii="Segoe UI" w:eastAsia="Segoe UI" w:hAnsi="Segoe UI" w:cs="Segoe UI"/>
          <w:color w:val="6F6E77"/>
        </w:rPr>
        <w:t xml:space="preserve"> </w:t>
      </w:r>
      <w:proofErr w:type="spellStart"/>
      <w:r w:rsidRPr="00DA1368">
        <w:rPr>
          <w:rFonts w:ascii="Segoe UI" w:eastAsia="Segoe UI" w:hAnsi="Segoe UI" w:cs="Segoe UI"/>
          <w:color w:val="6F6E77"/>
        </w:rPr>
        <w:t>sysctl</w:t>
      </w:r>
      <w:proofErr w:type="spellEnd"/>
      <w:r w:rsidRPr="00DA1368">
        <w:rPr>
          <w:rFonts w:ascii="Segoe UI" w:eastAsia="Segoe UI" w:hAnsi="Segoe UI" w:cs="Segoe UI"/>
          <w:color w:val="6F6E77"/>
        </w:rPr>
        <w:t xml:space="preserve"> -p</w:t>
      </w:r>
    </w:p>
    <w:p w14:paraId="77B7F654" w14:textId="77777777" w:rsidR="00DA1368" w:rsidRPr="003A20B2" w:rsidRDefault="00DA1368" w:rsidP="00DA1368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</w:pPr>
      <w:r w:rsidRPr="003A20B2"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>To check if IPv6 is enabled or disabled, from a</w:t>
      </w:r>
      <w:r w:rsidR="003A20B2"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 xml:space="preserve">n Ubuntu </w:t>
      </w:r>
      <w:r w:rsidRPr="003A20B2"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>terminal window:</w:t>
      </w:r>
    </w:p>
    <w:p w14:paraId="6771F949" w14:textId="77777777" w:rsidR="00DA1368" w:rsidRPr="00DA1368" w:rsidRDefault="00DA1368" w:rsidP="00DA13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eastAsia="Times New Roman" w:hAnsi="var(--ff-mono)" w:cs="Courier New"/>
          <w:bdr w:val="none" w:sz="0" w:space="0" w:color="auto" w:frame="1"/>
          <w:lang w:eastAsia="en-US"/>
        </w:rPr>
      </w:pPr>
      <w:r w:rsidRPr="00DA1368">
        <w:rPr>
          <w:rFonts w:ascii="var(--ff-mono)" w:eastAsia="Times New Roman" w:hAnsi="var(--ff-mono)" w:cs="Courier New"/>
          <w:bdr w:val="none" w:sz="0" w:space="0" w:color="auto" w:frame="1"/>
          <w:lang w:eastAsia="en-US"/>
        </w:rPr>
        <w:t>$ cat /proc/sys/net/ipv6/conf/all/disable_ipv6</w:t>
      </w:r>
    </w:p>
    <w:p w14:paraId="1A7560A1" w14:textId="77777777" w:rsidR="00DA1368" w:rsidRDefault="00DA1368" w:rsidP="00DA1368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</w:pPr>
      <w:r w:rsidRPr="00DA1368"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>0 means it’s enabled and 1 is disabled.</w:t>
      </w:r>
    </w:p>
    <w:p w14:paraId="2408C4AD" w14:textId="77777777" w:rsidR="003A20B2" w:rsidRPr="003A20B2" w:rsidRDefault="003A20B2" w:rsidP="00DA1368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</w:pPr>
      <w:r w:rsidRPr="003A20B2"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>Displays protocol statistics and current TCP/IP network connections</w:t>
      </w:r>
      <w:r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 xml:space="preserve">, from a </w:t>
      </w:r>
      <w:proofErr w:type="spellStart"/>
      <w:r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>Powershell</w:t>
      </w:r>
      <w:proofErr w:type="spellEnd"/>
      <w:r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 xml:space="preserve"> Window or Command Prompt</w:t>
      </w:r>
      <w:r w:rsidRPr="003A20B2">
        <w:rPr>
          <w:rFonts w:ascii="Segoe UI" w:eastAsia="Times New Roman" w:hAnsi="Segoe UI" w:cs="Segoe UI"/>
          <w:color w:val="232629"/>
          <w:sz w:val="23"/>
          <w:szCs w:val="23"/>
          <w:u w:val="single"/>
          <w:lang w:eastAsia="en-US"/>
        </w:rPr>
        <w:t>:</w:t>
      </w:r>
    </w:p>
    <w:p w14:paraId="7F6DDF8F" w14:textId="77777777" w:rsidR="004053FC" w:rsidRDefault="003A20B2" w:rsidP="00DA1368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</w:pPr>
      <w:r w:rsidRPr="003A20B2"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>PS</w:t>
      </w:r>
      <w:r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 xml:space="preserve"> </w:t>
      </w:r>
      <w:r w:rsidRPr="003A20B2"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>C:\Windows\system32&gt;</w:t>
      </w:r>
      <w:r w:rsidR="004053FC" w:rsidRPr="004053FC"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>netstat -</w:t>
      </w:r>
      <w:proofErr w:type="spellStart"/>
      <w:r w:rsidR="004053FC" w:rsidRPr="004053FC"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>tunap</w:t>
      </w:r>
      <w:proofErr w:type="spellEnd"/>
    </w:p>
    <w:p w14:paraId="3526726D" w14:textId="77777777" w:rsidR="003A20B2" w:rsidRPr="00DA1368" w:rsidRDefault="003A20B2" w:rsidP="00DA1368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</w:pPr>
      <w:r w:rsidRPr="003A20B2"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>PS</w:t>
      </w:r>
      <w:r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 xml:space="preserve"> </w:t>
      </w:r>
      <w:r w:rsidRPr="003A20B2">
        <w:rPr>
          <w:rFonts w:ascii="Segoe UI" w:eastAsia="Times New Roman" w:hAnsi="Segoe UI" w:cs="Segoe UI"/>
          <w:color w:val="232629"/>
          <w:sz w:val="23"/>
          <w:szCs w:val="23"/>
          <w:lang w:eastAsia="en-US"/>
        </w:rPr>
        <w:t>C:\Windows\system32&gt;netstat -a</w:t>
      </w:r>
    </w:p>
    <w:p w14:paraId="1F0094A5" w14:textId="77777777" w:rsidR="00874144" w:rsidRDefault="00AA249E" w:rsidP="00AA249E">
      <w:pPr>
        <w:pStyle w:val="Heading1"/>
        <w:rPr>
          <w:shd w:val="clear" w:color="auto" w:fill="FFFFFF"/>
        </w:rPr>
      </w:pPr>
      <w:bookmarkStart w:id="3" w:name="_Toc132998772"/>
      <w:r w:rsidRPr="00A922EC">
        <w:rPr>
          <w:shd w:val="clear" w:color="auto" w:fill="FFFFFF"/>
        </w:rPr>
        <w:lastRenderedPageBreak/>
        <w:t xml:space="preserve">Step </w:t>
      </w:r>
      <w:r>
        <w:rPr>
          <w:shd w:val="clear" w:color="auto" w:fill="FFFFFF"/>
        </w:rPr>
        <w:t>4</w:t>
      </w:r>
      <w:r w:rsidRPr="00A922EC">
        <w:rPr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767F93">
        <w:rPr>
          <w:shd w:val="clear" w:color="auto" w:fill="FFFFFF"/>
        </w:rPr>
        <w:t>Install Java JDK 11</w:t>
      </w:r>
      <w:bookmarkEnd w:id="3"/>
    </w:p>
    <w:p w14:paraId="745337A2" w14:textId="77777777" w:rsidR="0005381A" w:rsidRDefault="0005381A" w:rsidP="0005381A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You may be prompted for your password.</w:t>
      </w:r>
    </w:p>
    <w:p w14:paraId="378A3CCF" w14:textId="77777777" w:rsidR="00874144" w:rsidRDefault="00767F93">
      <w:pPr>
        <w:shd w:val="clear" w:color="auto" w:fill="282A36"/>
        <w:spacing w:before="480" w:after="480"/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</w:pPr>
      <w:r>
        <w:rPr>
          <w:rFonts w:ascii="Segoe UI" w:eastAsia="Segoe UI" w:hAnsi="Segoe UI" w:cs="Segoe UI"/>
          <w:color w:val="6F6E77"/>
          <w:sz w:val="24"/>
          <w:szCs w:val="24"/>
          <w:shd w:val="clear" w:color="auto" w:fill="282A36"/>
          <w:lang w:bidi="ar"/>
        </w:rPr>
        <w:br/>
      </w: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wget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-O- https://apt.corretto.aws/corretto.key </w:t>
      </w:r>
      <w:r>
        <w:rPr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|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sudo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apt-key </w:t>
      </w:r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add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- </w:t>
      </w:r>
    </w:p>
    <w:p w14:paraId="4D4BADE3" w14:textId="77777777" w:rsidR="00874144" w:rsidRDefault="00767F93">
      <w:pPr>
        <w:shd w:val="clear" w:color="auto" w:fill="282A36"/>
        <w:spacing w:before="480" w:after="480"/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</w:pP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sudo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add-apt-repository </w:t>
      </w:r>
      <w:r>
        <w:rPr>
          <w:rFonts w:ascii="Segoe UI" w:eastAsia="Segoe UI" w:hAnsi="Segoe UI" w:cs="Segoe UI"/>
          <w:color w:val="F1FA8C"/>
          <w:sz w:val="24"/>
          <w:szCs w:val="24"/>
          <w:shd w:val="clear" w:color="auto" w:fill="282A36"/>
          <w:lang w:bidi="ar"/>
        </w:rPr>
        <w:t>'deb https://apt.corretto.aws stable main'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</w:p>
    <w:p w14:paraId="6B5AAB63" w14:textId="77777777" w:rsidR="003028D5" w:rsidRDefault="00767F93">
      <w:pPr>
        <w:shd w:val="clear" w:color="auto" w:fill="282A36"/>
        <w:spacing w:before="480" w:after="480"/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</w:pP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sudo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apt-get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update</w:t>
      </w:r>
      <w:r>
        <w:rPr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>;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</w:p>
    <w:p w14:paraId="106DF193" w14:textId="77777777" w:rsidR="00874144" w:rsidRDefault="00767F93">
      <w:pPr>
        <w:shd w:val="clear" w:color="auto" w:fill="282A36"/>
        <w:spacing w:before="480" w:after="480"/>
        <w:rPr>
          <w:rFonts w:ascii="Segoe UI" w:eastAsia="Segoe UI" w:hAnsi="Segoe UI" w:cs="Segoe UI"/>
          <w:color w:val="6F6E77"/>
        </w:rPr>
      </w:pPr>
      <w:proofErr w:type="spellStart"/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sudo</w:t>
      </w:r>
      <w:proofErr w:type="spellEnd"/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apt-get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</w:t>
      </w:r>
      <w:r>
        <w:rPr>
          <w:rFonts w:ascii="Segoe UI" w:eastAsia="Segoe UI" w:hAnsi="Segoe UI" w:cs="Segoe UI"/>
          <w:color w:val="50FA7B"/>
          <w:sz w:val="24"/>
          <w:szCs w:val="24"/>
          <w:shd w:val="clear" w:color="auto" w:fill="282A36"/>
          <w:lang w:bidi="ar"/>
        </w:rPr>
        <w:t>install</w:t>
      </w:r>
      <w:r>
        <w:rPr>
          <w:rStyle w:val="HTMLCode"/>
          <w:rFonts w:ascii="Segoe UI" w:eastAsia="Segoe UI" w:hAnsi="Segoe UI" w:cs="Segoe UI"/>
          <w:color w:val="F8F8F2"/>
          <w:sz w:val="24"/>
          <w:szCs w:val="24"/>
          <w:shd w:val="clear" w:color="auto" w:fill="282A36"/>
          <w:lang w:bidi="ar"/>
        </w:rPr>
        <w:t xml:space="preserve"> -y java-11-amazon-corretto-jdk</w:t>
      </w:r>
    </w:p>
    <w:p w14:paraId="64D94A93" w14:textId="77777777" w:rsidR="002F7191" w:rsidRDefault="002F7191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You may need to set the following options to enable copy/paste in Ubuntu terminal.</w:t>
      </w:r>
    </w:p>
    <w:p w14:paraId="7F0ECFC0" w14:textId="77777777" w:rsidR="003E6376" w:rsidRDefault="003E6376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</w:p>
    <w:p w14:paraId="7644FD98" w14:textId="77777777" w:rsidR="002F7191" w:rsidRDefault="002F7191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0" distR="0" wp14:anchorId="6280EE57" wp14:editId="07447206">
            <wp:extent cx="3600450" cy="2219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B25E" w14:textId="77777777" w:rsidR="003A20B2" w:rsidRDefault="003A20B2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</w:p>
    <w:p w14:paraId="54E4AD9E" w14:textId="77777777" w:rsidR="00874144" w:rsidRDefault="00767F93" w:rsidP="00A273C2">
      <w:pPr>
        <w:pStyle w:val="NormalWeb"/>
        <w:shd w:val="clear" w:color="auto" w:fill="FFFFFF"/>
        <w:tabs>
          <w:tab w:val="left" w:pos="425"/>
        </w:tabs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rFonts w:ascii="Segoe UI" w:eastAsia="Segoe UI" w:hAnsi="Segoe UI" w:cs="Segoe UI"/>
          <w:color w:val="1A1523"/>
          <w:shd w:val="clear" w:color="auto" w:fill="FFFFFF"/>
        </w:rPr>
        <w:t>Upon completion, you should get a similar output when doing </w:t>
      </w:r>
      <w:r>
        <w:rPr>
          <w:rStyle w:val="HTMLCode"/>
          <w:rFonts w:ascii="monospace" w:eastAsia="monospace" w:hAnsi="monospace" w:cs="monospace"/>
          <w:color w:val="1A1523"/>
          <w:sz w:val="24"/>
          <w:szCs w:val="24"/>
          <w:shd w:val="clear" w:color="auto" w:fill="EEEDEF"/>
        </w:rPr>
        <w:t>java -version</w:t>
      </w:r>
      <w:r>
        <w:rPr>
          <w:rFonts w:ascii="Segoe UI" w:eastAsia="Segoe UI" w:hAnsi="Segoe UI" w:cs="Segoe UI"/>
          <w:color w:val="1A1523"/>
          <w:shd w:val="clear" w:color="auto" w:fill="FFFFFF"/>
        </w:rPr>
        <w:t>:</w:t>
      </w:r>
    </w:p>
    <w:p w14:paraId="63E56EB2" w14:textId="77777777" w:rsidR="00874144" w:rsidRDefault="00767F93">
      <w:pPr>
        <w:pStyle w:val="NormalWeb"/>
        <w:shd w:val="clear" w:color="auto" w:fill="FFFFFF"/>
        <w:spacing w:beforeAutospacing="0" w:after="240" w:afterAutospacing="0" w:line="390" w:lineRule="atLeast"/>
        <w:rPr>
          <w:rFonts w:ascii="Segoe UI" w:eastAsia="Segoe UI" w:hAnsi="Segoe UI" w:cs="Segoe UI"/>
          <w:color w:val="1A1523"/>
          <w:shd w:val="clear" w:color="auto" w:fill="FFFFFF"/>
        </w:rPr>
      </w:pPr>
      <w:r>
        <w:rPr>
          <w:noProof/>
        </w:rPr>
        <w:drawing>
          <wp:inline distT="0" distB="0" distL="114300" distR="114300" wp14:anchorId="67D711AA" wp14:editId="40CD9D85">
            <wp:extent cx="5268595" cy="756920"/>
            <wp:effectExtent l="0" t="0" r="8255" b="50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9CDF" w14:textId="77777777" w:rsidR="00874144" w:rsidRDefault="00874144">
      <w:pPr>
        <w:rPr>
          <w:sz w:val="24"/>
          <w:szCs w:val="24"/>
        </w:rPr>
      </w:pPr>
    </w:p>
    <w:p w14:paraId="3E92FAAB" w14:textId="77777777" w:rsidR="0042479C" w:rsidRDefault="00767F93" w:rsidP="0042479C">
      <w:pPr>
        <w:pStyle w:val="Heading1"/>
        <w:rPr>
          <w:shd w:val="clear" w:color="auto" w:fill="F8F9FA"/>
        </w:rPr>
      </w:pPr>
      <w:bookmarkStart w:id="4" w:name="_Toc132998773"/>
      <w:r>
        <w:rPr>
          <w:shd w:val="clear" w:color="auto" w:fill="F8F9FA"/>
        </w:rPr>
        <w:lastRenderedPageBreak/>
        <w:t xml:space="preserve">Step </w:t>
      </w:r>
      <w:r w:rsidR="0042479C">
        <w:rPr>
          <w:shd w:val="clear" w:color="auto" w:fill="F8F9FA"/>
        </w:rPr>
        <w:t>5</w:t>
      </w:r>
      <w:r>
        <w:rPr>
          <w:shd w:val="clear" w:color="auto" w:fill="F8F9FA"/>
        </w:rPr>
        <w:t xml:space="preserve">: </w:t>
      </w:r>
      <w:r w:rsidR="0042479C" w:rsidRPr="0042479C">
        <w:rPr>
          <w:shd w:val="clear" w:color="auto" w:fill="F8F9FA"/>
        </w:rPr>
        <w:t>Get the location of JDK executable</w:t>
      </w:r>
      <w:bookmarkEnd w:id="4"/>
      <w:r w:rsidR="0042479C" w:rsidRPr="0042479C">
        <w:rPr>
          <w:shd w:val="clear" w:color="auto" w:fill="F8F9FA"/>
        </w:rPr>
        <w:t xml:space="preserve"> </w:t>
      </w:r>
    </w:p>
    <w:p w14:paraId="27A73C14" w14:textId="77777777" w:rsidR="0042479C" w:rsidRPr="0042479C" w:rsidRDefault="0042479C" w:rsidP="0042479C"/>
    <w:p w14:paraId="55B88975" w14:textId="77777777" w:rsidR="00874144" w:rsidRDefault="00000000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hyperlink r:id="rId13" w:tgtFrame="https://itsfoss.com/set-java-home-ubuntu/_blank" w:history="1">
        <w:r w:rsidR="00767F93">
          <w:rPr>
            <w:rStyle w:val="Hyperlink"/>
            <w:rFonts w:ascii="Segoe UI" w:eastAsia="Segoe UI" w:hAnsi="Segoe UI" w:cs="Segoe UI"/>
            <w:sz w:val="28"/>
            <w:szCs w:val="28"/>
            <w:u w:val="none"/>
            <w:shd w:val="clear" w:color="auto" w:fill="F8F9FA"/>
          </w:rPr>
          <w:t>Use the which command</w:t>
        </w:r>
      </w:hyperlink>
      <w:r w:rsidR="00767F93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 to get the location of Java Compiler executable:</w:t>
      </w:r>
    </w:p>
    <w:p w14:paraId="237E1E34" w14:textId="77777777" w:rsidR="00874144" w:rsidRDefault="00767F93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  <w:r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  <w:t>which java</w:t>
      </w:r>
    </w:p>
    <w:p w14:paraId="38597C6B" w14:textId="77777777" w:rsidR="00874144" w:rsidRDefault="00767F93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The problem here is that the location it gives is actually a </w:t>
      </w:r>
      <w:hyperlink r:id="rId14" w:tgtFrame="https://itsfoss.com/set-java-home-ubuntu/_blank" w:history="1">
        <w:r>
          <w:rPr>
            <w:rStyle w:val="Hyperlink"/>
            <w:rFonts w:ascii="Segoe UI" w:eastAsia="Segoe UI" w:hAnsi="Segoe UI" w:cs="Segoe UI"/>
            <w:sz w:val="28"/>
            <w:szCs w:val="28"/>
            <w:u w:val="none"/>
            <w:shd w:val="clear" w:color="auto" w:fill="F8F9FA"/>
          </w:rPr>
          <w:t>symbolic link</w:t>
        </w:r>
      </w:hyperlink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. You’ll have to follow it a couple of times:</w:t>
      </w:r>
    </w:p>
    <w:p w14:paraId="5C06F24E" w14:textId="77777777" w:rsidR="00874144" w:rsidRDefault="00767F93">
      <w:pPr>
        <w:shd w:val="clear" w:color="auto" w:fill="F8F9FA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noProof/>
        </w:rPr>
        <w:drawing>
          <wp:inline distT="0" distB="0" distL="114300" distR="114300" wp14:anchorId="2B20CD56" wp14:editId="247223CD">
            <wp:extent cx="5267960" cy="757555"/>
            <wp:effectExtent l="0" t="0" r="8890" b="444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8796" w14:textId="77777777" w:rsidR="00874144" w:rsidRDefault="00767F93">
      <w:pPr>
        <w:pStyle w:val="NormalWeb"/>
        <w:shd w:val="clear" w:color="auto" w:fill="F8F9FA"/>
        <w:spacing w:beforeAutospacing="0"/>
        <w:rPr>
          <w:rStyle w:val="Strong"/>
          <w:rFonts w:ascii="Segoe UI" w:eastAsia="Segoe UI" w:hAnsi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And when you find a path like /</w:t>
      </w:r>
      <w:proofErr w:type="spellStart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usr</w:t>
      </w:r>
      <w:proofErr w:type="spellEnd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/lib/</w:t>
      </w:r>
      <w:proofErr w:type="spellStart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jvm</w:t>
      </w:r>
      <w:proofErr w:type="spellEnd"/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</w:t>
      </w:r>
      <w:r>
        <w:rPr>
          <w:rFonts w:ascii="Segoe UI" w:eastAsia="Segoe UI" w:hAnsi="Segoe UI"/>
          <w:color w:val="032075"/>
          <w:sz w:val="28"/>
          <w:szCs w:val="28"/>
          <w:shd w:val="clear" w:color="auto" w:fill="F8F9FA"/>
        </w:rPr>
        <w:t>java-11-amazon-corretto/bin/java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/bin/java, you </w:t>
      </w:r>
      <w:r>
        <w:rPr>
          <w:rStyle w:val="Strong"/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remove the /bin/java</w:t>
      </w: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 from it to get something like </w:t>
      </w:r>
      <w:r>
        <w:rPr>
          <w:rStyle w:val="Strong"/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</w:t>
      </w:r>
      <w:proofErr w:type="spellStart"/>
      <w:r>
        <w:rPr>
          <w:rStyle w:val="Strong"/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usr</w:t>
      </w:r>
      <w:proofErr w:type="spellEnd"/>
      <w:r>
        <w:rPr>
          <w:rStyle w:val="Strong"/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/lib/</w:t>
      </w:r>
      <w:proofErr w:type="spellStart"/>
      <w:r>
        <w:rPr>
          <w:rStyle w:val="Strong"/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jvm</w:t>
      </w:r>
      <w:proofErr w:type="spellEnd"/>
      <w:r>
        <w:rPr>
          <w:rStyle w:val="Strong"/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/</w:t>
      </w:r>
      <w:r>
        <w:rPr>
          <w:rStyle w:val="Strong"/>
          <w:rFonts w:ascii="Segoe UI" w:eastAsia="Segoe UI" w:hAnsi="Segoe UI"/>
          <w:color w:val="032075"/>
          <w:sz w:val="28"/>
          <w:szCs w:val="28"/>
          <w:shd w:val="clear" w:color="auto" w:fill="F8F9FA"/>
        </w:rPr>
        <w:t>java-11-amazon-corretto.</w:t>
      </w:r>
    </w:p>
    <w:p w14:paraId="0A803287" w14:textId="77777777" w:rsidR="00874144" w:rsidRDefault="00767F93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An easier method is to follow the symbolic link and get to the actual executable file directly using this command:</w:t>
      </w:r>
    </w:p>
    <w:p w14:paraId="731F1EE3" w14:textId="77777777" w:rsidR="00874144" w:rsidRDefault="00767F93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  <w:proofErr w:type="spellStart"/>
      <w:r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  <w:t>readlink</w:t>
      </w:r>
      <w:proofErr w:type="spellEnd"/>
      <w:r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  <w:t xml:space="preserve"> -f `which java` | sed "s:/bin/java::"</w:t>
      </w:r>
    </w:p>
    <w:p w14:paraId="0BF0CD00" w14:textId="77777777" w:rsidR="00874144" w:rsidRDefault="0042479C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noProof/>
        </w:rPr>
        <w:drawing>
          <wp:inline distT="0" distB="0" distL="0" distR="0" wp14:anchorId="49D434DB" wp14:editId="6CFC970A">
            <wp:extent cx="5274310" cy="3130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2715" w14:textId="77777777" w:rsidR="00874144" w:rsidRDefault="00767F93" w:rsidP="0005381A">
      <w:pPr>
        <w:pStyle w:val="Heading1"/>
        <w:rPr>
          <w:rFonts w:ascii="Segoe UI" w:eastAsia="Segoe UI" w:hAnsi="Segoe UI" w:cs="Segoe UI"/>
          <w:color w:val="032075"/>
          <w:sz w:val="28"/>
          <w:szCs w:val="28"/>
        </w:rPr>
      </w:pPr>
      <w:bookmarkStart w:id="5" w:name="_Toc132998774"/>
      <w:r>
        <w:rPr>
          <w:shd w:val="clear" w:color="auto" w:fill="F8F9FA"/>
        </w:rPr>
        <w:t xml:space="preserve">Step </w:t>
      </w:r>
      <w:r w:rsidR="0042479C">
        <w:rPr>
          <w:shd w:val="clear" w:color="auto" w:fill="F8F9FA"/>
        </w:rPr>
        <w:t>6</w:t>
      </w:r>
      <w:r>
        <w:rPr>
          <w:shd w:val="clear" w:color="auto" w:fill="F8F9FA"/>
        </w:rPr>
        <w:t>: Set JAVA_HOME variable</w:t>
      </w:r>
      <w:bookmarkEnd w:id="5"/>
      <w:r w:rsidR="0042479C">
        <w:rPr>
          <w:shd w:val="clear" w:color="auto" w:fill="F8F9FA"/>
        </w:rPr>
        <w:br/>
      </w:r>
    </w:p>
    <w:p w14:paraId="6AE91F4D" w14:textId="77777777" w:rsidR="00874144" w:rsidRDefault="00767F93">
      <w:pPr>
        <w:rPr>
          <w:sz w:val="24"/>
          <w:szCs w:val="24"/>
        </w:rPr>
      </w:pPr>
      <w:r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export JAVA_HOME=/</w:t>
      </w:r>
      <w:proofErr w:type="spellStart"/>
      <w:r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usr</w:t>
      </w:r>
      <w:proofErr w:type="spellEnd"/>
      <w:r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/lib/</w:t>
      </w:r>
      <w:proofErr w:type="spellStart"/>
      <w:r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j</w:t>
      </w:r>
      <w:r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  <w:lang w:bidi="ar"/>
        </w:rPr>
        <w:t>vm</w:t>
      </w:r>
      <w:proofErr w:type="spellEnd"/>
      <w:r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  <w:lang w:bidi="ar"/>
        </w:rPr>
        <w:t>/java-11-amazon-corretto</w:t>
      </w:r>
    </w:p>
    <w:p w14:paraId="0C62C28A" w14:textId="77777777" w:rsidR="00874144" w:rsidRDefault="005E63C4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br/>
      </w:r>
      <w:r w:rsidR="00767F93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Check the value of JAVA_HOME directory:</w:t>
      </w:r>
    </w:p>
    <w:p w14:paraId="43CDDB75" w14:textId="77777777" w:rsidR="00874144" w:rsidRDefault="00767F93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  <w:r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  <w:t>echo $JAVA_HOME</w:t>
      </w:r>
    </w:p>
    <w:p w14:paraId="4B69019A" w14:textId="77777777" w:rsidR="00874144" w:rsidRDefault="00874144"/>
    <w:p w14:paraId="166F5294" w14:textId="77777777" w:rsidR="00874144" w:rsidRDefault="00767F93">
      <w:r>
        <w:rPr>
          <w:noProof/>
        </w:rPr>
        <w:drawing>
          <wp:inline distT="0" distB="0" distL="114300" distR="114300" wp14:anchorId="313B4089" wp14:editId="4927A2CF">
            <wp:extent cx="5114925" cy="285750"/>
            <wp:effectExtent l="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C53E" w14:textId="77777777" w:rsidR="00874144" w:rsidRDefault="00874144"/>
    <w:p w14:paraId="1F724E9E" w14:textId="77777777" w:rsidR="00874144" w:rsidRDefault="00874144"/>
    <w:p w14:paraId="7F3EBA2B" w14:textId="77777777" w:rsidR="00874144" w:rsidRDefault="00767F93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Back up your bashrc file (in case you mess it, you can get it back):</w:t>
      </w:r>
    </w:p>
    <w:p w14:paraId="2478FB5C" w14:textId="77777777" w:rsidR="00874144" w:rsidRDefault="00767F93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  <w:r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  <w:t>cp ~/.bashrc ~/.</w:t>
      </w:r>
      <w:proofErr w:type="spellStart"/>
      <w:r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  <w:t>bashrc.bak</w:t>
      </w:r>
      <w:proofErr w:type="spellEnd"/>
    </w:p>
    <w:p w14:paraId="504FB616" w14:textId="77777777" w:rsidR="00874144" w:rsidRDefault="00874144">
      <w:pPr>
        <w:rPr>
          <w:rStyle w:val="Emphasis"/>
          <w:rFonts w:ascii="Segoe UI" w:eastAsia="Segoe UI" w:hAnsi="Segoe UI" w:cs="Segoe UI"/>
          <w:b/>
          <w:bCs/>
          <w:color w:val="032075"/>
          <w:sz w:val="28"/>
          <w:szCs w:val="28"/>
          <w:shd w:val="clear" w:color="auto" w:fill="F8F9FA"/>
        </w:rPr>
      </w:pPr>
    </w:p>
    <w:p w14:paraId="1D0956A4" w14:textId="77777777" w:rsidR="00874144" w:rsidRDefault="00767F93">
      <w:pPr>
        <w:rPr>
          <w:sz w:val="24"/>
          <w:szCs w:val="24"/>
        </w:rPr>
      </w:pPr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echo "export JAVA_HOME=/</w:t>
      </w:r>
      <w:proofErr w:type="spellStart"/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usr</w:t>
      </w:r>
      <w:proofErr w:type="spellEnd"/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/lib/</w:t>
      </w:r>
      <w:proofErr w:type="spellStart"/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jvm</w:t>
      </w:r>
      <w:proofErr w:type="spellEnd"/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/java-11-amazon-corretto</w:t>
      </w:r>
    </w:p>
    <w:p w14:paraId="0A4D9398" w14:textId="77777777" w:rsidR="00874144" w:rsidRDefault="00767F93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" &gt;&gt; ~/.bashrc</w:t>
      </w:r>
    </w:p>
    <w:p w14:paraId="5D23E2AB" w14:textId="77777777" w:rsidR="00874144" w:rsidRDefault="00874144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44BB99A8" w14:textId="77777777" w:rsidR="00874144" w:rsidRDefault="00767F93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Verify that it has been correctly added to the end of the file:</w:t>
      </w:r>
    </w:p>
    <w:p w14:paraId="6C028C35" w14:textId="77777777" w:rsidR="00874144" w:rsidRDefault="00767F93">
      <w:pPr>
        <w:pStyle w:val="HTMLPreformatted"/>
        <w:shd w:val="clear" w:color="auto" w:fill="00B6BA"/>
        <w:spacing w:line="24" w:lineRule="atLeast"/>
        <w:rPr>
          <w:rFonts w:ascii="Courier" w:eastAsia="Courier" w:hAnsi="Courier" w:cs="Courier" w:hint="default"/>
          <w:color w:val="FFFFFF"/>
        </w:rPr>
      </w:pPr>
      <w:r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  <w:t>tail -3 ~/.bashrc</w:t>
      </w:r>
    </w:p>
    <w:p w14:paraId="38C9C6B7" w14:textId="77777777" w:rsidR="00874144" w:rsidRDefault="00767F93">
      <w:pPr>
        <w:pStyle w:val="NormalWeb"/>
        <w:shd w:val="clear" w:color="auto" w:fill="F8F9FA"/>
        <w:spacing w:beforeAutospacing="0"/>
        <w:rPr>
          <w:rFonts w:ascii="Segoe UI" w:eastAsia="Segoe UI" w:hAnsi="Segoe UI" w:cs="Segoe UI"/>
          <w:color w:val="032075"/>
          <w:sz w:val="28"/>
          <w:szCs w:val="28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lastRenderedPageBreak/>
        <w:t>The above </w:t>
      </w:r>
      <w:hyperlink r:id="rId18" w:tgtFrame="https://itsfoss.com/set-java-home-ubuntu/_blank" w:history="1">
        <w:r>
          <w:rPr>
            <w:rStyle w:val="Hyperlink"/>
            <w:rFonts w:ascii="Segoe UI" w:eastAsia="Segoe UI" w:hAnsi="Segoe UI" w:cs="Segoe UI"/>
            <w:sz w:val="28"/>
            <w:szCs w:val="28"/>
            <w:u w:val="none"/>
            <w:shd w:val="clear" w:color="auto" w:fill="F8F9FA"/>
          </w:rPr>
          <w:t>tail command</w:t>
        </w:r>
      </w:hyperlink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 will show the last 3 lines of the specified file.</w:t>
      </w:r>
    </w:p>
    <w:p w14:paraId="2FD91EE4" w14:textId="77777777" w:rsidR="00874144" w:rsidRDefault="00767F93">
      <w:r>
        <w:rPr>
          <w:noProof/>
        </w:rPr>
        <w:drawing>
          <wp:inline distT="0" distB="0" distL="114300" distR="114300" wp14:anchorId="109DAD47" wp14:editId="0C0D3A9D">
            <wp:extent cx="5048250" cy="43815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E473" w14:textId="77777777" w:rsidR="00874144" w:rsidRDefault="00874144"/>
    <w:p w14:paraId="3382DE87" w14:textId="77777777" w:rsidR="00D353A2" w:rsidRPr="00D353A2" w:rsidRDefault="00D353A2" w:rsidP="00D353A2">
      <w:pPr>
        <w:pStyle w:val="Heading1"/>
        <w:rPr>
          <w:shd w:val="clear" w:color="auto" w:fill="F8F9FA"/>
        </w:rPr>
      </w:pPr>
      <w:bookmarkStart w:id="6" w:name="_Toc132998775"/>
      <w:r w:rsidRPr="00D353A2">
        <w:rPr>
          <w:shd w:val="clear" w:color="auto" w:fill="F8F9FA"/>
        </w:rPr>
        <w:t>Uninstall WSL Distro Using Windows Command Prompt or PowerShell</w:t>
      </w:r>
      <w:bookmarkEnd w:id="6"/>
    </w:p>
    <w:p w14:paraId="3E9FB736" w14:textId="77777777" w:rsidR="00D353A2" w:rsidRDefault="00D353A2" w:rsidP="003676FC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1044681D" w14:textId="77777777" w:rsidR="00D353A2" w:rsidRDefault="00D353A2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D353A2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You can find the distro name by running the command:</w:t>
      </w:r>
    </w:p>
    <w:p w14:paraId="2B5ADDAE" w14:textId="77777777" w:rsidR="00D353A2" w:rsidRPr="00D353A2" w:rsidRDefault="00D353A2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</w:p>
    <w:p w14:paraId="57F71814" w14:textId="77777777" w:rsidR="00D353A2" w:rsidRPr="00D353A2" w:rsidRDefault="00D353A2" w:rsidP="00D353A2">
      <w:pPr>
        <w:pStyle w:val="HTMLPreformatted"/>
        <w:shd w:val="clear" w:color="auto" w:fill="00B6BA"/>
        <w:spacing w:line="24" w:lineRule="atLeast"/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</w:pPr>
      <w:proofErr w:type="spellStart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wsl</w:t>
      </w:r>
      <w:proofErr w:type="spellEnd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 xml:space="preserve"> --list</w:t>
      </w:r>
    </w:p>
    <w:p w14:paraId="3D639620" w14:textId="77777777" w:rsidR="00D353A2" w:rsidRDefault="00D353A2" w:rsidP="003676FC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308321D1" w14:textId="2D6A513F" w:rsidR="00D353A2" w:rsidRDefault="00D353A2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D353A2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To </w:t>
      </w:r>
      <w:proofErr w:type="spellStart"/>
      <w:r w:rsidRPr="00D353A2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unistall</w:t>
      </w:r>
      <w:proofErr w:type="spellEnd"/>
      <w:r w:rsidRPr="00D353A2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a WSL distro, run the command</w:t>
      </w:r>
      <w:r w:rsidR="00A47EC1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 xml:space="preserve"> as administrator</w:t>
      </w:r>
      <w:r w:rsidRPr="00D353A2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:</w:t>
      </w:r>
    </w:p>
    <w:p w14:paraId="18F6E0FC" w14:textId="77777777" w:rsidR="00A47EC1" w:rsidRDefault="00A47EC1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</w:p>
    <w:p w14:paraId="0755EADF" w14:textId="77777777" w:rsidR="00A47EC1" w:rsidRPr="00A47EC1" w:rsidRDefault="00A47EC1" w:rsidP="00A47EC1">
      <w:pPr>
        <w:pStyle w:val="HTMLPreformatted"/>
        <w:shd w:val="clear" w:color="auto" w:fill="00B6BA"/>
        <w:spacing w:line="24" w:lineRule="atLeast"/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</w:pPr>
      <w:proofErr w:type="spellStart"/>
      <w:r w:rsidRPr="00A47EC1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wsl</w:t>
      </w:r>
      <w:proofErr w:type="spellEnd"/>
      <w:r w:rsidRPr="00A47EC1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 xml:space="preserve"> --shutdown</w:t>
      </w:r>
    </w:p>
    <w:p w14:paraId="062034A6" w14:textId="77777777" w:rsidR="00A47EC1" w:rsidRPr="00A47EC1" w:rsidRDefault="00A47EC1" w:rsidP="00A47EC1">
      <w:pPr>
        <w:pStyle w:val="HTMLPreformatted"/>
        <w:shd w:val="clear" w:color="auto" w:fill="00B6BA"/>
        <w:spacing w:line="24" w:lineRule="atLeast"/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</w:pPr>
      <w:proofErr w:type="spellStart"/>
      <w:r w:rsidRPr="00A47EC1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wslconfig</w:t>
      </w:r>
      <w:proofErr w:type="spellEnd"/>
      <w:r w:rsidRPr="00A47EC1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 xml:space="preserve"> /unregister Ubuntu</w:t>
      </w:r>
    </w:p>
    <w:p w14:paraId="7A0BB2C7" w14:textId="77777777" w:rsidR="00A47EC1" w:rsidRDefault="00A47EC1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</w:p>
    <w:p w14:paraId="644B4023" w14:textId="5221E99B" w:rsidR="00A47EC1" w:rsidRDefault="00A47EC1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OR</w:t>
      </w:r>
    </w:p>
    <w:p w14:paraId="41E76575" w14:textId="0F2D1783" w:rsidR="00A47EC1" w:rsidRDefault="00A47EC1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----</w:t>
      </w:r>
    </w:p>
    <w:p w14:paraId="31B520C0" w14:textId="77777777" w:rsidR="00D353A2" w:rsidRPr="00D353A2" w:rsidRDefault="00D353A2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</w:p>
    <w:p w14:paraId="0CB626B7" w14:textId="77777777" w:rsidR="00D353A2" w:rsidRPr="00D353A2" w:rsidRDefault="00D353A2" w:rsidP="00D353A2">
      <w:pPr>
        <w:pStyle w:val="HTMLPreformatted"/>
        <w:shd w:val="clear" w:color="auto" w:fill="00B6BA"/>
        <w:spacing w:line="24" w:lineRule="atLeast"/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</w:pPr>
      <w:proofErr w:type="spellStart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winget</w:t>
      </w:r>
      <w:proofErr w:type="spellEnd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 xml:space="preserve"> rm --name &lt;</w:t>
      </w:r>
      <w:proofErr w:type="spellStart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distro_name</w:t>
      </w:r>
      <w:proofErr w:type="spellEnd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&gt;</w:t>
      </w:r>
    </w:p>
    <w:p w14:paraId="42F80077" w14:textId="77777777" w:rsidR="00D353A2" w:rsidRDefault="00D353A2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</w:p>
    <w:p w14:paraId="227CAB79" w14:textId="77777777" w:rsidR="00D353A2" w:rsidRDefault="00D353A2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  <w:r w:rsidRPr="00D353A2"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  <w:t>For example:</w:t>
      </w:r>
    </w:p>
    <w:p w14:paraId="23CAF2DC" w14:textId="77777777" w:rsidR="00D353A2" w:rsidRPr="00D353A2" w:rsidRDefault="00D353A2" w:rsidP="00D353A2">
      <w:pPr>
        <w:rPr>
          <w:rFonts w:ascii="Segoe UI" w:eastAsia="Segoe UI" w:hAnsi="Segoe UI" w:cs="Segoe UI"/>
          <w:color w:val="032075"/>
          <w:sz w:val="28"/>
          <w:szCs w:val="28"/>
          <w:shd w:val="clear" w:color="auto" w:fill="F8F9FA"/>
        </w:rPr>
      </w:pPr>
    </w:p>
    <w:p w14:paraId="3BD3BAB6" w14:textId="77777777" w:rsidR="00D353A2" w:rsidRDefault="00D353A2" w:rsidP="00D353A2">
      <w:pPr>
        <w:pStyle w:val="HTMLPreformatted"/>
        <w:shd w:val="clear" w:color="auto" w:fill="00B6BA"/>
        <w:spacing w:line="24" w:lineRule="atLeast"/>
        <w:rPr>
          <w:rStyle w:val="HTMLCode"/>
          <w:rFonts w:ascii="Courier" w:eastAsia="Courier" w:hAnsi="Courier" w:cs="Courier" w:hint="default"/>
          <w:color w:val="FFFFFF"/>
          <w:sz w:val="21"/>
          <w:szCs w:val="21"/>
          <w:shd w:val="clear" w:color="auto" w:fill="00B6BA"/>
        </w:rPr>
      </w:pPr>
      <w:proofErr w:type="spellStart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>winget</w:t>
      </w:r>
      <w:proofErr w:type="spellEnd"/>
      <w:r w:rsidRPr="00D353A2">
        <w:rPr>
          <w:rStyle w:val="HTMLCode"/>
          <w:rFonts w:ascii="Courier" w:eastAsia="Courier" w:hAnsi="Courier" w:cs="Courier"/>
          <w:color w:val="FFFFFF"/>
          <w:sz w:val="21"/>
          <w:szCs w:val="21"/>
          <w:shd w:val="clear" w:color="auto" w:fill="00B6BA"/>
        </w:rPr>
        <w:t xml:space="preserve"> rm --name Ubuntu</w:t>
      </w:r>
    </w:p>
    <w:p w14:paraId="44AEBB53" w14:textId="77777777" w:rsidR="007234E9" w:rsidRDefault="007234E9" w:rsidP="00EA092D">
      <w:pPr>
        <w:pStyle w:val="Heading1"/>
        <w:rPr>
          <w:shd w:val="clear" w:color="auto" w:fill="F8F9FA"/>
        </w:rPr>
      </w:pPr>
      <w:bookmarkStart w:id="7" w:name="_Toc132998776"/>
    </w:p>
    <w:p w14:paraId="7E552582" w14:textId="77777777" w:rsidR="00EA092D" w:rsidRPr="00D353A2" w:rsidRDefault="00EA092D" w:rsidP="00EA092D">
      <w:pPr>
        <w:pStyle w:val="Heading1"/>
        <w:rPr>
          <w:shd w:val="clear" w:color="auto" w:fill="F8F9FA"/>
        </w:rPr>
      </w:pPr>
      <w:r w:rsidRPr="00D353A2">
        <w:rPr>
          <w:shd w:val="clear" w:color="auto" w:fill="F8F9FA"/>
        </w:rPr>
        <w:t>U</w:t>
      </w:r>
      <w:r>
        <w:rPr>
          <w:shd w:val="clear" w:color="auto" w:fill="F8F9FA"/>
        </w:rPr>
        <w:t>pdate</w:t>
      </w:r>
      <w:r w:rsidRPr="00D353A2">
        <w:rPr>
          <w:shd w:val="clear" w:color="auto" w:fill="F8F9FA"/>
        </w:rPr>
        <w:t xml:space="preserve"> WSL Distro Using Windows Command Prompt or PowerShell</w:t>
      </w:r>
      <w:bookmarkEnd w:id="7"/>
    </w:p>
    <w:p w14:paraId="238CDB92" w14:textId="77777777" w:rsidR="00EA092D" w:rsidRDefault="00EA092D" w:rsidP="00EA092D">
      <w:pPr>
        <w:shd w:val="clear" w:color="auto" w:fill="FFFFFF"/>
        <w:rPr>
          <w:rFonts w:ascii="Segoe UI" w:eastAsia="Times New Roman" w:hAnsi="Segoe UI" w:cs="Segoe UI"/>
          <w:color w:val="161616"/>
          <w:sz w:val="24"/>
          <w:szCs w:val="24"/>
          <w:lang w:eastAsia="en-US"/>
        </w:rPr>
      </w:pPr>
    </w:p>
    <w:p w14:paraId="6DD046E1" w14:textId="77777777" w:rsidR="00EA092D" w:rsidRDefault="00EA092D" w:rsidP="00EA092D">
      <w:pPr>
        <w:shd w:val="clear" w:color="auto" w:fill="FFFFFF"/>
        <w:rPr>
          <w:rFonts w:ascii="Segoe UI" w:eastAsia="Times New Roman" w:hAnsi="Segoe UI" w:cs="Segoe UI"/>
          <w:color w:val="161616"/>
          <w:sz w:val="24"/>
          <w:szCs w:val="24"/>
          <w:lang w:eastAsia="en-US"/>
        </w:rPr>
      </w:pPr>
      <w:r w:rsidRPr="00EA092D">
        <w:rPr>
          <w:rFonts w:ascii="Segoe UI" w:eastAsia="Times New Roman" w:hAnsi="Segoe UI" w:cs="Segoe UI"/>
          <w:color w:val="161616"/>
          <w:sz w:val="24"/>
          <w:szCs w:val="24"/>
          <w:lang w:eastAsia="en-US"/>
        </w:rPr>
        <w:t>The Linux kernel used by WSL is updated automatically.</w:t>
      </w:r>
    </w:p>
    <w:p w14:paraId="6A3C1395" w14:textId="77777777" w:rsidR="00EA092D" w:rsidRDefault="00EA092D" w:rsidP="00EA092D">
      <w:pPr>
        <w:shd w:val="clear" w:color="auto" w:fill="FFFFFF"/>
        <w:rPr>
          <w:rFonts w:ascii="Segoe UI" w:eastAsia="Times New Roman" w:hAnsi="Segoe UI" w:cs="Segoe UI"/>
          <w:color w:val="161616"/>
          <w:sz w:val="24"/>
          <w:szCs w:val="24"/>
          <w:lang w:eastAsia="en-US"/>
        </w:rPr>
      </w:pPr>
    </w:p>
    <w:p w14:paraId="1DC8200F" w14:textId="77777777" w:rsidR="00EA092D" w:rsidRPr="00EA092D" w:rsidRDefault="00EA092D" w:rsidP="00EA092D">
      <w:pPr>
        <w:shd w:val="clear" w:color="auto" w:fill="FFFFFF"/>
        <w:rPr>
          <w:rFonts w:ascii="Segoe UI" w:eastAsia="Times New Roman" w:hAnsi="Segoe UI" w:cs="Segoe UI"/>
          <w:color w:val="161616"/>
          <w:sz w:val="24"/>
          <w:szCs w:val="24"/>
          <w:lang w:eastAsia="en-US"/>
        </w:rPr>
      </w:pPr>
      <w:r>
        <w:rPr>
          <w:rFonts w:ascii="Segoe UI" w:eastAsia="Times New Roman" w:hAnsi="Segoe UI" w:cs="Segoe UI"/>
          <w:color w:val="161616"/>
          <w:sz w:val="24"/>
          <w:szCs w:val="24"/>
          <w:lang w:eastAsia="en-US"/>
        </w:rPr>
        <w:t>We can run the following command to update manually.</w:t>
      </w:r>
    </w:p>
    <w:p w14:paraId="2182ACA1" w14:textId="77777777" w:rsidR="00EA092D" w:rsidRDefault="00EA092D" w:rsidP="00EA092D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2D25536A" w14:textId="77777777" w:rsidR="00EA092D" w:rsidRDefault="00EA092D" w:rsidP="00EA092D">
      <w:pP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  <w:r w:rsidRPr="00EA092D"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 xml:space="preserve">PS C:\Windows\system32&gt; </w:t>
      </w:r>
      <w:proofErr w:type="spellStart"/>
      <w:r w:rsidRPr="00EA092D"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wsl</w:t>
      </w:r>
      <w:proofErr w:type="spellEnd"/>
      <w:r w:rsidRPr="00EA092D"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 xml:space="preserve"> --update</w:t>
      </w:r>
    </w:p>
    <w:p w14:paraId="0BFDC275" w14:textId="77777777" w:rsidR="00EA092D" w:rsidRDefault="00EA092D">
      <w:pPr>
        <w:jc w:val="center"/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2119B7C8" w14:textId="77777777" w:rsidR="00EA092D" w:rsidRDefault="00EA092D">
      <w:pPr>
        <w:jc w:val="center"/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</w:p>
    <w:p w14:paraId="72AC2CC0" w14:textId="77777777" w:rsidR="00874144" w:rsidRDefault="00767F93">
      <w:pPr>
        <w:jc w:val="center"/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</w:pPr>
      <w:r>
        <w:rPr>
          <w:rFonts w:ascii="Courier" w:eastAsia="Courier" w:hAnsi="Courier" w:cs="Courier"/>
          <w:color w:val="FFFFFF"/>
          <w:sz w:val="22"/>
          <w:szCs w:val="22"/>
          <w:shd w:val="clear" w:color="auto" w:fill="00B6BA"/>
        </w:rPr>
        <w:t>***********************************************************************************************</w:t>
      </w:r>
    </w:p>
    <w:sectPr w:rsidR="00874144"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B75A" w14:textId="77777777" w:rsidR="008279CD" w:rsidRDefault="008279CD">
      <w:r>
        <w:separator/>
      </w:r>
    </w:p>
  </w:endnote>
  <w:endnote w:type="continuationSeparator" w:id="0">
    <w:p w14:paraId="116317D5" w14:textId="77777777" w:rsidR="008279CD" w:rsidRDefault="0082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monospace">
    <w:altName w:val="Segoe Print"/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57218" w14:textId="77777777" w:rsidR="00874144" w:rsidRDefault="00767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157F65" wp14:editId="6EC51EC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3AB760" w14:textId="77777777" w:rsidR="00874144" w:rsidRDefault="00767F93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57F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B3AB760" w14:textId="77777777" w:rsidR="00874144" w:rsidRDefault="00767F93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AC57" w14:textId="77777777" w:rsidR="008279CD" w:rsidRDefault="008279CD">
      <w:r>
        <w:separator/>
      </w:r>
    </w:p>
  </w:footnote>
  <w:footnote w:type="continuationSeparator" w:id="0">
    <w:p w14:paraId="70E7B281" w14:textId="77777777" w:rsidR="008279CD" w:rsidRDefault="00827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E3CF53"/>
    <w:multiLevelType w:val="singleLevel"/>
    <w:tmpl w:val="AFE3CF5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96800C7"/>
    <w:multiLevelType w:val="singleLevel"/>
    <w:tmpl w:val="F96800C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D35FE2"/>
    <w:multiLevelType w:val="multilevel"/>
    <w:tmpl w:val="61D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289B"/>
    <w:multiLevelType w:val="singleLevel"/>
    <w:tmpl w:val="0998289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91D599A"/>
    <w:multiLevelType w:val="multilevel"/>
    <w:tmpl w:val="76C6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459224">
    <w:abstractNumId w:val="0"/>
  </w:num>
  <w:num w:numId="2" w16cid:durableId="583149363">
    <w:abstractNumId w:val="1"/>
  </w:num>
  <w:num w:numId="3" w16cid:durableId="932514330">
    <w:abstractNumId w:val="3"/>
  </w:num>
  <w:num w:numId="4" w16cid:durableId="583800561">
    <w:abstractNumId w:val="2"/>
  </w:num>
  <w:num w:numId="5" w16cid:durableId="179710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144"/>
    <w:rsid w:val="00013029"/>
    <w:rsid w:val="00032156"/>
    <w:rsid w:val="0003239D"/>
    <w:rsid w:val="0005381A"/>
    <w:rsid w:val="0013756F"/>
    <w:rsid w:val="00166811"/>
    <w:rsid w:val="00175695"/>
    <w:rsid w:val="001D7D7E"/>
    <w:rsid w:val="002950F3"/>
    <w:rsid w:val="002A3868"/>
    <w:rsid w:val="002D7C19"/>
    <w:rsid w:val="002F7191"/>
    <w:rsid w:val="003028D5"/>
    <w:rsid w:val="003676FC"/>
    <w:rsid w:val="003A20B2"/>
    <w:rsid w:val="003B60DA"/>
    <w:rsid w:val="003C107C"/>
    <w:rsid w:val="003E6376"/>
    <w:rsid w:val="004053FC"/>
    <w:rsid w:val="0042479C"/>
    <w:rsid w:val="00510813"/>
    <w:rsid w:val="005E63C4"/>
    <w:rsid w:val="00681881"/>
    <w:rsid w:val="00711DEB"/>
    <w:rsid w:val="007234E9"/>
    <w:rsid w:val="0073304F"/>
    <w:rsid w:val="00753391"/>
    <w:rsid w:val="00767F93"/>
    <w:rsid w:val="008279CD"/>
    <w:rsid w:val="00845214"/>
    <w:rsid w:val="00874144"/>
    <w:rsid w:val="008F0D6C"/>
    <w:rsid w:val="00A273C2"/>
    <w:rsid w:val="00A37204"/>
    <w:rsid w:val="00A47EC1"/>
    <w:rsid w:val="00A922EC"/>
    <w:rsid w:val="00AA249E"/>
    <w:rsid w:val="00B416C1"/>
    <w:rsid w:val="00C13157"/>
    <w:rsid w:val="00C70234"/>
    <w:rsid w:val="00D033BB"/>
    <w:rsid w:val="00D353A2"/>
    <w:rsid w:val="00DA1368"/>
    <w:rsid w:val="00DA58BE"/>
    <w:rsid w:val="00DB458B"/>
    <w:rsid w:val="00EA092D"/>
    <w:rsid w:val="00F01D9F"/>
    <w:rsid w:val="00F32649"/>
    <w:rsid w:val="00FB460E"/>
    <w:rsid w:val="00FE080D"/>
    <w:rsid w:val="00FF6084"/>
    <w:rsid w:val="080C2364"/>
    <w:rsid w:val="0A541B6E"/>
    <w:rsid w:val="0CFB5586"/>
    <w:rsid w:val="19D8260B"/>
    <w:rsid w:val="20073CC8"/>
    <w:rsid w:val="23CD4819"/>
    <w:rsid w:val="35D17E1B"/>
    <w:rsid w:val="56C8505C"/>
    <w:rsid w:val="67DD06AF"/>
    <w:rsid w:val="77180689"/>
    <w:rsid w:val="7DE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368D9"/>
  <w15:docId w15:val="{F203A7D5-19F3-4EE6-B305-EA8267CE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460E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845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C19"/>
    <w:rPr>
      <w:rFonts w:ascii="SimSun" w:hAnsi="SimSu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8452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845214"/>
    <w:pPr>
      <w:spacing w:line="259" w:lineRule="auto"/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rsid w:val="00845214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rsid w:val="00845214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A922EC"/>
    <w:pPr>
      <w:spacing w:after="100"/>
    </w:pPr>
  </w:style>
  <w:style w:type="character" w:customStyle="1" w:styleId="token">
    <w:name w:val="token"/>
    <w:basedOn w:val="DefaultParagraphFont"/>
    <w:rsid w:val="00D3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nuxhandbook.com/which-command/" TargetMode="External"/><Relationship Id="rId18" Type="http://schemas.openxmlformats.org/officeDocument/2006/relationships/hyperlink" Target="https://linuxhandbook.com/tail-command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s://linuxhandbook.com/symbolic-link-linux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1EF91B-2921-4633-A6C4-F4011414D7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Stephen Samuels</cp:lastModifiedBy>
  <cp:revision>38</cp:revision>
  <dcterms:created xsi:type="dcterms:W3CDTF">2022-10-23T09:19:00Z</dcterms:created>
  <dcterms:modified xsi:type="dcterms:W3CDTF">2023-05-13T13:48:00Z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FE3880BCD1634EE29C96BF2C48E8BDFD</vt:lpwstr>
  </property>
</Properties>
</file>