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016" w:rsidRPr="00E843F3" w:rsidRDefault="00E843F3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Emran</w:t>
      </w:r>
      <w:proofErr w:type="spellEnd"/>
      <w:r>
        <w:rPr>
          <w:lang w:val="en-US"/>
        </w:rPr>
        <w:t xml:space="preserve"> Ahmed </w:t>
      </w:r>
      <w:proofErr w:type="spellStart"/>
      <w:r>
        <w:rPr>
          <w:lang w:val="en-US"/>
        </w:rPr>
        <w:t>Tanzim</w:t>
      </w:r>
      <w:proofErr w:type="spellEnd"/>
      <w:r>
        <w:rPr>
          <w:lang w:val="en-US"/>
        </w:rPr>
        <w:t xml:space="preserve">     ID:23-52867-2      SEC:E     Lab task: 01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E843F3">
        <w:rPr>
          <w:lang w:val="en-US"/>
        </w:rPr>
        <w:drawing>
          <wp:inline distT="0" distB="0" distL="0" distR="0" wp14:anchorId="2E5E5AA1" wp14:editId="73BB6723">
            <wp:extent cx="5731510" cy="32423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1016" w:rsidRPr="00E84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F3"/>
    <w:rsid w:val="00CF1016"/>
    <w:rsid w:val="00E8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CEF0"/>
  <w15:chartTrackingRefBased/>
  <w15:docId w15:val="{3930A8B9-88EC-4E75-851B-6BD01D4A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2026-10-18T16:27:00Z</dcterms:created>
  <dcterms:modified xsi:type="dcterms:W3CDTF">2026-10-18T16:34:00Z</dcterms:modified>
</cp:coreProperties>
</file>